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CF" w:rsidRPr="009C726F" w:rsidRDefault="002A53CF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70C0"/>
          <w:sz w:val="28"/>
          <w:szCs w:val="28"/>
          <w:lang w:eastAsia="ar-SA"/>
        </w:rPr>
      </w:pPr>
      <w:r w:rsidRPr="009C726F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  <w:r w:rsidRPr="009C726F">
        <w:rPr>
          <w:rFonts w:ascii="Times New Roman" w:hAnsi="Times New Roman"/>
          <w:color w:val="0070C0"/>
          <w:sz w:val="28"/>
          <w:szCs w:val="28"/>
          <w:lang w:eastAsia="ar-SA"/>
        </w:rPr>
        <w:t>___</w:t>
      </w:r>
    </w:p>
    <w:p w:rsidR="002A53CF" w:rsidRPr="009C726F" w:rsidRDefault="002A53CF" w:rsidP="0011635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C726F">
        <w:rPr>
          <w:rFonts w:ascii="Times New Roman" w:hAnsi="Times New Roman"/>
          <w:sz w:val="28"/>
          <w:szCs w:val="28"/>
          <w:lang w:eastAsia="ar-SA"/>
        </w:rPr>
        <w:t>к программе подготовки специалистов среднего</w:t>
      </w:r>
    </w:p>
    <w:p w:rsidR="002A53CF" w:rsidRPr="009C726F" w:rsidRDefault="002A53CF" w:rsidP="00116352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9C726F">
        <w:rPr>
          <w:rFonts w:ascii="Times New Roman" w:hAnsi="Times New Roman"/>
          <w:sz w:val="28"/>
          <w:szCs w:val="28"/>
          <w:lang w:eastAsia="ar-SA"/>
        </w:rPr>
        <w:t xml:space="preserve"> звена по специальности </w:t>
      </w:r>
    </w:p>
    <w:p w:rsidR="002A53CF" w:rsidRPr="009C726F" w:rsidRDefault="002A53CF" w:rsidP="007944B3">
      <w:pPr>
        <w:tabs>
          <w:tab w:val="left" w:pos="136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726F">
        <w:rPr>
          <w:rFonts w:ascii="Times New Roman" w:hAnsi="Times New Roman"/>
          <w:sz w:val="28"/>
          <w:szCs w:val="28"/>
        </w:rPr>
        <w:t xml:space="preserve">53.02.06 Хоровое </w:t>
      </w:r>
      <w:proofErr w:type="spellStart"/>
      <w:r w:rsidRPr="009C726F">
        <w:rPr>
          <w:rFonts w:ascii="Times New Roman" w:hAnsi="Times New Roman"/>
          <w:sz w:val="28"/>
          <w:szCs w:val="28"/>
        </w:rPr>
        <w:t>дирижирование</w:t>
      </w:r>
      <w:proofErr w:type="spellEnd"/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2A53CF" w:rsidRDefault="002A53CF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</w:t>
      </w:r>
      <w:proofErr w:type="spellStart"/>
      <w:r>
        <w:rPr>
          <w:rFonts w:ascii="Times New Roman" w:hAnsi="Times New Roman"/>
          <w:sz w:val="28"/>
          <w:szCs w:val="28"/>
        </w:rPr>
        <w:t>Тобольский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многопрофильный техникум"</w:t>
      </w:r>
    </w:p>
    <w:p w:rsidR="002A53CF" w:rsidRDefault="002A53CF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Pr="00AD3C83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2A53CF" w:rsidRPr="00AD3C83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8C6A17">
        <w:rPr>
          <w:rFonts w:ascii="Times New Roman" w:hAnsi="Times New Roman"/>
          <w:b/>
          <w:sz w:val="28"/>
          <w:szCs w:val="28"/>
        </w:rPr>
        <w:t>.02</w:t>
      </w:r>
      <w:r w:rsidRPr="00AD3C8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proofErr w:type="gramEnd"/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>Тобольск</w:t>
      </w:r>
      <w:r>
        <w:rPr>
          <w:rFonts w:ascii="Times New Roman" w:hAnsi="Times New Roman"/>
          <w:sz w:val="28"/>
          <w:szCs w:val="28"/>
        </w:rPr>
        <w:t>,</w:t>
      </w:r>
      <w:r w:rsidRPr="00AD3C83">
        <w:rPr>
          <w:rFonts w:ascii="Times New Roman" w:hAnsi="Times New Roman"/>
          <w:sz w:val="28"/>
          <w:szCs w:val="28"/>
        </w:rPr>
        <w:t xml:space="preserve">  </w:t>
      </w:r>
      <w:r w:rsidR="009F6875">
        <w:rPr>
          <w:rFonts w:ascii="Times New Roman" w:hAnsi="Times New Roman"/>
          <w:sz w:val="28"/>
          <w:szCs w:val="28"/>
        </w:rPr>
        <w:t>2024</w:t>
      </w:r>
      <w:r w:rsidRPr="00AD3C83">
        <w:rPr>
          <w:rFonts w:ascii="Times New Roman" w:hAnsi="Times New Roman"/>
          <w:sz w:val="28"/>
          <w:szCs w:val="28"/>
        </w:rPr>
        <w:t xml:space="preserve"> г.</w:t>
      </w:r>
    </w:p>
    <w:p w:rsidR="002A53CF" w:rsidRDefault="002A53CF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53CF" w:rsidRPr="00AD3C83" w:rsidRDefault="002A53CF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A17" w:rsidRDefault="002A53CF" w:rsidP="008C6A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 дисциплины  «Сольфеджио» </w:t>
      </w:r>
      <w:r w:rsidR="008C6A17">
        <w:rPr>
          <w:rFonts w:ascii="Times New Roman" w:hAnsi="Times New Roman"/>
          <w:sz w:val="24"/>
          <w:szCs w:val="24"/>
        </w:rPr>
        <w:t>составлена в соответствии с</w:t>
      </w:r>
      <w:r w:rsidR="008C6A17" w:rsidRPr="000C7A74">
        <w:rPr>
          <w:rFonts w:ascii="Times New Roman" w:hAnsi="Times New Roman"/>
          <w:sz w:val="24"/>
          <w:szCs w:val="24"/>
        </w:rPr>
        <w:t xml:space="preserve"> </w:t>
      </w:r>
      <w:r w:rsidR="008C6A17" w:rsidRPr="003A4AFE">
        <w:rPr>
          <w:rFonts w:ascii="Times New Roman" w:hAnsi="Times New Roman"/>
          <w:sz w:val="24"/>
          <w:szCs w:val="24"/>
        </w:rPr>
        <w:t xml:space="preserve"> ФГОС СПО по профессии/специальности </w:t>
      </w:r>
      <w:r w:rsidR="008C6A17" w:rsidRPr="003A4AFE">
        <w:rPr>
          <w:rFonts w:ascii="Times New Roman" w:hAnsi="Times New Roman"/>
          <w:b/>
          <w:sz w:val="24"/>
          <w:szCs w:val="24"/>
        </w:rPr>
        <w:t xml:space="preserve">53.02.06 Хоровое </w:t>
      </w:r>
      <w:proofErr w:type="spellStart"/>
      <w:r w:rsidR="008C6A17" w:rsidRPr="003A4AFE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 w:rsidR="008C6A17" w:rsidRPr="003A4AFE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27 октября 2014 г. N 1390, (в ред. </w:t>
      </w:r>
      <w:hyperlink r:id="rId7" w:history="1">
        <w:r w:rsidR="008C6A17" w:rsidRPr="003A4AFE">
          <w:rPr>
            <w:rStyle w:val="a4"/>
            <w:rFonts w:ascii="Times New Roman" w:hAnsi="Times New Roman"/>
            <w:sz w:val="24"/>
            <w:szCs w:val="24"/>
          </w:rPr>
          <w:t>Приказа</w:t>
        </w:r>
      </w:hyperlink>
      <w:r w:rsidR="008C6A17" w:rsidRPr="003A4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6A17" w:rsidRPr="003A4AF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8C6A17" w:rsidRPr="003A4AFE">
        <w:rPr>
          <w:rFonts w:ascii="Times New Roman" w:hAnsi="Times New Roman"/>
          <w:sz w:val="24"/>
          <w:szCs w:val="24"/>
        </w:rPr>
        <w:t xml:space="preserve"> России от 17.05.2021 N 253)</w:t>
      </w:r>
      <w:proofErr w:type="gramEnd"/>
    </w:p>
    <w:p w:rsidR="002A53CF" w:rsidRDefault="002A53CF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2A53CF" w:rsidRDefault="002A53CF" w:rsidP="00D130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A53CF" w:rsidRDefault="002A53CF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2A53CF" w:rsidRDefault="002A53CF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53CF" w:rsidRDefault="002A53CF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53CF" w:rsidRDefault="002A53CF" w:rsidP="00D130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53CF" w:rsidRPr="00A80C8A" w:rsidRDefault="002A53CF" w:rsidP="00D130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7D8">
        <w:rPr>
          <w:rFonts w:ascii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2A53CF" w:rsidRDefault="002A53CF" w:rsidP="00D13071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hAnsi="Times New Roman"/>
          <w:sz w:val="24"/>
          <w:szCs w:val="24"/>
        </w:rPr>
        <w:t>от «</w:t>
      </w:r>
      <w:r w:rsidR="004E04E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 w:rsidR="004E04EC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A53CF" w:rsidRPr="00A80C8A" w:rsidRDefault="002A53CF" w:rsidP="00D13071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hAnsi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Е.Г.</w:t>
      </w:r>
    </w:p>
    <w:p w:rsidR="002A53CF" w:rsidRPr="000977D8" w:rsidRDefault="002A53CF" w:rsidP="00D13071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53CF" w:rsidRDefault="002A53CF" w:rsidP="00D13071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2A53CF" w:rsidRDefault="002A53CF" w:rsidP="00D13071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77D8">
        <w:rPr>
          <w:rFonts w:ascii="Times New Roman" w:hAnsi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/>
          <w:sz w:val="24"/>
          <w:szCs w:val="24"/>
        </w:rPr>
        <w:t xml:space="preserve"> Д.М./</w:t>
      </w:r>
    </w:p>
    <w:p w:rsidR="002A53CF" w:rsidRDefault="002A53CF" w:rsidP="00D13071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</w:p>
    <w:p w:rsidR="002A53CF" w:rsidRDefault="002A53CF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CF" w:rsidRDefault="002A53CF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CF" w:rsidRDefault="002A53CF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53CF" w:rsidRDefault="002A53CF" w:rsidP="008910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89103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A53CF" w:rsidRDefault="002A53CF" w:rsidP="0089103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53CF" w:rsidRPr="00174378" w:rsidRDefault="002A53CF" w:rsidP="009D5E45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2A53CF" w:rsidRDefault="002A53CF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2A53CF" w:rsidRDefault="002A53C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2A53CF" w:rsidRPr="0097207A" w:rsidTr="00A2009F">
        <w:tc>
          <w:tcPr>
            <w:tcW w:w="7668" w:type="dxa"/>
          </w:tcPr>
          <w:p w:rsidR="002A53CF" w:rsidRDefault="002A53C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A53CF" w:rsidRPr="0097207A" w:rsidRDefault="002A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07A">
              <w:rPr>
                <w:rFonts w:ascii="Times New Roman" w:hAnsi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2A53CF" w:rsidRPr="0097207A" w:rsidTr="00A2009F">
        <w:tc>
          <w:tcPr>
            <w:tcW w:w="7668" w:type="dxa"/>
          </w:tcPr>
          <w:p w:rsidR="002A53CF" w:rsidRDefault="002A53C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2A53CF" w:rsidRPr="0097207A" w:rsidRDefault="002A53C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</w:tcPr>
          <w:p w:rsidR="002A53CF" w:rsidRPr="0097207A" w:rsidRDefault="002A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07A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2A53CF" w:rsidRPr="0097207A" w:rsidTr="00A2009F">
        <w:tc>
          <w:tcPr>
            <w:tcW w:w="7668" w:type="dxa"/>
          </w:tcPr>
          <w:p w:rsidR="002A53CF" w:rsidRDefault="002A53C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2A53CF" w:rsidRDefault="002A53C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A53CF" w:rsidRPr="0097207A" w:rsidRDefault="002A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07A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2A53CF" w:rsidRPr="0097207A" w:rsidTr="00A2009F">
        <w:trPr>
          <w:trHeight w:val="670"/>
        </w:trPr>
        <w:tc>
          <w:tcPr>
            <w:tcW w:w="7668" w:type="dxa"/>
          </w:tcPr>
          <w:p w:rsidR="002A53CF" w:rsidRDefault="002A53C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2A53CF" w:rsidRDefault="002A53C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A53CF" w:rsidRPr="0097207A" w:rsidRDefault="002A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0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2A53CF" w:rsidRPr="0097207A" w:rsidTr="00A2009F">
        <w:tc>
          <w:tcPr>
            <w:tcW w:w="7668" w:type="dxa"/>
          </w:tcPr>
          <w:p w:rsidR="002A53CF" w:rsidRDefault="002A53C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A53CF" w:rsidRDefault="002A53C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A53CF" w:rsidRPr="0097207A" w:rsidRDefault="002A53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7207A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2009F">
      <w:pPr>
        <w:spacing w:before="24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53CF" w:rsidRDefault="002A53CF" w:rsidP="00604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 ОП.02  СОЛЬФЕДЖИО</w:t>
      </w:r>
    </w:p>
    <w:p w:rsidR="002A53CF" w:rsidRPr="00E814F8" w:rsidRDefault="002A53CF" w:rsidP="00604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2A53CF" w:rsidRPr="00E814F8" w:rsidRDefault="002A53CF" w:rsidP="006045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53.02.06 </w:t>
      </w:r>
      <w:proofErr w:type="gramStart"/>
      <w:r w:rsidRPr="00E814F8">
        <w:rPr>
          <w:rFonts w:ascii="Times New Roman" w:hAnsi="Times New Roman"/>
          <w:sz w:val="24"/>
          <w:szCs w:val="24"/>
        </w:rPr>
        <w:t>Хоровое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14F8">
        <w:rPr>
          <w:rFonts w:ascii="Times New Roman" w:hAnsi="Times New Roman"/>
          <w:sz w:val="24"/>
          <w:szCs w:val="24"/>
        </w:rPr>
        <w:t>дирижирование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1.3 Цели и задачи дисциплины – требования к результатам освоения </w:t>
      </w:r>
      <w:proofErr w:type="spellStart"/>
      <w:r w:rsidRPr="00E814F8">
        <w:rPr>
          <w:rFonts w:ascii="Times New Roman" w:hAnsi="Times New Roman"/>
          <w:b/>
          <w:sz w:val="24"/>
          <w:szCs w:val="24"/>
        </w:rPr>
        <w:t>дисциплины</w:t>
      </w:r>
      <w:proofErr w:type="gramStart"/>
      <w:r w:rsidRPr="00E814F8">
        <w:rPr>
          <w:rFonts w:ascii="Times New Roman" w:hAnsi="Times New Roman"/>
          <w:b/>
          <w:sz w:val="24"/>
          <w:szCs w:val="24"/>
        </w:rPr>
        <w:t>.В</w:t>
      </w:r>
      <w:proofErr w:type="spellEnd"/>
      <w:proofErr w:type="gramEnd"/>
      <w:r w:rsidRPr="00E814F8">
        <w:rPr>
          <w:rFonts w:ascii="Times New Roman" w:hAnsi="Times New Roman"/>
          <w:b/>
          <w:sz w:val="24"/>
          <w:szCs w:val="24"/>
        </w:rPr>
        <w:t xml:space="preserve">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 w:rsidRPr="00E814F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- </w:t>
      </w:r>
      <w:r w:rsidR="008C6A17">
        <w:rPr>
          <w:rFonts w:ascii="Times New Roman" w:hAnsi="Times New Roman"/>
          <w:sz w:val="24"/>
          <w:szCs w:val="24"/>
        </w:rPr>
        <w:t>458</w:t>
      </w:r>
      <w:r w:rsidRPr="00E814F8">
        <w:rPr>
          <w:rFonts w:ascii="Times New Roman" w:hAnsi="Times New Roman"/>
          <w:sz w:val="24"/>
          <w:szCs w:val="24"/>
        </w:rPr>
        <w:t xml:space="preserve"> час</w:t>
      </w:r>
      <w:r w:rsidR="008C6A17">
        <w:rPr>
          <w:rFonts w:ascii="Times New Roman" w:hAnsi="Times New Roman"/>
          <w:sz w:val="24"/>
          <w:szCs w:val="24"/>
        </w:rPr>
        <w:t>ов</w:t>
      </w:r>
      <w:r w:rsidRPr="00E814F8">
        <w:rPr>
          <w:rFonts w:ascii="Times New Roman" w:hAnsi="Times New Roman"/>
          <w:sz w:val="24"/>
          <w:szCs w:val="24"/>
        </w:rPr>
        <w:t xml:space="preserve">, в том числе: </w:t>
      </w:r>
    </w:p>
    <w:p w:rsidR="002A53CF" w:rsidRPr="00E814F8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</w:t>
      </w:r>
      <w:r w:rsidR="008C6A17">
        <w:rPr>
          <w:rFonts w:ascii="Times New Roman" w:hAnsi="Times New Roman"/>
          <w:sz w:val="24"/>
          <w:szCs w:val="24"/>
        </w:rPr>
        <w:t>–</w:t>
      </w:r>
      <w:r w:rsidRPr="00E814F8">
        <w:rPr>
          <w:rFonts w:ascii="Times New Roman" w:hAnsi="Times New Roman"/>
          <w:sz w:val="24"/>
          <w:szCs w:val="24"/>
        </w:rPr>
        <w:t xml:space="preserve"> 2</w:t>
      </w:r>
      <w:r w:rsidR="008C6A17">
        <w:rPr>
          <w:rFonts w:ascii="Times New Roman" w:hAnsi="Times New Roman"/>
          <w:sz w:val="24"/>
          <w:szCs w:val="24"/>
        </w:rPr>
        <w:t xml:space="preserve">80 </w:t>
      </w:r>
      <w:r w:rsidRPr="00E814F8">
        <w:rPr>
          <w:rFonts w:ascii="Times New Roman" w:hAnsi="Times New Roman"/>
          <w:sz w:val="24"/>
          <w:szCs w:val="24"/>
        </w:rPr>
        <w:t>час</w:t>
      </w:r>
      <w:r w:rsidR="008C6A17">
        <w:rPr>
          <w:rFonts w:ascii="Times New Roman" w:hAnsi="Times New Roman"/>
          <w:sz w:val="24"/>
          <w:szCs w:val="24"/>
        </w:rPr>
        <w:t>ов</w:t>
      </w:r>
      <w:r w:rsidRPr="00E814F8">
        <w:rPr>
          <w:rFonts w:ascii="Times New Roman" w:hAnsi="Times New Roman"/>
          <w:sz w:val="24"/>
          <w:szCs w:val="24"/>
        </w:rPr>
        <w:t>;</w:t>
      </w:r>
    </w:p>
    <w:p w:rsidR="002A53CF" w:rsidRDefault="002A53CF" w:rsidP="00E814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</w:t>
      </w:r>
      <w:r w:rsidR="008C6A17">
        <w:rPr>
          <w:rFonts w:ascii="Times New Roman" w:hAnsi="Times New Roman"/>
          <w:sz w:val="24"/>
          <w:szCs w:val="24"/>
        </w:rPr>
        <w:t>178</w:t>
      </w:r>
      <w:r w:rsidRPr="00E814F8">
        <w:rPr>
          <w:rFonts w:ascii="Times New Roman" w:hAnsi="Times New Roman"/>
          <w:sz w:val="24"/>
          <w:szCs w:val="24"/>
        </w:rPr>
        <w:t xml:space="preserve"> час</w:t>
      </w:r>
      <w:r w:rsidR="008C6A17">
        <w:rPr>
          <w:rFonts w:ascii="Times New Roman" w:hAnsi="Times New Roman"/>
          <w:sz w:val="24"/>
          <w:szCs w:val="24"/>
        </w:rPr>
        <w:t>ов</w:t>
      </w:r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Default="002A53CF" w:rsidP="00E81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2A53CF" w:rsidRPr="00E814F8" w:rsidRDefault="002A53CF" w:rsidP="00E81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479"/>
        <w:gridCol w:w="2268"/>
      </w:tblGrid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12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2A53CF" w:rsidRPr="0097207A" w:rsidTr="00E814F8">
        <w:trPr>
          <w:trHeight w:val="416"/>
        </w:trPr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</w:tcPr>
          <w:p w:rsidR="002A53CF" w:rsidRPr="0097207A" w:rsidRDefault="008C6A17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458</w:t>
            </w:r>
          </w:p>
        </w:tc>
      </w:tr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</w:tcPr>
          <w:p w:rsidR="002A53CF" w:rsidRPr="0097207A" w:rsidRDefault="008C6A17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</w:t>
            </w:r>
          </w:p>
        </w:tc>
      </w:tr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</w:tcPr>
          <w:p w:rsidR="002A53CF" w:rsidRPr="0097207A" w:rsidRDefault="008C6A17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280</w:t>
            </w:r>
          </w:p>
        </w:tc>
      </w:tr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 (всего) </w:t>
            </w:r>
            <w:r w:rsidRPr="0097207A">
              <w:rPr>
                <w:rFonts w:ascii="Times New Roman" w:hAnsi="Times New Roman"/>
                <w:b/>
                <w:sz w:val="20"/>
                <w:szCs w:val="20"/>
                <w:shd w:val="clear" w:color="auto" w:fill="BFBFBF"/>
              </w:rPr>
              <w:t>Творческая работа обучающихся    10% выполняются в электронном виде</w:t>
            </w:r>
          </w:p>
        </w:tc>
        <w:tc>
          <w:tcPr>
            <w:tcW w:w="2268" w:type="dxa"/>
          </w:tcPr>
          <w:p w:rsidR="002A53CF" w:rsidRPr="0097207A" w:rsidRDefault="008C6A17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178</w:t>
            </w:r>
          </w:p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</w:tr>
      <w:tr w:rsidR="002A53CF" w:rsidRPr="0097207A" w:rsidTr="00A2009F">
        <w:tc>
          <w:tcPr>
            <w:tcW w:w="7479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53CF" w:rsidRPr="00C84230" w:rsidRDefault="002A53CF" w:rsidP="00E814F8">
      <w:pPr>
        <w:spacing w:before="240" w:line="240" w:lineRule="auto"/>
        <w:rPr>
          <w:rFonts w:ascii="Times New Roman" w:hAnsi="Times New Roman"/>
          <w:b/>
          <w:sz w:val="24"/>
          <w:szCs w:val="24"/>
        </w:rPr>
        <w:sectPr w:rsidR="002A53CF" w:rsidRPr="00C84230" w:rsidSect="00B41BC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3CF" w:rsidRPr="00E814F8" w:rsidRDefault="002A53CF" w:rsidP="00E814F8">
      <w:pPr>
        <w:spacing w:before="240" w:line="240" w:lineRule="auto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5670"/>
        <w:gridCol w:w="2268"/>
        <w:gridCol w:w="2126"/>
        <w:gridCol w:w="3119"/>
      </w:tblGrid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104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942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ОК9</w:t>
            </w:r>
          </w:p>
          <w:p w:rsidR="002A53CF" w:rsidRPr="0097207A" w:rsidRDefault="002A53CF" w:rsidP="00942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.1, ПК1.3, ПК1.5, ПК2.2,</w:t>
            </w:r>
          </w:p>
          <w:p w:rsidR="002A53CF" w:rsidRPr="0097207A" w:rsidRDefault="002A53CF" w:rsidP="009425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.7</w:t>
            </w: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альтерированными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1.3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1.4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1.5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1.6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1.7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1.8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1.9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1.11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1.12</w:t>
            </w:r>
          </w:p>
        </w:tc>
        <w:tc>
          <w:tcPr>
            <w:tcW w:w="5670" w:type="dxa"/>
            <w:shd w:val="clear" w:color="auto" w:fill="FFFFFF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Диктанты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1.13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Тема 1.14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Пение с листа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самодиктанты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  <w:shd w:val="clear" w:color="auto" w:fill="BFBFBF"/>
              </w:rPr>
              <w:t>, сочинение примеров по всем темам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ОК9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.1, ПК1.3, ПК1.5, ПК2.2,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.7</w:t>
            </w: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6045E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5670" w:type="dxa"/>
          </w:tcPr>
          <w:p w:rsidR="002A53CF" w:rsidRPr="0097207A" w:rsidRDefault="002A53CF" w:rsidP="006045E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6045E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A53CF" w:rsidRPr="0097207A" w:rsidRDefault="002A53CF" w:rsidP="006045ED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Альтерированные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2.4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rPr>
          <w:trHeight w:val="1248"/>
        </w:trPr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звуков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,с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>лушание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интервалов (работа в мини-группах), </w:t>
            </w:r>
            <w:r w:rsidRPr="0097207A">
              <w:rPr>
                <w:rFonts w:ascii="Times New Roman" w:hAnsi="Times New Roman"/>
                <w:sz w:val="20"/>
                <w:szCs w:val="20"/>
                <w:shd w:val="clear" w:color="auto" w:fill="D9D9D9"/>
              </w:rPr>
              <w:t>сочинение  музыкальных примеров по темам)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ОК9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.1, ПК1.3, ПК1.5, ПК2.2,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.7</w:t>
            </w: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3.1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Главные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трезвучии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3.2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трезвучии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Тема 3.3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Увеличенные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Увеличенные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3CF" w:rsidRPr="0097207A" w:rsidTr="003726E5">
        <w:trPr>
          <w:trHeight w:val="632"/>
        </w:trPr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3.4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Доминантсептаккорд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53CF" w:rsidRPr="0097207A" w:rsidTr="003726E5">
        <w:trPr>
          <w:trHeight w:val="405"/>
        </w:trPr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3.5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3.6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3.7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3.8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Доминантовый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нонаккорд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доминмнты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альтерированной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3.11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родства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>лушание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3.12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97207A">
              <w:rPr>
                <w:rFonts w:ascii="Times New Roman" w:hAnsi="Times New Roman"/>
                <w:sz w:val="20"/>
                <w:szCs w:val="20"/>
                <w:shd w:val="clear" w:color="auto" w:fill="D9D9D9"/>
              </w:rPr>
              <w:t xml:space="preserve">Сочинение музыкальных примеров по темам.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Слушание аккордов, последовательностей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аккордов (работа в мини-группах)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4</w:t>
            </w:r>
          </w:p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Метро-ритм</w:t>
            </w:r>
            <w:proofErr w:type="spellEnd"/>
            <w:proofErr w:type="gramEnd"/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ОК9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.1, ПК1.3, ПК1.5, ПК2.2,</w:t>
            </w:r>
          </w:p>
          <w:p w:rsidR="002A53CF" w:rsidRPr="0097207A" w:rsidRDefault="002A53CF" w:rsidP="00D130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.7</w:t>
            </w: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целые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>ольмизация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4.4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Зата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кт в пр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4.5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4.6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4.7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Синкопа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внутритактовая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междутактовая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4.8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Тема 4.9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E814F8">
            <w:pPr>
              <w:spacing w:before="240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дирижирование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97207A">
              <w:rPr>
                <w:rFonts w:ascii="Times New Roman" w:hAnsi="Times New Roman"/>
                <w:sz w:val="20"/>
                <w:szCs w:val="20"/>
                <w:shd w:val="clear" w:color="auto" w:fill="D9D9D9"/>
              </w:rPr>
              <w:t>Сочинение ритмических последовательностей в разных жанрах».</w:t>
            </w: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Зачет (2,6 семестр)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A53CF" w:rsidRPr="0097207A" w:rsidTr="003726E5">
        <w:tc>
          <w:tcPr>
            <w:tcW w:w="1951" w:type="dxa"/>
          </w:tcPr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Экзаменационые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письменные работы</w:t>
            </w:r>
          </w:p>
          <w:p w:rsidR="002A53CF" w:rsidRPr="0097207A" w:rsidRDefault="002A53CF" w:rsidP="00372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(4,7 семестры)</w:t>
            </w:r>
          </w:p>
        </w:tc>
        <w:tc>
          <w:tcPr>
            <w:tcW w:w="5670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2A53CF" w:rsidRDefault="002A53CF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A53CF" w:rsidSect="003726E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A53CF" w:rsidRDefault="002A53CF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ДИСЦИПЛИНЫ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Технические средства обучения: аудиовизуальные.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2A53CF" w:rsidRPr="00E814F8" w:rsidRDefault="002A53CF" w:rsidP="00604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ХХ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,2016</w:t>
      </w:r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E814F8">
        <w:rPr>
          <w:rFonts w:ascii="Times New Roman" w:hAnsi="Times New Roman"/>
          <w:sz w:val="24"/>
          <w:szCs w:val="24"/>
        </w:rPr>
        <w:t>Сольфеджио. Ч. 1.:Одноголосие / сост. Ф. Калмыков и</w:t>
      </w: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Фридкин</w:t>
      </w:r>
      <w:proofErr w:type="spellEnd"/>
      <w:r>
        <w:rPr>
          <w:rFonts w:ascii="Times New Roman" w:hAnsi="Times New Roman"/>
          <w:sz w:val="24"/>
          <w:szCs w:val="24"/>
        </w:rPr>
        <w:t>. -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Музыка, 2015</w:t>
      </w:r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E814F8">
        <w:rPr>
          <w:rFonts w:ascii="Times New Roman" w:hAnsi="Times New Roman"/>
          <w:sz w:val="24"/>
          <w:szCs w:val="24"/>
        </w:rPr>
        <w:t xml:space="preserve">Сольфеджио. </w:t>
      </w:r>
      <w:proofErr w:type="spellStart"/>
      <w:r w:rsidRPr="00E814F8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814F8">
        <w:rPr>
          <w:rFonts w:ascii="Times New Roman" w:hAnsi="Times New Roman"/>
          <w:sz w:val="24"/>
          <w:szCs w:val="24"/>
        </w:rPr>
        <w:t>трехголосие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: учеб</w:t>
      </w:r>
      <w:proofErr w:type="gramStart"/>
      <w:r w:rsidRPr="00E814F8">
        <w:rPr>
          <w:rFonts w:ascii="Times New Roman" w:hAnsi="Times New Roman"/>
          <w:sz w:val="24"/>
          <w:szCs w:val="24"/>
        </w:rPr>
        <w:t>.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4F8">
        <w:rPr>
          <w:rFonts w:ascii="Times New Roman" w:hAnsi="Times New Roman"/>
          <w:sz w:val="24"/>
          <w:szCs w:val="24"/>
        </w:rPr>
        <w:t>п</w:t>
      </w:r>
      <w:proofErr w:type="gramEnd"/>
      <w:r w:rsidRPr="00E814F8">
        <w:rPr>
          <w:rFonts w:ascii="Times New Roman" w:hAnsi="Times New Roman"/>
          <w:sz w:val="24"/>
          <w:szCs w:val="24"/>
        </w:rPr>
        <w:t>особие /сост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И.В.Способин</w:t>
      </w:r>
      <w:proofErr w:type="spellEnd"/>
      <w:r>
        <w:rPr>
          <w:rFonts w:ascii="Times New Roman" w:hAnsi="Times New Roman"/>
          <w:sz w:val="24"/>
          <w:szCs w:val="24"/>
        </w:rPr>
        <w:t>. – М.:Музыка,2017</w:t>
      </w:r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E814F8">
        <w:rPr>
          <w:rFonts w:ascii="Times New Roman" w:hAnsi="Times New Roman"/>
          <w:sz w:val="24"/>
          <w:szCs w:val="24"/>
        </w:rPr>
        <w:t>Агажанов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, А.П. Курс сольфеджио. </w:t>
      </w:r>
      <w:proofErr w:type="spellStart"/>
      <w:r w:rsidRPr="00E814F8">
        <w:rPr>
          <w:rFonts w:ascii="Times New Roman" w:hAnsi="Times New Roman"/>
          <w:sz w:val="24"/>
          <w:szCs w:val="24"/>
        </w:rPr>
        <w:t>Двухголосие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(диатоника, </w:t>
      </w:r>
      <w:proofErr w:type="spellStart"/>
      <w:r w:rsidRPr="00E814F8">
        <w:rPr>
          <w:rFonts w:ascii="Times New Roman" w:hAnsi="Times New Roman"/>
          <w:sz w:val="24"/>
          <w:szCs w:val="24"/>
        </w:rPr>
        <w:t>хроматика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и модуляция) [Электронный ресурс]</w:t>
      </w:r>
      <w:proofErr w:type="gramStart"/>
      <w:r w:rsidRPr="00E814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учебное пособие / А.П. </w:t>
      </w:r>
      <w:proofErr w:type="spellStart"/>
      <w:r w:rsidRPr="00E814F8">
        <w:rPr>
          <w:rFonts w:ascii="Times New Roman" w:hAnsi="Times New Roman"/>
          <w:sz w:val="24"/>
          <w:szCs w:val="24"/>
        </w:rPr>
        <w:t>Агажанов</w:t>
      </w:r>
      <w:proofErr w:type="spellEnd"/>
      <w:r w:rsidRPr="00E814F8">
        <w:rPr>
          <w:rFonts w:ascii="Times New Roman" w:hAnsi="Times New Roman"/>
          <w:sz w:val="24"/>
          <w:szCs w:val="24"/>
        </w:rPr>
        <w:t>. — Электрон</w:t>
      </w:r>
      <w:proofErr w:type="gramStart"/>
      <w:r w:rsidRPr="00E814F8">
        <w:rPr>
          <w:rFonts w:ascii="Times New Roman" w:hAnsi="Times New Roman"/>
          <w:sz w:val="24"/>
          <w:szCs w:val="24"/>
        </w:rPr>
        <w:t>.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814F8">
        <w:rPr>
          <w:rFonts w:ascii="Times New Roman" w:hAnsi="Times New Roman"/>
          <w:sz w:val="24"/>
          <w:szCs w:val="24"/>
        </w:rPr>
        <w:t>д</w:t>
      </w:r>
      <w:proofErr w:type="gramEnd"/>
      <w:r w:rsidRPr="00E814F8">
        <w:rPr>
          <w:rFonts w:ascii="Times New Roman" w:hAnsi="Times New Roman"/>
          <w:sz w:val="24"/>
          <w:szCs w:val="24"/>
        </w:rPr>
        <w:t>ан. — Санкт-Петербург</w:t>
      </w:r>
      <w:proofErr w:type="gramStart"/>
      <w:r w:rsidRPr="00E814F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Pr="00E814F8">
          <w:rPr>
            <w:rStyle w:val="a4"/>
            <w:rFonts w:ascii="Times New Roman" w:hAnsi="Times New Roman"/>
            <w:sz w:val="24"/>
            <w:szCs w:val="24"/>
          </w:rPr>
          <w:t>https://e.lanbook.com/book/115936. — 25.02.2019</w:t>
        </w:r>
      </w:hyperlink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Дополнительные   источники:</w:t>
      </w:r>
    </w:p>
    <w:p w:rsidR="002A53CF" w:rsidRPr="00E814F8" w:rsidRDefault="002A53CF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E814F8">
        <w:rPr>
          <w:rFonts w:ascii="Times New Roman" w:hAnsi="Times New Roman"/>
          <w:sz w:val="24"/>
          <w:szCs w:val="24"/>
        </w:rPr>
        <w:t>Агажанов</w:t>
      </w:r>
      <w:proofErr w:type="gramStart"/>
      <w:r w:rsidRPr="00E814F8">
        <w:rPr>
          <w:rFonts w:ascii="Times New Roman" w:hAnsi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/>
          <w:sz w:val="24"/>
          <w:szCs w:val="24"/>
        </w:rPr>
        <w:t>.Курс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/>
          <w:sz w:val="24"/>
          <w:szCs w:val="24"/>
        </w:rPr>
        <w:t>А.П.Агажа</w:t>
      </w:r>
      <w:r>
        <w:rPr>
          <w:rFonts w:ascii="Times New Roman" w:hAnsi="Times New Roman"/>
          <w:sz w:val="24"/>
          <w:szCs w:val="24"/>
        </w:rPr>
        <w:t>нов</w:t>
      </w:r>
      <w:proofErr w:type="spellEnd"/>
      <w:r>
        <w:rPr>
          <w:rFonts w:ascii="Times New Roman" w:hAnsi="Times New Roman"/>
          <w:sz w:val="24"/>
          <w:szCs w:val="24"/>
        </w:rPr>
        <w:t>.-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Планета музыки, 2016</w:t>
      </w:r>
      <w:r w:rsidRPr="00E814F8">
        <w:rPr>
          <w:rFonts w:ascii="Times New Roman" w:hAnsi="Times New Roman"/>
          <w:sz w:val="24"/>
          <w:szCs w:val="24"/>
        </w:rPr>
        <w:t>.</w:t>
      </w:r>
    </w:p>
    <w:p w:rsidR="002A53CF" w:rsidRPr="00E814F8" w:rsidRDefault="002A53CF" w:rsidP="00604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814F8">
        <w:rPr>
          <w:rFonts w:ascii="Times New Roman" w:hAnsi="Times New Roman"/>
          <w:sz w:val="24"/>
          <w:szCs w:val="24"/>
        </w:rPr>
        <w:t>Островский</w:t>
      </w:r>
      <w:proofErr w:type="gramStart"/>
      <w:r w:rsidRPr="00E814F8">
        <w:rPr>
          <w:rFonts w:ascii="Times New Roman" w:hAnsi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/>
          <w:sz w:val="24"/>
          <w:szCs w:val="24"/>
        </w:rPr>
        <w:t>.Л.Сольфеджио/А.Л.Островский,С.Н.Соловьев,В.П.Шокин.-М.:Классика-</w:t>
      </w:r>
    </w:p>
    <w:p w:rsidR="002A53CF" w:rsidRPr="00E814F8" w:rsidRDefault="002A53CF" w:rsidP="00E814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A53CF" w:rsidRPr="00E814F8" w:rsidRDefault="002A53CF" w:rsidP="00E814F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814F8"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814F8">
        <w:rPr>
          <w:rFonts w:ascii="Times New Roman" w:hAnsi="Times New Roman"/>
          <w:color w:val="000000"/>
          <w:sz w:val="24"/>
          <w:szCs w:val="24"/>
        </w:rPr>
        <w:t>.</w:t>
      </w:r>
      <w:hyperlink r:id="rId10" w:history="1">
        <w:r w:rsidRPr="00C94F97">
          <w:rPr>
            <w:rStyle w:val="a4"/>
            <w:rFonts w:ascii="Times New Roman" w:hAnsi="Times New Roman"/>
            <w:color w:val="17365D"/>
            <w:sz w:val="24"/>
            <w:szCs w:val="24"/>
            <w:lang w:val="en-US"/>
          </w:rPr>
          <w:t>http</w:t>
        </w:r>
        <w:r w:rsidRPr="00C94F97">
          <w:rPr>
            <w:rStyle w:val="a4"/>
            <w:rFonts w:ascii="Times New Roman" w:hAnsi="Times New Roman"/>
            <w:color w:val="17365D"/>
            <w:sz w:val="24"/>
            <w:szCs w:val="24"/>
          </w:rPr>
          <w:t>://</w:t>
        </w:r>
        <w:r w:rsidRPr="00C94F97">
          <w:rPr>
            <w:rStyle w:val="a4"/>
            <w:rFonts w:ascii="Times New Roman" w:hAnsi="Times New Roman"/>
            <w:color w:val="17365D"/>
            <w:sz w:val="24"/>
            <w:szCs w:val="24"/>
            <w:lang w:val="en-US"/>
          </w:rPr>
          <w:t>www</w:t>
        </w:r>
        <w:r w:rsidRPr="00C94F97">
          <w:rPr>
            <w:rStyle w:val="a4"/>
            <w:rFonts w:ascii="Times New Roman" w:hAnsi="Times New Roman"/>
            <w:color w:val="17365D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/>
            <w:color w:val="17365D"/>
            <w:sz w:val="24"/>
            <w:szCs w:val="24"/>
            <w:lang w:val="en-US"/>
          </w:rPr>
          <w:t>lafamire</w:t>
        </w:r>
        <w:proofErr w:type="spellEnd"/>
        <w:r w:rsidRPr="00C94F97">
          <w:rPr>
            <w:rStyle w:val="a4"/>
            <w:rFonts w:ascii="Times New Roman" w:hAnsi="Times New Roman"/>
            <w:color w:val="17365D"/>
            <w:sz w:val="24"/>
            <w:szCs w:val="24"/>
          </w:rPr>
          <w:t>.</w:t>
        </w:r>
        <w:proofErr w:type="spellStart"/>
        <w:r w:rsidRPr="00C94F97">
          <w:rPr>
            <w:rStyle w:val="a4"/>
            <w:rFonts w:ascii="Times New Roman" w:hAnsi="Times New Roman"/>
            <w:color w:val="17365D"/>
            <w:sz w:val="24"/>
            <w:szCs w:val="24"/>
            <w:lang w:val="en-US"/>
          </w:rPr>
          <w:t>ru</w:t>
        </w:r>
        <w:proofErr w:type="spellEnd"/>
        <w:r w:rsidRPr="00C94F97">
          <w:rPr>
            <w:rStyle w:val="a4"/>
            <w:rFonts w:ascii="Times New Roman" w:hAnsi="Times New Roman"/>
            <w:color w:val="17365D"/>
            <w:sz w:val="24"/>
            <w:szCs w:val="24"/>
          </w:rPr>
          <w:t>/</w:t>
        </w:r>
        <w:r>
          <w:rPr>
            <w:rStyle w:val="a4"/>
            <w:rFonts w:ascii="Times New Roman" w:hAnsi="Times New Roman"/>
            <w:color w:val="000000"/>
            <w:sz w:val="24"/>
            <w:szCs w:val="24"/>
          </w:rPr>
          <w:t xml:space="preserve">  </w:t>
        </w:r>
        <w:r w:rsidRPr="00E814F8">
          <w:rPr>
            <w:rStyle w:val="a4"/>
            <w:rFonts w:ascii="Times New Roman" w:hAnsi="Times New Roman"/>
            <w:color w:val="000000"/>
            <w:sz w:val="24"/>
            <w:szCs w:val="24"/>
          </w:rPr>
          <w:t>Сольфеджио</w:t>
        </w:r>
      </w:hyperlink>
      <w:r w:rsidRPr="00E814F8">
        <w:rPr>
          <w:rFonts w:ascii="Times New Roman" w:hAnsi="Times New Roman"/>
          <w:color w:val="000000"/>
          <w:sz w:val="24"/>
          <w:szCs w:val="24"/>
        </w:rPr>
        <w:t>. Теория музыки. Анализ. Гармония</w:t>
      </w:r>
      <w:proofErr w:type="gramStart"/>
      <w:r w:rsidRPr="00E814F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E814F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 w:rsidRPr="00E814F8">
        <w:rPr>
          <w:rFonts w:ascii="Times New Roman" w:hAnsi="Times New Roman"/>
          <w:color w:val="000000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/>
          <w:color w:val="000000"/>
          <w:sz w:val="24"/>
          <w:szCs w:val="24"/>
        </w:rPr>
        <w:t>)</w:t>
      </w:r>
    </w:p>
    <w:p w:rsidR="002A53CF" w:rsidRDefault="002A53CF" w:rsidP="006045E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Pr="00E814F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http</w:t>
      </w:r>
      <w:r w:rsidRPr="00C94F97">
        <w:rPr>
          <w:rFonts w:ascii="Times New Roman" w:hAnsi="Times New Roman"/>
          <w:color w:val="17365D"/>
          <w:sz w:val="24"/>
          <w:szCs w:val="24"/>
        </w:rPr>
        <w:t>//</w:t>
      </w:r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piano</w:t>
      </w:r>
      <w:r w:rsidRPr="00C94F97">
        <w:rPr>
          <w:rFonts w:ascii="Times New Roman" w:hAnsi="Times New Roman"/>
          <w:color w:val="17365D"/>
          <w:sz w:val="24"/>
          <w:szCs w:val="24"/>
        </w:rPr>
        <w:t>-</w:t>
      </w:r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forte</w:t>
      </w:r>
      <w:r w:rsidRPr="00C94F97">
        <w:rPr>
          <w:rFonts w:ascii="Times New Roman" w:hAnsi="Times New Roman"/>
          <w:color w:val="17365D"/>
          <w:sz w:val="24"/>
          <w:szCs w:val="24"/>
        </w:rPr>
        <w:t>.</w:t>
      </w:r>
      <w:proofErr w:type="spellStart"/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ucoz</w:t>
      </w:r>
      <w:proofErr w:type="spellEnd"/>
      <w:r w:rsidRPr="00C94F97">
        <w:rPr>
          <w:rFonts w:ascii="Times New Roman" w:hAnsi="Times New Roman"/>
          <w:color w:val="17365D"/>
          <w:sz w:val="24"/>
          <w:szCs w:val="24"/>
        </w:rPr>
        <w:t>.</w:t>
      </w:r>
      <w:proofErr w:type="spellStart"/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ua</w:t>
      </w:r>
      <w:proofErr w:type="spellEnd"/>
      <w:r w:rsidRPr="00C94F97">
        <w:rPr>
          <w:rFonts w:ascii="Times New Roman" w:hAnsi="Times New Roman"/>
          <w:color w:val="17365D"/>
          <w:sz w:val="24"/>
          <w:szCs w:val="24"/>
        </w:rPr>
        <w:t>/</w:t>
      </w:r>
      <w:r w:rsidRPr="00C94F97">
        <w:rPr>
          <w:rFonts w:ascii="Times New Roman" w:hAnsi="Times New Roman"/>
          <w:color w:val="17365D"/>
          <w:sz w:val="24"/>
          <w:szCs w:val="24"/>
          <w:lang w:val="en-US"/>
        </w:rPr>
        <w:t>load</w:t>
      </w:r>
      <w:r w:rsidRPr="00C94F97">
        <w:rPr>
          <w:rFonts w:ascii="Times New Roman" w:hAnsi="Times New Roman"/>
          <w:color w:val="17365D"/>
          <w:sz w:val="24"/>
          <w:szCs w:val="24"/>
        </w:rPr>
        <w:t>/29-1-0-15</w:t>
      </w:r>
      <w:r w:rsidRPr="00E814F8">
        <w:rPr>
          <w:rFonts w:ascii="Times New Roman" w:hAnsi="Times New Roman"/>
          <w:color w:val="000000"/>
          <w:sz w:val="24"/>
          <w:szCs w:val="24"/>
        </w:rPr>
        <w:t xml:space="preserve"> Каталог файлов, классическая музыка: книги (сольфеджио, теория, гармония)</w:t>
      </w:r>
    </w:p>
    <w:p w:rsidR="002A53CF" w:rsidRDefault="002A53CF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2A53CF" w:rsidRDefault="002A53CF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</w:t>
      </w:r>
      <w:r>
        <w:rPr>
          <w:rFonts w:ascii="Times New Roman" w:hAnsi="Times New Roman"/>
          <w:sz w:val="24"/>
          <w:szCs w:val="24"/>
        </w:rPr>
        <w:lastRenderedPageBreak/>
        <w:t xml:space="preserve">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</w:t>
      </w:r>
      <w:proofErr w:type="spellStart"/>
      <w:r>
        <w:rPr>
          <w:rFonts w:ascii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</w:t>
      </w:r>
      <w:proofErr w:type="spellStart"/>
      <w:r>
        <w:rPr>
          <w:rFonts w:ascii="Times New Roman" w:hAnsi="Times New Roman"/>
          <w:sz w:val="24"/>
          <w:szCs w:val="24"/>
        </w:rPr>
        <w:t>аутистического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2A53CF" w:rsidRDefault="002A53CF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2A53CF" w:rsidRDefault="002A53CF" w:rsidP="00604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53CF" w:rsidRDefault="002A53CF" w:rsidP="00604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b/>
          <w:sz w:val="24"/>
          <w:szCs w:val="24"/>
        </w:rPr>
        <w:t>КОНТРОЛЬ И ОЦЕНКА РЕЗУЛЬТАТОВ ОСВОЕНИЯ ДИСЦИПЛИНЫ</w:t>
      </w:r>
    </w:p>
    <w:p w:rsidR="002A53CF" w:rsidRPr="00E814F8" w:rsidRDefault="002A53CF" w:rsidP="00604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96"/>
        <w:gridCol w:w="531"/>
        <w:gridCol w:w="4111"/>
        <w:gridCol w:w="24"/>
        <w:gridCol w:w="2209"/>
      </w:tblGrid>
      <w:tr w:rsidR="002A53CF" w:rsidRPr="0097207A" w:rsidTr="00A2009F">
        <w:trPr>
          <w:trHeight w:val="60"/>
        </w:trPr>
        <w:tc>
          <w:tcPr>
            <w:tcW w:w="3227" w:type="dxa"/>
            <w:gridSpan w:val="2"/>
          </w:tcPr>
          <w:p w:rsidR="002A53CF" w:rsidRPr="0097207A" w:rsidRDefault="002A53CF" w:rsidP="00E814F8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2A53CF" w:rsidRPr="0097207A" w:rsidTr="00A2009F"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умение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сольфеджировать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сольфеджирует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сольфеджирует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сольфеджирует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сольфеджирует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двухголосные примеры;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сольфеджирует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A53CF" w:rsidRPr="0097207A" w:rsidTr="00A2009F"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Устный опрос</w:t>
            </w:r>
          </w:p>
        </w:tc>
      </w:tr>
      <w:tr w:rsidR="002A53CF" w:rsidRPr="0097207A" w:rsidTr="00A2009F"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2A53CF" w:rsidRPr="0097207A" w:rsidTr="00A2009F">
        <w:trPr>
          <w:trHeight w:val="649"/>
        </w:trPr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гармонизует мелодию в  жанре романса;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 доводит фразу до предложения;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</w:tr>
      <w:tr w:rsidR="002A53CF" w:rsidRPr="0097207A" w:rsidTr="00A2009F">
        <w:trPr>
          <w:trHeight w:val="649"/>
        </w:trPr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ступеневые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цепочки в ладу;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записывает   интервалы от звука;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2A53CF" w:rsidRPr="0097207A" w:rsidTr="00A2009F">
        <w:trPr>
          <w:trHeight w:val="649"/>
        </w:trPr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 поет   различные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ступеневые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цепочки в ладу;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поет  интервальные цепочки в ладу;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 поет  интервалы от звука;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 поет  аккордовые последовательности  в ладу; 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Контрольные уроки</w:t>
            </w:r>
          </w:p>
        </w:tc>
      </w:tr>
      <w:tr w:rsidR="002A53CF" w:rsidRPr="0097207A" w:rsidTr="00A2009F">
        <w:trPr>
          <w:trHeight w:val="376"/>
        </w:trPr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 выполнение теоретического анализа музыкального произведения</w:t>
            </w:r>
            <w:r w:rsidRPr="0097207A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Контрольные работы</w:t>
            </w:r>
          </w:p>
        </w:tc>
      </w:tr>
      <w:tr w:rsidR="002A53CF" w:rsidRPr="0097207A" w:rsidTr="00A2009F">
        <w:trPr>
          <w:trHeight w:val="649"/>
        </w:trPr>
        <w:tc>
          <w:tcPr>
            <w:tcW w:w="3227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-демонстрация знаний: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   закономерностей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формообразования;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различного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типа мелодиям;</w:t>
            </w:r>
          </w:p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gridSpan w:val="2"/>
          </w:tcPr>
          <w:p w:rsidR="002A53CF" w:rsidRPr="003726E5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Устный опрос, контрольные уроки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Результаты</w:t>
            </w:r>
          </w:p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ОК  2. Организовывать 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интерпретация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повышение квалификации.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7207A">
              <w:rPr>
                <w:rFonts w:ascii="Times New Roman" w:hAnsi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Формы и методы</w:t>
            </w:r>
          </w:p>
          <w:p w:rsidR="002A53CF" w:rsidRPr="0097207A" w:rsidRDefault="002A53CF" w:rsidP="00E814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- умение </w:t>
            </w:r>
            <w:proofErr w:type="spellStart"/>
            <w:r w:rsidRPr="0097207A">
              <w:rPr>
                <w:rFonts w:ascii="Times New Roman" w:hAnsi="Times New Roman"/>
                <w:sz w:val="20"/>
                <w:szCs w:val="20"/>
              </w:rPr>
              <w:t>сольфеджировать</w:t>
            </w:r>
            <w:proofErr w:type="spellEnd"/>
            <w:r w:rsidRPr="0097207A">
              <w:rPr>
                <w:rFonts w:ascii="Times New Roman" w:hAnsi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Устный экзамен</w:t>
            </w:r>
          </w:p>
        </w:tc>
      </w:tr>
      <w:tr w:rsidR="002A53CF" w:rsidRPr="0097207A" w:rsidTr="00A2009F">
        <w:trPr>
          <w:trHeight w:val="132"/>
        </w:trPr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7207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Практический экзамен</w:t>
            </w:r>
          </w:p>
        </w:tc>
      </w:tr>
      <w:tr w:rsidR="002A53CF" w:rsidRPr="0097207A" w:rsidTr="00A2009F">
        <w:tc>
          <w:tcPr>
            <w:tcW w:w="2696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ПК 2.7  (ИИ, ХД) Планировать развитие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профессиональных умений обучающихся</w:t>
            </w:r>
          </w:p>
        </w:tc>
        <w:tc>
          <w:tcPr>
            <w:tcW w:w="4666" w:type="dxa"/>
            <w:gridSpan w:val="3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понимание роли музыкально-теоретических дисциплин в развитии профессиональных умений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>обучающихся;</w:t>
            </w:r>
          </w:p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</w:tcPr>
          <w:p w:rsidR="002A53CF" w:rsidRPr="0097207A" w:rsidRDefault="002A53CF" w:rsidP="00E814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97207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97207A">
              <w:rPr>
                <w:rFonts w:ascii="Times New Roman" w:hAnsi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2A53CF" w:rsidRDefault="002A53CF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 Сольфеджио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2A53CF" w:rsidRPr="0069642B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Pr="004C23A4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2A53CF" w:rsidRDefault="002A53CF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2A53CF" w:rsidRDefault="002A53CF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2A53CF" w:rsidRDefault="002A53CF" w:rsidP="00D8578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2A53CF" w:rsidRPr="009D0683" w:rsidRDefault="002A53CF" w:rsidP="009D0683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D0683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2A53CF" w:rsidRPr="009D0683" w:rsidRDefault="002A53CF" w:rsidP="009D0683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D0683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2A53CF" w:rsidRPr="009D0683" w:rsidRDefault="002A53CF" w:rsidP="009D0683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D0683">
        <w:rPr>
          <w:rFonts w:ascii="Times New Roman" w:hAnsi="Times New Roman"/>
          <w:sz w:val="24"/>
          <w:szCs w:val="24"/>
          <w:lang w:eastAsia="zh-CN"/>
        </w:rPr>
        <w:t>•</w:t>
      </w:r>
      <w:r w:rsidRPr="009D0683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2A53CF" w:rsidRPr="009D0683" w:rsidRDefault="002A53CF" w:rsidP="009D0683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D0683">
        <w:rPr>
          <w:rFonts w:ascii="Times New Roman" w:hAnsi="Times New Roman"/>
          <w:sz w:val="24"/>
          <w:szCs w:val="24"/>
          <w:lang w:eastAsia="zh-CN"/>
        </w:rPr>
        <w:t>•</w:t>
      </w:r>
      <w:r w:rsidRPr="009D0683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2A53CF" w:rsidRPr="009D0683" w:rsidRDefault="002A53CF" w:rsidP="009D0683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9D0683">
        <w:rPr>
          <w:rFonts w:ascii="Times New Roman" w:hAnsi="Times New Roman"/>
          <w:sz w:val="24"/>
          <w:szCs w:val="24"/>
          <w:lang w:eastAsia="zh-CN"/>
        </w:rPr>
        <w:t>•</w:t>
      </w:r>
      <w:r w:rsidRPr="009D0683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2A53CF" w:rsidRDefault="002A53CF" w:rsidP="009D0683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 w:rsidRPr="009D0683">
        <w:rPr>
          <w:rFonts w:eastAsia="Times New Roman" w:cs="Times New Roman"/>
          <w:kern w:val="0"/>
          <w:lang w:bidi="ar-SA"/>
        </w:rPr>
        <w:t>•</w:t>
      </w:r>
      <w:r w:rsidRPr="009D0683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</w:p>
    <w:p w:rsidR="002A53CF" w:rsidRDefault="002A53CF" w:rsidP="009D0683">
      <w:pPr>
        <w:pStyle w:val="Textbody"/>
        <w:spacing w:after="0"/>
      </w:pPr>
      <w:r>
        <w:t xml:space="preserve"> «5» - ставится за полное овладение учебным материалом, умение применить его во всех формах работы.</w:t>
      </w:r>
    </w:p>
    <w:p w:rsidR="002A53CF" w:rsidRDefault="002A53CF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2A53CF" w:rsidRDefault="002A53CF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2A53CF" w:rsidRDefault="002A53CF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2A53CF" w:rsidRDefault="002A53CF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3168"/>
        <w:gridCol w:w="3065"/>
      </w:tblGrid>
      <w:tr w:rsidR="002A53CF" w:rsidRPr="0097207A" w:rsidTr="000B131E">
        <w:trPr>
          <w:trHeight w:val="712"/>
        </w:trPr>
        <w:tc>
          <w:tcPr>
            <w:tcW w:w="2380" w:type="dxa"/>
            <w:vMerge w:val="restart"/>
          </w:tcPr>
          <w:p w:rsidR="002A53CF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</w:tcPr>
          <w:p w:rsidR="002A53CF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A53CF" w:rsidRPr="0097207A" w:rsidTr="000B131E">
        <w:trPr>
          <w:trHeight w:val="553"/>
        </w:trPr>
        <w:tc>
          <w:tcPr>
            <w:tcW w:w="0" w:type="auto"/>
            <w:vMerge/>
            <w:vAlign w:val="center"/>
          </w:tcPr>
          <w:p w:rsidR="002A53CF" w:rsidRPr="0097207A" w:rsidRDefault="002A5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</w:tcPr>
          <w:p w:rsidR="002A53CF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2A53CF" w:rsidRPr="0097207A" w:rsidRDefault="002A53CF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9720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</w:tcPr>
          <w:p w:rsidR="002A53CF" w:rsidRDefault="002A53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  <w:p w:rsidR="002A53CF" w:rsidRPr="0097207A" w:rsidRDefault="002A53CF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2A53CF" w:rsidRPr="0097207A" w:rsidTr="000B131E">
        <w:tc>
          <w:tcPr>
            <w:tcW w:w="2380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2A53CF" w:rsidRPr="0097207A" w:rsidTr="000B131E">
        <w:tc>
          <w:tcPr>
            <w:tcW w:w="2380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2A53CF" w:rsidRPr="0097207A" w:rsidTr="000B131E">
        <w:tc>
          <w:tcPr>
            <w:tcW w:w="2380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2A53CF" w:rsidRPr="0097207A" w:rsidTr="000B131E">
        <w:tc>
          <w:tcPr>
            <w:tcW w:w="2380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</w:tcPr>
          <w:p w:rsidR="002A53CF" w:rsidRPr="0097207A" w:rsidRDefault="002A53C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97207A"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2A53CF" w:rsidRPr="00E814F8" w:rsidRDefault="002A53CF" w:rsidP="00E814F8">
      <w:pPr>
        <w:spacing w:line="240" w:lineRule="auto"/>
        <w:rPr>
          <w:rFonts w:ascii="Times New Roman" w:hAnsi="Times New Roman"/>
          <w:sz w:val="24"/>
          <w:szCs w:val="24"/>
        </w:rPr>
        <w:sectPr w:rsidR="002A53CF" w:rsidRPr="00E814F8" w:rsidSect="003726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53CF" w:rsidRDefault="002A53CF" w:rsidP="003726E5">
      <w:pPr>
        <w:spacing w:before="150" w:after="0" w:line="288" w:lineRule="auto"/>
        <w:rPr>
          <w:rFonts w:ascii="Times New Roman" w:hAnsi="Times New Roman"/>
          <w:sz w:val="24"/>
          <w:szCs w:val="24"/>
        </w:rPr>
      </w:pPr>
    </w:p>
    <w:sectPr w:rsidR="002A53CF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D5" w:rsidRDefault="001D4BD5" w:rsidP="0094618F">
      <w:pPr>
        <w:spacing w:after="0" w:line="240" w:lineRule="auto"/>
      </w:pPr>
      <w:r>
        <w:separator/>
      </w:r>
    </w:p>
  </w:endnote>
  <w:endnote w:type="continuationSeparator" w:id="0">
    <w:p w:rsidR="001D4BD5" w:rsidRDefault="001D4BD5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CF" w:rsidRDefault="0080732C">
    <w:pPr>
      <w:pStyle w:val="ac"/>
      <w:jc w:val="center"/>
    </w:pPr>
    <w:fldSimple w:instr=" PAGE   \* MERGEFORMAT ">
      <w:r w:rsidR="004E04EC">
        <w:rPr>
          <w:noProof/>
        </w:rPr>
        <w:t>2</w:t>
      </w:r>
    </w:fldSimple>
  </w:p>
  <w:p w:rsidR="002A53CF" w:rsidRDefault="002A53C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D5" w:rsidRDefault="001D4BD5" w:rsidP="0094618F">
      <w:pPr>
        <w:spacing w:after="0" w:line="240" w:lineRule="auto"/>
      </w:pPr>
      <w:r>
        <w:separator/>
      </w:r>
    </w:p>
  </w:footnote>
  <w:footnote w:type="continuationSeparator" w:id="0">
    <w:p w:rsidR="001D4BD5" w:rsidRDefault="001D4BD5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201"/>
    <w:rsid w:val="00011D28"/>
    <w:rsid w:val="000203ED"/>
    <w:rsid w:val="00036A92"/>
    <w:rsid w:val="0004035F"/>
    <w:rsid w:val="000449A7"/>
    <w:rsid w:val="00065A68"/>
    <w:rsid w:val="0006713F"/>
    <w:rsid w:val="00082446"/>
    <w:rsid w:val="000977D8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7ADE"/>
    <w:rsid w:val="0015796D"/>
    <w:rsid w:val="00171681"/>
    <w:rsid w:val="00174378"/>
    <w:rsid w:val="00181C7A"/>
    <w:rsid w:val="00184B09"/>
    <w:rsid w:val="001934E0"/>
    <w:rsid w:val="0019653F"/>
    <w:rsid w:val="00197884"/>
    <w:rsid w:val="00197B4E"/>
    <w:rsid w:val="001B5E0D"/>
    <w:rsid w:val="001C433F"/>
    <w:rsid w:val="001D4BD5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45AC9"/>
    <w:rsid w:val="002500EF"/>
    <w:rsid w:val="002853FB"/>
    <w:rsid w:val="00292269"/>
    <w:rsid w:val="002A3204"/>
    <w:rsid w:val="002A53CF"/>
    <w:rsid w:val="002B08B3"/>
    <w:rsid w:val="002C0A44"/>
    <w:rsid w:val="002D6441"/>
    <w:rsid w:val="002E69AA"/>
    <w:rsid w:val="002F0651"/>
    <w:rsid w:val="0030153B"/>
    <w:rsid w:val="003064BC"/>
    <w:rsid w:val="00307D7C"/>
    <w:rsid w:val="00322FEF"/>
    <w:rsid w:val="003402B8"/>
    <w:rsid w:val="00351FAD"/>
    <w:rsid w:val="003567AC"/>
    <w:rsid w:val="00364F77"/>
    <w:rsid w:val="003726E5"/>
    <w:rsid w:val="003736A1"/>
    <w:rsid w:val="003856CA"/>
    <w:rsid w:val="00392750"/>
    <w:rsid w:val="003947B9"/>
    <w:rsid w:val="003D4ED2"/>
    <w:rsid w:val="003D666C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0BB5"/>
    <w:rsid w:val="00482999"/>
    <w:rsid w:val="00491048"/>
    <w:rsid w:val="004940EA"/>
    <w:rsid w:val="004B237B"/>
    <w:rsid w:val="004B3CC3"/>
    <w:rsid w:val="004C23A4"/>
    <w:rsid w:val="004D40CA"/>
    <w:rsid w:val="004E04EC"/>
    <w:rsid w:val="004E0DF1"/>
    <w:rsid w:val="004F3152"/>
    <w:rsid w:val="005020F4"/>
    <w:rsid w:val="00502910"/>
    <w:rsid w:val="00510D4E"/>
    <w:rsid w:val="00517D21"/>
    <w:rsid w:val="00545305"/>
    <w:rsid w:val="005507EF"/>
    <w:rsid w:val="00563BE1"/>
    <w:rsid w:val="00577B9D"/>
    <w:rsid w:val="0058045C"/>
    <w:rsid w:val="00585271"/>
    <w:rsid w:val="00585CAC"/>
    <w:rsid w:val="005B15AD"/>
    <w:rsid w:val="005E013A"/>
    <w:rsid w:val="005E1A09"/>
    <w:rsid w:val="005F48E6"/>
    <w:rsid w:val="005F670A"/>
    <w:rsid w:val="006045ED"/>
    <w:rsid w:val="00617941"/>
    <w:rsid w:val="0062589E"/>
    <w:rsid w:val="0065326A"/>
    <w:rsid w:val="00655FEA"/>
    <w:rsid w:val="00667B7D"/>
    <w:rsid w:val="0068068E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25344"/>
    <w:rsid w:val="0074552D"/>
    <w:rsid w:val="00747269"/>
    <w:rsid w:val="00755E9F"/>
    <w:rsid w:val="007664A9"/>
    <w:rsid w:val="00776363"/>
    <w:rsid w:val="007768F6"/>
    <w:rsid w:val="00792E6D"/>
    <w:rsid w:val="007944B3"/>
    <w:rsid w:val="007970AC"/>
    <w:rsid w:val="00797DDC"/>
    <w:rsid w:val="007A0304"/>
    <w:rsid w:val="00805299"/>
    <w:rsid w:val="0080732C"/>
    <w:rsid w:val="00814CF0"/>
    <w:rsid w:val="00820CC8"/>
    <w:rsid w:val="008215AD"/>
    <w:rsid w:val="00822C92"/>
    <w:rsid w:val="0083656B"/>
    <w:rsid w:val="00836695"/>
    <w:rsid w:val="0084166C"/>
    <w:rsid w:val="00851397"/>
    <w:rsid w:val="00855A66"/>
    <w:rsid w:val="008665A1"/>
    <w:rsid w:val="00891036"/>
    <w:rsid w:val="008B2C53"/>
    <w:rsid w:val="008B7D97"/>
    <w:rsid w:val="008C5E4B"/>
    <w:rsid w:val="008C6A17"/>
    <w:rsid w:val="008D28D6"/>
    <w:rsid w:val="008D391F"/>
    <w:rsid w:val="008E07C1"/>
    <w:rsid w:val="008E593F"/>
    <w:rsid w:val="008F0B16"/>
    <w:rsid w:val="009034C7"/>
    <w:rsid w:val="009068A6"/>
    <w:rsid w:val="009250B4"/>
    <w:rsid w:val="00935C7B"/>
    <w:rsid w:val="009425B9"/>
    <w:rsid w:val="0094618F"/>
    <w:rsid w:val="0097207A"/>
    <w:rsid w:val="00984645"/>
    <w:rsid w:val="009B4E5C"/>
    <w:rsid w:val="009C726F"/>
    <w:rsid w:val="009D0683"/>
    <w:rsid w:val="009D1CE4"/>
    <w:rsid w:val="009D3F68"/>
    <w:rsid w:val="009D5E45"/>
    <w:rsid w:val="009E0DEE"/>
    <w:rsid w:val="009E6D33"/>
    <w:rsid w:val="009E7643"/>
    <w:rsid w:val="009F361B"/>
    <w:rsid w:val="009F6875"/>
    <w:rsid w:val="00A11342"/>
    <w:rsid w:val="00A1310B"/>
    <w:rsid w:val="00A15262"/>
    <w:rsid w:val="00A17FF0"/>
    <w:rsid w:val="00A2009F"/>
    <w:rsid w:val="00A26C5B"/>
    <w:rsid w:val="00A34A62"/>
    <w:rsid w:val="00A46E60"/>
    <w:rsid w:val="00A70CEB"/>
    <w:rsid w:val="00A775A8"/>
    <w:rsid w:val="00A80C8A"/>
    <w:rsid w:val="00A92B1D"/>
    <w:rsid w:val="00A94171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1CBE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4230"/>
    <w:rsid w:val="00C868F3"/>
    <w:rsid w:val="00C94F97"/>
    <w:rsid w:val="00CC7F0D"/>
    <w:rsid w:val="00CF271D"/>
    <w:rsid w:val="00CF2A91"/>
    <w:rsid w:val="00CF4450"/>
    <w:rsid w:val="00D13071"/>
    <w:rsid w:val="00D25DC7"/>
    <w:rsid w:val="00D35055"/>
    <w:rsid w:val="00D37506"/>
    <w:rsid w:val="00D429F1"/>
    <w:rsid w:val="00D55201"/>
    <w:rsid w:val="00D761F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257A1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59D8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03EB"/>
    <w:rsid w:val="00FD3435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20CC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20CC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361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20CC8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20CC8"/>
    <w:rPr>
      <w:rFonts w:ascii="Cambria" w:hAnsi="Cambria" w:cs="Times New Roman"/>
      <w:b/>
      <w:bCs/>
      <w:i/>
      <w:iCs/>
      <w:color w:val="4F81BD"/>
      <w:lang w:eastAsia="ru-RU"/>
    </w:rPr>
  </w:style>
  <w:style w:type="paragraph" w:styleId="a3">
    <w:name w:val="List"/>
    <w:basedOn w:val="a"/>
    <w:uiPriority w:val="99"/>
    <w:semiHidden/>
    <w:rsid w:val="00463ED6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styleId="a4">
    <w:name w:val="Hyperlink"/>
    <w:basedOn w:val="a0"/>
    <w:uiPriority w:val="99"/>
    <w:rsid w:val="009F361B"/>
    <w:rPr>
      <w:rFonts w:cs="Times New Roman"/>
      <w:color w:val="0000FF"/>
      <w:u w:val="single"/>
    </w:rPr>
  </w:style>
  <w:style w:type="paragraph" w:styleId="a5">
    <w:name w:val="No Spacing"/>
    <w:uiPriority w:val="99"/>
    <w:qFormat/>
    <w:rsid w:val="00D94949"/>
    <w:rPr>
      <w:sz w:val="22"/>
      <w:szCs w:val="22"/>
      <w:lang w:eastAsia="en-US"/>
    </w:rPr>
  </w:style>
  <w:style w:type="paragraph" w:styleId="a6">
    <w:name w:val="Title"/>
    <w:basedOn w:val="a"/>
    <w:link w:val="a7"/>
    <w:uiPriority w:val="99"/>
    <w:qFormat/>
    <w:rsid w:val="00820CC8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uiPriority w:val="99"/>
    <w:locked/>
    <w:rsid w:val="00820CC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rsid w:val="00F7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F772F0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99"/>
    <w:qFormat/>
    <w:rsid w:val="00F772F0"/>
    <w:pPr>
      <w:ind w:left="720"/>
      <w:contextualSpacing/>
    </w:pPr>
    <w:rPr>
      <w:rFonts w:eastAsia="Calibri"/>
      <w:lang w:eastAsia="en-US"/>
    </w:rPr>
  </w:style>
  <w:style w:type="paragraph" w:customStyle="1" w:styleId="Textbody">
    <w:name w:val="Text body"/>
    <w:basedOn w:val="a"/>
    <w:uiPriority w:val="99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uiPriority w:val="99"/>
    <w:rsid w:val="00F772F0"/>
    <w:rPr>
      <w:rFonts w:cs="Times New Roman"/>
    </w:rPr>
  </w:style>
  <w:style w:type="paragraph" w:styleId="aa">
    <w:name w:val="header"/>
    <w:basedOn w:val="a"/>
    <w:link w:val="ab"/>
    <w:uiPriority w:val="99"/>
    <w:semiHidden/>
    <w:rsid w:val="00CC7F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CC7F0D"/>
    <w:rPr>
      <w:rFonts w:cs="Times New Roman"/>
    </w:rPr>
  </w:style>
  <w:style w:type="paragraph" w:styleId="ac">
    <w:name w:val="footer"/>
    <w:basedOn w:val="a"/>
    <w:link w:val="ad"/>
    <w:uiPriority w:val="99"/>
    <w:rsid w:val="00CC7F0D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CC7F0D"/>
    <w:rPr>
      <w:rFonts w:cs="Times New Roman"/>
    </w:rPr>
  </w:style>
  <w:style w:type="paragraph" w:customStyle="1" w:styleId="ae">
    <w:name w:val="Знак Знак Знак Знак"/>
    <w:basedOn w:val="a"/>
    <w:uiPriority w:val="99"/>
    <w:rsid w:val="00CC7F0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99"/>
    <w:rsid w:val="00CC7F0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99"/>
    <w:qFormat/>
    <w:rsid w:val="00B41BC3"/>
    <w:rPr>
      <w:rFonts w:cs="Times New Roman"/>
      <w:b/>
      <w:bCs/>
    </w:rPr>
  </w:style>
  <w:style w:type="paragraph" w:styleId="af1">
    <w:name w:val="Body Text"/>
    <w:basedOn w:val="a"/>
    <w:link w:val="af2"/>
    <w:uiPriority w:val="99"/>
    <w:rsid w:val="00A200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locked/>
    <w:rsid w:val="00A2009F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11635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17</Pages>
  <Words>3333</Words>
  <Characters>24119</Characters>
  <Application>Microsoft Office Word</Application>
  <DocSecurity>0</DocSecurity>
  <Lines>200</Lines>
  <Paragraphs>54</Paragraphs>
  <ScaleCrop>false</ScaleCrop>
  <Company/>
  <LinksUpToDate>false</LinksUpToDate>
  <CharactersWithSpaces>27398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Кудряшова</dc:creator>
  <cp:keywords/>
  <dc:description/>
  <cp:lastModifiedBy>Инесса</cp:lastModifiedBy>
  <cp:revision>61</cp:revision>
  <cp:lastPrinted>2020-01-06T06:04:00Z</cp:lastPrinted>
  <dcterms:created xsi:type="dcterms:W3CDTF">2018-02-12T09:46:00Z</dcterms:created>
  <dcterms:modified xsi:type="dcterms:W3CDTF">2024-09-18T15:40:00Z</dcterms:modified>
</cp:coreProperties>
</file>