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756D7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56D7A" w:rsidRPr="00756D7A">
        <w:rPr>
          <w:rFonts w:ascii="Times New Roman" w:hAnsi="Times New Roman" w:cs="Times New Roman"/>
          <w:b/>
          <w:sz w:val="24"/>
        </w:rPr>
        <w:t>54.02.01</w:t>
      </w:r>
      <w:r w:rsidR="00756D7A" w:rsidRPr="00756D7A">
        <w:rPr>
          <w:b/>
          <w:sz w:val="24"/>
        </w:rPr>
        <w:t xml:space="preserve"> </w:t>
      </w:r>
      <w:r w:rsidR="00756D7A" w:rsidRPr="00756D7A">
        <w:rPr>
          <w:rFonts w:ascii="Times New Roman" w:hAnsi="Times New Roman" w:cs="Times New Roman"/>
          <w:b/>
          <w:sz w:val="24"/>
          <w:szCs w:val="24"/>
        </w:rPr>
        <w:t>Дизайн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</w:t>
      </w:r>
      <w:r w:rsidRPr="00C85B8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03.</w:t>
      </w: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Психология общения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A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E3467" w:rsidRPr="00C85B8B" w:rsidRDefault="009E3467" w:rsidP="00C8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C85B8B" w:rsidRPr="00C85B8B">
        <w:rPr>
          <w:rFonts w:ascii="Times New Roman" w:hAnsi="Times New Roman" w:cs="Times New Roman"/>
          <w:sz w:val="24"/>
        </w:rPr>
        <w:t>54.02.01</w:t>
      </w:r>
      <w:r w:rsidR="00C85B8B" w:rsidRPr="00C85B8B">
        <w:rPr>
          <w:sz w:val="24"/>
        </w:rPr>
        <w:t xml:space="preserve"> </w:t>
      </w:r>
      <w:r w:rsidR="00C85B8B">
        <w:rPr>
          <w:rFonts w:ascii="Times New Roman" w:hAnsi="Times New Roman" w:cs="Times New Roman"/>
          <w:sz w:val="24"/>
          <w:szCs w:val="24"/>
        </w:rPr>
        <w:t>Дизайн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5B8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13 </w:t>
      </w:r>
      <w:r w:rsidR="00C85B8B" w:rsidRPr="00C85B8B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C85B8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85B8B" w:rsidRPr="00C85B8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85B8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85B8B">
        <w:rPr>
          <w:rFonts w:ascii="Times New Roman" w:eastAsia="Times New Roman" w:hAnsi="Times New Roman" w:cs="Times New Roman"/>
          <w:color w:val="FF0000"/>
          <w:sz w:val="24"/>
          <w:szCs w:val="24"/>
        </w:rPr>
        <w:t>997.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272800" w:rsidRDefault="009E3467" w:rsidP="009E346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2A4ABF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2A4ABF">
        <w:rPr>
          <w:rFonts w:ascii="Times New Roman" w:hAnsi="Times New Roman"/>
          <w:sz w:val="24"/>
          <w:szCs w:val="24"/>
        </w:rPr>
        <w:t>Гордюшина</w:t>
      </w:r>
      <w:proofErr w:type="spellEnd"/>
      <w:r w:rsidR="002A4ABF">
        <w:rPr>
          <w:rFonts w:ascii="Times New Roman" w:hAnsi="Times New Roman"/>
          <w:sz w:val="24"/>
          <w:szCs w:val="24"/>
        </w:rPr>
        <w:t xml:space="preserve"> Е.С.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85B8B" w:rsidRPr="009E3467" w:rsidRDefault="00C85B8B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8B34C8" w:rsidRDefault="009E34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bookmarkStart w:id="0" w:name="_GoBack"/>
      <w:bookmarkEnd w:id="0"/>
      <w:r w:rsidR="00C85B8B" w:rsidRPr="00C85B8B">
        <w:rPr>
          <w:rFonts w:ascii="Times New Roman" w:hAnsi="Times New Roman" w:cs="Times New Roman"/>
          <w:sz w:val="24"/>
          <w:szCs w:val="24"/>
        </w:rPr>
        <w:t>54.02.01</w:t>
      </w:r>
      <w:r w:rsidR="008B34C8" w:rsidRPr="00C85B8B">
        <w:rPr>
          <w:rFonts w:ascii="Times New Roman" w:hAnsi="Times New Roman" w:cs="Times New Roman"/>
          <w:sz w:val="24"/>
          <w:szCs w:val="24"/>
        </w:rPr>
        <w:t>.</w:t>
      </w:r>
      <w:r w:rsidR="00C85B8B" w:rsidRPr="00C85B8B">
        <w:rPr>
          <w:rFonts w:ascii="Times New Roman" w:hAnsi="Times New Roman" w:cs="Times New Roman"/>
          <w:sz w:val="24"/>
          <w:szCs w:val="24"/>
        </w:rPr>
        <w:t xml:space="preserve"> Дизайн.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1.4. Обеспечивать звуковое сопровождение музыкального и зрелищного мероприятия.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контроль и анализ функционирования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Default="009F190F" w:rsidP="001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1.6.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Выбирать и размещать необходимое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звукотехническое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оборудование для конкретного концертного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зала, театра, студии звукозаписи, студии радиовещания и др.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8B34C8">
        <w:rPr>
          <w:rFonts w:ascii="Times New Roman" w:hAnsi="Times New Roman" w:cs="Times New Roman"/>
          <w:sz w:val="24"/>
          <w:szCs w:val="24"/>
        </w:rPr>
        <w:t>звукотехники</w:t>
      </w:r>
      <w:proofErr w:type="spellEnd"/>
      <w:r w:rsidRPr="008B34C8">
        <w:rPr>
          <w:rFonts w:ascii="Times New Roman" w:hAnsi="Times New Roman" w:cs="Times New Roman"/>
          <w:sz w:val="24"/>
          <w:szCs w:val="24"/>
        </w:rPr>
        <w:t>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(ладовые, метроритмические, формообразующие,</w:t>
      </w:r>
      <w:r w:rsidRPr="00AB4613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гармонические, фактурные свойства музыкального языка).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интерпретацией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коллектива.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планирование деятельности и анализ ее результатов.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организациях образования и культуры.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рекламы деятельности учреждений (организация) образования и культуры.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</w:t>
      </w:r>
      <w:r w:rsidR="001250DD" w:rsidRPr="008B34C8">
        <w:rPr>
          <w:rFonts w:ascii="Times New Roman" w:hAnsi="Times New Roman" w:cs="Times New Roman"/>
          <w:sz w:val="24"/>
          <w:szCs w:val="24"/>
        </w:rPr>
        <w:t xml:space="preserve">Осуществлять управление процессом эксплуатации </w:t>
      </w:r>
      <w:proofErr w:type="spellStart"/>
      <w:r w:rsidR="001250DD" w:rsidRPr="008B34C8">
        <w:rPr>
          <w:rFonts w:ascii="Times New Roman" w:hAnsi="Times New Roman" w:cs="Times New Roman"/>
          <w:sz w:val="24"/>
          <w:szCs w:val="24"/>
        </w:rPr>
        <w:t>звукотехнического</w:t>
      </w:r>
      <w:proofErr w:type="spellEnd"/>
      <w:r w:rsidR="001250DD" w:rsidRPr="008B34C8">
        <w:rPr>
          <w:rFonts w:ascii="Times New Roman" w:hAnsi="Times New Roman" w:cs="Times New Roman"/>
          <w:sz w:val="24"/>
          <w:szCs w:val="24"/>
        </w:rPr>
        <w:t xml:space="preserve"> оборудования.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</w:t>
      </w:r>
      <w:r w:rsidR="001250DD" w:rsidRPr="008B34C8">
        <w:rPr>
          <w:rFonts w:ascii="Times New Roman" w:hAnsi="Times New Roman" w:cs="Times New Roman"/>
          <w:sz w:val="24"/>
          <w:szCs w:val="24"/>
        </w:rPr>
        <w:t>Разрабатывать комплекс мероприятий по организации и управлению рабочим процессом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звукозаписи в условиях открытых и закрытых помещений.</w:t>
      </w:r>
    </w:p>
    <w:p w:rsidR="001250DD" w:rsidRDefault="001250D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D0245"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E3467"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C85B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часов;</w:t>
      </w: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9E3467"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 w:rsidRPr="00C85B8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552" w:type="dxa"/>
          </w:tcPr>
          <w:p w:rsidR="00EB572A" w:rsidRPr="00C85B8B" w:rsidRDefault="009E3467" w:rsidP="008B34C8">
            <w:pPr>
              <w:jc w:val="center"/>
              <w:rPr>
                <w:color w:val="FF0000"/>
                <w:szCs w:val="24"/>
              </w:rPr>
            </w:pPr>
            <w:r w:rsidRPr="00C85B8B">
              <w:rPr>
                <w:color w:val="FF0000"/>
                <w:szCs w:val="24"/>
              </w:rPr>
              <w:t>64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552" w:type="dxa"/>
          </w:tcPr>
          <w:p w:rsidR="00EB572A" w:rsidRPr="009E3467" w:rsidRDefault="00C85B8B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552" w:type="dxa"/>
          </w:tcPr>
          <w:p w:rsidR="00EB572A" w:rsidRPr="00C85B8B" w:rsidRDefault="00EB572A" w:rsidP="009E3467">
            <w:pPr>
              <w:jc w:val="center"/>
              <w:rPr>
                <w:color w:val="FF0000"/>
                <w:szCs w:val="24"/>
              </w:rPr>
            </w:pPr>
            <w:r w:rsidRPr="00C85B8B">
              <w:rPr>
                <w:color w:val="FF0000"/>
                <w:szCs w:val="24"/>
              </w:rPr>
              <w:t>1</w:t>
            </w:r>
            <w:r w:rsidR="009E3467" w:rsidRPr="00C85B8B">
              <w:rPr>
                <w:color w:val="FF0000"/>
                <w:szCs w:val="24"/>
              </w:rPr>
              <w:t>6</w:t>
            </w:r>
          </w:p>
        </w:tc>
      </w:tr>
      <w:tr w:rsidR="00EB572A" w:rsidRPr="009E3467" w:rsidTr="009E3467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9E3467" w:rsidRDefault="00EB572A" w:rsidP="008B34C8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форме </w:t>
            </w:r>
            <w:r w:rsidR="009E3467">
              <w:rPr>
                <w:szCs w:val="24"/>
              </w:rPr>
              <w:t>контрольной работы</w:t>
            </w:r>
          </w:p>
          <w:p w:rsidR="00EB572A" w:rsidRPr="009E3467" w:rsidRDefault="00EB572A" w:rsidP="008B34C8">
            <w:pPr>
              <w:jc w:val="right"/>
              <w:rPr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BF" w:rsidRPr="009E3467" w:rsidRDefault="002A4ABF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55"/>
        </w:trPr>
        <w:tc>
          <w:tcPr>
            <w:tcW w:w="2081" w:type="dxa"/>
            <w:vMerge w:val="restart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личности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A4ABF" w:rsidRPr="00D76533" w:rsidRDefault="002A4ABF" w:rsidP="00D76533">
            <w:pPr>
              <w:pStyle w:val="1"/>
              <w:rPr>
                <w:b/>
                <w:i/>
                <w:sz w:val="20"/>
              </w:rPr>
            </w:pPr>
            <w:r w:rsidRPr="00D76533">
              <w:rPr>
                <w:b/>
                <w:i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4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Индивидуально-типологические особенности личности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Эмоционально-волевая сфера личности (эмоции, чувства)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D139FC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D139F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C85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 w:rsidR="00C85B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C85B8B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70"/>
        </w:trPr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конфликта и его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14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915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C85B8B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C85B8B"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  <w:t>64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ABF" w:rsidRDefault="002A4AB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76533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D76533" w:rsidRPr="00BA3AA5" w:rsidRDefault="00D76533" w:rsidP="00D76533">
      <w:pPr>
        <w:pStyle w:val="a9"/>
        <w:ind w:left="1440"/>
        <w:jc w:val="both"/>
      </w:pP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D76533" w:rsidRPr="00603643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D76533" w:rsidRPr="00A9108A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D76533" w:rsidRPr="004845A7" w:rsidRDefault="00D76533" w:rsidP="00D76533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proofErr w:type="spellStart"/>
      <w:r w:rsidRPr="00BA3AA5">
        <w:lastRenderedPageBreak/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9E3467" w:rsidRDefault="009E3467" w:rsidP="009E3467">
      <w:pPr>
        <w:pStyle w:val="a9"/>
        <w:ind w:left="0"/>
        <w:jc w:val="both"/>
      </w:pPr>
      <w:r>
        <w:t>Электронные ресурсы:</w:t>
      </w:r>
    </w:p>
    <w:p w:rsidR="009E3467" w:rsidRDefault="003C557A" w:rsidP="009E3467">
      <w:pPr>
        <w:pStyle w:val="a9"/>
        <w:ind w:left="426"/>
        <w:jc w:val="both"/>
      </w:pPr>
      <w:hyperlink r:id="rId11" w:history="1">
        <w:r w:rsidR="009E3467" w:rsidRPr="004B3D45">
          <w:rPr>
            <w:rStyle w:val="ac"/>
            <w:szCs w:val="28"/>
          </w:rPr>
          <w:t>http://</w:t>
        </w:r>
        <w:r w:rsidR="009E3467" w:rsidRPr="004B3D45">
          <w:rPr>
            <w:rStyle w:val="ac"/>
            <w:szCs w:val="28"/>
            <w:lang w:val="en-US"/>
          </w:rPr>
          <w:t>www</w:t>
        </w:r>
        <w:r w:rsidR="009E3467" w:rsidRPr="004B3D45">
          <w:rPr>
            <w:rStyle w:val="ac"/>
            <w:szCs w:val="28"/>
          </w:rPr>
          <w:t>.</w:t>
        </w:r>
        <w:proofErr w:type="spellStart"/>
        <w:r w:rsidR="009E3467" w:rsidRPr="004B3D45">
          <w:rPr>
            <w:rStyle w:val="ac"/>
            <w:szCs w:val="28"/>
            <w:lang w:val="en-US"/>
          </w:rPr>
          <w:t>gumer</w:t>
        </w:r>
        <w:proofErr w:type="spellEnd"/>
        <w:r w:rsidR="009E3467" w:rsidRPr="004B3D45">
          <w:rPr>
            <w:rStyle w:val="ac"/>
            <w:szCs w:val="28"/>
          </w:rPr>
          <w:t>.</w:t>
        </w:r>
        <w:r w:rsidR="009E3467" w:rsidRPr="004B3D45">
          <w:rPr>
            <w:rStyle w:val="ac"/>
            <w:szCs w:val="28"/>
            <w:lang w:val="en-US"/>
          </w:rPr>
          <w:t>info</w:t>
        </w:r>
        <w:r w:rsidR="009E3467" w:rsidRPr="004B3D45">
          <w:rPr>
            <w:rStyle w:val="ac"/>
            <w:szCs w:val="28"/>
          </w:rPr>
          <w:t>./</w:t>
        </w:r>
        <w:proofErr w:type="spellStart"/>
        <w:r w:rsidR="009E3467" w:rsidRPr="004B3D45">
          <w:rPr>
            <w:rStyle w:val="ac"/>
            <w:szCs w:val="28"/>
          </w:rPr>
          <w:t>bibliotek_buks</w:t>
        </w:r>
        <w:proofErr w:type="spellEnd"/>
        <w:r w:rsidR="009E3467" w:rsidRPr="004B3D45">
          <w:rPr>
            <w:rStyle w:val="ac"/>
            <w:szCs w:val="28"/>
          </w:rPr>
          <w:t>/</w:t>
        </w:r>
        <w:proofErr w:type="spellStart"/>
        <w:r w:rsidR="009E3467" w:rsidRPr="004B3D45">
          <w:rPr>
            <w:rStyle w:val="ac"/>
            <w:szCs w:val="28"/>
          </w:rPr>
          <w:t>psihol</w:t>
        </w:r>
        <w:proofErr w:type="spellEnd"/>
      </w:hyperlink>
    </w:p>
    <w:p w:rsidR="009E3467" w:rsidRDefault="003C557A" w:rsidP="009E3467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9E3467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D76533" w:rsidRDefault="009E3467" w:rsidP="00D7653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A9108A" w:rsidRDefault="009E3467" w:rsidP="009E346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A9108A" w:rsidRDefault="009E3467" w:rsidP="009E346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9E3467" w:rsidRPr="00A9108A" w:rsidRDefault="009E3467" w:rsidP="009E346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9E3467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Характеризует особенности основных видов социальных взаимодействий.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9E3467" w:rsidTr="009E3467">
        <w:trPr>
          <w:trHeight w:val="131"/>
        </w:trPr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9E3467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9E3467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3.1. Применять базовые знания принципов организации труда с учетом специфики творческого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коллектива.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и анализ ее результатов.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3.3. Использовать базовые нормативно-правовые знания в деятельности специалиста в учреждениях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организациях</w:t>
            </w:r>
            <w:proofErr w:type="gram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3.4. Использовать различные приемы сбора и распространения информации с целью популяризации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рекламы деятельности учреждений (организация)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3.5. Осуществлять управление процессом эксплуатации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3.6. Разрабатывать комплекс мероприятий по организации и управлению рабочим процессом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звукозаписи в условиях открытых и закрытых помещений.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1.4. Обеспечивать звуковое сопровождение музыкального и зрелищного мероприятия.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1.5. Осуществлять контроль и анализ функционирования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звукотехнического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1.6. Выбирать и размещать необходимое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звукотехническое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1.7. Проводить установку, наладку и испытание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звукотехники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языка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(ладовые, метроритмические, формообразующие, гармонические, фактурные свойства музыкального языка).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gram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музыкального</w:t>
            </w:r>
            <w:proofErr w:type="gramEnd"/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9E3467" w:rsidRPr="009E3467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проводить рефлексию                (оценивать и анализировать процесс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результат)</w:t>
            </w: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3.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9E3467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D76533" w:rsidRPr="00142D2A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D76533" w:rsidRPr="00D96AD1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D76533" w:rsidRPr="00142D2A" w:rsidTr="001319D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эффективного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общения в заданных ситуациях.</w:t>
            </w:r>
          </w:p>
        </w:tc>
      </w:tr>
      <w:tr w:rsidR="00D76533" w:rsidRPr="00142D2A" w:rsidTr="001319D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D76533" w:rsidRPr="00142D2A" w:rsidTr="001319D8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D76533" w:rsidRPr="00142D2A" w:rsidTr="001319D8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D76533" w:rsidRPr="00142D2A" w:rsidTr="001319D8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D76533" w:rsidRPr="00142D2A" w:rsidTr="001319D8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D76533" w:rsidRPr="00142D2A" w:rsidTr="001319D8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D76533" w:rsidRPr="00142D2A" w:rsidTr="001319D8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D76533" w:rsidRPr="00142D2A" w:rsidTr="001319D8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D76533" w:rsidRPr="00142D2A" w:rsidTr="001319D8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D76533" w:rsidRPr="00142D2A" w:rsidTr="001319D8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D76533" w:rsidRPr="00142D2A" w:rsidTr="001319D8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D76533" w:rsidRPr="00142D2A" w:rsidTr="001319D8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D76533" w:rsidRPr="00142D2A" w:rsidTr="001319D8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D76533" w:rsidRPr="00142D2A" w:rsidTr="001319D8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D76533" w:rsidRPr="00142D2A" w:rsidTr="001319D8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D76533" w:rsidRPr="00142D2A" w:rsidTr="001319D8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D76533" w:rsidRPr="00142D2A" w:rsidTr="001319D8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D76533" w:rsidRPr="00142D2A" w:rsidTr="001319D8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D76533" w:rsidRPr="00142D2A" w:rsidTr="001319D8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D76533" w:rsidRPr="00142D2A" w:rsidTr="001319D8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D76533" w:rsidRPr="00142D2A" w:rsidTr="001319D8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D76533" w:rsidRPr="00142D2A" w:rsidTr="001319D8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D76533" w:rsidRPr="00142D2A" w:rsidTr="001319D8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D76533" w:rsidRPr="00142D2A" w:rsidTr="001319D8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D76533" w:rsidRPr="00142D2A" w:rsidTr="001319D8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D76533" w:rsidRPr="00142D2A" w:rsidTr="001319D8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D76533" w:rsidRPr="00142D2A" w:rsidTr="001319D8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D76533" w:rsidRPr="00142D2A" w:rsidTr="001319D8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D76533" w:rsidRPr="00142D2A" w:rsidTr="001319D8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D76533" w:rsidRPr="00142D2A" w:rsidTr="001319D8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D76533" w:rsidRPr="00142D2A" w:rsidTr="001319D8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D76533" w:rsidRPr="00142D2A" w:rsidTr="001319D8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D76533" w:rsidRPr="00142D2A" w:rsidTr="001319D8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D76533" w:rsidRPr="00142D2A" w:rsidTr="001319D8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D76533" w:rsidRPr="00142D2A" w:rsidTr="001319D8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D76533" w:rsidRPr="00142D2A" w:rsidTr="001319D8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D76533" w:rsidRPr="00142D2A" w:rsidTr="001319D8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D76533" w:rsidRPr="00142D2A" w:rsidTr="001319D8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D76533" w:rsidRPr="00142D2A" w:rsidTr="001319D8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0E411B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D76533" w:rsidRPr="003003D3" w:rsidRDefault="00D76533" w:rsidP="001319D8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1319D8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1319D8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D76533" w:rsidRPr="00142D2A" w:rsidTr="001319D8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2.7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1319D8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D76533" w:rsidRPr="00142D2A" w:rsidTr="001319D8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D76533" w:rsidRPr="00142D2A" w:rsidTr="001319D8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D76533" w:rsidRPr="00142D2A" w:rsidTr="001319D8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D76533" w:rsidRPr="00142D2A" w:rsidTr="001319D8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D76533" w:rsidRPr="00142D2A" w:rsidTr="001319D8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D76533" w:rsidRPr="00142D2A" w:rsidTr="001319D8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Ставить цели, мотивировать деятельность подчиненных,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Ставит цели  и определяет соответствующий конечный продукт.</w:t>
            </w:r>
          </w:p>
        </w:tc>
      </w:tr>
      <w:tr w:rsidR="00D76533" w:rsidRPr="00142D2A" w:rsidTr="001319D8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D76533" w:rsidRPr="00142D2A" w:rsidTr="001319D8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D76533" w:rsidRPr="00142D2A" w:rsidTr="001319D8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D76533" w:rsidRPr="00142D2A" w:rsidTr="001319D8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D96AD1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D76533" w:rsidRPr="00142D2A" w:rsidRDefault="00D76533" w:rsidP="00D76533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D76533" w:rsidRPr="00142D2A" w:rsidRDefault="00D76533" w:rsidP="00D76533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D76533" w:rsidRPr="00142D2A" w:rsidTr="001319D8">
        <w:tc>
          <w:tcPr>
            <w:tcW w:w="2802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D76533" w:rsidRPr="00142D2A" w:rsidTr="001319D8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D76533" w:rsidRPr="00142D2A" w:rsidTr="001319D8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D76533" w:rsidRPr="00142D2A" w:rsidTr="001319D8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D76533" w:rsidRPr="00D9776B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D76533" w:rsidRPr="00142D2A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проблем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D76533" w:rsidRPr="00142D2A" w:rsidRDefault="00D76533" w:rsidP="00D76533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1319D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1319D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ожидаемая модель поведения, ассоциируемая сданным статусом, т.е. типичное поведение (в рамках норм и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стандартов) для людей данного статуса в данной социальной системе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D76533" w:rsidRPr="00142D2A" w:rsidRDefault="00D76533" w:rsidP="00D76533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</w:t>
      </w:r>
      <w:r w:rsidRPr="00142D2A">
        <w:rPr>
          <w:rFonts w:ascii="Times New Roman" w:eastAsia="Calibri" w:hAnsi="Times New Roman"/>
          <w:sz w:val="24"/>
          <w:szCs w:val="24"/>
        </w:rPr>
        <w:lastRenderedPageBreak/>
        <w:t>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76533" w:rsidRPr="00901471" w:rsidTr="001319D8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76533" w:rsidRPr="00901471" w:rsidTr="001319D8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1319D8">
        <w:tc>
          <w:tcPr>
            <w:tcW w:w="117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D76533" w:rsidRPr="00901471" w:rsidTr="001319D8">
        <w:tc>
          <w:tcPr>
            <w:tcW w:w="12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76533" w:rsidRPr="00901471" w:rsidTr="001319D8">
        <w:tc>
          <w:tcPr>
            <w:tcW w:w="12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D76533" w:rsidRPr="00901471" w:rsidTr="001319D8">
        <w:tc>
          <w:tcPr>
            <w:tcW w:w="11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76533" w:rsidRPr="00901471" w:rsidTr="001319D8">
        <w:tc>
          <w:tcPr>
            <w:tcW w:w="11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D76533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D76533" w:rsidRPr="00901471" w:rsidTr="001319D8">
        <w:tc>
          <w:tcPr>
            <w:tcW w:w="992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1319D8">
        <w:trPr>
          <w:trHeight w:val="70"/>
        </w:trPr>
        <w:tc>
          <w:tcPr>
            <w:tcW w:w="992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D76533" w:rsidRPr="00901471" w:rsidTr="001319D8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1319D8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1319D8">
        <w:tc>
          <w:tcPr>
            <w:tcW w:w="117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D76533" w:rsidRPr="00D9776B" w:rsidTr="001319D8">
        <w:tc>
          <w:tcPr>
            <w:tcW w:w="993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76533" w:rsidRPr="00D9776B" w:rsidTr="001319D8">
        <w:tc>
          <w:tcPr>
            <w:tcW w:w="993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яция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Саморегул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тактичность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аутогенная 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слушание,  практическая ориентация, обратная связь, аргументация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Pr="00D9776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проговаривание, 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Задание № 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D76533" w:rsidRPr="00F72408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D76533" w:rsidRPr="00F72408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D76533" w:rsidRPr="00142D2A" w:rsidTr="001319D8">
        <w:tc>
          <w:tcPr>
            <w:tcW w:w="2895" w:type="dxa"/>
            <w:tcBorders>
              <w:bottom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76533" w:rsidRPr="00142D2A" w:rsidTr="001319D8">
        <w:tc>
          <w:tcPr>
            <w:tcW w:w="2895" w:type="dxa"/>
            <w:tcBorders>
              <w:top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341"/>
        </w:trPr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1319D8"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1319D8"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D76533" w:rsidRDefault="00D76533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BF" w:rsidRDefault="002A4ABF">
      <w:pPr>
        <w:spacing w:after="0" w:line="240" w:lineRule="auto"/>
      </w:pPr>
      <w:r>
        <w:separator/>
      </w:r>
    </w:p>
  </w:endnote>
  <w:endnote w:type="continuationSeparator" w:id="0">
    <w:p w:rsidR="002A4ABF" w:rsidRDefault="002A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BF" w:rsidRDefault="003C557A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4A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ABF" w:rsidRDefault="002A4ABF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2A4ABF" w:rsidRDefault="003C557A">
        <w:pPr>
          <w:pStyle w:val="a4"/>
          <w:jc w:val="center"/>
        </w:pPr>
        <w:fldSimple w:instr=" PAGE   \* MERGEFORMAT ">
          <w:r w:rsidR="00756D7A">
            <w:rPr>
              <w:noProof/>
            </w:rPr>
            <w:t>1</w:t>
          </w:r>
        </w:fldSimple>
      </w:p>
    </w:sdtContent>
  </w:sdt>
  <w:p w:rsidR="002A4ABF" w:rsidRDefault="002A4ABF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BF" w:rsidRDefault="002A4ABF">
      <w:pPr>
        <w:spacing w:after="0" w:line="240" w:lineRule="auto"/>
      </w:pPr>
      <w:r>
        <w:separator/>
      </w:r>
    </w:p>
  </w:footnote>
  <w:footnote w:type="continuationSeparator" w:id="0">
    <w:p w:rsidR="002A4ABF" w:rsidRDefault="002A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2A4ABF"/>
    <w:rsid w:val="00316E51"/>
    <w:rsid w:val="00394A71"/>
    <w:rsid w:val="003C557A"/>
    <w:rsid w:val="0043315A"/>
    <w:rsid w:val="004B6FEA"/>
    <w:rsid w:val="004F166B"/>
    <w:rsid w:val="004F71DE"/>
    <w:rsid w:val="005352B9"/>
    <w:rsid w:val="00584848"/>
    <w:rsid w:val="005917E7"/>
    <w:rsid w:val="006B64AC"/>
    <w:rsid w:val="00711E6B"/>
    <w:rsid w:val="00756D7A"/>
    <w:rsid w:val="007D0245"/>
    <w:rsid w:val="00816530"/>
    <w:rsid w:val="0086458E"/>
    <w:rsid w:val="0088435B"/>
    <w:rsid w:val="008A60D4"/>
    <w:rsid w:val="008B34C8"/>
    <w:rsid w:val="008D79AF"/>
    <w:rsid w:val="008E668A"/>
    <w:rsid w:val="008F22C3"/>
    <w:rsid w:val="00993C1F"/>
    <w:rsid w:val="00994B76"/>
    <w:rsid w:val="00997DED"/>
    <w:rsid w:val="009D5A72"/>
    <w:rsid w:val="009E3467"/>
    <w:rsid w:val="009F190F"/>
    <w:rsid w:val="00A220C9"/>
    <w:rsid w:val="00A424ED"/>
    <w:rsid w:val="00A46DDB"/>
    <w:rsid w:val="00AB6B40"/>
    <w:rsid w:val="00AC49A5"/>
    <w:rsid w:val="00B95D1C"/>
    <w:rsid w:val="00BD1C5D"/>
    <w:rsid w:val="00C433BF"/>
    <w:rsid w:val="00C85B8B"/>
    <w:rsid w:val="00CB4535"/>
    <w:rsid w:val="00CB68CD"/>
    <w:rsid w:val="00D76533"/>
    <w:rsid w:val="00D91827"/>
    <w:rsid w:val="00DC0145"/>
    <w:rsid w:val="00E5740E"/>
    <w:rsid w:val="00E866D1"/>
    <w:rsid w:val="00E93180"/>
    <w:rsid w:val="00EB572A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  <w:style w:type="character" w:customStyle="1" w:styleId="Link">
    <w:name w:val="Link"/>
    <w:rsid w:val="00D7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7898</Words>
  <Characters>45021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Admin</cp:lastModifiedBy>
  <cp:revision>32</cp:revision>
  <cp:lastPrinted>2015-02-14T08:37:00Z</cp:lastPrinted>
  <dcterms:created xsi:type="dcterms:W3CDTF">2013-09-20T02:01:00Z</dcterms:created>
  <dcterms:modified xsi:type="dcterms:W3CDTF">2021-08-12T11:01:00Z</dcterms:modified>
</cp:coreProperties>
</file>