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66" w:rsidRPr="007C2D66" w:rsidRDefault="007C2D66" w:rsidP="007C2D6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C2D66">
        <w:rPr>
          <w:rFonts w:ascii="Times New Roman" w:hAnsi="Times New Roman"/>
          <w:sz w:val="24"/>
          <w:szCs w:val="24"/>
        </w:rPr>
        <w:t xml:space="preserve">Приложение </w:t>
      </w:r>
      <w:r w:rsidR="009247E2">
        <w:rPr>
          <w:rFonts w:ascii="Times New Roman" w:hAnsi="Times New Roman"/>
          <w:sz w:val="24"/>
          <w:szCs w:val="24"/>
        </w:rPr>
        <w:t>32</w:t>
      </w:r>
    </w:p>
    <w:p w:rsidR="007C2D66" w:rsidRPr="007C2D66" w:rsidRDefault="007C2D66" w:rsidP="0079630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C2D66">
        <w:rPr>
          <w:rFonts w:ascii="Times New Roman" w:hAnsi="Times New Roman"/>
          <w:sz w:val="24"/>
          <w:szCs w:val="24"/>
        </w:rPr>
        <w:t xml:space="preserve">к </w:t>
      </w:r>
      <w:r w:rsidR="0079630D">
        <w:rPr>
          <w:rFonts w:ascii="Times New Roman" w:hAnsi="Times New Roman"/>
          <w:sz w:val="24"/>
          <w:szCs w:val="24"/>
        </w:rPr>
        <w:t>ООП СПО</w:t>
      </w:r>
      <w:r w:rsidRPr="007C2D66">
        <w:rPr>
          <w:rFonts w:ascii="Times New Roman" w:hAnsi="Times New Roman"/>
          <w:sz w:val="24"/>
          <w:szCs w:val="24"/>
        </w:rPr>
        <w:t xml:space="preserve"> по профессии: </w:t>
      </w:r>
      <w:r w:rsidRPr="007C2D66">
        <w:rPr>
          <w:rStyle w:val="ad"/>
          <w:rFonts w:ascii="Times New Roman" w:hAnsi="Times New Roman"/>
          <w:sz w:val="24"/>
          <w:szCs w:val="24"/>
        </w:rPr>
        <w:t>43.01.09 Повар, Кондитер</w:t>
      </w:r>
    </w:p>
    <w:p w:rsidR="007C2D66" w:rsidRPr="007C2D66" w:rsidRDefault="007C2D66" w:rsidP="007C2D66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7C2D66" w:rsidRDefault="007C2D66" w:rsidP="007C2D66">
      <w:pPr>
        <w:rPr>
          <w:rFonts w:ascii="Arial" w:hAnsi="Arial" w:cs="Arial"/>
          <w:b/>
          <w:color w:val="000000"/>
        </w:rPr>
      </w:pPr>
    </w:p>
    <w:p w:rsidR="007C2D66" w:rsidRDefault="007C2D66" w:rsidP="007C2D66">
      <w:pPr>
        <w:rPr>
          <w:rFonts w:ascii="Arial" w:hAnsi="Arial" w:cs="Arial"/>
          <w:b/>
          <w:color w:val="000000"/>
        </w:rPr>
      </w:pPr>
    </w:p>
    <w:p w:rsidR="00822D5C" w:rsidRPr="00822D5C" w:rsidRDefault="00822D5C" w:rsidP="00D462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9630D" w:rsidRPr="0079630D" w:rsidRDefault="0079630D" w:rsidP="0079630D">
      <w:pPr>
        <w:pStyle w:val="af0"/>
        <w:jc w:val="center"/>
        <w:rPr>
          <w:rStyle w:val="2"/>
          <w:b/>
          <w:i w:val="0"/>
          <w:iCs/>
          <w:color w:val="000000"/>
          <w:sz w:val="28"/>
          <w:szCs w:val="28"/>
        </w:rPr>
      </w:pPr>
      <w:r w:rsidRPr="0079630D">
        <w:rPr>
          <w:rStyle w:val="2"/>
          <w:b/>
          <w:i w:val="0"/>
          <w:color w:val="000000"/>
          <w:sz w:val="28"/>
          <w:szCs w:val="28"/>
        </w:rPr>
        <w:t>Департамент образования и науки Тюменской области</w:t>
      </w:r>
    </w:p>
    <w:p w:rsidR="0079630D" w:rsidRPr="0079630D" w:rsidRDefault="0079630D" w:rsidP="0079630D">
      <w:pPr>
        <w:pStyle w:val="af0"/>
        <w:jc w:val="center"/>
        <w:rPr>
          <w:rStyle w:val="2"/>
          <w:b/>
          <w:i w:val="0"/>
          <w:iCs/>
          <w:color w:val="000000"/>
          <w:sz w:val="28"/>
          <w:szCs w:val="28"/>
        </w:rPr>
      </w:pPr>
      <w:r w:rsidRPr="0079630D">
        <w:rPr>
          <w:rStyle w:val="2"/>
          <w:b/>
          <w:i w:val="0"/>
          <w:color w:val="000000"/>
          <w:sz w:val="28"/>
          <w:szCs w:val="28"/>
        </w:rPr>
        <w:t>ГАПОУ ТО «</w:t>
      </w:r>
      <w:proofErr w:type="spellStart"/>
      <w:r w:rsidRPr="0079630D">
        <w:rPr>
          <w:rStyle w:val="2"/>
          <w:b/>
          <w:i w:val="0"/>
          <w:color w:val="000000"/>
          <w:sz w:val="28"/>
          <w:szCs w:val="28"/>
        </w:rPr>
        <w:t>Тобольский</w:t>
      </w:r>
      <w:proofErr w:type="spellEnd"/>
      <w:r w:rsidRPr="0079630D">
        <w:rPr>
          <w:rStyle w:val="2"/>
          <w:b/>
          <w:i w:val="0"/>
          <w:color w:val="000000"/>
          <w:sz w:val="28"/>
          <w:szCs w:val="28"/>
        </w:rPr>
        <w:t xml:space="preserve"> многопрофильный техникум»</w:t>
      </w:r>
    </w:p>
    <w:p w:rsidR="0079630D" w:rsidRPr="0079630D" w:rsidRDefault="0079630D" w:rsidP="0079630D">
      <w:pPr>
        <w:rPr>
          <w:rFonts w:ascii="Arial" w:hAnsi="Arial" w:cs="Arial"/>
          <w:b/>
          <w:sz w:val="28"/>
          <w:szCs w:val="28"/>
        </w:rPr>
      </w:pPr>
    </w:p>
    <w:p w:rsidR="00822D5C" w:rsidRPr="006F534F" w:rsidRDefault="00822D5C" w:rsidP="006F53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6280" w:rsidRPr="006F534F" w:rsidRDefault="00D46280" w:rsidP="006F53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6280" w:rsidRPr="006F534F" w:rsidRDefault="00D46280" w:rsidP="006F53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6280" w:rsidRPr="006F534F" w:rsidRDefault="00D46280" w:rsidP="006F53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6280" w:rsidRPr="006F534F" w:rsidRDefault="00D46280" w:rsidP="006F53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6280" w:rsidRPr="006F534F" w:rsidRDefault="00D46280" w:rsidP="006F53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6280" w:rsidRPr="006F534F" w:rsidRDefault="00D46280" w:rsidP="006F53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6280" w:rsidRPr="006F534F" w:rsidRDefault="00D46280" w:rsidP="006F53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6280" w:rsidRPr="006F534F" w:rsidRDefault="00D46280" w:rsidP="006F53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6280" w:rsidRPr="006F534F" w:rsidRDefault="00D46280" w:rsidP="006F53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6280" w:rsidRPr="006F534F" w:rsidRDefault="00D46280" w:rsidP="006F53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6280" w:rsidRPr="006F534F" w:rsidRDefault="00D46280" w:rsidP="006F53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2D5C" w:rsidRPr="006F534F" w:rsidRDefault="00822D5C" w:rsidP="006F53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2D5C" w:rsidRPr="006F534F" w:rsidRDefault="00822D5C" w:rsidP="006F53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2D5C" w:rsidRPr="006F534F" w:rsidRDefault="00822D5C" w:rsidP="006F5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534F">
        <w:rPr>
          <w:rFonts w:ascii="Times New Roman" w:hAnsi="Times New Roman"/>
          <w:b/>
          <w:sz w:val="24"/>
          <w:szCs w:val="24"/>
        </w:rPr>
        <w:t>РАБОЧАЯ ПРОГРАММА ПРОФЕССИОНАЛЬНОГО МОДУЛЯ</w:t>
      </w:r>
    </w:p>
    <w:p w:rsidR="00822D5C" w:rsidRPr="006F534F" w:rsidRDefault="00822D5C" w:rsidP="006F534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F534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ПМ</w:t>
      </w:r>
      <w:r w:rsidR="0090641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B86039" w:rsidRPr="00B86039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="007C2D66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6F534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Приготовление, оформление и подготовка к реализации хлебобулочных, мучных кондитерских изделий разнообразного ассортимента</w:t>
      </w:r>
    </w:p>
    <w:p w:rsidR="00822D5C" w:rsidRPr="006F534F" w:rsidRDefault="00822D5C" w:rsidP="006F5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22D5C" w:rsidRPr="006F534F" w:rsidRDefault="00822D5C" w:rsidP="006F53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2D5C" w:rsidRPr="006F534F" w:rsidRDefault="00822D5C" w:rsidP="006F53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2D5C" w:rsidRPr="006F534F" w:rsidRDefault="00822D5C" w:rsidP="006F53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2D5C" w:rsidRPr="006F534F" w:rsidRDefault="00822D5C" w:rsidP="006F53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2D5C" w:rsidRPr="006F534F" w:rsidRDefault="00822D5C" w:rsidP="006F53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6280" w:rsidRPr="006F534F" w:rsidRDefault="00D46280" w:rsidP="006F53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6280" w:rsidRPr="006F534F" w:rsidRDefault="00D46280" w:rsidP="006F53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6280" w:rsidRPr="006F534F" w:rsidRDefault="00D46280" w:rsidP="006F53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6280" w:rsidRPr="006F534F" w:rsidRDefault="00D46280" w:rsidP="006F53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2D5C" w:rsidRPr="006F534F" w:rsidRDefault="00822D5C" w:rsidP="006F53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1B59" w:rsidRDefault="009E1B59" w:rsidP="006F53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1B59" w:rsidRDefault="009E1B59" w:rsidP="006F53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1B59" w:rsidRDefault="009E1B59" w:rsidP="006F53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1B59" w:rsidRDefault="009E1B59" w:rsidP="006F53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1B59" w:rsidRDefault="009E1B59" w:rsidP="006F53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1B59" w:rsidRDefault="009E1B59" w:rsidP="006F53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1B59" w:rsidRDefault="009E1B59" w:rsidP="006F53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1B59" w:rsidRPr="006F534F" w:rsidRDefault="009E1B59" w:rsidP="006F53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2D5C" w:rsidRPr="006F534F" w:rsidRDefault="00822D5C" w:rsidP="006F53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2D5C" w:rsidRPr="006F534F" w:rsidRDefault="00822D5C" w:rsidP="006F53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2D5C" w:rsidRPr="006F534F" w:rsidRDefault="00822D5C" w:rsidP="006F53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2D5C" w:rsidRPr="00813E84" w:rsidRDefault="00822D5C" w:rsidP="006F534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13E84">
        <w:rPr>
          <w:rFonts w:ascii="Times New Roman" w:hAnsi="Times New Roman"/>
          <w:bCs/>
          <w:sz w:val="24"/>
          <w:szCs w:val="24"/>
        </w:rPr>
        <w:t>20</w:t>
      </w:r>
      <w:r w:rsidR="0079630D">
        <w:rPr>
          <w:rFonts w:ascii="Times New Roman" w:hAnsi="Times New Roman"/>
          <w:bCs/>
          <w:sz w:val="24"/>
          <w:szCs w:val="24"/>
        </w:rPr>
        <w:t>20</w:t>
      </w:r>
    </w:p>
    <w:p w:rsidR="00D46280" w:rsidRPr="006F534F" w:rsidRDefault="00D46280" w:rsidP="006F534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2D66" w:rsidRPr="00EA0AF1" w:rsidRDefault="007C2D66" w:rsidP="007C2D66">
      <w:pPr>
        <w:spacing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D66">
        <w:rPr>
          <w:rFonts w:ascii="Times New Roman" w:hAnsi="Times New Roman"/>
          <w:sz w:val="24"/>
          <w:szCs w:val="24"/>
        </w:rPr>
        <w:t xml:space="preserve">Рабочая программа профессионального модуля разработана на основе Федерального государственного образовательного стандарта среднего профессионального образования по профессии </w:t>
      </w:r>
      <w:r w:rsidRPr="007C2D66">
        <w:rPr>
          <w:rFonts w:ascii="Times New Roman" w:hAnsi="Times New Roman"/>
          <w:b/>
          <w:sz w:val="24"/>
          <w:szCs w:val="24"/>
        </w:rPr>
        <w:t>43.01.09.Повар, кондитер</w:t>
      </w:r>
      <w:r w:rsidRPr="007C2D66">
        <w:rPr>
          <w:rFonts w:ascii="Times New Roman" w:hAnsi="Times New Roman"/>
          <w:sz w:val="24"/>
          <w:szCs w:val="24"/>
        </w:rPr>
        <w:t xml:space="preserve"> </w:t>
      </w:r>
      <w:r w:rsidR="00EA0AF1">
        <w:rPr>
          <w:rFonts w:ascii="Times New Roman" w:hAnsi="Times New Roman"/>
          <w:sz w:val="24"/>
          <w:szCs w:val="24"/>
        </w:rPr>
        <w:t xml:space="preserve">утвержденного </w:t>
      </w:r>
      <w:r w:rsidRPr="007C2D66">
        <w:rPr>
          <w:rFonts w:ascii="Times New Roman" w:hAnsi="Times New Roman"/>
          <w:sz w:val="24"/>
          <w:szCs w:val="24"/>
        </w:rPr>
        <w:t xml:space="preserve"> приказом Министерства образования и науки России от 09.12.2016</w:t>
      </w:r>
      <w:r w:rsidR="00EA0AF1">
        <w:rPr>
          <w:rFonts w:ascii="Times New Roman" w:hAnsi="Times New Roman"/>
          <w:sz w:val="24"/>
          <w:szCs w:val="24"/>
        </w:rPr>
        <w:t xml:space="preserve"> </w:t>
      </w:r>
      <w:r w:rsidRPr="007C2D66">
        <w:rPr>
          <w:rFonts w:ascii="Times New Roman" w:hAnsi="Times New Roman"/>
          <w:sz w:val="24"/>
          <w:szCs w:val="24"/>
        </w:rPr>
        <w:t xml:space="preserve">года № 1569, зарегистрированного в Минюсте России от 22.12.2016 года № 44989; </w:t>
      </w:r>
      <w:r w:rsidRPr="007C2D66">
        <w:rPr>
          <w:rStyle w:val="FontStyle97"/>
          <w:sz w:val="24"/>
          <w:szCs w:val="24"/>
        </w:rPr>
        <w:t xml:space="preserve">примерной программы  по профессии </w:t>
      </w:r>
      <w:r w:rsidRPr="007C2D66">
        <w:rPr>
          <w:rFonts w:ascii="Times New Roman" w:hAnsi="Times New Roman"/>
          <w:b/>
          <w:sz w:val="24"/>
          <w:szCs w:val="24"/>
        </w:rPr>
        <w:t xml:space="preserve">43.01.09.Повар, кондитер, </w:t>
      </w:r>
      <w:r w:rsidRPr="007C2D66">
        <w:rPr>
          <w:rFonts w:ascii="Times New Roman" w:hAnsi="Times New Roman"/>
          <w:sz w:val="24"/>
          <w:szCs w:val="24"/>
        </w:rPr>
        <w:t>разработанной Федеральным учебно-методическим объединением в системе среднего профессионального образования по укрупненной группе профессий, специаль</w:t>
      </w:r>
      <w:r w:rsidR="00EA0AF1">
        <w:rPr>
          <w:rFonts w:ascii="Times New Roman" w:hAnsi="Times New Roman"/>
          <w:sz w:val="24"/>
          <w:szCs w:val="24"/>
        </w:rPr>
        <w:t xml:space="preserve">ностей 43.00.00 Сервис и туризм;  с учетом требований профессионального стандарта </w:t>
      </w:r>
      <w:r w:rsidR="00EA0AF1" w:rsidRPr="00EA0AF1">
        <w:rPr>
          <w:rStyle w:val="FontStyle97"/>
          <w:sz w:val="24"/>
          <w:szCs w:val="24"/>
        </w:rPr>
        <w:t>Кондитер (Приказ Министерства труда и социальной защиты Российской Федерации от 7 сентября 2015 г. № 597н (зарегистрирован Министерством юстиции Российской Федерации 21 сентября 2015 г., регистрационный № 38940)</w:t>
      </w:r>
      <w:r w:rsidR="00EA0AF1">
        <w:rPr>
          <w:rStyle w:val="FontStyle97"/>
          <w:sz w:val="24"/>
          <w:szCs w:val="24"/>
        </w:rPr>
        <w:t>.</w:t>
      </w:r>
    </w:p>
    <w:p w:rsidR="007C2D66" w:rsidRPr="00F21AED" w:rsidRDefault="007C2D66" w:rsidP="007C2D66">
      <w:pPr>
        <w:spacing w:after="0"/>
        <w:jc w:val="both"/>
      </w:pPr>
    </w:p>
    <w:p w:rsidR="007C2D66" w:rsidRPr="007C2D66" w:rsidRDefault="007C2D66" w:rsidP="007C2D66">
      <w:pPr>
        <w:spacing w:after="0"/>
        <w:jc w:val="both"/>
        <w:rPr>
          <w:rFonts w:ascii="Arial" w:hAnsi="Arial" w:cs="Arial"/>
          <w:smallCaps/>
          <w:color w:val="FF0000"/>
          <w:sz w:val="28"/>
          <w:szCs w:val="28"/>
        </w:rPr>
      </w:pPr>
    </w:p>
    <w:p w:rsidR="007C2D66" w:rsidRDefault="007C2D66" w:rsidP="007C2D66"/>
    <w:p w:rsidR="007C2D66" w:rsidRPr="007C2D66" w:rsidRDefault="007C2D66" w:rsidP="007C2D66">
      <w:pPr>
        <w:jc w:val="both"/>
        <w:rPr>
          <w:rFonts w:ascii="Times New Roman" w:hAnsi="Times New Roman"/>
          <w:b/>
          <w:sz w:val="24"/>
          <w:szCs w:val="24"/>
        </w:rPr>
      </w:pPr>
      <w:r w:rsidRPr="007C2D66">
        <w:rPr>
          <w:rFonts w:ascii="Times New Roman" w:hAnsi="Times New Roman"/>
          <w:b/>
          <w:sz w:val="24"/>
          <w:szCs w:val="24"/>
        </w:rPr>
        <w:t>Организация разработчик:</w:t>
      </w:r>
    </w:p>
    <w:p w:rsidR="007C2D66" w:rsidRPr="007C2D66" w:rsidRDefault="007C2D66" w:rsidP="007C2D6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D66">
        <w:rPr>
          <w:rFonts w:ascii="Times New Roman" w:hAnsi="Times New Roman"/>
          <w:sz w:val="24"/>
          <w:szCs w:val="24"/>
        </w:rPr>
        <w:t>Государственное автономное профессиональное образовательное учреждение Тюменской области «</w:t>
      </w:r>
      <w:proofErr w:type="spellStart"/>
      <w:r w:rsidRPr="007C2D66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7C2D66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7C2D66" w:rsidRPr="007C2D66" w:rsidRDefault="007C2D66" w:rsidP="007C2D66">
      <w:pPr>
        <w:pStyle w:val="ae"/>
        <w:spacing w:line="210" w:lineRule="exact"/>
        <w:jc w:val="both"/>
        <w:rPr>
          <w:rFonts w:eastAsia="Times New Roman"/>
          <w:sz w:val="24"/>
        </w:rPr>
      </w:pPr>
    </w:p>
    <w:p w:rsidR="00822D5C" w:rsidRPr="007C2D66" w:rsidRDefault="00822D5C" w:rsidP="006F53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2D5C" w:rsidRPr="006F534F" w:rsidRDefault="007C2D66" w:rsidP="006F53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Автор-составитель</w:t>
      </w:r>
      <w:r w:rsidR="00822D5C" w:rsidRPr="006F534F">
        <w:rPr>
          <w:rFonts w:ascii="Times New Roman" w:hAnsi="Times New Roman"/>
          <w:b/>
          <w:sz w:val="24"/>
          <w:szCs w:val="24"/>
        </w:rPr>
        <w:t>:</w:t>
      </w:r>
    </w:p>
    <w:p w:rsidR="00822D5C" w:rsidRPr="007C2D66" w:rsidRDefault="00822D5C" w:rsidP="007C2D66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D66">
        <w:rPr>
          <w:rFonts w:ascii="Times New Roman" w:hAnsi="Times New Roman"/>
          <w:sz w:val="24"/>
          <w:szCs w:val="24"/>
        </w:rPr>
        <w:t>Романова И.А. преподаватель</w:t>
      </w:r>
      <w:r w:rsidR="00B86039" w:rsidRPr="007C2D66">
        <w:rPr>
          <w:rFonts w:ascii="Times New Roman" w:hAnsi="Times New Roman"/>
          <w:sz w:val="24"/>
          <w:szCs w:val="24"/>
        </w:rPr>
        <w:t xml:space="preserve"> профессиональной подготовки </w:t>
      </w:r>
      <w:r w:rsidRPr="007C2D66">
        <w:rPr>
          <w:rFonts w:ascii="Times New Roman" w:hAnsi="Times New Roman"/>
          <w:sz w:val="24"/>
          <w:szCs w:val="24"/>
        </w:rPr>
        <w:t xml:space="preserve"> ГАПОУ ТО «</w:t>
      </w:r>
      <w:proofErr w:type="spellStart"/>
      <w:r w:rsidRPr="007C2D66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7C2D66">
        <w:rPr>
          <w:rFonts w:ascii="Times New Roman" w:hAnsi="Times New Roman"/>
          <w:sz w:val="24"/>
          <w:szCs w:val="24"/>
        </w:rPr>
        <w:t xml:space="preserve"> многопрофильный техникум»</w:t>
      </w:r>
    </w:p>
    <w:p w:rsidR="00822D5C" w:rsidRPr="006F534F" w:rsidRDefault="00822D5C" w:rsidP="006F53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2D5C" w:rsidRPr="006F534F" w:rsidRDefault="00822D5C" w:rsidP="006F534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92559" w:rsidRDefault="00D92559" w:rsidP="006F534F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D92559" w:rsidRDefault="00D92559" w:rsidP="006F534F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D92559" w:rsidRDefault="00D92559" w:rsidP="006F534F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D92559" w:rsidRDefault="00D92559" w:rsidP="006F534F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D92559" w:rsidRDefault="00D92559" w:rsidP="006F534F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D92559" w:rsidRDefault="00D92559" w:rsidP="006F534F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D92559" w:rsidRPr="00AF7666" w:rsidRDefault="00D92559" w:rsidP="00D92559">
      <w:pPr>
        <w:pStyle w:val="ae"/>
        <w:rPr>
          <w:rStyle w:val="af"/>
          <w:iCs/>
          <w:color w:val="000000"/>
        </w:rPr>
      </w:pPr>
      <w:r w:rsidRPr="00AF7666">
        <w:rPr>
          <w:rStyle w:val="af"/>
          <w:iCs/>
          <w:color w:val="000000"/>
        </w:rPr>
        <w:t>технологического отделения</w:t>
      </w:r>
    </w:p>
    <w:p w:rsidR="00D92559" w:rsidRPr="00AF7666" w:rsidRDefault="00D92559" w:rsidP="00D92559">
      <w:pPr>
        <w:pStyle w:val="ae"/>
        <w:rPr>
          <w:rStyle w:val="af"/>
          <w:iCs/>
          <w:color w:val="000000"/>
        </w:rPr>
      </w:pPr>
      <w:r w:rsidRPr="00AF7666">
        <w:rPr>
          <w:rStyle w:val="af"/>
          <w:iCs/>
          <w:color w:val="000000"/>
        </w:rPr>
        <w:t>Протокол № _____</w:t>
      </w:r>
      <w:r>
        <w:rPr>
          <w:rStyle w:val="af"/>
          <w:iCs/>
          <w:color w:val="000000"/>
        </w:rPr>
        <w:t xml:space="preserve">  от «__»_________________</w:t>
      </w:r>
    </w:p>
    <w:p w:rsidR="00D92559" w:rsidRPr="00AF7666" w:rsidRDefault="00D92559" w:rsidP="00D92559">
      <w:pPr>
        <w:pStyle w:val="ae"/>
        <w:rPr>
          <w:rStyle w:val="af"/>
          <w:iCs/>
          <w:color w:val="000000"/>
        </w:rPr>
      </w:pPr>
      <w:r w:rsidRPr="00AF7666">
        <w:rPr>
          <w:rStyle w:val="af"/>
          <w:iCs/>
          <w:color w:val="000000"/>
        </w:rPr>
        <w:t>Председатель цикловой комиссии _____________________ /М.Г.Смирных/</w:t>
      </w:r>
    </w:p>
    <w:p w:rsidR="00D92559" w:rsidRDefault="00D92559" w:rsidP="00D92559">
      <w:pPr>
        <w:jc w:val="center"/>
        <w:rPr>
          <w:b/>
        </w:rPr>
      </w:pPr>
    </w:p>
    <w:p w:rsidR="00822D5C" w:rsidRPr="006F534F" w:rsidRDefault="00822D5C" w:rsidP="006F534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F534F">
        <w:rPr>
          <w:rFonts w:ascii="Times New Roman" w:hAnsi="Times New Roman"/>
          <w:b/>
          <w:i/>
          <w:sz w:val="24"/>
          <w:szCs w:val="24"/>
          <w:u w:val="single"/>
        </w:rPr>
        <w:br w:type="page"/>
      </w:r>
    </w:p>
    <w:p w:rsidR="00822D5C" w:rsidRPr="006F534F" w:rsidRDefault="00822D5C" w:rsidP="006F5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534F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822D5C" w:rsidRPr="006F534F" w:rsidRDefault="00822D5C" w:rsidP="006F534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807" w:type="dxa"/>
        <w:tblLook w:val="01E0"/>
      </w:tblPr>
      <w:tblGrid>
        <w:gridCol w:w="9007"/>
        <w:gridCol w:w="800"/>
      </w:tblGrid>
      <w:tr w:rsidR="00822D5C" w:rsidRPr="00B86039" w:rsidTr="00D46280">
        <w:trPr>
          <w:trHeight w:val="394"/>
        </w:trPr>
        <w:tc>
          <w:tcPr>
            <w:tcW w:w="9007" w:type="dxa"/>
          </w:tcPr>
          <w:p w:rsidR="00822D5C" w:rsidRPr="00B86039" w:rsidRDefault="00822D5C" w:rsidP="009339EE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B86039">
              <w:rPr>
                <w:rFonts w:ascii="Times New Roman" w:hAnsi="Times New Roman"/>
                <w:sz w:val="24"/>
                <w:szCs w:val="24"/>
              </w:rPr>
              <w:t>ОБЩАЯ ХАРАКТЕРИСТИКА ПРОГРАММЫ ПРОФЕССИОНАЛЬНОГО МОДУЛЯ</w:t>
            </w:r>
          </w:p>
          <w:p w:rsidR="00822D5C" w:rsidRPr="00B86039" w:rsidRDefault="00822D5C" w:rsidP="006F534F">
            <w:pPr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822D5C" w:rsidRPr="00B86039" w:rsidRDefault="00822D5C" w:rsidP="006F534F">
            <w:p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D5C" w:rsidRPr="00B86039" w:rsidTr="00D46280">
        <w:trPr>
          <w:trHeight w:val="720"/>
        </w:trPr>
        <w:tc>
          <w:tcPr>
            <w:tcW w:w="9007" w:type="dxa"/>
          </w:tcPr>
          <w:p w:rsidR="00822D5C" w:rsidRPr="00B86039" w:rsidRDefault="00822D5C" w:rsidP="009339EE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B86039">
              <w:rPr>
                <w:rFonts w:ascii="Times New Roman" w:hAnsi="Times New Roman"/>
                <w:sz w:val="24"/>
                <w:szCs w:val="24"/>
              </w:rPr>
              <w:t>СТРУКТУРА И СОДЕРЖАНИЕ ПРОФЕССИОНАЛЬНОГО МОДУЛЯ</w:t>
            </w:r>
          </w:p>
          <w:p w:rsidR="00822D5C" w:rsidRPr="00B86039" w:rsidRDefault="00822D5C" w:rsidP="006F534F">
            <w:pPr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822D5C" w:rsidRPr="00B86039" w:rsidRDefault="00822D5C" w:rsidP="006F534F">
            <w:p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D5C" w:rsidRPr="00B86039" w:rsidTr="00D46280">
        <w:trPr>
          <w:trHeight w:val="594"/>
        </w:trPr>
        <w:tc>
          <w:tcPr>
            <w:tcW w:w="9007" w:type="dxa"/>
          </w:tcPr>
          <w:p w:rsidR="00822D5C" w:rsidRPr="00B86039" w:rsidRDefault="00D46280" w:rsidP="009339EE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B86039">
              <w:rPr>
                <w:rFonts w:ascii="Times New Roman" w:hAnsi="Times New Roman"/>
                <w:sz w:val="24"/>
                <w:szCs w:val="24"/>
              </w:rPr>
              <w:t>У</w:t>
            </w:r>
            <w:r w:rsidR="00822D5C" w:rsidRPr="00B86039">
              <w:rPr>
                <w:rFonts w:ascii="Times New Roman" w:hAnsi="Times New Roman"/>
                <w:sz w:val="24"/>
                <w:szCs w:val="24"/>
              </w:rPr>
              <w:t xml:space="preserve">СЛОВИЯ РЕАЛИЗАЦИИ ПРОГРАММЫ </w:t>
            </w:r>
          </w:p>
          <w:p w:rsidR="00822D5C" w:rsidRPr="00B86039" w:rsidRDefault="00822D5C" w:rsidP="006F534F">
            <w:pPr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822D5C" w:rsidRPr="00B86039" w:rsidRDefault="00822D5C" w:rsidP="006F534F">
            <w:p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D5C" w:rsidRPr="00B86039" w:rsidTr="00D46280">
        <w:trPr>
          <w:trHeight w:val="561"/>
        </w:trPr>
        <w:tc>
          <w:tcPr>
            <w:tcW w:w="9007" w:type="dxa"/>
            <w:hideMark/>
          </w:tcPr>
          <w:p w:rsidR="00822D5C" w:rsidRPr="00B86039" w:rsidRDefault="00822D5C" w:rsidP="009339EE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567" w:hanging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039">
              <w:rPr>
                <w:rFonts w:ascii="Times New Roman" w:hAnsi="Times New Roman"/>
                <w:sz w:val="24"/>
                <w:szCs w:val="24"/>
              </w:rPr>
              <w:t>4. КОНТРОЛЬ И ОЦЕНКА РЕЗУЛЬТАТОВ ОСВОЕНИЯ ПРОФЕССИОНАЛЬНОГО МОДУЛЯ (ВИДА ДЕЯТЕЛЬНОСТИ</w:t>
            </w:r>
            <w:r w:rsidRPr="00B86039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</w:p>
          <w:p w:rsidR="00D46280" w:rsidRPr="00B86039" w:rsidRDefault="00D46280" w:rsidP="006F534F">
            <w:pPr>
              <w:spacing w:after="0" w:line="240" w:lineRule="auto"/>
              <w:ind w:left="567" w:hanging="56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0" w:type="dxa"/>
          </w:tcPr>
          <w:p w:rsidR="00822D5C" w:rsidRPr="00B86039" w:rsidRDefault="00822D5C" w:rsidP="00BB53BC">
            <w:p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280" w:rsidRPr="00B86039" w:rsidTr="00D46280">
        <w:trPr>
          <w:trHeight w:val="561"/>
        </w:trPr>
        <w:tc>
          <w:tcPr>
            <w:tcW w:w="9007" w:type="dxa"/>
          </w:tcPr>
          <w:p w:rsidR="00D46280" w:rsidRPr="00B86039" w:rsidRDefault="00D46280" w:rsidP="009339EE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B86039">
              <w:rPr>
                <w:rFonts w:ascii="Times New Roman" w:hAnsi="Times New Roman"/>
                <w:sz w:val="24"/>
                <w:szCs w:val="24"/>
              </w:rPr>
              <w:t>ВОЗМОЖНОСТИ ИСПОЛЬЗОВАНИЯ ДАННОЙ ПРОГРАММЫ ДЛЯ ДРУГИХ ПООП</w:t>
            </w:r>
          </w:p>
        </w:tc>
        <w:tc>
          <w:tcPr>
            <w:tcW w:w="800" w:type="dxa"/>
          </w:tcPr>
          <w:p w:rsidR="00D46280" w:rsidRPr="00B86039" w:rsidRDefault="00D46280" w:rsidP="00BB53BC">
            <w:p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6280" w:rsidRPr="006F534F" w:rsidRDefault="00D46280" w:rsidP="006F534F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  <w:sectPr w:rsidR="00D46280" w:rsidRPr="006F534F"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  <w:r w:rsidRPr="006F534F">
        <w:rPr>
          <w:rFonts w:ascii="Times New Roman" w:hAnsi="Times New Roman"/>
          <w:b/>
          <w:sz w:val="24"/>
          <w:szCs w:val="24"/>
        </w:rPr>
        <w:t xml:space="preserve">  </w:t>
      </w:r>
    </w:p>
    <w:p w:rsidR="00822D5C" w:rsidRPr="006F534F" w:rsidRDefault="00822D5C" w:rsidP="006F534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F534F">
        <w:rPr>
          <w:rFonts w:ascii="Times New Roman" w:hAnsi="Times New Roman"/>
          <w:b/>
          <w:sz w:val="24"/>
          <w:szCs w:val="24"/>
        </w:rPr>
        <w:lastRenderedPageBreak/>
        <w:t>1. ОБЩАЯ ХАРАКТЕРИСТИКА ПРОГРАММЫ ПРОФЕССИОНАЛЬНОГО МОДУЛЯ</w:t>
      </w:r>
      <w:r w:rsidR="003C4575" w:rsidRPr="006F53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C4575" w:rsidRPr="006F534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ПМ</w:t>
      </w:r>
      <w:r w:rsidR="0090641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B8603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0</w:t>
      </w:r>
      <w:r w:rsidR="007C2D6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="0090641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3C4575" w:rsidRPr="006F534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Приготовление, оформление и подготовка к реализации хлебобулочных, мучных кондитерских изделий разнообразного ассортимента</w:t>
      </w:r>
    </w:p>
    <w:p w:rsidR="00D46280" w:rsidRPr="006F534F" w:rsidRDefault="00D46280" w:rsidP="006F53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2D5C" w:rsidRPr="006F534F" w:rsidRDefault="00822D5C" w:rsidP="006F53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534F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822D5C" w:rsidRPr="006F534F" w:rsidRDefault="003C4575" w:rsidP="006F53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534F">
        <w:rPr>
          <w:rFonts w:ascii="Times New Roman" w:hAnsi="Times New Roman"/>
          <w:sz w:val="24"/>
          <w:szCs w:val="24"/>
        </w:rPr>
        <w:t xml:space="preserve">Рабочая программа является частью основной образовательной программы в соответствии с ФГОС СПО по специальности 43.01.09 Повар, кондитер (приказ </w:t>
      </w:r>
      <w:proofErr w:type="spellStart"/>
      <w:r w:rsidRPr="006F534F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6F534F">
        <w:rPr>
          <w:rFonts w:ascii="Times New Roman" w:hAnsi="Times New Roman"/>
          <w:sz w:val="24"/>
          <w:szCs w:val="24"/>
        </w:rPr>
        <w:t xml:space="preserve"> России от 09.12.2016 №1569 «Об утверждении федерального государственного образовательного стандарта среднего профессионального образования по специальности 43.01.09 Повар, кондитер», зарегистрировано в Минюсте России 22.12.2016 №44898). </w:t>
      </w:r>
    </w:p>
    <w:p w:rsidR="00D46280" w:rsidRPr="006F534F" w:rsidRDefault="00D46280" w:rsidP="006F53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22D5C" w:rsidRPr="006F534F" w:rsidRDefault="00822D5C" w:rsidP="006F53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534F">
        <w:rPr>
          <w:rFonts w:ascii="Times New Roman" w:hAnsi="Times New Roman"/>
          <w:b/>
          <w:sz w:val="24"/>
          <w:szCs w:val="24"/>
        </w:rPr>
        <w:t xml:space="preserve">1.2. Цель и планируемые результаты освоения профессионального модуля </w:t>
      </w:r>
    </w:p>
    <w:p w:rsidR="00822D5C" w:rsidRPr="006F534F" w:rsidRDefault="00822D5C" w:rsidP="006F53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534F">
        <w:rPr>
          <w:rFonts w:ascii="Times New Roman" w:hAnsi="Times New Roman"/>
          <w:sz w:val="24"/>
          <w:szCs w:val="24"/>
        </w:rPr>
        <w:t xml:space="preserve">В результате изучения профессионального модуля студент должен освоить вид профессиональной деятельности </w:t>
      </w:r>
      <w:r w:rsidR="002A1B00" w:rsidRPr="006F53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Приготовление, оформление и подготовка к реализации хлебобулочных, мучных кондитерских изделий разнообразного ассортимента</w:t>
      </w:r>
      <w:r w:rsidR="002A1B00" w:rsidRPr="006F534F">
        <w:rPr>
          <w:rFonts w:ascii="Times New Roman" w:hAnsi="Times New Roman"/>
          <w:sz w:val="24"/>
          <w:szCs w:val="24"/>
        </w:rPr>
        <w:t xml:space="preserve">     </w:t>
      </w:r>
      <w:r w:rsidRPr="006F534F">
        <w:rPr>
          <w:rFonts w:ascii="Times New Roman" w:hAnsi="Times New Roman"/>
          <w:sz w:val="24"/>
          <w:szCs w:val="24"/>
        </w:rPr>
        <w:t>и соответствующие ему профессиональные компетенции:</w:t>
      </w:r>
    </w:p>
    <w:p w:rsidR="00D46280" w:rsidRPr="006F534F" w:rsidRDefault="00D46280" w:rsidP="006F53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5"/>
        <w:gridCol w:w="8699"/>
      </w:tblGrid>
      <w:tr w:rsidR="00822D5C" w:rsidRPr="00B86039" w:rsidTr="00D46280">
        <w:tc>
          <w:tcPr>
            <w:tcW w:w="586" w:type="pct"/>
            <w:vAlign w:val="center"/>
            <w:hideMark/>
          </w:tcPr>
          <w:p w:rsidR="00822D5C" w:rsidRPr="00B86039" w:rsidRDefault="00822D5C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86039">
              <w:rPr>
                <w:rFonts w:ascii="Times New Roman" w:hAnsi="Times New Roman"/>
                <w:sz w:val="20"/>
                <w:szCs w:val="24"/>
              </w:rPr>
              <w:t>Код</w:t>
            </w:r>
          </w:p>
        </w:tc>
        <w:tc>
          <w:tcPr>
            <w:tcW w:w="4414" w:type="pct"/>
            <w:vAlign w:val="center"/>
            <w:hideMark/>
          </w:tcPr>
          <w:p w:rsidR="00822D5C" w:rsidRPr="00B86039" w:rsidRDefault="00822D5C" w:rsidP="006F53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B86039">
              <w:rPr>
                <w:rFonts w:ascii="Times New Roman" w:hAnsi="Times New Roman"/>
                <w:b/>
                <w:sz w:val="20"/>
                <w:szCs w:val="24"/>
              </w:rPr>
              <w:t>Профессиональные компетенции</w:t>
            </w:r>
          </w:p>
        </w:tc>
      </w:tr>
      <w:tr w:rsidR="00822D5C" w:rsidRPr="00B86039" w:rsidTr="00D46280">
        <w:tc>
          <w:tcPr>
            <w:tcW w:w="586" w:type="pct"/>
            <w:hideMark/>
          </w:tcPr>
          <w:p w:rsidR="00822D5C" w:rsidRPr="00B86039" w:rsidRDefault="00822D5C" w:rsidP="007C2D6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86039">
              <w:rPr>
                <w:rFonts w:ascii="Times New Roman" w:hAnsi="Times New Roman"/>
                <w:sz w:val="20"/>
                <w:szCs w:val="24"/>
              </w:rPr>
              <w:t>ПК</w:t>
            </w:r>
            <w:r w:rsidR="002A1B00" w:rsidRPr="00B8603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7C2D66">
              <w:rPr>
                <w:rFonts w:ascii="Times New Roman" w:hAnsi="Times New Roman"/>
                <w:sz w:val="20"/>
                <w:szCs w:val="24"/>
              </w:rPr>
              <w:t>5</w:t>
            </w:r>
            <w:r w:rsidR="002A1B00" w:rsidRPr="00B86039">
              <w:rPr>
                <w:rFonts w:ascii="Times New Roman" w:hAnsi="Times New Roman"/>
                <w:sz w:val="20"/>
                <w:szCs w:val="24"/>
              </w:rPr>
              <w:t>.1</w:t>
            </w:r>
          </w:p>
        </w:tc>
        <w:tc>
          <w:tcPr>
            <w:tcW w:w="4414" w:type="pct"/>
            <w:hideMark/>
          </w:tcPr>
          <w:p w:rsidR="00822D5C" w:rsidRPr="00B86039" w:rsidRDefault="002A1B00" w:rsidP="006F534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B86039">
              <w:rPr>
                <w:rFonts w:ascii="Times New Roman" w:hAnsi="Times New Roman" w:cs="Times New Roman"/>
                <w:szCs w:val="24"/>
              </w:rPr>
              <w:t>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регламентами.</w:t>
            </w:r>
          </w:p>
        </w:tc>
      </w:tr>
      <w:tr w:rsidR="00822D5C" w:rsidRPr="00B86039" w:rsidTr="00D46280">
        <w:tc>
          <w:tcPr>
            <w:tcW w:w="586" w:type="pct"/>
            <w:hideMark/>
          </w:tcPr>
          <w:p w:rsidR="00822D5C" w:rsidRPr="00B86039" w:rsidRDefault="00822D5C" w:rsidP="007C2D6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86039">
              <w:rPr>
                <w:rFonts w:ascii="Times New Roman" w:hAnsi="Times New Roman"/>
                <w:sz w:val="20"/>
                <w:szCs w:val="24"/>
              </w:rPr>
              <w:t xml:space="preserve">ПК </w:t>
            </w:r>
            <w:r w:rsidR="007C2D66">
              <w:rPr>
                <w:rFonts w:ascii="Times New Roman" w:hAnsi="Times New Roman"/>
                <w:sz w:val="20"/>
                <w:szCs w:val="24"/>
              </w:rPr>
              <w:t>5</w:t>
            </w:r>
            <w:r w:rsidR="002A1B00" w:rsidRPr="00B86039">
              <w:rPr>
                <w:rFonts w:ascii="Times New Roman" w:hAnsi="Times New Roman"/>
                <w:sz w:val="20"/>
                <w:szCs w:val="24"/>
              </w:rPr>
              <w:t>.2</w:t>
            </w:r>
          </w:p>
        </w:tc>
        <w:tc>
          <w:tcPr>
            <w:tcW w:w="4414" w:type="pct"/>
            <w:hideMark/>
          </w:tcPr>
          <w:p w:rsidR="00822D5C" w:rsidRPr="00B86039" w:rsidRDefault="002A1B00" w:rsidP="006F534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B86039">
              <w:rPr>
                <w:rFonts w:ascii="Times New Roman" w:hAnsi="Times New Roman" w:cs="Times New Roman"/>
                <w:szCs w:val="24"/>
              </w:rPr>
              <w:t>Осуществлять приготовление и подготовку к использованию отделочных полуфабрикатов для хлебобулочных, мучных кондитерских изделий.</w:t>
            </w:r>
          </w:p>
        </w:tc>
      </w:tr>
      <w:tr w:rsidR="00822D5C" w:rsidRPr="00B86039" w:rsidTr="00D46280">
        <w:tc>
          <w:tcPr>
            <w:tcW w:w="586" w:type="pct"/>
            <w:hideMark/>
          </w:tcPr>
          <w:p w:rsidR="00822D5C" w:rsidRPr="00B86039" w:rsidRDefault="00822D5C" w:rsidP="007C2D6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B86039">
              <w:rPr>
                <w:rFonts w:ascii="Times New Roman" w:hAnsi="Times New Roman"/>
                <w:sz w:val="20"/>
                <w:szCs w:val="24"/>
              </w:rPr>
              <w:t xml:space="preserve">ПК </w:t>
            </w:r>
            <w:r w:rsidR="007C2D66">
              <w:rPr>
                <w:rFonts w:ascii="Times New Roman" w:hAnsi="Times New Roman"/>
                <w:sz w:val="20"/>
                <w:szCs w:val="24"/>
              </w:rPr>
              <w:t>5</w:t>
            </w:r>
            <w:r w:rsidR="002A1B00" w:rsidRPr="00B86039">
              <w:rPr>
                <w:rFonts w:ascii="Times New Roman" w:hAnsi="Times New Roman"/>
                <w:sz w:val="20"/>
                <w:szCs w:val="24"/>
              </w:rPr>
              <w:t>.3</w:t>
            </w:r>
          </w:p>
        </w:tc>
        <w:tc>
          <w:tcPr>
            <w:tcW w:w="4414" w:type="pct"/>
            <w:hideMark/>
          </w:tcPr>
          <w:p w:rsidR="00822D5C" w:rsidRPr="00B86039" w:rsidRDefault="002A1B00" w:rsidP="006F534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B86039">
              <w:rPr>
                <w:rFonts w:ascii="Times New Roman" w:hAnsi="Times New Roman" w:cs="Times New Roman"/>
                <w:szCs w:val="24"/>
              </w:rPr>
              <w:t>Осуществлять изготовление, творческое оформление, подготовку к реализации хлебобулочных изделий и хлеба разнообразного ассортимента.</w:t>
            </w:r>
          </w:p>
        </w:tc>
      </w:tr>
      <w:tr w:rsidR="002A1B00" w:rsidRPr="00B86039" w:rsidTr="007C2D66">
        <w:trPr>
          <w:trHeight w:hRule="exact" w:val="481"/>
        </w:trPr>
        <w:tc>
          <w:tcPr>
            <w:tcW w:w="586" w:type="pct"/>
            <w:hideMark/>
          </w:tcPr>
          <w:p w:rsidR="002A1B00" w:rsidRPr="00B86039" w:rsidRDefault="002A1B00" w:rsidP="007C2D6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86039">
              <w:rPr>
                <w:rFonts w:ascii="Times New Roman" w:hAnsi="Times New Roman"/>
                <w:sz w:val="20"/>
                <w:szCs w:val="24"/>
              </w:rPr>
              <w:t xml:space="preserve">ПК </w:t>
            </w:r>
            <w:r w:rsidR="007C2D66">
              <w:rPr>
                <w:rFonts w:ascii="Times New Roman" w:hAnsi="Times New Roman"/>
                <w:sz w:val="20"/>
                <w:szCs w:val="24"/>
              </w:rPr>
              <w:t>5</w:t>
            </w:r>
            <w:r w:rsidRPr="00B86039">
              <w:rPr>
                <w:rFonts w:ascii="Times New Roman" w:hAnsi="Times New Roman"/>
                <w:sz w:val="20"/>
                <w:szCs w:val="24"/>
              </w:rPr>
              <w:t xml:space="preserve">.4 </w:t>
            </w:r>
          </w:p>
        </w:tc>
        <w:tc>
          <w:tcPr>
            <w:tcW w:w="4414" w:type="pct"/>
            <w:hideMark/>
          </w:tcPr>
          <w:p w:rsidR="002A1B00" w:rsidRPr="00B86039" w:rsidRDefault="002A1B00" w:rsidP="006F534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B86039">
              <w:rPr>
                <w:rFonts w:ascii="Times New Roman" w:hAnsi="Times New Roman" w:cs="Times New Roman"/>
                <w:szCs w:val="24"/>
              </w:rPr>
              <w:t>Осуществлять изготовление, творческое оформление, подготовку к реализации мучных кондитерских изделий разнообразного ассортимента.</w:t>
            </w:r>
          </w:p>
        </w:tc>
      </w:tr>
      <w:tr w:rsidR="002A1B00" w:rsidRPr="00B86039" w:rsidTr="00D46280">
        <w:tc>
          <w:tcPr>
            <w:tcW w:w="586" w:type="pct"/>
            <w:hideMark/>
          </w:tcPr>
          <w:p w:rsidR="002A1B00" w:rsidRPr="00B86039" w:rsidRDefault="002A1B00" w:rsidP="00B8603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86039">
              <w:rPr>
                <w:rFonts w:ascii="Times New Roman" w:hAnsi="Times New Roman"/>
                <w:sz w:val="20"/>
                <w:szCs w:val="24"/>
              </w:rPr>
              <w:t xml:space="preserve">ПК </w:t>
            </w:r>
            <w:r w:rsidR="007C2D66">
              <w:rPr>
                <w:rFonts w:ascii="Times New Roman" w:hAnsi="Times New Roman"/>
                <w:sz w:val="20"/>
                <w:szCs w:val="24"/>
              </w:rPr>
              <w:t>5</w:t>
            </w:r>
            <w:r w:rsidRPr="00B86039">
              <w:rPr>
                <w:rFonts w:ascii="Times New Roman" w:hAnsi="Times New Roman"/>
                <w:sz w:val="20"/>
                <w:szCs w:val="24"/>
              </w:rPr>
              <w:t xml:space="preserve">.5 </w:t>
            </w:r>
          </w:p>
        </w:tc>
        <w:tc>
          <w:tcPr>
            <w:tcW w:w="4414" w:type="pct"/>
            <w:hideMark/>
          </w:tcPr>
          <w:p w:rsidR="002A1B00" w:rsidRPr="00B86039" w:rsidRDefault="002A1B00" w:rsidP="006F534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B86039">
              <w:rPr>
                <w:rFonts w:ascii="Times New Roman" w:hAnsi="Times New Roman" w:cs="Times New Roman"/>
                <w:szCs w:val="24"/>
              </w:rPr>
              <w:t>Осуществлять изготовление, творческое оформление, подготовку к реализации пирожных и тортов разнообразного ассортимента.</w:t>
            </w:r>
          </w:p>
        </w:tc>
      </w:tr>
    </w:tbl>
    <w:p w:rsidR="00822D5C" w:rsidRPr="006F534F" w:rsidRDefault="00822D5C" w:rsidP="006F53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2D5C" w:rsidRPr="006F534F" w:rsidRDefault="00822D5C" w:rsidP="006F53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534F">
        <w:rPr>
          <w:rFonts w:ascii="Times New Roman" w:hAnsi="Times New Roman"/>
          <w:sz w:val="24"/>
          <w:szCs w:val="24"/>
        </w:rPr>
        <w:t>Освоение профессионального модуля направлено на развитие общих компетенций:</w:t>
      </w:r>
    </w:p>
    <w:p w:rsidR="00D46280" w:rsidRPr="006F534F" w:rsidRDefault="00D46280" w:rsidP="006F53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5"/>
        <w:gridCol w:w="8699"/>
      </w:tblGrid>
      <w:tr w:rsidR="00822D5C" w:rsidRPr="006F534F" w:rsidTr="00D46280">
        <w:tc>
          <w:tcPr>
            <w:tcW w:w="586" w:type="pct"/>
            <w:vAlign w:val="center"/>
            <w:hideMark/>
          </w:tcPr>
          <w:p w:rsidR="00822D5C" w:rsidRPr="006F534F" w:rsidRDefault="00822D5C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6F534F">
              <w:rPr>
                <w:rFonts w:ascii="Times New Roman" w:hAnsi="Times New Roman"/>
                <w:sz w:val="20"/>
                <w:szCs w:val="24"/>
              </w:rPr>
              <w:t>Код</w:t>
            </w:r>
          </w:p>
        </w:tc>
        <w:tc>
          <w:tcPr>
            <w:tcW w:w="4414" w:type="pct"/>
            <w:vAlign w:val="center"/>
            <w:hideMark/>
          </w:tcPr>
          <w:p w:rsidR="00822D5C" w:rsidRPr="006F534F" w:rsidRDefault="00822D5C" w:rsidP="006F53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6F534F">
              <w:rPr>
                <w:rFonts w:ascii="Times New Roman" w:hAnsi="Times New Roman"/>
                <w:b/>
                <w:sz w:val="20"/>
                <w:szCs w:val="24"/>
              </w:rPr>
              <w:t>Общие компетенции</w:t>
            </w:r>
          </w:p>
        </w:tc>
      </w:tr>
      <w:tr w:rsidR="00822D5C" w:rsidRPr="006F534F" w:rsidTr="00D46280">
        <w:tc>
          <w:tcPr>
            <w:tcW w:w="586" w:type="pct"/>
            <w:hideMark/>
          </w:tcPr>
          <w:p w:rsidR="00822D5C" w:rsidRPr="006F534F" w:rsidRDefault="00822D5C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6F534F">
              <w:rPr>
                <w:rFonts w:ascii="Times New Roman" w:hAnsi="Times New Roman"/>
                <w:sz w:val="20"/>
                <w:szCs w:val="24"/>
              </w:rPr>
              <w:t xml:space="preserve">ОК </w:t>
            </w:r>
            <w:r w:rsidR="008679D0" w:rsidRPr="006F534F">
              <w:rPr>
                <w:rFonts w:ascii="Times New Roman" w:hAnsi="Times New Roman"/>
                <w:sz w:val="20"/>
                <w:szCs w:val="24"/>
              </w:rPr>
              <w:t>01</w:t>
            </w:r>
          </w:p>
        </w:tc>
        <w:tc>
          <w:tcPr>
            <w:tcW w:w="4414" w:type="pct"/>
            <w:hideMark/>
          </w:tcPr>
          <w:p w:rsidR="00822D5C" w:rsidRPr="006F534F" w:rsidRDefault="002A1B00" w:rsidP="006F534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6F534F">
              <w:rPr>
                <w:rFonts w:ascii="Times New Roman" w:hAnsi="Times New Roman" w:cs="Times New Roman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822D5C" w:rsidRPr="006F534F" w:rsidTr="00D46280">
        <w:tc>
          <w:tcPr>
            <w:tcW w:w="586" w:type="pct"/>
            <w:hideMark/>
          </w:tcPr>
          <w:p w:rsidR="00822D5C" w:rsidRPr="006F534F" w:rsidRDefault="00822D5C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6F534F">
              <w:rPr>
                <w:rFonts w:ascii="Times New Roman" w:hAnsi="Times New Roman"/>
                <w:sz w:val="20"/>
                <w:szCs w:val="24"/>
              </w:rPr>
              <w:t xml:space="preserve">ОК </w:t>
            </w:r>
            <w:r w:rsidR="008679D0" w:rsidRPr="006F534F">
              <w:rPr>
                <w:rFonts w:ascii="Times New Roman" w:hAnsi="Times New Roman"/>
                <w:sz w:val="20"/>
                <w:szCs w:val="24"/>
              </w:rPr>
              <w:t>02</w:t>
            </w:r>
          </w:p>
        </w:tc>
        <w:tc>
          <w:tcPr>
            <w:tcW w:w="4414" w:type="pct"/>
            <w:hideMark/>
          </w:tcPr>
          <w:p w:rsidR="00822D5C" w:rsidRPr="006F534F" w:rsidRDefault="008679D0" w:rsidP="006F534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6F534F">
              <w:rPr>
                <w:rFonts w:ascii="Times New Roman" w:hAnsi="Times New Roman" w:cs="Times New Roman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822D5C" w:rsidRPr="006F534F" w:rsidTr="00D46280">
        <w:tc>
          <w:tcPr>
            <w:tcW w:w="586" w:type="pct"/>
            <w:hideMark/>
          </w:tcPr>
          <w:p w:rsidR="00822D5C" w:rsidRPr="006F534F" w:rsidRDefault="00822D5C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6F534F">
              <w:rPr>
                <w:rFonts w:ascii="Times New Roman" w:hAnsi="Times New Roman"/>
                <w:sz w:val="20"/>
                <w:szCs w:val="24"/>
              </w:rPr>
              <w:t xml:space="preserve">ОК </w:t>
            </w:r>
            <w:r w:rsidR="008679D0" w:rsidRPr="006F534F">
              <w:rPr>
                <w:rFonts w:ascii="Times New Roman" w:hAnsi="Times New Roman"/>
                <w:sz w:val="20"/>
                <w:szCs w:val="24"/>
              </w:rPr>
              <w:t>03</w:t>
            </w:r>
          </w:p>
        </w:tc>
        <w:tc>
          <w:tcPr>
            <w:tcW w:w="4414" w:type="pct"/>
            <w:hideMark/>
          </w:tcPr>
          <w:p w:rsidR="00822D5C" w:rsidRPr="006F534F" w:rsidRDefault="008679D0" w:rsidP="006F534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6F534F">
              <w:rPr>
                <w:rFonts w:ascii="Times New Roman" w:hAnsi="Times New Roman" w:cs="Times New Roman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8679D0" w:rsidRPr="006F534F" w:rsidTr="00D46280">
        <w:tc>
          <w:tcPr>
            <w:tcW w:w="586" w:type="pct"/>
            <w:hideMark/>
          </w:tcPr>
          <w:p w:rsidR="008679D0" w:rsidRPr="006F534F" w:rsidRDefault="008679D0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6F534F">
              <w:rPr>
                <w:rFonts w:ascii="Times New Roman" w:hAnsi="Times New Roman"/>
                <w:sz w:val="20"/>
                <w:szCs w:val="24"/>
              </w:rPr>
              <w:t>ОК 04</w:t>
            </w:r>
          </w:p>
        </w:tc>
        <w:tc>
          <w:tcPr>
            <w:tcW w:w="4414" w:type="pct"/>
            <w:hideMark/>
          </w:tcPr>
          <w:p w:rsidR="008679D0" w:rsidRPr="006F534F" w:rsidRDefault="008679D0" w:rsidP="006F534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6F534F">
              <w:rPr>
                <w:rFonts w:ascii="Times New Roman" w:hAnsi="Times New Roman" w:cs="Times New Roman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8679D0" w:rsidRPr="006F534F" w:rsidTr="00D46280">
        <w:tc>
          <w:tcPr>
            <w:tcW w:w="586" w:type="pct"/>
            <w:hideMark/>
          </w:tcPr>
          <w:p w:rsidR="008679D0" w:rsidRPr="006F534F" w:rsidRDefault="008679D0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6F534F">
              <w:rPr>
                <w:rFonts w:ascii="Times New Roman" w:hAnsi="Times New Roman"/>
                <w:sz w:val="20"/>
                <w:szCs w:val="24"/>
              </w:rPr>
              <w:t>ОК 05</w:t>
            </w:r>
          </w:p>
        </w:tc>
        <w:tc>
          <w:tcPr>
            <w:tcW w:w="4414" w:type="pct"/>
            <w:hideMark/>
          </w:tcPr>
          <w:p w:rsidR="008679D0" w:rsidRPr="006F534F" w:rsidRDefault="008679D0" w:rsidP="006F534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6F534F">
              <w:rPr>
                <w:rFonts w:ascii="Times New Roman" w:hAnsi="Times New Roman" w:cs="Times New Roman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8679D0" w:rsidRPr="006F534F" w:rsidTr="00D46280">
        <w:tc>
          <w:tcPr>
            <w:tcW w:w="586" w:type="pct"/>
            <w:hideMark/>
          </w:tcPr>
          <w:p w:rsidR="008679D0" w:rsidRPr="006F534F" w:rsidRDefault="008679D0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6F534F">
              <w:rPr>
                <w:rFonts w:ascii="Times New Roman" w:hAnsi="Times New Roman"/>
                <w:sz w:val="20"/>
                <w:szCs w:val="24"/>
              </w:rPr>
              <w:t>ОК 06</w:t>
            </w:r>
          </w:p>
        </w:tc>
        <w:tc>
          <w:tcPr>
            <w:tcW w:w="4414" w:type="pct"/>
            <w:hideMark/>
          </w:tcPr>
          <w:p w:rsidR="008679D0" w:rsidRPr="006F534F" w:rsidRDefault="008679D0" w:rsidP="006F534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6F534F">
              <w:rPr>
                <w:rFonts w:ascii="Times New Roman" w:hAnsi="Times New Roman" w:cs="Times New Roman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8679D0" w:rsidRPr="006F534F" w:rsidTr="00D46280">
        <w:tc>
          <w:tcPr>
            <w:tcW w:w="586" w:type="pct"/>
            <w:hideMark/>
          </w:tcPr>
          <w:p w:rsidR="008679D0" w:rsidRPr="006F534F" w:rsidRDefault="008679D0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6F534F">
              <w:rPr>
                <w:rFonts w:ascii="Times New Roman" w:hAnsi="Times New Roman"/>
                <w:sz w:val="20"/>
                <w:szCs w:val="24"/>
              </w:rPr>
              <w:t>ОК 07</w:t>
            </w:r>
          </w:p>
        </w:tc>
        <w:tc>
          <w:tcPr>
            <w:tcW w:w="4414" w:type="pct"/>
            <w:hideMark/>
          </w:tcPr>
          <w:p w:rsidR="008679D0" w:rsidRPr="006F534F" w:rsidRDefault="008679D0" w:rsidP="006F534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6F534F">
              <w:rPr>
                <w:rFonts w:ascii="Times New Roman" w:hAnsi="Times New Roman" w:cs="Times New Roman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8679D0" w:rsidRPr="006F534F" w:rsidTr="00D46280">
        <w:tc>
          <w:tcPr>
            <w:tcW w:w="586" w:type="pct"/>
            <w:hideMark/>
          </w:tcPr>
          <w:p w:rsidR="008679D0" w:rsidRPr="006F534F" w:rsidRDefault="008679D0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6F534F">
              <w:rPr>
                <w:rFonts w:ascii="Times New Roman" w:hAnsi="Times New Roman"/>
                <w:sz w:val="20"/>
                <w:szCs w:val="24"/>
              </w:rPr>
              <w:t xml:space="preserve">ОК 08 </w:t>
            </w:r>
          </w:p>
        </w:tc>
        <w:tc>
          <w:tcPr>
            <w:tcW w:w="4414" w:type="pct"/>
            <w:hideMark/>
          </w:tcPr>
          <w:p w:rsidR="008679D0" w:rsidRPr="006F534F" w:rsidRDefault="008679D0" w:rsidP="006F534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6F534F">
              <w:rPr>
                <w:rFonts w:ascii="Times New Roman" w:hAnsi="Times New Roman" w:cs="Times New Roman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8679D0" w:rsidRPr="006F534F" w:rsidTr="00D46280">
        <w:tc>
          <w:tcPr>
            <w:tcW w:w="586" w:type="pct"/>
            <w:hideMark/>
          </w:tcPr>
          <w:p w:rsidR="008679D0" w:rsidRPr="006F534F" w:rsidRDefault="008679D0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6F534F">
              <w:rPr>
                <w:rFonts w:ascii="Times New Roman" w:hAnsi="Times New Roman"/>
                <w:sz w:val="20"/>
                <w:szCs w:val="24"/>
              </w:rPr>
              <w:t xml:space="preserve">ОК 09 </w:t>
            </w:r>
          </w:p>
        </w:tc>
        <w:tc>
          <w:tcPr>
            <w:tcW w:w="4414" w:type="pct"/>
            <w:hideMark/>
          </w:tcPr>
          <w:p w:rsidR="008679D0" w:rsidRPr="006F534F" w:rsidRDefault="008679D0" w:rsidP="006F534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6F534F">
              <w:rPr>
                <w:rFonts w:ascii="Times New Roman" w:hAnsi="Times New Roman" w:cs="Times New Roman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8679D0" w:rsidRPr="006F534F" w:rsidTr="00D46280">
        <w:tc>
          <w:tcPr>
            <w:tcW w:w="586" w:type="pct"/>
            <w:hideMark/>
          </w:tcPr>
          <w:p w:rsidR="008679D0" w:rsidRPr="006F534F" w:rsidRDefault="008679D0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6F534F">
              <w:rPr>
                <w:rFonts w:ascii="Times New Roman" w:hAnsi="Times New Roman"/>
                <w:sz w:val="20"/>
                <w:szCs w:val="24"/>
              </w:rPr>
              <w:t>ОК 10</w:t>
            </w:r>
          </w:p>
        </w:tc>
        <w:tc>
          <w:tcPr>
            <w:tcW w:w="4414" w:type="pct"/>
            <w:hideMark/>
          </w:tcPr>
          <w:p w:rsidR="008679D0" w:rsidRPr="006F534F" w:rsidRDefault="008679D0" w:rsidP="006F534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6F534F">
              <w:rPr>
                <w:rFonts w:ascii="Times New Roman" w:hAnsi="Times New Roman" w:cs="Times New Roman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8679D0" w:rsidRPr="006F534F" w:rsidTr="00D46280">
        <w:tc>
          <w:tcPr>
            <w:tcW w:w="586" w:type="pct"/>
            <w:hideMark/>
          </w:tcPr>
          <w:p w:rsidR="008679D0" w:rsidRPr="006F534F" w:rsidRDefault="008679D0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6F534F">
              <w:rPr>
                <w:rFonts w:ascii="Times New Roman" w:hAnsi="Times New Roman"/>
                <w:sz w:val="20"/>
                <w:szCs w:val="24"/>
              </w:rPr>
              <w:t>ОК 11</w:t>
            </w:r>
          </w:p>
        </w:tc>
        <w:tc>
          <w:tcPr>
            <w:tcW w:w="4414" w:type="pct"/>
            <w:hideMark/>
          </w:tcPr>
          <w:p w:rsidR="008679D0" w:rsidRPr="006F534F" w:rsidRDefault="008679D0" w:rsidP="006F534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6F534F">
              <w:rPr>
                <w:rFonts w:ascii="Times New Roman" w:hAnsi="Times New Roman" w:cs="Times New Roman"/>
                <w:szCs w:val="24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6F534F" w:rsidRDefault="006F534F" w:rsidP="006F534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F534F" w:rsidRDefault="006F534F" w:rsidP="006F534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F534F" w:rsidRDefault="006F534F" w:rsidP="006F534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F534F" w:rsidRDefault="006F534F" w:rsidP="006F534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F534F" w:rsidRDefault="006F534F" w:rsidP="006F534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22D5C" w:rsidRPr="006F534F" w:rsidRDefault="00822D5C" w:rsidP="006F534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534F">
        <w:rPr>
          <w:rFonts w:ascii="Times New Roman" w:hAnsi="Times New Roman"/>
          <w:b/>
          <w:sz w:val="24"/>
          <w:szCs w:val="24"/>
        </w:rPr>
        <w:lastRenderedPageBreak/>
        <w:t>Спецификация ПК/ разделов профессионального модуля</w:t>
      </w:r>
      <w:r w:rsidR="008679D0" w:rsidRPr="006F534F">
        <w:rPr>
          <w:rFonts w:ascii="Times New Roman" w:hAnsi="Times New Roman"/>
          <w:b/>
          <w:sz w:val="24"/>
          <w:szCs w:val="24"/>
        </w:rPr>
        <w:t xml:space="preserve"> </w:t>
      </w:r>
      <w:r w:rsidR="007C2D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ПМ 05</w:t>
      </w:r>
      <w:r w:rsidR="008679D0" w:rsidRPr="006F53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Приготовление, оформление и подготовка к реализации хлебобулочных, мучных кондитерских изделий разнообразного ассортимента</w:t>
      </w:r>
    </w:p>
    <w:p w:rsidR="00D46280" w:rsidRDefault="00D46280" w:rsidP="006F53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F534F" w:rsidRPr="006F534F" w:rsidRDefault="006F534F" w:rsidP="006F53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999"/>
        <w:gridCol w:w="2354"/>
        <w:gridCol w:w="2047"/>
        <w:gridCol w:w="2032"/>
      </w:tblGrid>
      <w:tr w:rsidR="00350E9D" w:rsidRPr="00B86039" w:rsidTr="006F534F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5C" w:rsidRPr="00B86039" w:rsidRDefault="00822D5C" w:rsidP="006F5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039">
              <w:rPr>
                <w:rFonts w:ascii="Times New Roman" w:hAnsi="Times New Roman"/>
                <w:b/>
                <w:sz w:val="20"/>
                <w:szCs w:val="20"/>
              </w:rPr>
              <w:t>Формируемые компетенции</w:t>
            </w:r>
          </w:p>
        </w:tc>
        <w:tc>
          <w:tcPr>
            <w:tcW w:w="8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5C" w:rsidRPr="00B86039" w:rsidRDefault="00822D5C" w:rsidP="006F5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039">
              <w:rPr>
                <w:rFonts w:ascii="Times New Roman" w:hAnsi="Times New Roman"/>
                <w:b/>
                <w:sz w:val="20"/>
                <w:szCs w:val="20"/>
              </w:rPr>
              <w:t>Название раздела</w:t>
            </w:r>
          </w:p>
        </w:tc>
      </w:tr>
      <w:tr w:rsidR="00350E9D" w:rsidRPr="00B86039" w:rsidTr="006F534F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D5C" w:rsidRPr="00B86039" w:rsidRDefault="00822D5C" w:rsidP="006F53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5C" w:rsidRPr="00B86039" w:rsidRDefault="00822D5C" w:rsidP="006F5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039">
              <w:rPr>
                <w:rFonts w:ascii="Times New Roman" w:hAnsi="Times New Roman"/>
                <w:b/>
                <w:sz w:val="20"/>
                <w:szCs w:val="20"/>
              </w:rPr>
              <w:t>Действия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5C" w:rsidRPr="00B86039" w:rsidRDefault="00822D5C" w:rsidP="006F5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039">
              <w:rPr>
                <w:rFonts w:ascii="Times New Roman" w:hAnsi="Times New Roman"/>
                <w:b/>
                <w:sz w:val="20"/>
                <w:szCs w:val="20"/>
              </w:rPr>
              <w:t>Умения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5C" w:rsidRPr="00B86039" w:rsidRDefault="00822D5C" w:rsidP="006F5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039">
              <w:rPr>
                <w:rFonts w:ascii="Times New Roman" w:hAnsi="Times New Roman"/>
                <w:b/>
                <w:sz w:val="20"/>
                <w:szCs w:val="20"/>
              </w:rPr>
              <w:t>Знания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5C" w:rsidRPr="00B86039" w:rsidRDefault="00822D5C" w:rsidP="006F5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039">
              <w:rPr>
                <w:rFonts w:ascii="Times New Roman" w:hAnsi="Times New Roman"/>
                <w:b/>
                <w:sz w:val="20"/>
                <w:szCs w:val="20"/>
              </w:rPr>
              <w:t>Ресурсы</w:t>
            </w:r>
          </w:p>
        </w:tc>
      </w:tr>
      <w:tr w:rsidR="00822D5C" w:rsidRPr="00B86039" w:rsidTr="006F534F">
        <w:tc>
          <w:tcPr>
            <w:tcW w:w="9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5C" w:rsidRPr="00B86039" w:rsidRDefault="00822D5C" w:rsidP="006F53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6039">
              <w:rPr>
                <w:rFonts w:ascii="Times New Roman" w:hAnsi="Times New Roman"/>
                <w:b/>
                <w:sz w:val="20"/>
                <w:szCs w:val="20"/>
              </w:rPr>
              <w:t>Дескрипторы профессиональных компетенций</w:t>
            </w:r>
          </w:p>
        </w:tc>
      </w:tr>
      <w:tr w:rsidR="00027019" w:rsidRPr="00B86039" w:rsidTr="006F534F">
        <w:trPr>
          <w:trHeight w:val="693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7019" w:rsidRPr="00B86039" w:rsidRDefault="00027019" w:rsidP="007C2D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86039">
              <w:rPr>
                <w:rFonts w:ascii="Times New Roman" w:hAnsi="Times New Roman"/>
                <w:b/>
                <w:sz w:val="20"/>
                <w:szCs w:val="20"/>
              </w:rPr>
              <w:t>ПК</w:t>
            </w:r>
            <w:r w:rsidRPr="00B8603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="007C2D6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5</w:t>
            </w:r>
            <w:r w:rsidRPr="00B86039">
              <w:rPr>
                <w:rFonts w:ascii="Times New Roman" w:hAnsi="Times New Roman"/>
                <w:b/>
                <w:sz w:val="20"/>
                <w:szCs w:val="20"/>
              </w:rPr>
              <w:t>.1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подготовка,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уборка рабочего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места кондитера при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выполнении работ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 изготовлению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хлебобулочных,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мучных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кондитерских</w:t>
            </w:r>
          </w:p>
          <w:p w:rsidR="00027019" w:rsidRPr="00B86039" w:rsidRDefault="00027019" w:rsidP="006F53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изделий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выбирать, рационально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размещать на рабочем месте оборудование,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инвентарь, посуду, сырье, материалы в соответствии с инструкциями и регламентами, стандартами чистоты,  проводить текущую уборку, поддерживать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порядок на рабочем месте кондитера в соответствии с инструкциями и регламентами, стандартами чистоты;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применять регламенты,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стандарты и нормативно-техническую документацию, соблюдать санитарные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требования; выбирать и применять моющие и дезинфицирующие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средства;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владеть техникой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ухода за </w:t>
            </w: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весоизмерительным</w:t>
            </w:r>
            <w:proofErr w:type="spellEnd"/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оборудованием;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мыть вручную и в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посудомоечной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машине, чистить 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раскладывать на хранение посуду 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производственный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инвентарь в соответствии со стандартами чистоты; 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соблюдать правила мытья кухонных ножей, острых, </w:t>
            </w: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травмоопасных</w:t>
            </w:r>
            <w:proofErr w:type="spellEnd"/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частей  технологического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оборудования;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обеспечивать чистоту,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безопасность кондитерских мешков;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соблюдать условия хранения </w:t>
            </w: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производственной посуды, инвентаря, инструментов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Требования охраны труда, пожарной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безопасности 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производственной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санитарии в организации</w:t>
            </w:r>
          </w:p>
          <w:p w:rsidR="00027019" w:rsidRPr="00B86039" w:rsidRDefault="00027019" w:rsidP="006F534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питания; </w:t>
            </w:r>
          </w:p>
          <w:p w:rsidR="00027019" w:rsidRPr="00B86039" w:rsidRDefault="00027019" w:rsidP="006F534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виды, назначение, правила безопасной эксплуатации технологического оборудования,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производственного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инвентаря,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инструментов,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весоизмерительных</w:t>
            </w:r>
            <w:proofErr w:type="spellEnd"/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приборов, посуды 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правила ухода за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ними; организация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работ в кондитерском цехе;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последовательность выполнения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технологических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операций, 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современные методы изготовления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хлебобулочных,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мучных кондитерских</w:t>
            </w:r>
          </w:p>
          <w:p w:rsidR="00027019" w:rsidRPr="00B86039" w:rsidRDefault="00027019" w:rsidP="006F534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изделий; регламенты, стандарты, в том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числе система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анализа, оценки 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управления опасными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факторами (система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НАССР) и нормативно-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техническая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документация,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используемая при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изготовлении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хлебобулочных,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мучных кондитерских</w:t>
            </w:r>
          </w:p>
          <w:p w:rsidR="00027019" w:rsidRPr="00B86039" w:rsidRDefault="00027019" w:rsidP="006F534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изделий; возможные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последствия нарушения санитарии и </w:t>
            </w: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гигиены;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требования к личной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гигиене персонала при подготовке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производственного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инвентаря 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производственной</w:t>
            </w:r>
          </w:p>
          <w:p w:rsidR="00027019" w:rsidRPr="00B86039" w:rsidRDefault="00027019" w:rsidP="006F534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посуды;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правила безопасного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хранения чистящих,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моющих 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дезинфицирующих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средств, предназначенных для последующего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использования;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правила утилизации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отходов виды, назначение упаковочных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материалов, </w:t>
            </w: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пособы</w:t>
            </w:r>
            <w:proofErr w:type="spellEnd"/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хранения пищевых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продуктов, готовых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хлебобулочных,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мучных кондитерских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изделий; 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виды, назначение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оборудования,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инвентаря посуды,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используемых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порционирования</w:t>
            </w:r>
            <w:proofErr w:type="spellEnd"/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(комплектования),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укладки готовых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хлебобулочных,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мучных кондитерских</w:t>
            </w:r>
          </w:p>
          <w:p w:rsidR="00027019" w:rsidRPr="00B86039" w:rsidRDefault="00027019" w:rsidP="006F534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изделий;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способы и правила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порционирования</w:t>
            </w:r>
            <w:proofErr w:type="spellEnd"/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(комплектования),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укладки, упаковки на вынос готовых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хлебобулочных,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мучных 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кондитерских</w:t>
            </w:r>
          </w:p>
          <w:p w:rsidR="00027019" w:rsidRPr="00B86039" w:rsidRDefault="00027019" w:rsidP="006F534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изделий;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условия, сроки,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способы хранения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хлебобулочных,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мучных кондитерских</w:t>
            </w:r>
          </w:p>
          <w:p w:rsidR="00027019" w:rsidRPr="00B86039" w:rsidRDefault="00027019" w:rsidP="006F534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изделий</w:t>
            </w:r>
          </w:p>
          <w:p w:rsidR="00027019" w:rsidRPr="00B86039" w:rsidRDefault="00027019" w:rsidP="006F53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Отделение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хранения суточного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запаса сырья 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подготовки к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использованию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Весоизмерительное</w:t>
            </w:r>
            <w:proofErr w:type="spellEnd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 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весы настольные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электронные,</w:t>
            </w:r>
          </w:p>
          <w:p w:rsidR="00027019" w:rsidRPr="00B86039" w:rsidRDefault="00027019" w:rsidP="006F53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весы напольные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Холодильное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шкаф холодильный,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шкаф морозильный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 для упаковки, оценки качества 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безопасности пищевых продуктов: овоскоп, </w:t>
            </w: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нитраттестер</w:t>
            </w:r>
            <w:proofErr w:type="spellEnd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, машина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для вакуумной</w:t>
            </w:r>
          </w:p>
          <w:p w:rsidR="00027019" w:rsidRPr="00B86039" w:rsidRDefault="00027019" w:rsidP="006F53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упаковки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Вспомогательное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стеллаж стационарный,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стеллаж передвижной,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поддоны, полки,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производственный стол, моечная ванна двух или четырех секционная. Инвентарь,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инструменты, кухонная посуда: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мерный инвентарь,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функциональные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емкости из нержавеющей стали, набор разделочных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досок (деревянных или из пластика с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маркировкой «КЦ»,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набор мерных ложек, нож, венчик, сито, совки для сыпучих продуктов, корзина для мусора. 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Весоизмерительное</w:t>
            </w:r>
            <w:proofErr w:type="spellEnd"/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весы настольные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электронные.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Механическое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 весы настольные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электронные.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мукопросеивате</w:t>
            </w:r>
            <w:r w:rsidR="006F534F" w:rsidRPr="00B86039">
              <w:rPr>
                <w:rFonts w:ascii="Times New Roman" w:eastAsiaTheme="minorHAnsi" w:hAnsi="Times New Roman"/>
                <w:sz w:val="20"/>
                <w:szCs w:val="20"/>
              </w:rPr>
              <w:t>л</w:t>
            </w: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ь</w:t>
            </w:r>
            <w:proofErr w:type="spellEnd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тестомес,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взбивальная</w:t>
            </w:r>
            <w:proofErr w:type="spellEnd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 машина или универсальный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привод с взбивалкой, миксер.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Вспомогательное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стеллаж полки,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производственный стол, табурет низкий для </w:t>
            </w: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дежи</w:t>
            </w:r>
            <w:proofErr w:type="spellEnd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 (котлов). Инвентарь,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инструменты, кухонная посуда: </w:t>
            </w: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дежи</w:t>
            </w:r>
            <w:proofErr w:type="spellEnd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, кастрюли,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функциональные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емкости из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нержавеющей стали, венчик, лопатка,</w:t>
            </w:r>
          </w:p>
          <w:p w:rsidR="00027019" w:rsidRPr="00B86039" w:rsidRDefault="00027019" w:rsidP="006F53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сито, скребок пластиковый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скребок  металлический.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Отделение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Расстойки</w:t>
            </w:r>
            <w:proofErr w:type="spellEnd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Тепловое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шкаф для </w:t>
            </w: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расстойки</w:t>
            </w:r>
            <w:proofErr w:type="spellEnd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 теста. 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Вспомогательное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табурет низкий для </w:t>
            </w: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дежи</w:t>
            </w:r>
            <w:proofErr w:type="spellEnd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 (котлов.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Отделение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разделки теста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Весоизмерительное</w:t>
            </w:r>
            <w:proofErr w:type="spellEnd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 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весы настольные</w:t>
            </w:r>
          </w:p>
          <w:p w:rsidR="00027019" w:rsidRPr="00B86039" w:rsidRDefault="00027019" w:rsidP="006F53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электронные.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Холодильное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шкаф холодильный.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Механическое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тестоделитель</w:t>
            </w:r>
            <w:proofErr w:type="spellEnd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 или </w:t>
            </w: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тестоделитель</w:t>
            </w:r>
            <w:proofErr w:type="spellEnd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округлитель</w:t>
            </w:r>
            <w:proofErr w:type="spellEnd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тестоотсадочная</w:t>
            </w:r>
            <w:proofErr w:type="spellEnd"/>
          </w:p>
          <w:p w:rsidR="00027019" w:rsidRPr="00B86039" w:rsidRDefault="00027019" w:rsidP="006F53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машина,</w:t>
            </w:r>
          </w:p>
        </w:tc>
      </w:tr>
      <w:tr w:rsidR="00027019" w:rsidRPr="00B86039" w:rsidTr="006F534F">
        <w:trPr>
          <w:trHeight w:val="55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7019" w:rsidRPr="00B86039" w:rsidRDefault="00027019" w:rsidP="006F53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подбор,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подготовка к работе,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проверка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технологического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оборудования,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производственного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инвентаря,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инструментов,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весоизмерительных</w:t>
            </w:r>
            <w:proofErr w:type="spellEnd"/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приборов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выбирать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производственный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инвентарь,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инструменты,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посуду в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соответствии с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видом работ в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кондитерском цехе; подготавливать к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работе, проверять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технологическое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производственный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инвентарь,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инструменты,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весоизмерительные</w:t>
            </w:r>
            <w:proofErr w:type="spellEnd"/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приборы в соответствии с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инструкциями 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регламентами,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стандартами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чистоты;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соблюдать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правила техники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безопасности,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пожарной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безопасности,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охраны труда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19" w:rsidRPr="00B86039" w:rsidRDefault="00027019" w:rsidP="006F53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19" w:rsidRPr="00B86039" w:rsidRDefault="00027019" w:rsidP="006F53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27019" w:rsidRPr="00B86039" w:rsidTr="006F534F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019" w:rsidRPr="00B86039" w:rsidRDefault="00027019" w:rsidP="006F53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подготовка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рабочего места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порционирования</w:t>
            </w:r>
            <w:proofErr w:type="spellEnd"/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(комплектования),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отпуска, упаковки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на вынос готовых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хлебобулочных,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мучных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кондитерских</w:t>
            </w:r>
          </w:p>
          <w:p w:rsidR="00027019" w:rsidRPr="00B86039" w:rsidRDefault="00027019" w:rsidP="006F53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изделий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выбирать,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подготавливать,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рационально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размещать на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рабочем месте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материалы, посуду,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контейнеры,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упаковки, хранения,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подготовки к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транспортированию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готовых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хлебобулочных,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мучных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кондитерских</w:t>
            </w:r>
          </w:p>
          <w:p w:rsidR="00027019" w:rsidRPr="00B86039" w:rsidRDefault="00027019" w:rsidP="006F53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изделий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19" w:rsidRPr="00B86039" w:rsidRDefault="00027019" w:rsidP="006F53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19" w:rsidRPr="00B86039" w:rsidRDefault="00027019" w:rsidP="006F53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27019" w:rsidRPr="00B86039" w:rsidTr="006F534F"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19" w:rsidRPr="00B86039" w:rsidRDefault="00027019" w:rsidP="006F53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Упаковка 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складирование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пищевых продуктов,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других расходных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материалов,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используемых в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изготовлении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хлебобулочных,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мучных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кондитерских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изделий или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оставшихся после их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приготовления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оценивать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наличие, проверять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органолептическим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способом качество,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безопасность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обработанного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сырья,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полуфабрикатов,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пищевых продуктов,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пряностей, приправ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 других расходных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материалов;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осуществлять их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выбор в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соответствии с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технологическими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требованиями;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обеспечивать их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хранение в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соответствии с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инструкциями 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регламентами,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стандартами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чистоты;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своевременно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оформлять заявку на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склад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ассортимент,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требования к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качеству, условия 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сроки хранения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сырья, продуктов,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используемых при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приготовлении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холодных и горячих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сладких блюд,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десертов, напитков;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правила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оформления заявок</w:t>
            </w:r>
          </w:p>
          <w:p w:rsidR="00027019" w:rsidRPr="00B86039" w:rsidRDefault="00027019" w:rsidP="006F534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на склад;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виды, назначение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 правила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эксплуатации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приборов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экспресс оценки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качества 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безопасности сырья,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продуктов,</w:t>
            </w:r>
          </w:p>
          <w:p w:rsidR="00027019" w:rsidRPr="00B86039" w:rsidRDefault="00027019" w:rsidP="006F53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материалов;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тестораскаточная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машина,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тестозакаточная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машина.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Вспомогательное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стеллаж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стационарный,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стеллаж передвижной,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полки,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производственный стол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 деревянной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поверхностью, со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шкафчиками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инструментов 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выдвижными ларями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для муки, производственный стол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 охлаждаемой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поверхностью, табурет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низкий для </w:t>
            </w: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дежи</w:t>
            </w:r>
            <w:proofErr w:type="spellEnd"/>
          </w:p>
          <w:p w:rsidR="00027019" w:rsidRPr="00B86039" w:rsidRDefault="00027019" w:rsidP="006F534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(котлов).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Инвентарь,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инструменты, кухонная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посуда: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скалки деревянные,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скалки рифлёные,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резцы (фигурные)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теста и марципана,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вырубки (выемки)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печенья, пряников,</w:t>
            </w:r>
          </w:p>
          <w:p w:rsidR="00027019" w:rsidRPr="00B86039" w:rsidRDefault="00027019" w:rsidP="006F534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сито,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скребок пластиковый,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скребок металлический,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кондитерские листы,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противни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перфорированные,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формы различные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(металлические,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силиконовые или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бумажные)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штучных кексов,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круглые разъемные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формы для тортов,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пирогов </w:t>
            </w: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d</w:t>
            </w:r>
            <w:proofErr w:type="spellEnd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 20, 22, 24, 26,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28 см,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Формы,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трафареты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нанесения рисунка,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нож, нож пилка (300 мм),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паллета (шпатели с изгибом от 18 см и без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изгиба до 30 см),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кондитерские мешки,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насадки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кондитерских мешков,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ножницы, кондитерские гребенки,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силиконовые коврики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для </w:t>
            </w: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макарун</w:t>
            </w:r>
            <w:proofErr w:type="spellEnd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, эклеров,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терки,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трафареты,</w:t>
            </w:r>
          </w:p>
          <w:p w:rsidR="00027019" w:rsidRPr="00B86039" w:rsidRDefault="00027019" w:rsidP="006F534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кисти силиконовые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Отделение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выпекания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Тепловое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жарочный шкаф или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печь кондитерская, или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пароконвектомат</w:t>
            </w:r>
            <w:proofErr w:type="spellEnd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фритюрница.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Инвентарь,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инструменты, кухонная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посуда: силиконовые коврики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для выпекания,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прихватки,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перчатки термостойкие,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гастроемкости</w:t>
            </w:r>
            <w:proofErr w:type="spellEnd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 или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контейнеры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выпеченных изделий,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дуршлаг. Расходные материалы: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бумага для выпечки.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Отделение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приготовления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различных видов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полуфабрикатов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Тепловое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плита электрическая.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Механическое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 миксер,</w:t>
            </w:r>
            <w:r w:rsidR="006F534F"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куттер,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мясорубка,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универсальный привод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со сменными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механизмами.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Вспомогательное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стеллаж стационарный,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стеллаж передвижной,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производственный стол</w:t>
            </w:r>
            <w:r w:rsidR="006F534F"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 ящиками,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производственный стол</w:t>
            </w:r>
            <w:r w:rsidR="006F534F"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 охлаждаемой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столешницей,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полка или шкаф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специй, эссенций,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красителей,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табурет низкий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дежи</w:t>
            </w:r>
            <w:proofErr w:type="spellEnd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 (котлов),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моечная ванна. Инвентарь,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инструменты, кухонная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посуда: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кастрюли,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функциональные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емкости из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нержавеющей стали,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мерные емкости,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термометр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инфракрасный,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венчик,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лопатка, сито,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скребок пластиковый,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скребок металлический.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Отделение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охлаждения и отделки</w:t>
            </w:r>
            <w:r w:rsidR="006F534F"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изделий </w:t>
            </w: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Весоизмерительное</w:t>
            </w:r>
            <w:proofErr w:type="spellEnd"/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весы настольные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электронные.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Холодильное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шкаф холодильный,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шкаф шоковой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заморозки,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льдогенератор</w:t>
            </w:r>
            <w:proofErr w:type="spellEnd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Механическое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миксер Вспомогательное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стеллаж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стационарный,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стеллаж передвижной,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производственный стол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 ящиками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инструментов,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производственный стол с мраморной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столешницей,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полка или шкаф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специй, эссенций,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красителей,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табурет низкий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дежи</w:t>
            </w:r>
            <w:proofErr w:type="spellEnd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 (котлов),</w:t>
            </w:r>
          </w:p>
          <w:p w:rsidR="00027019" w:rsidRPr="00B86039" w:rsidRDefault="00027019" w:rsidP="006F534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моечная ванна.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Инвентарь,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инструменты, кухонная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посуда: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нож пилка (300 мм),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паллета (шпатели с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изгибом от 18 см и без</w:t>
            </w:r>
            <w:r w:rsidR="006F534F"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изгиба до 30 см),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кондитерские мешки,</w:t>
            </w:r>
            <w:r w:rsidR="006F534F"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насадки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кондитерских мешков,</w:t>
            </w:r>
            <w:r w:rsidR="006F534F"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ножницы, кондитерские гребенки,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формы для конфет,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формы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шоколадных фигур,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набор </w:t>
            </w: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молдов</w:t>
            </w:r>
            <w:proofErr w:type="spellEnd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мастики, карамели,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шоколада,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делитель торта,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терки, трафареты,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решетка с поддоном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для глазирования,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инструменты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работы с мастикой,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марципаном, айсингом,</w:t>
            </w:r>
            <w:r w:rsidR="006F534F"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силиконовые коврики</w:t>
            </w:r>
            <w:r w:rsidR="006F534F"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для айсинга,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перчатки для карамели,</w:t>
            </w:r>
            <w:r w:rsidR="006F534F"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помпа для работы с</w:t>
            </w:r>
            <w:r w:rsidR="006F534F"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карамелью,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подставки для тортов</w:t>
            </w:r>
            <w:r w:rsidR="006F534F"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вращающиеся,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подносы, Дуршлаг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Подложки для тортов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(деревянные)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кастрюли,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функциональные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емкости из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нержавеющей стали,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мерные емкости,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темперирующая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емкость, термометр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инфракрасный,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венчик,</w:t>
            </w:r>
            <w:r w:rsidR="006F534F"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лопатка,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сито,</w:t>
            </w:r>
            <w:r w:rsidR="006F534F"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скребок пластиковый,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скребок </w:t>
            </w:r>
            <w:r w:rsidR="006F534F" w:rsidRPr="00B86039">
              <w:rPr>
                <w:rFonts w:ascii="Times New Roman" w:eastAsiaTheme="minorHAnsi" w:hAnsi="Times New Roman"/>
                <w:sz w:val="20"/>
                <w:szCs w:val="20"/>
              </w:rPr>
              <w:t>м</w:t>
            </w: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еталлический,</w:t>
            </w:r>
          </w:p>
          <w:p w:rsidR="00027019" w:rsidRPr="00B86039" w:rsidRDefault="00027019" w:rsidP="006F534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контейнер с крышкой.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Отделение для мытья</w:t>
            </w:r>
            <w:r w:rsidR="006F534F"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инвентаря 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инструментов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мытья посуды: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машина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посудомоечная,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стерилизатор,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шкаф сушильный. Вспомогательное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стеллаж стационарный,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полки,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моечные ванны.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Инвентарь,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инструменты, кухонная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посуда: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корзина для мусора. Отделение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упаковки готовых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изделий и экспедиция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Весоизмерительное</w:t>
            </w:r>
            <w:proofErr w:type="spellEnd"/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весы настольные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электронные,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весы напольные. Холодильное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шкаф холодильный,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камера холодильная.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упаковки, оценки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качества 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безопасности готовых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изделий: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машина для вакуумной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упаковки,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упаковочные машины. Вспомогательное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стеллаж стационарный,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стеллаж передвижной,</w:t>
            </w:r>
            <w:r w:rsidR="006F534F"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полки,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производственный стол.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Инвентарь,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инструменты, кухонная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посуда: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лотки,</w:t>
            </w:r>
            <w:r w:rsidR="006F534F"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контейнеры с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крышками,</w:t>
            </w:r>
            <w:r w:rsidR="006F534F"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нож,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инструменты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упаковки,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корзина для мусора. Расходные материалы: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упаковочные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материалы (бумажные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пакеты, плёночный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материал, </w:t>
            </w: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термоусадочную</w:t>
            </w:r>
            <w:proofErr w:type="spellEnd"/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обёрточную плёнку,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полимерные пакеты,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прозрачные коробки-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контейнеры из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пластика с крышками,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специальные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картонные коробки 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др.), бумага пергаментная.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Сырье: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 рецептуре на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хлебобулочные,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мучные кондитерские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изделия: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мука пшеничная,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мука ржаная,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молоко,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дрожжи,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разрыхлители,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яйца, меланж или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яичный порошок,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сахар,</w:t>
            </w:r>
            <w:r w:rsidR="006F534F"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сахарная пудра,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масло сливочное,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маргарин, масло растительное,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орехи,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изюм,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фрукты,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ягоды,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шоколад,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какао-порошок,</w:t>
            </w:r>
          </w:p>
          <w:p w:rsidR="00027019" w:rsidRPr="00B86039" w:rsidRDefault="00027019" w:rsidP="006F53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сухие смеси и др.</w:t>
            </w:r>
          </w:p>
        </w:tc>
      </w:tr>
      <w:tr w:rsidR="00027019" w:rsidRPr="00B86039" w:rsidTr="006F534F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019" w:rsidRPr="00B86039" w:rsidRDefault="00027019" w:rsidP="007C2D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603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ПК</w:t>
            </w:r>
            <w:r w:rsidR="007C2D6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5</w:t>
            </w:r>
            <w:r w:rsidRPr="00B8603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.</w:t>
            </w:r>
            <w:r w:rsidRPr="00B8603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подготовка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основных продуктов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 дополнительных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ингредиентов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подбирать в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соответствии с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технологическими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требованиями, оценка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качества 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безопасности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основных продуктов 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дополнительных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ингредиентов;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организовывать их хранение в процессе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приготовления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отлелочных</w:t>
            </w:r>
            <w:proofErr w:type="spellEnd"/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полуфабрикатов с соблюдением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требований по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безопасности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продукции, товарного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соседства; выбирать,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подготавливать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ароматические,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красящие вещества с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учетом санитарных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требований к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использованию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пищевых добавок; взвешивать, измерять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продукты, входящие в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состав отделочных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полуфабрикатов в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соответствии с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рецептурой;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осуществлять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взаимозаменяемость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продуктов в соответствии с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нормами закладки,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особенностями заказа,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сезонностью;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использовать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региональные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продукты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приготовления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отделочных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полуфабрикатов;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хранить, подготавливать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отделочные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полуфабрикаты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промышленного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производства: желе,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гели, глазури,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посыпки, фруктовые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смеси,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термостабильные</w:t>
            </w:r>
            <w:proofErr w:type="spellEnd"/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начинки и пр.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ассортимент,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товароведная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характеристика,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правила выбора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основных продуктов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 дополнительных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ингредиентов с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учетом их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сочетаемости,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взаимозаменяемости;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критерии оценки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качества основных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продуктов 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дополнительных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ингредиентов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отделочных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полуфабрикатов;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виды,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характеристика,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назначение, правила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подготовкиотделочных</w:t>
            </w:r>
            <w:proofErr w:type="spellEnd"/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полуфабрикатов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промышленного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производства;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характеристика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региональных видов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сырья, продуктов;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нормы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взаимозаменяемости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сырья и продуктов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Отделение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хранения суточного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запаса сырья 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подготовки к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использованию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Весоизмерительное</w:t>
            </w:r>
            <w:proofErr w:type="spellEnd"/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весы настольные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электронные,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весы напольные.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Холодильное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шкаф холодильный,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шкаф морозильный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упаковки, оценки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качества 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безопасности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пищевых продуктов: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овоскоп,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нитраттестер</w:t>
            </w:r>
            <w:proofErr w:type="spellEnd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, машина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для вакуумной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упаковки, Вспомогательное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стеллаж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стационарный,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стеллаж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передвижной,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поддоны, полки,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производственный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стол,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моечная ванна двух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или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четырех секционная. Инвентарь,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инструменты,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кухонная посуда: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мерный инвентарь,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функциональные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емкости из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нержавеющей стали,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набор разделочных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досок (деревянных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или из пластика с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маркировкой «КЦ»,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нож,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венчик,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сито,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совки для сыпучих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продуктов,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корзина для мусора.</w:t>
            </w:r>
          </w:p>
        </w:tc>
      </w:tr>
      <w:tr w:rsidR="00027019" w:rsidRPr="00B86039" w:rsidTr="006F534F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019" w:rsidRPr="00B86039" w:rsidRDefault="00027019" w:rsidP="006F53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приготовление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отделочных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полуфабрикатов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выбирать, применять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комбинировать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различные методы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приготовления, подготовки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отделочных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полуфабрикатов: - готовить желе;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- хранить,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Подготавливать отделочные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полуфабрикаты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промышленного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производства: гели,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желе, глазури,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посыпки,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термостабильные</w:t>
            </w:r>
            <w:proofErr w:type="spellEnd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 начинки и пр.; - нарезать,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измельчать, протирать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вручную 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механическим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способом фрукты,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ягоды, уваривать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фруктовые смеси с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сахарным песком до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загустения</w:t>
            </w:r>
            <w:proofErr w:type="spellEnd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- варить сахарный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сироп для </w:t>
            </w: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промочки</w:t>
            </w:r>
            <w:proofErr w:type="spellEnd"/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изделий;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- варить сахарный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сироп и проверять его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крепость (для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приготовления помадки, украшений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из карамели и пр.);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- уваривать сахарный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сироп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приготовления тиража;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- готовить жженый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сахар; готовить посыпки;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- готовить помаду,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глазури;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- готовить кремы с учетом требований к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безопасности готовой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продукции;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- определять степень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готовности отделочных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полуфабрикатов; доводить до вкуса,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требуемой консистенции;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выбирать оборудование,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производственный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инвентарь, посуду,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инструменты в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соответствии со способом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приготовления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методы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приготовления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отделочных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полуфабрикатов,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правила их выбора с учетом типа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питания, </w:t>
            </w: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улинарных</w:t>
            </w:r>
            <w:proofErr w:type="spellEnd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 свойств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основного продукта;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виды, назначение 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правила безопасной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эксплуатации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оборудования,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инвентаря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инструментов;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ассортимент,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рецептуры,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требования к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качеству отделочных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полуфабрикатов;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органолептические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способы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определения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готовности;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нормы, правила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взаимозаменяемости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продуктов;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Отделение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приготовления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различных видов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полуфабрикатов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Тепловое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плита электрическая.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Механическое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миксер,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куттер,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мясорубка,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универсальный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привод со сменными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механизмами.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Вспомогательное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стеллаж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стационарный,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стеллаж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передвижной,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производственный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стол с ящиками,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производственный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стол с охлаждаемой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столешницей,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полка или шкаф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специй, эссенций,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красителей,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лампа для карамели,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аппарат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темперирования</w:t>
            </w:r>
            <w:proofErr w:type="spellEnd"/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шоколада,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сифон,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газовая горелка (для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карамелизации</w:t>
            </w:r>
            <w:proofErr w:type="spellEnd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),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помпа для карамели,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аэрограф,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формы для конфет,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формы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шоколадных фигур,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набор </w:t>
            </w: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молдов</w:t>
            </w:r>
            <w:proofErr w:type="spellEnd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 для мастики, карамели,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шоколада,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табурет низкий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дежи</w:t>
            </w:r>
            <w:proofErr w:type="spellEnd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 (котлов),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моечная ванна.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Инвентарь,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инструменты,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кухонная посуда: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кастрюли,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функциональные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емкости из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нержавеющей стали,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мерные емкости,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термометр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инфракрасный,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венчик,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лопатка,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сито,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шенуа</w:t>
            </w:r>
            <w:proofErr w:type="spellEnd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скребок пластиковый,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скребо</w:t>
            </w:r>
            <w:r w:rsidR="006F534F" w:rsidRPr="00B86039">
              <w:rPr>
                <w:rFonts w:ascii="Times New Roman" w:eastAsiaTheme="minorHAnsi" w:hAnsi="Times New Roman"/>
                <w:sz w:val="20"/>
                <w:szCs w:val="20"/>
              </w:rPr>
              <w:t>к металлический.</w:t>
            </w:r>
          </w:p>
        </w:tc>
      </w:tr>
      <w:tr w:rsidR="00027019" w:rsidRPr="00B86039" w:rsidTr="006F534F"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19" w:rsidRPr="00B86039" w:rsidRDefault="00027019" w:rsidP="006F53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Хранение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отделочных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полуфабрикатов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проверять качество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отделочных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полуфабрикатов перед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использованием или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упаковкой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непродолжительного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хранения;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хранить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свежеприготовленные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отделочные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полуфабрикаты,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полуфабрикаты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промышленного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производства с учетом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требований по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безопасности готовой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продукции;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организовывать хранение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отделочных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полуфабрикатов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Условия, сроки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хранения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отделочных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полуфабрикатов, в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том числе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промышленного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производства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требования к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безопасности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хранения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отделочных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полуфабрикатов;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правила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маркирования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упакованных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отделочных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полуфабрикатов,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правила заполнения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этикеток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bCs/>
                <w:sz w:val="20"/>
                <w:szCs w:val="20"/>
              </w:rPr>
              <w:lastRenderedPageBreak/>
              <w:t>Отделение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bCs/>
                <w:sz w:val="20"/>
                <w:szCs w:val="20"/>
              </w:rPr>
              <w:t>охлаждения 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bCs/>
                <w:sz w:val="20"/>
                <w:szCs w:val="20"/>
              </w:rPr>
              <w:t>отделки изделий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Холодильное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шкаф холодильный,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шкаф шоковой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заморозки,</w:t>
            </w:r>
          </w:p>
          <w:p w:rsidR="00027019" w:rsidRPr="00B86039" w:rsidRDefault="006F534F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льдогенератор</w:t>
            </w:r>
            <w:proofErr w:type="spellEnd"/>
          </w:p>
        </w:tc>
      </w:tr>
      <w:tr w:rsidR="00027019" w:rsidRPr="00B86039" w:rsidTr="006F534F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019" w:rsidRPr="00B86039" w:rsidRDefault="00027019" w:rsidP="007C2D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603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ПК </w:t>
            </w:r>
            <w:r w:rsidR="007C2D6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5</w:t>
            </w:r>
            <w:r w:rsidRPr="00B86039">
              <w:rPr>
                <w:rFonts w:ascii="Times New Roman" w:hAnsi="Times New Roman"/>
                <w:b/>
                <w:sz w:val="20"/>
                <w:szCs w:val="20"/>
              </w:rPr>
              <w:t>.3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подготовка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основных продуктов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 дополнительных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ингредиентов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подбирать в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соответствии с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технологическими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требованиями, оценка качества 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безопасности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основных продуктов 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дополнительных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ингредиентов;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организовывать их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хранение в процессе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приготовления хлебобулочных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изделий и хлеба с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соблюдением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требований по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безопасности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продукции, товарного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соседства;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выбирать,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подготавливать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ароматические,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красящие вещества; взвешивать, измерять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продукты, входящие в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состав хлебобулочных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изделий и хлеба в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соответствии с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рецептурой;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осуществлять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взаимозаменяемость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продуктов в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соответствии с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нормами закладки,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особенностями заказа;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использовать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региональные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продукты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приготовления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хлебобулочныхизделий</w:t>
            </w:r>
            <w:proofErr w:type="spellEnd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 и хлеба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Ассортимент,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характеристика,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правила выбора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основных продуктов и дополнительных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ингредиентов с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учетом их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сочетаемости,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взаимозаменяемости;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критерии оценки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качества основных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продуктов 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дополнительных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ингредиентов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хлебобулочных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изделий и хлеба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разнообразного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ассортимента; виды,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характеристика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региональных видов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сырья, продуктов;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нормы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взаимозаменяемости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сырья и продуктов;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bCs/>
                <w:sz w:val="20"/>
                <w:szCs w:val="20"/>
              </w:rPr>
              <w:t>Отделение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bCs/>
                <w:sz w:val="20"/>
                <w:szCs w:val="20"/>
              </w:rPr>
              <w:t>хранения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bCs/>
                <w:sz w:val="20"/>
                <w:szCs w:val="20"/>
              </w:rPr>
              <w:t>суточного запаса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bCs/>
                <w:sz w:val="20"/>
                <w:szCs w:val="20"/>
              </w:rPr>
              <w:t>сырья и подготовки к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bCs/>
                <w:sz w:val="20"/>
                <w:szCs w:val="20"/>
              </w:rPr>
              <w:t>использованию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Весоизмерительное</w:t>
            </w:r>
            <w:proofErr w:type="spellEnd"/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весы настольные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электронные,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весы напольные. Холодильное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шкаф холодильный,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шкаф морозильный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упаковки, оценки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качества 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безопасности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пищевых продуктов: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овоскоп,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нитраттестер</w:t>
            </w:r>
            <w:proofErr w:type="spellEnd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машина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вакуумной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упаковки, Холодильное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шкаф холодильный,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шкаф морозильный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упаковки, оценки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качества 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безопасности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пищевых продуктов: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овоскоп,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нитраттестер</w:t>
            </w:r>
            <w:proofErr w:type="spellEnd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машина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вакуумной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упаковки, стол,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моечная ванна двух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или</w:t>
            </w:r>
            <w:r w:rsidR="006F534F"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четырех секционная. Инвентарь,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инструменты,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кухонная посуда: стол,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моечная ванна двух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или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четырех секционная.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Инвентарь,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инструменты,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кухонная посуда:</w:t>
            </w:r>
            <w:r w:rsidRPr="00B86039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B86039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Тестомесильное </w:t>
            </w:r>
            <w:r w:rsidRPr="00B86039">
              <w:rPr>
                <w:rFonts w:ascii="Times New Roman" w:eastAsiaTheme="minorHAnsi" w:hAnsi="Times New Roman"/>
                <w:bCs/>
                <w:sz w:val="20"/>
                <w:szCs w:val="20"/>
              </w:rPr>
              <w:lastRenderedPageBreak/>
              <w:t>отделение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Весоизмерительное</w:t>
            </w:r>
            <w:proofErr w:type="spellEnd"/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весы настольные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электронные.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Тепловое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плита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электрическая.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Механическое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мукопросеиватель</w:t>
            </w:r>
            <w:proofErr w:type="spellEnd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тестомес,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взбивальная</w:t>
            </w:r>
            <w:proofErr w:type="spellEnd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 машина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или универсальный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привод с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взбивалкой,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миксер.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Вспомогательное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стеллаж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полки,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производственный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стол,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табурет низкий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дежи</w:t>
            </w:r>
            <w:proofErr w:type="spellEnd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 (котлов).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Инвентарь,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инструменты,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кухонная посуда: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дежи</w:t>
            </w:r>
            <w:proofErr w:type="spellEnd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кастрюли,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функциональные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емкости из нержавеющей стали,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венчик,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лопатка,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сито,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скребок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пластиковый,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скребок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металлический.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bCs/>
                <w:sz w:val="20"/>
                <w:szCs w:val="20"/>
              </w:rPr>
              <w:t>Отделение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bCs/>
                <w:sz w:val="20"/>
                <w:szCs w:val="20"/>
              </w:rPr>
              <w:t>расстойки</w:t>
            </w:r>
            <w:proofErr w:type="spellEnd"/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Тепловое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шкаф для </w:t>
            </w: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расстойки</w:t>
            </w:r>
            <w:proofErr w:type="spellEnd"/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теста.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Вспомогательное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табурет низкий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дежи</w:t>
            </w:r>
            <w:proofErr w:type="spellEnd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 (котлов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bCs/>
                <w:sz w:val="20"/>
                <w:szCs w:val="20"/>
              </w:rPr>
              <w:t>Отделение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bCs/>
                <w:sz w:val="20"/>
                <w:szCs w:val="20"/>
              </w:rPr>
              <w:t>разделки теста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Весоизмерительное</w:t>
            </w:r>
            <w:proofErr w:type="spellEnd"/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весы настольные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электронные.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Холодильное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шкаф холодильный.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Механическое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тестоделитель</w:t>
            </w:r>
            <w:proofErr w:type="spellEnd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 или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тестоделитель</w:t>
            </w:r>
            <w:proofErr w:type="spellEnd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округлитель</w:t>
            </w:r>
            <w:proofErr w:type="spellEnd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тестораскаточная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машина,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тестозакаточная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машина.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Вспомогательное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стеллаж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стационарный,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стеллаж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передвижной,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полки, производственный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стол с деревянной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поверхностью, со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шкафчиками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инструментов 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выдвижными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ларями для муки,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табурет низкий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дежи</w:t>
            </w:r>
            <w:proofErr w:type="spellEnd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 (котлов).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Инвентарь,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инструменты,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кухонная посуда: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деревянные скалки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 штампы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раскатки теста 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нанесения рисунков,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резцы,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сито,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скребок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пластиковый,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скребок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металлический,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нож,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кондитерские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листы,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силиконовые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коврики, противни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перфорированные,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формы различные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(металлические,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силиконовые или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бумажные)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штучных кексов,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кисти силиконовые.</w:t>
            </w:r>
            <w:r w:rsidRPr="00B86039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</w:t>
            </w:r>
            <w:r w:rsidRPr="00B86039">
              <w:rPr>
                <w:rFonts w:ascii="Times New Roman" w:eastAsiaTheme="minorHAnsi" w:hAnsi="Times New Roman"/>
                <w:bCs/>
                <w:sz w:val="20"/>
                <w:szCs w:val="20"/>
              </w:rPr>
              <w:t>Отделение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bCs/>
                <w:sz w:val="20"/>
                <w:szCs w:val="20"/>
              </w:rPr>
              <w:t>выпекания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Тепловое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жарочный шкаф или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печь кондитерская,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или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пароконвектомат</w:t>
            </w:r>
            <w:proofErr w:type="spellEnd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фритюрница.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Инвентарь,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инструменты,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кухонная посуда: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прихватки,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перчатки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термостойкие,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гастроемкости</w:t>
            </w:r>
            <w:proofErr w:type="spellEnd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 или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контейнеры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выпеченных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изделий,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дуршлаг. Расходные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материалы: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бумага для выпечки.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bCs/>
                <w:sz w:val="20"/>
                <w:szCs w:val="20"/>
              </w:rPr>
              <w:t>Отделение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bCs/>
                <w:sz w:val="20"/>
                <w:szCs w:val="20"/>
              </w:rPr>
              <w:t>приготовления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bCs/>
                <w:sz w:val="20"/>
                <w:szCs w:val="20"/>
              </w:rPr>
              <w:t>различных видов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полуфабрикатов </w:t>
            </w: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Тепловое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плита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электрическая.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Механическое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миксер,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куттер,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мясорубка,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универсальный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привод со сменными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механизмами.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Вспомогательное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стеллаж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стационарный,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стеллаж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передвижной, производственный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стол с ящиками,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производственный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стол с охлаждаемой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столешницей,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полка или шкаф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специй, эссенций,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красителей,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табурет низкий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дежи</w:t>
            </w:r>
            <w:proofErr w:type="spellEnd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 (котлов),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моечная ванна.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Инвентарь,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инструменты,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кухонная посуда: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кастрюли,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функциональные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емкости из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нержавеющей стали,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мерные емкости,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термометр инфракрасный,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венчик,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лопатка,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сито,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скребок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пластиковый,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скребок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металлический.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bCs/>
                <w:sz w:val="20"/>
                <w:szCs w:val="20"/>
              </w:rPr>
              <w:t>Отделение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bCs/>
                <w:sz w:val="20"/>
                <w:szCs w:val="20"/>
              </w:rPr>
              <w:t>охлаждения 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bCs/>
                <w:sz w:val="20"/>
                <w:szCs w:val="20"/>
              </w:rPr>
              <w:t>отделки изделий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Весоизмерительное</w:t>
            </w:r>
            <w:proofErr w:type="spellEnd"/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весы настольные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электронные. Холодильное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шкаф холодильный,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шкаф шоковой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заморозки,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льдогенератор</w:t>
            </w:r>
            <w:proofErr w:type="spellEnd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Механическое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миксер.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Вспомогательное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стеллаж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стационарный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стеллаж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передвижной,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производственный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стол с ящиками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инструментов,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производственный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стол с мраморной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столешницей,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полка или шкаф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специй, эссенций,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красителей,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табурет низкий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дежи</w:t>
            </w:r>
            <w:proofErr w:type="spellEnd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 (котлов),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моечная ванна. Инвентарь,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инструменты,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кухонная посуда: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кастрюли,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функциональные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емкости из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нержавеющей стали,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мерные емкости,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темперирующая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емкость, термометр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инфракрасный,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венчик, лопатка сито, скребок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пластиковый,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скребок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металлический,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контейнер с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крышкой.</w:t>
            </w:r>
            <w:r w:rsidRPr="00B86039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Отделение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bCs/>
                <w:sz w:val="20"/>
                <w:szCs w:val="20"/>
              </w:rPr>
              <w:t>мытья инвентаря 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bCs/>
                <w:sz w:val="20"/>
                <w:szCs w:val="20"/>
              </w:rPr>
              <w:t>инструментов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мытья посуды: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машина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посудомоечная,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стерилизатор,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шкаф сушильный.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Вспомогательное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стеллаж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стационарный,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полки, моечные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ванны. Инвентарь,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инструменты,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кухонная посуда: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корзина для мусора.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bCs/>
                <w:sz w:val="20"/>
                <w:szCs w:val="20"/>
              </w:rPr>
              <w:t>Отделение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bCs/>
                <w:sz w:val="20"/>
                <w:szCs w:val="20"/>
              </w:rPr>
              <w:t>упаковки готовых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bCs/>
                <w:sz w:val="20"/>
                <w:szCs w:val="20"/>
              </w:rPr>
              <w:t>изделий 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bCs/>
                <w:sz w:val="20"/>
                <w:szCs w:val="20"/>
              </w:rPr>
              <w:t>экспедиция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Весоизмерительное</w:t>
            </w:r>
            <w:proofErr w:type="spellEnd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 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весы настольные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электронные,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весы напольные.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Холодильное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шкаф холодильный,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камера холодильная.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упаковки, оценки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качества и безопасности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готовых изделий: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машина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вакуумной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упаковки,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упаковочные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машины.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Вспомогательное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стеллаж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стационарный,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стеллаж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передвижной,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полки,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производственный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стол.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Инвентарь,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инструменты,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кухонная посуда лотки,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контейнеры с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крышками, нож,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инструменты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упаковки,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корзина для мусора.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Расходные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материалы: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упаковочные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материалы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(бумажные пакеты,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плёночный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материал,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термоусадочную</w:t>
            </w:r>
            <w:proofErr w:type="spellEnd"/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обёрточную плёнку,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полимерные пакеты,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прозрачные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коробки-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контейнеры из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пластика с крышками,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специальные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картонные коробки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 др.), бумага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пергаментная.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Сырье: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 рецептуре на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хлебобулочные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изделия: мука пшеничная,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мука ржаная,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молоко, дрожжи,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яйца, меланж или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яичный порошок,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сахар, сахарная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пудра, масло сливочное,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маргарин, масло растительное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 др.</w:t>
            </w:r>
          </w:p>
        </w:tc>
      </w:tr>
      <w:tr w:rsidR="00027019" w:rsidRPr="00B86039" w:rsidTr="006F534F">
        <w:trPr>
          <w:trHeight w:val="1562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19" w:rsidRPr="00B86039" w:rsidRDefault="00027019" w:rsidP="006F53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подготовка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основных продуктов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 дополнительных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ингредиентов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подбирать в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соответствии с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технологическими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требованиями, оценка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качества 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безопасности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основных продуктов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 дополнительных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ингредиентов;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организовывать их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хранение в процессе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приготовления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мучных кондитерских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изделий с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соблюдением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требований по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безопасности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продукции, товарного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соседства; выбирать,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подготавливать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ароматические,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красящие вещества;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взвешивать, измерять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продукты, входящие в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состав мучных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кондитерских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изделий в соответствии с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рецептурой;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осуществлять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взаимозаменяемость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продуктов в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соответствии с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нормами закладки,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особенностями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заказа;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использовать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региональные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продукты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приготовления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мучных кондитерских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изделий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Ассортимент,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характеристика,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правила выбора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основных продуктов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 дополнительных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ингредиентов с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учетом их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сочетаемости,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взаимозаменяемости;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критерии оценки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качества основных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продуктов 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дополнительных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ингредиентов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мучных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кондитерских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изделий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разнообразного ассортимента;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виды,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характеристика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региональных видов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сырья, продуктов;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нормы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взаимозаменяемости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сырья и продуктов;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Отделение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хранения суточного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запаса сырья 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подготовки к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использованию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Весоизмерительное</w:t>
            </w:r>
            <w:proofErr w:type="spellEnd"/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весы настольные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электронные,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весы напольные.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Холодильное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шкаф холодильный,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шкаф морозильный Оборудование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упаковки, оценки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качества 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безопасности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пищевых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продуктов: овоскоп,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нитраттестер</w:t>
            </w:r>
            <w:proofErr w:type="spellEnd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машина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вакуумной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упаковки, Вспомогательное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стеллаж стационарный,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стеллаж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передвижной,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поддоны, полки,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производственный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стол, моечная ванна двух или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четырехсекционная</w:t>
            </w:r>
            <w:proofErr w:type="spellEnd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Инвентарь,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инструменты,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кухонная посуда: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мерный инвентарь,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функциональные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емкости из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нержавеющей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стали, набор разделочных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досок (деревянных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или из пластика с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маркировкой «КЦ»,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нож,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венчик,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сито,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совки для сыпучих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продуктов,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корзина для мусора.</w:t>
            </w:r>
          </w:p>
        </w:tc>
      </w:tr>
      <w:tr w:rsidR="00027019" w:rsidRPr="00B86039" w:rsidTr="006F534F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019" w:rsidRPr="00B86039" w:rsidRDefault="00027019" w:rsidP="007C2D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603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ПК </w:t>
            </w:r>
            <w:r w:rsidR="007C2D6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5</w:t>
            </w:r>
            <w:r w:rsidRPr="00B86039">
              <w:rPr>
                <w:rFonts w:ascii="Times New Roman" w:hAnsi="Times New Roman"/>
                <w:b/>
                <w:sz w:val="20"/>
                <w:szCs w:val="20"/>
              </w:rPr>
              <w:t>.4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приготовление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мучных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кондитерских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изделий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разнообразного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ассортимента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выбирать, применять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комбинировать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различные способы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приготовления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мучных кондитерских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изделий с учетом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типа питания, вида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основного сырья, его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свойств: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- подготавливать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продукты;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- готовить различные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виды теста: пресное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сдобное, песочное,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бисквитное, пресное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слоеное, заварное,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воздушное,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пряничное вручную 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 использованием технологического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оборудования;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- подготавливать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начинки,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отделочные полуфабрикаты;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- проводить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формование,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расстойку</w:t>
            </w:r>
            <w:proofErr w:type="spellEnd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, выпечку,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оценку готовности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выпеченных мучных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кондитерских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изделий;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- проводить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оформление мучных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кондитерских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изделий;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выбирать , безопасно  использовать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производственный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инвентарь, посуду,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инструменты в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соответствии со способом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приготовления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методы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приготовления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мучных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кондитерских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изделий, правила их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выбора с учетом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типа питания,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кулинарных свойств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основного продукта;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виды, назначение 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правила безопасной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эксплуатации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оборудования,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инвентаря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инструментов;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ассортимент рецептуры,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требования к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качеству, мучных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кондитерских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изделий;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органолептические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способы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определения готовности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выпеченных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изделий;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нормы, правила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взаимозаменяемости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продуктов;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Отделение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тестомесильное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Весоизмерительное</w:t>
            </w:r>
            <w:proofErr w:type="spellEnd"/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весы настольные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электронные.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Механическое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мукопросеиватель</w:t>
            </w:r>
            <w:proofErr w:type="spellEnd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тестомес,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взбивальная</w:t>
            </w:r>
            <w:proofErr w:type="spellEnd"/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машина или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универсальный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привод с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взбивалкой,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миксер. Вспомогательное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стеллаж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полки,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производственный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стол,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табурет низкий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дежи</w:t>
            </w:r>
            <w:proofErr w:type="spellEnd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 (котлов). Инвентарь,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инструменты,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кухонная посуда: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дежи</w:t>
            </w:r>
            <w:proofErr w:type="spellEnd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кастрюли,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функциональные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емкости из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нержавеющей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стали,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венчик,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лопатка,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сито,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скребок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пластиковый,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скребок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металлический.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Отделение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разделки теста </w:t>
            </w: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Весоизмерительное</w:t>
            </w:r>
            <w:proofErr w:type="spellEnd"/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весы настольные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электронные.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Холодильное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шкаф холодильный.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Механическое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тестораскаточная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машина,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тестозакаточная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машина,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тестоотсадочная</w:t>
            </w:r>
            <w:proofErr w:type="spellEnd"/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машина. Вспомогательное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стеллаж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стационарный,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стеллаж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передвижной,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полки,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производственный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стол с деревянной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поверхностью, со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шкафчиками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инструментов 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выдвижными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ларями для муки,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табурет низкий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дежи</w:t>
            </w:r>
            <w:proofErr w:type="spellEnd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 (котлов). Инвентарь,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инструменты,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кухонная посуда:  скалки деревянные,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скалки рифлёные,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резцы (фигурные)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для теста 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марципана,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вырубки (выемки)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для печенья,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пряников,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сито,скребок</w:t>
            </w:r>
            <w:proofErr w:type="spellEnd"/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пластиковый,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скребок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металлический,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кондитерские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листы,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формы различные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(металлические,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силиконовые или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бумажные)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штучных кексов,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(десертов мармелада,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мороженого),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круглые разъемные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формы для тортов,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пирогов </w:t>
            </w: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d</w:t>
            </w:r>
            <w:proofErr w:type="spellEnd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 20, 22,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24, 26, 28 см,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формы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саваренов</w:t>
            </w:r>
            <w:proofErr w:type="spellEnd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трафареты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нанесения рисунка, нож,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нож пилка (300 мм),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паллета (шпатели с изгибом от 18 см и без изгиба до 30см),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кондитерские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мешки,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насадки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кондитерских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мешков,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ножницы,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кондитерские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гребенки,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силиконовые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коврики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макарун</w:t>
            </w:r>
            <w:proofErr w:type="spellEnd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, эклеров, терки,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трафареты,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кисти силиконовые.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Отделение для Тепловое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жарочный шкаф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или печь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кондитерская, или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пароконвектомат</w:t>
            </w:r>
            <w:proofErr w:type="spellEnd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фритюрница.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Инвентарь,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инструменты,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кухонная посуда: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силиконовые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коврики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выпечки,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прихватки,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перчатки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термостойкие,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гастроемкости</w:t>
            </w:r>
            <w:proofErr w:type="spellEnd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 или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контейнеры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выпеченных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изделий,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дуршлаг. Расходные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материалы: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бумага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выпечки.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Отделение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приготовления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различных видов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полуфабрикатов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Тепловое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плита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электрическая.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Механическое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миксер, 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куттер, мясорубка,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универсальный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привод со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сменными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механизмами. Вспомогательное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стеллаж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стационарный,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стеллаж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передвижной,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производственный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стол с ящиками,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производственный  стол с охлаждаемой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столешницей,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полка или шкаф для </w:t>
            </w: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специй, эссенций,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красителей,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табурет низкий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дежи</w:t>
            </w:r>
            <w:proofErr w:type="spellEnd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 (котлов),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моечная ванна.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Инвентарь,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инструменты,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кухонная посуда: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кастрюли,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функциональные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емкости из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нержавеющей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стали,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мерные емкости,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термометр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инфракрасный,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венчик,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лопатка, сито,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скребок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пластиковый,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скребок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металлический.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Отделение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охлаждения 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отделки изделий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Весоизмерительное</w:t>
            </w:r>
            <w:proofErr w:type="spellEnd"/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весы настольные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электронные.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Холодильное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шкаф холодильный,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шкаф шоковой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заморозки, </w:t>
            </w: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льдогенератор</w:t>
            </w:r>
            <w:proofErr w:type="spellEnd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Механическое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миксер.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Вспомогательное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стеллаж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стационарный,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стеллаж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передвижной,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производственныйстол</w:t>
            </w:r>
            <w:proofErr w:type="spellEnd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 с ящиками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инструментов, производственный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стол с мраморной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столешницей,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полка или шкаф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специй, эссенций,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красителей,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табурет низкий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дежи</w:t>
            </w:r>
            <w:proofErr w:type="spellEnd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 (котлов),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моечная ванна.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Инвентарь,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инструменты,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кухонная посуда: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кастрюли,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функциональные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емкости из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нержавеющей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стали,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мерные емкости,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темперирующая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емкость,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термометр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инфракрасный венчик,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лопатка,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сито,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скребок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пластиковый,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скребок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металлический,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контейнер с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крышкой.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Отделение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мытья инвентаря 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инструментов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мытья посуды: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машина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посудомоечная,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стерилизатор,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шкаф сушильный.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Вспомогательное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стеллаж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стационарный полки,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моечные ванны.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Инвентарь,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инструменты,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кухонная посуда: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корзина для мусора </w:t>
            </w:r>
          </w:p>
        </w:tc>
      </w:tr>
      <w:tr w:rsidR="00027019" w:rsidRPr="00B86039" w:rsidTr="006F534F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019" w:rsidRPr="00B86039" w:rsidRDefault="00027019" w:rsidP="006F53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Хранение, отпуск,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упаковка на вынос мучных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кондитерских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изделий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разнообразного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ассортимента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Проверять качество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мучные кондитерские изделия перед отпуском,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упаковкой на вынос;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порционировать</w:t>
            </w:r>
            <w:proofErr w:type="spellEnd"/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(комплектовать) с учетом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рационального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использования ресурсов,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соблюдения требований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 безопасности готовой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продукции;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соблюдать выход при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порционировании</w:t>
            </w:r>
            <w:proofErr w:type="spellEnd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выдерживать условия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хранения мучных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кондитерских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изделий с учетом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требований по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безопасности готовой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продукции;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выбирать контейнеры,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эстетично упаковывать на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вынос для </w:t>
            </w: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транспортированиямучных</w:t>
            </w:r>
            <w:proofErr w:type="spellEnd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 кондитерских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изделий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техника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порционирования</w:t>
            </w:r>
            <w:proofErr w:type="spellEnd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 (комплектования),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складирования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непродолжительного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хранения мучных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кондитерских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изделий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разнообразного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ассортимента;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виды, назначение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посуды для подачи,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контейнеров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отпуска на вынос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мучных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кондитерских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изделий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разнообразного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ассортимента, в том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числе региональных;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методы сервировки 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подачи мучных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кондитерских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изделий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разнообразного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ассортимента;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требования к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безопасности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хранения готовых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мучных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кондитерских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изделий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разнообразного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ассортимента;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правила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маркирования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упакованных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мучных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кондитерских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изделий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разнообразного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ассортимента,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правила заполнения этикеток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Отделение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упаковки готовых изделий 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экспедиция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Весоизмерительное</w:t>
            </w:r>
            <w:proofErr w:type="spellEnd"/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весы настольные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электронные,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весы напольные.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Холодильное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шкаф холодильный,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камера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холодильная.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упаковки, оценки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качества 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безопасности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готовых изделий: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машина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вакуумной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упаковки,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упаковочные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машины.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Вспомогательное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стеллаж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стационарный,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стеллаж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передвижной,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полки,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производственный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стол.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Инвентарь,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инструменты,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кухонная посуда: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лотки,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контейнеры с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крышками,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нож,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инструменты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упаковки,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корзина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мусора.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Расходные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материалы: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упаковочные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материалы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(бумажные пакеты,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плёночный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материал,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термоусадочную</w:t>
            </w:r>
            <w:proofErr w:type="spellEnd"/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обёрточную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плёнку, полимерные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пакеты, прозрачные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коробки-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контейнеры из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пластика с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крышками,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специальные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картонные коробки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 др.),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бумага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пергаментная.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Сырье: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 рецептуре на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мучные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кондитерские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изделия: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мука пшеничная,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мука ржаная,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молоко,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яйца, меланж или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яичный порошок,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сахар, сахарная пудра,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мед,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масло сливочное,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маргарин,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масло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растительное,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разрыхлители,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пряности и др.</w:t>
            </w:r>
          </w:p>
        </w:tc>
      </w:tr>
      <w:tr w:rsidR="00027019" w:rsidRPr="00B86039" w:rsidTr="006F534F"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19" w:rsidRPr="00B86039" w:rsidRDefault="00027019" w:rsidP="006F53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ведение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расчетов с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потребителями при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отпуске продукции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на вынос;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взаимодействие с потребителями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при отпуске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продукции с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прилавка/раздачи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рассчитывать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стоимость,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вести учет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реализованных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мучных кондитерских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изделий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разнообразного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ассортимента;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пользоваться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контрольно- кассовыми машинами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при оформлении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платежей;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принимать оплату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наличными деньгами;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принимать 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оформлять;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безналичные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платежи;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составлять отчет по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платежам;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поддерживать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визуальный контакт с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потребителем;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владеть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профессиональной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терминологией;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консультировать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потребителей,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оказывать им помощь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 выборе мучных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кондитерских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изделий;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разрешать проблемы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 рамках своей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компетенции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ассортимент и цены на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мучных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кондитерских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изделий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разнообразного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ассортимента на день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принятия платежей;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правила торговли;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виды оплаты по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платежам;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виды и характеристика контрольно-кассовых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машин;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виды и правила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осуществления кассовых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операций;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правила и порядок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расчета потребителей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при оплате наличными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деньгами, при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безналичной форме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оплаты;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правила поведения,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степень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ответственности за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правильность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расчетов с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потребителями; правила общения с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потребителями;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базовый словарный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запас на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иностранном языке;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техника общения,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ориентированная на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потребителя</w:t>
            </w: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27019" w:rsidRPr="00B86039" w:rsidTr="006F534F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019" w:rsidRPr="00B86039" w:rsidRDefault="00027019" w:rsidP="007C2D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6039">
              <w:rPr>
                <w:rFonts w:ascii="Times New Roman" w:hAnsi="Times New Roman"/>
                <w:b/>
                <w:sz w:val="20"/>
                <w:szCs w:val="20"/>
              </w:rPr>
              <w:t xml:space="preserve">ПК </w:t>
            </w:r>
            <w:r w:rsidR="007C2D6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5</w:t>
            </w:r>
            <w:r w:rsidRPr="00B86039">
              <w:rPr>
                <w:rFonts w:ascii="Times New Roman" w:hAnsi="Times New Roman"/>
                <w:b/>
                <w:sz w:val="20"/>
                <w:szCs w:val="20"/>
              </w:rPr>
              <w:t xml:space="preserve">.5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подготовка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основных продуктов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 дополнительных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ингредиентов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соответствии с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технологическими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требованиями, оценка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качества 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безопасности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основных продуктов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 дополнительных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ингредиентов;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организовывать их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хранение в процессе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приготовления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пирожных и тортов с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соблюдением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требований по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безопасности продукции, товарного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соседства;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выбирать,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подготавливать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ароматические,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красящие вещества;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взвешивать, измерять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продукты, входящие в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состав пирожных 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тортов в соответствии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 рецептурой;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осуществлять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взаимозаменяемость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продуктов в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соответствии с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нормами закладки,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особенностями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заказа;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использовать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региональные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продукты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приготовления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пирожных и тортов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Ассортимент,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характеристика,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правила выбора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основных продуктов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 дополнительных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ингредиентов с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учетом их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сочетаемости,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взаимозаменяемости;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критерии оценки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качества основных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продуктов 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дополнительных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ингредиентов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пирожных и тортов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разнообразного ассортимента;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виды,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характеристика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региональных видов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сырья, продуктов;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нормы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взаимозаменяемости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сырья и продуктов;</w:t>
            </w:r>
          </w:p>
        </w:tc>
        <w:tc>
          <w:tcPr>
            <w:tcW w:w="2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Отделение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хранения суточного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запаса сырья 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подготовки к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использованию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Весоизмерительное</w:t>
            </w:r>
            <w:proofErr w:type="spellEnd"/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весы настольные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электронные,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весы напольные.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Холодильное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шкаф холодильный,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шкаф морозильный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упаковки, оценки качества 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безопасности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пищевых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продуктов: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овоскоп,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нитраттестер</w:t>
            </w:r>
            <w:proofErr w:type="spellEnd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машина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вакуумной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упаковки, Вспомогательное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стеллаж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стационарный,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стеллаж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передвижной,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поддоны,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полки,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производственный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стол,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моечная ванна двух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или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четырех секционная.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Инвентарь,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инструменты,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кухонная посуда: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мерный инвентарь,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функциональные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емкости из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нержавеющей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стали, набор разделочных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досок (деревянных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или из пластика с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маркировкой «КЦ»,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нож,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венчик,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сито,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совки для сыпучих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продуктов,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корзина для мусора</w:t>
            </w:r>
          </w:p>
        </w:tc>
      </w:tr>
      <w:tr w:rsidR="00027019" w:rsidRPr="00B86039" w:rsidTr="006F534F"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19" w:rsidRPr="00B86039" w:rsidRDefault="00027019" w:rsidP="006F53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приготовление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мучных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кондитерских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изделий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разнообразного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ассортимента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выбирать, применять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комбинировать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различные способы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приготовления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пирожных и тортов с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учетом типа питания: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- подготавливать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продукты;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 готовить различные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виды теста: пресное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сдобное, песочное,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бисквитное, пресное слоеное, заварное,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воздушное,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пряничное вручную 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 использованием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технологического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оборудования;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- подготавливать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начинки, кремы,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отделочные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полуфабрикаты;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- проводить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формование рулетов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из бисквитного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полуфабриката;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- готовить, оформлять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торты, пирожные с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учетом требований к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безопасности готовой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продукции;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выбирать , безопасно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использовать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производственный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инвентарь, посуду,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инструменты в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соответствии со способом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приготовления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методы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приготовления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пирожных и тортов,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правила их выбора с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учетом типа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питания;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виды, назначение 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правила безопасной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эксплуатации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оборудования,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инвентаря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инструментов; ассортимент,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рецептуры,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требования к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качеству, пирожных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 тортов;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органолептические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способы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определения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готовности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выпеченных 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отделочных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полуфабрикатов;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нормы, правила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взаимозаменяемости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продуктов;</w:t>
            </w:r>
          </w:p>
        </w:tc>
        <w:tc>
          <w:tcPr>
            <w:tcW w:w="2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Отделение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тестомесильное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Весоизмерительное</w:t>
            </w:r>
            <w:proofErr w:type="spellEnd"/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весы настольные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электронные.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Механическое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мукопросеиватель</w:t>
            </w:r>
            <w:proofErr w:type="spellEnd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тестомес,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взбивальная</w:t>
            </w:r>
            <w:proofErr w:type="spellEnd"/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машина </w:t>
            </w: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илиуниверсальный</w:t>
            </w:r>
            <w:proofErr w:type="spellEnd"/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привод с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взбивалкой,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миксер.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Вспомогательное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стеллаж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полки,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производственный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стол,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табурет низкий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дежи</w:t>
            </w:r>
            <w:proofErr w:type="spellEnd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 (котлов).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Инвентарь,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инструменты,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кухонная посуда: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дежи</w:t>
            </w:r>
            <w:proofErr w:type="spellEnd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кастрюли,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функциональные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емкости из нержавеющей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стали,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венчик,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лопатка,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сито,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скребок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пластиковый,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скребок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металлический.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Отделение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разделки теста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Весоизмерительное</w:t>
            </w:r>
            <w:proofErr w:type="spellEnd"/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весы настольные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электронные Холодильное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шкаф холодильный.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Механическое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тестораскаточная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машина,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тестозакаточная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машина,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тестоотсадочная</w:t>
            </w:r>
            <w:proofErr w:type="spellEnd"/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машина.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Вспомогательное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стеллаж стационарный,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стеллаж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передвижной,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полки, производственный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стол со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шкафчиками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инструментов 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выдвижными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ларями для муки,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табурет низкий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дежи</w:t>
            </w:r>
            <w:proofErr w:type="spellEnd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 (котлов).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Инвентарь,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инструменты,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кухонная посуда: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скалки деревянные,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скалки рифлёные,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резцы (фигурные)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для теста 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марципана,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вырубки (выемки),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сито,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скребок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пластиковый,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скребок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металлический, кондитерские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листы,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противни с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высокими бортами,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кондитерские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листы,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круглые разъемные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формы для тортов,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пирогов </w:t>
            </w: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d</w:t>
            </w:r>
            <w:proofErr w:type="spellEnd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 20, 22,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24, 26, 28 см,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трафареты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нанесения рисунка,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нож,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паллета (шпатели с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изгибом от 18 см 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без изгиба до 30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см),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кондитерские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мешки,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насадки для кондитерских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мешков,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ножницы,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кондитерские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гребенки,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силиконовые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коврики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макарун</w:t>
            </w:r>
            <w:proofErr w:type="spellEnd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, эклеров,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терки,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трафареты,  кисти силиконовые.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Отделение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выпекания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Тепловое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жарочный шкаф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или печь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кондитерская, или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пароконвектомат</w:t>
            </w:r>
            <w:proofErr w:type="spellEnd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фритюрница.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Инвентарь,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инструменты,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кухонная посуда: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силиконовые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коврики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выпечки,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прихватки,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перчатки термостойкие,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гастроемкости</w:t>
            </w:r>
            <w:proofErr w:type="spellEnd"/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 или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контейнеры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выпеченных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изделий,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дуршлаг.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Расходные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материалы: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бумага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выпечки.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Отделение для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приготовления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различных видов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полуфабрикатов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Тепловое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плита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электрическая Механическое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миксер,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куттер,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мясорубка,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универсальный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привод со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сменными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механизмами.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Вспомогательное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оборудование: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стеллаж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стационарный,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стеллаж</w:t>
            </w:r>
          </w:p>
          <w:p w:rsidR="00027019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>передвижной,</w:t>
            </w:r>
          </w:p>
          <w:p w:rsidR="006F534F" w:rsidRPr="00B86039" w:rsidRDefault="00027019" w:rsidP="006F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86039">
              <w:rPr>
                <w:rFonts w:ascii="Times New Roman" w:eastAsiaTheme="minorHAnsi" w:hAnsi="Times New Roman"/>
                <w:sz w:val="20"/>
                <w:szCs w:val="20"/>
              </w:rPr>
              <w:t xml:space="preserve">производственный </w:t>
            </w:r>
          </w:p>
        </w:tc>
      </w:tr>
      <w:tr w:rsidR="00822D5C" w:rsidRPr="00B86039" w:rsidTr="006F534F">
        <w:tc>
          <w:tcPr>
            <w:tcW w:w="9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5C" w:rsidRPr="00B86039" w:rsidRDefault="00822D5C" w:rsidP="006F53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603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Дескрипторы универсальных (общих) компетенций</w:t>
            </w:r>
          </w:p>
        </w:tc>
      </w:tr>
      <w:tr w:rsidR="00350E9D" w:rsidRPr="00B86039" w:rsidTr="006F534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5C" w:rsidRPr="00B86039" w:rsidRDefault="00822D5C" w:rsidP="009064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039">
              <w:rPr>
                <w:rFonts w:ascii="Times New Roman" w:hAnsi="Times New Roman"/>
                <w:b/>
                <w:sz w:val="20"/>
                <w:szCs w:val="20"/>
              </w:rPr>
              <w:t>ОК 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5D" w:rsidRPr="00B86039" w:rsidRDefault="0031335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Выбирать способы</w:t>
            </w:r>
          </w:p>
          <w:p w:rsidR="0031335D" w:rsidRPr="00B86039" w:rsidRDefault="0031335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решения задач</w:t>
            </w:r>
          </w:p>
          <w:p w:rsidR="0031335D" w:rsidRPr="00B86039" w:rsidRDefault="0031335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профессиональной</w:t>
            </w:r>
          </w:p>
          <w:p w:rsidR="0031335D" w:rsidRPr="00B86039" w:rsidRDefault="0031335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деятельности,</w:t>
            </w:r>
          </w:p>
          <w:p w:rsidR="0031335D" w:rsidRPr="00B86039" w:rsidRDefault="0031335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применительно к</w:t>
            </w:r>
          </w:p>
          <w:p w:rsidR="0031335D" w:rsidRPr="00B86039" w:rsidRDefault="0031335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различным</w:t>
            </w:r>
          </w:p>
          <w:p w:rsidR="00822D5C" w:rsidRPr="00B86039" w:rsidRDefault="0031335D" w:rsidP="006F53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контекстам</w:t>
            </w:r>
            <w:r w:rsidRPr="00B8603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5D" w:rsidRPr="00B86039" w:rsidRDefault="0031335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Распознавание сложных</w:t>
            </w:r>
            <w:r w:rsidRPr="00B86039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31335D" w:rsidRPr="00B86039" w:rsidRDefault="0031335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проблемные</w:t>
            </w:r>
            <w:r w:rsidRPr="00B86039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31335D" w:rsidRPr="00B86039" w:rsidRDefault="0031335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ситуации в</w:t>
            </w:r>
            <w:r w:rsidRPr="00B86039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31335D" w:rsidRPr="00B86039" w:rsidRDefault="0031335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различных</w:t>
            </w:r>
            <w:r w:rsidRPr="00B86039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31335D" w:rsidRPr="00B86039" w:rsidRDefault="0031335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контекстах.</w:t>
            </w:r>
            <w:r w:rsidRPr="00B86039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31335D" w:rsidRPr="00B86039" w:rsidRDefault="0031335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Проведение анализа</w:t>
            </w:r>
          </w:p>
          <w:p w:rsidR="0031335D" w:rsidRPr="00B86039" w:rsidRDefault="0031335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сложных ситуаций</w:t>
            </w:r>
          </w:p>
          <w:p w:rsidR="0031335D" w:rsidRPr="00B86039" w:rsidRDefault="0031335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при решении задач</w:t>
            </w:r>
          </w:p>
          <w:p w:rsidR="0031335D" w:rsidRPr="00B86039" w:rsidRDefault="0031335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профессиональной</w:t>
            </w:r>
          </w:p>
          <w:p w:rsidR="0031335D" w:rsidRPr="00B86039" w:rsidRDefault="0031335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деятельности</w:t>
            </w:r>
            <w:r w:rsidRPr="00B86039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31335D" w:rsidRPr="00B86039" w:rsidRDefault="0031335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Определение этапов решения задачи.</w:t>
            </w:r>
          </w:p>
          <w:p w:rsidR="0031335D" w:rsidRPr="00B86039" w:rsidRDefault="0031335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Определение</w:t>
            </w:r>
            <w:r w:rsidRPr="00B86039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31335D" w:rsidRPr="00B86039" w:rsidRDefault="0031335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потребности в информации</w:t>
            </w:r>
            <w:r w:rsidRPr="00B86039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31335D" w:rsidRPr="00B86039" w:rsidRDefault="0031335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Осуществление эффективного</w:t>
            </w:r>
          </w:p>
          <w:p w:rsidR="0031335D" w:rsidRPr="00B86039" w:rsidRDefault="0031335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поиска.</w:t>
            </w:r>
          </w:p>
          <w:p w:rsidR="0031335D" w:rsidRPr="00B86039" w:rsidRDefault="0031335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Выделение всех</w:t>
            </w:r>
          </w:p>
          <w:p w:rsidR="0031335D" w:rsidRPr="00B86039" w:rsidRDefault="0031335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возможных</w:t>
            </w:r>
          </w:p>
          <w:p w:rsidR="0031335D" w:rsidRPr="00B86039" w:rsidRDefault="0031335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источников нужных</w:t>
            </w:r>
          </w:p>
          <w:p w:rsidR="0031335D" w:rsidRPr="00B86039" w:rsidRDefault="0031335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ресурсов, в том</w:t>
            </w:r>
          </w:p>
          <w:p w:rsidR="0031335D" w:rsidRPr="00B86039" w:rsidRDefault="0031335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числе неочевидных.</w:t>
            </w:r>
          </w:p>
          <w:p w:rsidR="0031335D" w:rsidRPr="00B86039" w:rsidRDefault="0031335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Разработка</w:t>
            </w:r>
          </w:p>
          <w:p w:rsidR="0031335D" w:rsidRPr="00B86039" w:rsidRDefault="0031335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детального плана</w:t>
            </w:r>
          </w:p>
          <w:p w:rsidR="0031335D" w:rsidRPr="00B86039" w:rsidRDefault="0031335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lastRenderedPageBreak/>
              <w:t>действий</w:t>
            </w:r>
          </w:p>
          <w:p w:rsidR="0031335D" w:rsidRPr="00B86039" w:rsidRDefault="0031335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Оценка рисков на</w:t>
            </w:r>
          </w:p>
          <w:p w:rsidR="0031335D" w:rsidRPr="00B86039" w:rsidRDefault="0031335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каждом шагу</w:t>
            </w:r>
          </w:p>
          <w:p w:rsidR="0031335D" w:rsidRPr="00B86039" w:rsidRDefault="0031335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Оценивает плюсы и</w:t>
            </w:r>
          </w:p>
          <w:p w:rsidR="0031335D" w:rsidRPr="00B86039" w:rsidRDefault="0031335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минусы полученного</w:t>
            </w:r>
          </w:p>
          <w:p w:rsidR="0031335D" w:rsidRPr="00B86039" w:rsidRDefault="0031335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результата, своего</w:t>
            </w:r>
          </w:p>
          <w:p w:rsidR="0031335D" w:rsidRPr="00B86039" w:rsidRDefault="0031335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плана и его</w:t>
            </w:r>
          </w:p>
          <w:p w:rsidR="0031335D" w:rsidRPr="00B86039" w:rsidRDefault="0031335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реализации,</w:t>
            </w:r>
          </w:p>
          <w:p w:rsidR="0031335D" w:rsidRPr="00B86039" w:rsidRDefault="0031335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предлагает критерии</w:t>
            </w:r>
          </w:p>
          <w:p w:rsidR="0031335D" w:rsidRPr="00B86039" w:rsidRDefault="0031335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оценки и</w:t>
            </w:r>
          </w:p>
          <w:p w:rsidR="0031335D" w:rsidRPr="00B86039" w:rsidRDefault="0031335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рекомендации по</w:t>
            </w:r>
          </w:p>
          <w:p w:rsidR="00822D5C" w:rsidRPr="00B86039" w:rsidRDefault="0031335D" w:rsidP="006F53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улучшению плана.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5D" w:rsidRPr="00B86039" w:rsidRDefault="0031335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lastRenderedPageBreak/>
              <w:t>Распознавать</w:t>
            </w:r>
          </w:p>
          <w:p w:rsidR="0031335D" w:rsidRPr="00B86039" w:rsidRDefault="0031335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задачу и/или</w:t>
            </w:r>
          </w:p>
          <w:p w:rsidR="0031335D" w:rsidRPr="00B86039" w:rsidRDefault="0031335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проблему в</w:t>
            </w:r>
          </w:p>
          <w:p w:rsidR="0031335D" w:rsidRPr="00B86039" w:rsidRDefault="0031335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профессионально</w:t>
            </w:r>
          </w:p>
          <w:p w:rsidR="0031335D" w:rsidRPr="00B86039" w:rsidRDefault="0031335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м и/или социальном</w:t>
            </w:r>
          </w:p>
          <w:p w:rsidR="0031335D" w:rsidRPr="00B86039" w:rsidRDefault="0031335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контексте;</w:t>
            </w:r>
          </w:p>
          <w:p w:rsidR="0031335D" w:rsidRPr="00B86039" w:rsidRDefault="0031335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Анализировать</w:t>
            </w:r>
          </w:p>
          <w:p w:rsidR="0031335D" w:rsidRPr="00B86039" w:rsidRDefault="0031335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задачу и/или проблему и</w:t>
            </w:r>
          </w:p>
          <w:p w:rsidR="0031335D" w:rsidRPr="00B86039" w:rsidRDefault="0031335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выделять её</w:t>
            </w:r>
          </w:p>
          <w:p w:rsidR="0031335D" w:rsidRPr="00B86039" w:rsidRDefault="0031335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составные части;</w:t>
            </w:r>
          </w:p>
          <w:p w:rsidR="0031335D" w:rsidRPr="00B86039" w:rsidRDefault="0031335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Правильно выявлять и эффективно</w:t>
            </w:r>
          </w:p>
          <w:p w:rsidR="0031335D" w:rsidRPr="00B86039" w:rsidRDefault="0031335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Искать информацию, необходимую для</w:t>
            </w:r>
          </w:p>
          <w:p w:rsidR="0031335D" w:rsidRPr="00B86039" w:rsidRDefault="0031335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решения задачи</w:t>
            </w:r>
          </w:p>
          <w:p w:rsidR="0031335D" w:rsidRPr="00B86039" w:rsidRDefault="0031335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и/или проблемы;</w:t>
            </w:r>
          </w:p>
          <w:p w:rsidR="0031335D" w:rsidRPr="00B86039" w:rsidRDefault="0031335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Составить план</w:t>
            </w:r>
          </w:p>
          <w:p w:rsidR="0031335D" w:rsidRPr="00B86039" w:rsidRDefault="0031335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действия,</w:t>
            </w:r>
          </w:p>
          <w:p w:rsidR="0031335D" w:rsidRPr="00B86039" w:rsidRDefault="0031335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Определить</w:t>
            </w:r>
          </w:p>
          <w:p w:rsidR="0031335D" w:rsidRPr="00B86039" w:rsidRDefault="0031335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необходимые</w:t>
            </w:r>
          </w:p>
          <w:p w:rsidR="0031335D" w:rsidRPr="00B86039" w:rsidRDefault="0031335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ресурсы;</w:t>
            </w:r>
          </w:p>
          <w:p w:rsidR="0031335D" w:rsidRPr="00B86039" w:rsidRDefault="0031335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Владеть</w:t>
            </w:r>
          </w:p>
          <w:p w:rsidR="0031335D" w:rsidRPr="00B86039" w:rsidRDefault="0031335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актуальными</w:t>
            </w:r>
          </w:p>
          <w:p w:rsidR="0031335D" w:rsidRPr="00B86039" w:rsidRDefault="0031335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методами работы</w:t>
            </w:r>
          </w:p>
          <w:p w:rsidR="0031335D" w:rsidRPr="00B86039" w:rsidRDefault="0031335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</w:p>
          <w:p w:rsidR="0031335D" w:rsidRPr="00B86039" w:rsidRDefault="0031335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профессиональной и смежных</w:t>
            </w:r>
          </w:p>
          <w:p w:rsidR="0031335D" w:rsidRPr="00B86039" w:rsidRDefault="0031335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сферах;</w:t>
            </w:r>
          </w:p>
          <w:p w:rsidR="0031335D" w:rsidRPr="00B86039" w:rsidRDefault="0031335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Реализовать</w:t>
            </w:r>
          </w:p>
          <w:p w:rsidR="0031335D" w:rsidRPr="00B86039" w:rsidRDefault="0031335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составленный</w:t>
            </w:r>
          </w:p>
          <w:p w:rsidR="0031335D" w:rsidRPr="00B86039" w:rsidRDefault="0031335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план;</w:t>
            </w:r>
          </w:p>
          <w:p w:rsidR="0031335D" w:rsidRPr="00B86039" w:rsidRDefault="0031335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Оценивать</w:t>
            </w:r>
          </w:p>
          <w:p w:rsidR="0031335D" w:rsidRPr="00B86039" w:rsidRDefault="0031335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результат и</w:t>
            </w:r>
          </w:p>
          <w:p w:rsidR="00822D5C" w:rsidRPr="00B86039" w:rsidRDefault="0031335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последствия своих действий (самостоятельно или с помощью наставника).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lastRenderedPageBreak/>
              <w:t>Актуальный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профессиональный и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социальный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контекст, в котором</w:t>
            </w:r>
          </w:p>
          <w:p w:rsid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приходится работать и</w:t>
            </w:r>
            <w:r w:rsidR="00B860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6039">
              <w:rPr>
                <w:rFonts w:ascii="Times New Roman" w:hAnsi="Times New Roman"/>
                <w:sz w:val="20"/>
                <w:szCs w:val="20"/>
              </w:rPr>
              <w:t xml:space="preserve">жить; 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Основные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источники информации и ресурсы для решения задач и проблем в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профессиональном и/или социальном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контексте.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Алгоритмы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выполнения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 xml:space="preserve">работ в </w:t>
            </w:r>
            <w:proofErr w:type="spellStart"/>
            <w:r w:rsidRPr="00B86039">
              <w:rPr>
                <w:rFonts w:ascii="Times New Roman" w:hAnsi="Times New Roman"/>
                <w:sz w:val="20"/>
                <w:szCs w:val="20"/>
              </w:rPr>
              <w:t>профессиональ</w:t>
            </w:r>
            <w:proofErr w:type="spellEnd"/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ной и смежных областях; Методы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работы в профессиональной и смежных сферах.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Структура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lastRenderedPageBreak/>
              <w:t>плана для решения задач Порядок оценки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результатов решения задач профессиональной</w:t>
            </w:r>
          </w:p>
          <w:p w:rsidR="00822D5C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деятельности</w:t>
            </w:r>
          </w:p>
        </w:tc>
      </w:tr>
      <w:tr w:rsidR="00350E9D" w:rsidRPr="00B86039" w:rsidTr="006F534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5C" w:rsidRPr="00B86039" w:rsidRDefault="003469B6" w:rsidP="009064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03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ОК 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Осуществлять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поиск, анализ и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интерпретацию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информации,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необходимой для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выполнения задач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профессиональной</w:t>
            </w:r>
          </w:p>
          <w:p w:rsidR="00822D5C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деятельности.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Планирование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информационного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поиска из широкого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набора   источников,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необходимого     для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выполнения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профессиональных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задач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Проведение анализа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полученной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информации,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выделяет     в     ней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главные аспекты.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Структурировать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отобранную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информацию в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соответствии с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параметрами поиска;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Интерпретация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полученной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информации          в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контексте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профессиональной</w:t>
            </w:r>
          </w:p>
          <w:p w:rsidR="00822D5C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деятельности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Определять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задачи поиска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информации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Определять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необходимые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информации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Планировать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процесс поиска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Структурировать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получаемую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информацию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Выделять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наиболее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значимое в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перечне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информации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Оценивать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практическую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значимость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результатов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поиска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Оформлять</w:t>
            </w:r>
          </w:p>
          <w:p w:rsidR="00822D5C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результаты поиска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Номенклатура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информационных источников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применяемых в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профессиональной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деятельности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Приемы структурирования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информации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Формат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оформления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результатов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поиска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информации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2D5C" w:rsidRPr="00B86039" w:rsidRDefault="00822D5C" w:rsidP="006F53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571E" w:rsidRPr="00B86039" w:rsidTr="006F534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B6" w:rsidRPr="00B86039" w:rsidRDefault="003469B6" w:rsidP="009064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039">
              <w:rPr>
                <w:rFonts w:ascii="Times New Roman" w:hAnsi="Times New Roman"/>
                <w:b/>
                <w:sz w:val="20"/>
                <w:szCs w:val="20"/>
              </w:rPr>
              <w:t>ОК 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Планировать и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Реализовывать собственное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профессиональное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и личностное</w:t>
            </w:r>
          </w:p>
          <w:p w:rsidR="003469B6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развитие.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7F" w:rsidRPr="00B86039" w:rsidRDefault="003469B6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Использование</w:t>
            </w:r>
            <w:r w:rsidR="00935B7F" w:rsidRPr="00B860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6039">
              <w:rPr>
                <w:rFonts w:ascii="Times New Roman" w:hAnsi="Times New Roman"/>
                <w:sz w:val="20"/>
                <w:szCs w:val="20"/>
              </w:rPr>
              <w:t>актуальной</w:t>
            </w:r>
            <w:r w:rsidR="00935B7F" w:rsidRPr="00B86039">
              <w:rPr>
                <w:rFonts w:ascii="Times New Roman" w:hAnsi="Times New Roman"/>
                <w:sz w:val="20"/>
                <w:szCs w:val="20"/>
              </w:rPr>
              <w:t xml:space="preserve"> нормативно-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правовой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документацию по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профессии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(специальности)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Применение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современной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научной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профессиональной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терминологии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Определение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траектории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профессионального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развития и</w:t>
            </w:r>
          </w:p>
          <w:p w:rsidR="003469B6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самообразования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Определять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Актуальность нормативно-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правовой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документации в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профессионально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hAnsi="Times New Roman"/>
                <w:sz w:val="20"/>
                <w:szCs w:val="20"/>
              </w:rPr>
              <w:t>й</w:t>
            </w:r>
            <w:proofErr w:type="spellEnd"/>
            <w:r w:rsidRPr="00B86039">
              <w:rPr>
                <w:rFonts w:ascii="Times New Roman" w:hAnsi="Times New Roman"/>
                <w:sz w:val="20"/>
                <w:szCs w:val="20"/>
              </w:rPr>
              <w:t xml:space="preserve"> деятельности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Выстраивать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траектории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профессионального и личностного</w:t>
            </w:r>
          </w:p>
          <w:p w:rsidR="003469B6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развития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Актуальной нормативно-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правовой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документации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Современная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научная и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профессиональная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терминология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Возможные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траектории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профессионального развития</w:t>
            </w:r>
          </w:p>
          <w:p w:rsidR="003469B6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и самообразования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5AB" w:rsidRPr="00B86039" w:rsidTr="006F534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7F" w:rsidRPr="00B86039" w:rsidRDefault="00935B7F" w:rsidP="009064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039">
              <w:rPr>
                <w:rFonts w:ascii="Times New Roman" w:hAnsi="Times New Roman"/>
                <w:b/>
                <w:sz w:val="20"/>
                <w:szCs w:val="20"/>
              </w:rPr>
              <w:t>ОК 4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Работать в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коллективе и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команде,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эффективно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взаимодействовать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с коллегами,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руководством, клиентами.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Участие в деловом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общении для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эффективного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решения деловых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задач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Планирование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профессиональной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деятельность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Организовывать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работу коллектива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и команды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Взаимодействовать с коллегами,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руководством,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клиентами.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Психология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коллектива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Психология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личности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Основы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проектной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деятельности</w:t>
            </w:r>
          </w:p>
        </w:tc>
      </w:tr>
      <w:tr w:rsidR="00350E9D" w:rsidRPr="00B86039" w:rsidTr="006F534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7F" w:rsidRPr="00B86039" w:rsidRDefault="00935B7F" w:rsidP="009064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03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ОК 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Осуществлять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устную и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письменную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коммуникацию на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государственном языке с учетом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особенностей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социального и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культурного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контекста.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Грамотно устно и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письменно излагать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свои мысли по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профессиональной тематике на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государственном языке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Проявление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толерантность в рабочем коллективе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Излагать свои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мысли на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государственном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языке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Оформлять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документы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Особенности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социального и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культурного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контекста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Правила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оформления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документов.</w:t>
            </w:r>
          </w:p>
        </w:tc>
      </w:tr>
      <w:tr w:rsidR="00A4571E" w:rsidRPr="00B86039" w:rsidTr="006F534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7F" w:rsidRPr="00B86039" w:rsidRDefault="00935B7F" w:rsidP="009064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039">
              <w:rPr>
                <w:rFonts w:ascii="Times New Roman" w:hAnsi="Times New Roman"/>
                <w:b/>
                <w:sz w:val="20"/>
                <w:szCs w:val="20"/>
              </w:rPr>
              <w:t>ОК 6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Проявлять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hAnsi="Times New Roman"/>
                <w:sz w:val="20"/>
                <w:szCs w:val="20"/>
              </w:rPr>
              <w:t>гражданско</w:t>
            </w:r>
            <w:proofErr w:type="spellEnd"/>
            <w:r w:rsidRPr="00B8603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патриотическую позицию,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демонстрировать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осознанное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поведение на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основе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общечеловеческих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ценностей.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Понимать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значимость своей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профессии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(специальности)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Демонстрация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поведения на основе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общечеловеческих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ценностей.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Описывать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значимость своей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профессии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Презентовать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структуру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профессионально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hAnsi="Times New Roman"/>
                <w:sz w:val="20"/>
                <w:szCs w:val="20"/>
              </w:rPr>
              <w:t>й</w:t>
            </w:r>
            <w:proofErr w:type="spellEnd"/>
            <w:r w:rsidRPr="00B86039">
              <w:rPr>
                <w:rFonts w:ascii="Times New Roman" w:hAnsi="Times New Roman"/>
                <w:sz w:val="20"/>
                <w:szCs w:val="20"/>
              </w:rPr>
              <w:t xml:space="preserve"> деятельности по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профессии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(специальности)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Сущность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hAnsi="Times New Roman"/>
                <w:sz w:val="20"/>
                <w:szCs w:val="20"/>
              </w:rPr>
              <w:t>гражданско</w:t>
            </w:r>
            <w:proofErr w:type="spellEnd"/>
            <w:r w:rsidRPr="00B8603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патриотической позиции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Общечеловеческие ценности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Правила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поведения в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ходе выполнения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профессиональной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деятельности</w:t>
            </w:r>
          </w:p>
        </w:tc>
      </w:tr>
      <w:tr w:rsidR="00A4571E" w:rsidRPr="00B86039" w:rsidTr="006F534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7F" w:rsidRPr="00B86039" w:rsidRDefault="00935B7F" w:rsidP="009064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039">
              <w:rPr>
                <w:rFonts w:ascii="Times New Roman" w:hAnsi="Times New Roman"/>
                <w:b/>
                <w:sz w:val="20"/>
                <w:szCs w:val="20"/>
              </w:rPr>
              <w:t>ОК 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Содействовать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сохранению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окружающей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среды,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ресурсосбережению, эффективно действовать в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чрезвычайных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ситуациях.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Соблюдение правил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экологической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безопасности при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ведении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профессиональной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деятельности; Обеспечивать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ресурсосбережение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на рабочем месте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Соблюдать нормы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экологической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безопасности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Определять</w:t>
            </w:r>
          </w:p>
          <w:p w:rsidR="00935B7F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направления</w:t>
            </w:r>
          </w:p>
          <w:p w:rsidR="003C15AB" w:rsidRPr="00B86039" w:rsidRDefault="00935B7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ресурсосбережени</w:t>
            </w:r>
            <w:r w:rsidR="003C15AB" w:rsidRPr="00B86039">
              <w:rPr>
                <w:rFonts w:ascii="Times New Roman" w:hAnsi="Times New Roman"/>
                <w:sz w:val="20"/>
                <w:szCs w:val="20"/>
              </w:rPr>
              <w:t>я в рамках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профессионально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hAnsi="Times New Roman"/>
                <w:sz w:val="20"/>
                <w:szCs w:val="20"/>
              </w:rPr>
              <w:t>й</w:t>
            </w:r>
            <w:proofErr w:type="spellEnd"/>
            <w:r w:rsidRPr="00B86039">
              <w:rPr>
                <w:rFonts w:ascii="Times New Roman" w:hAnsi="Times New Roman"/>
                <w:sz w:val="20"/>
                <w:szCs w:val="20"/>
              </w:rPr>
              <w:t xml:space="preserve"> деятельности по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профессии</w:t>
            </w:r>
          </w:p>
          <w:p w:rsidR="00935B7F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(специальности)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Правила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экологической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безопасности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при ведении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профессиональной деятельности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Основные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ресурсы задействованные в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профессиональной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деятельности Пути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обеспечения</w:t>
            </w:r>
          </w:p>
          <w:p w:rsidR="00935B7F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ресурсосбережения.</w:t>
            </w:r>
          </w:p>
        </w:tc>
      </w:tr>
      <w:tr w:rsidR="00A4571E" w:rsidRPr="00B86039" w:rsidTr="006F534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AB" w:rsidRPr="00B86039" w:rsidRDefault="003C15AB" w:rsidP="009064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039">
              <w:rPr>
                <w:rFonts w:ascii="Times New Roman" w:hAnsi="Times New Roman"/>
                <w:b/>
                <w:sz w:val="20"/>
                <w:szCs w:val="20"/>
              </w:rPr>
              <w:t>ОК 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Использовать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средства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физической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культуры для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сохранения и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укрепления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здоровья в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процессе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профессиональной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деятельности и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поддержание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необходимого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уровня физической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подготовленности.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AB" w:rsidRPr="00B86039" w:rsidRDefault="00A4571E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 xml:space="preserve">Сохранение          и укрепление </w:t>
            </w:r>
            <w:r w:rsidR="003C15AB" w:rsidRPr="00B86039">
              <w:rPr>
                <w:rFonts w:ascii="Times New Roman" w:hAnsi="Times New Roman"/>
                <w:sz w:val="20"/>
                <w:szCs w:val="20"/>
              </w:rPr>
              <w:t>здоровья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посредством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использования</w:t>
            </w:r>
            <w:r w:rsidR="00A4571E" w:rsidRPr="00B860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6039">
              <w:rPr>
                <w:rFonts w:ascii="Times New Roman" w:hAnsi="Times New Roman"/>
                <w:sz w:val="20"/>
                <w:szCs w:val="20"/>
              </w:rPr>
              <w:t>средств  физической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культуры</w:t>
            </w:r>
          </w:p>
          <w:p w:rsidR="003C15AB" w:rsidRPr="00B86039" w:rsidRDefault="00A4571E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 xml:space="preserve">Поддержание уровня </w:t>
            </w:r>
            <w:r w:rsidR="003C15AB" w:rsidRPr="00B86039">
              <w:rPr>
                <w:rFonts w:ascii="Times New Roman" w:hAnsi="Times New Roman"/>
                <w:sz w:val="20"/>
                <w:szCs w:val="20"/>
              </w:rPr>
              <w:t>физической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подготовленности</w:t>
            </w:r>
          </w:p>
          <w:p w:rsidR="003C15AB" w:rsidRPr="00B86039" w:rsidRDefault="00A4571E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 xml:space="preserve">для  </w:t>
            </w:r>
            <w:r w:rsidR="003C15AB" w:rsidRPr="00B86039">
              <w:rPr>
                <w:rFonts w:ascii="Times New Roman" w:hAnsi="Times New Roman"/>
                <w:sz w:val="20"/>
                <w:szCs w:val="20"/>
              </w:rPr>
              <w:t>успешной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реализации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профессиональной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деятельности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Использовать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hAnsi="Times New Roman"/>
                <w:sz w:val="20"/>
                <w:szCs w:val="20"/>
              </w:rPr>
              <w:t>физкультурно</w:t>
            </w:r>
            <w:proofErr w:type="spellEnd"/>
            <w:r w:rsidRPr="00B8603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оздоровительную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деятельность  для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укрепления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здоровья,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достижения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жизненных        и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профессиональны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B86039">
              <w:rPr>
                <w:rFonts w:ascii="Times New Roman" w:hAnsi="Times New Roman"/>
                <w:sz w:val="20"/>
                <w:szCs w:val="20"/>
              </w:rPr>
              <w:t xml:space="preserve"> целей;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Применять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рациональные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приемы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двигательных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функций            в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профессионально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hAnsi="Times New Roman"/>
                <w:sz w:val="20"/>
                <w:szCs w:val="20"/>
              </w:rPr>
              <w:t>й</w:t>
            </w:r>
            <w:proofErr w:type="spellEnd"/>
            <w:r w:rsidRPr="00B86039">
              <w:rPr>
                <w:rFonts w:ascii="Times New Roman" w:hAnsi="Times New Roman"/>
                <w:sz w:val="20"/>
                <w:szCs w:val="20"/>
              </w:rPr>
              <w:t xml:space="preserve"> деятельности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Пользоваться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средствами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профилактики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перенапряжения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характерными для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данной профессии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(специальности)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Роль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физической</w:t>
            </w:r>
          </w:p>
          <w:p w:rsidR="003C15AB" w:rsidRPr="00B86039" w:rsidRDefault="00A4571E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 xml:space="preserve">культуры   </w:t>
            </w:r>
            <w:r w:rsidR="003C15AB" w:rsidRPr="00B86039"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общекультурном,</w:t>
            </w:r>
          </w:p>
          <w:p w:rsidR="003C15AB" w:rsidRPr="00B86039" w:rsidRDefault="00A4571E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 xml:space="preserve">профессиональном  </w:t>
            </w:r>
            <w:r w:rsidR="003C15AB" w:rsidRPr="00B86039">
              <w:rPr>
                <w:rFonts w:ascii="Times New Roman" w:hAnsi="Times New Roman"/>
                <w:sz w:val="20"/>
                <w:szCs w:val="20"/>
              </w:rPr>
              <w:t xml:space="preserve"> и социальном</w:t>
            </w:r>
          </w:p>
          <w:p w:rsidR="003C15AB" w:rsidRPr="00B86039" w:rsidRDefault="00A4571E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 xml:space="preserve">развитии </w:t>
            </w:r>
            <w:r w:rsidR="003C15AB" w:rsidRPr="00B86039">
              <w:rPr>
                <w:rFonts w:ascii="Times New Roman" w:hAnsi="Times New Roman"/>
                <w:sz w:val="20"/>
                <w:szCs w:val="20"/>
              </w:rPr>
              <w:t>человека;</w:t>
            </w:r>
          </w:p>
          <w:p w:rsidR="003C15AB" w:rsidRPr="00B86039" w:rsidRDefault="00A4571E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 xml:space="preserve">Основы </w:t>
            </w:r>
            <w:r w:rsidR="003C15AB" w:rsidRPr="00B86039">
              <w:rPr>
                <w:rFonts w:ascii="Times New Roman" w:hAnsi="Times New Roman"/>
                <w:sz w:val="20"/>
                <w:szCs w:val="20"/>
              </w:rPr>
              <w:t>здорового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образа жизни;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Условия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профессиональной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деятельности и зоны      риска физического здоровья    для профессии (специальности)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Средства профилактики перенапряжения</w:t>
            </w:r>
          </w:p>
        </w:tc>
      </w:tr>
      <w:tr w:rsidR="00A4571E" w:rsidRPr="00B86039" w:rsidTr="006F534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AB" w:rsidRPr="00B86039" w:rsidRDefault="003C15AB" w:rsidP="009064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039">
              <w:rPr>
                <w:rFonts w:ascii="Times New Roman" w:hAnsi="Times New Roman"/>
                <w:b/>
                <w:sz w:val="20"/>
                <w:szCs w:val="20"/>
              </w:rPr>
              <w:t>ОК 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Использовать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информационные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технологии в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профессиональной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lastRenderedPageBreak/>
              <w:t>Применение средств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информатизации и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информационных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технологий для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lastRenderedPageBreak/>
              <w:t>реализации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профессиональной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деятельности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lastRenderedPageBreak/>
              <w:t>Применять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средства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информационных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технологий для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lastRenderedPageBreak/>
              <w:t>решения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профессиональных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задач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Использовать современное программное обеспечение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lastRenderedPageBreak/>
              <w:t>Современные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средства и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устройства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информатизации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lastRenderedPageBreak/>
              <w:t>Порядок их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применения и программное обеспечение в профессиональной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деятельности</w:t>
            </w:r>
          </w:p>
        </w:tc>
      </w:tr>
      <w:tr w:rsidR="00A4571E" w:rsidRPr="00B86039" w:rsidTr="006F534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AB" w:rsidRPr="00B86039" w:rsidRDefault="003C15AB" w:rsidP="009064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03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ОК 10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Пользоваться профессиональной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документацией на</w:t>
            </w:r>
          </w:p>
          <w:p w:rsidR="003C15AB" w:rsidRPr="00B86039" w:rsidRDefault="00A4571E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 xml:space="preserve">государственном и </w:t>
            </w:r>
            <w:r w:rsidR="003C15AB" w:rsidRPr="00B86039">
              <w:rPr>
                <w:rFonts w:ascii="Times New Roman" w:hAnsi="Times New Roman"/>
                <w:sz w:val="20"/>
                <w:szCs w:val="20"/>
              </w:rPr>
              <w:t>иностранном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языке.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Применение в профессиональной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деятельности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инструкций на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государственном и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иностранном языке.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Ведение общения на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профессиональные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темы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Понимать  общий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смысл         четко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произнесенных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высказываний  на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известные    темы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(профессиональные и бытовые),</w:t>
            </w:r>
          </w:p>
          <w:p w:rsidR="003C15AB" w:rsidRPr="00B86039" w:rsidRDefault="00A4571E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 xml:space="preserve">понимать   </w:t>
            </w:r>
            <w:r w:rsidR="003C15AB" w:rsidRPr="00B86039">
              <w:rPr>
                <w:rFonts w:ascii="Times New Roman" w:hAnsi="Times New Roman"/>
                <w:sz w:val="20"/>
                <w:szCs w:val="20"/>
              </w:rPr>
              <w:t>тексты</w:t>
            </w:r>
          </w:p>
          <w:p w:rsidR="003C15AB" w:rsidRPr="00B86039" w:rsidRDefault="00A4571E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 xml:space="preserve">на   </w:t>
            </w:r>
            <w:r w:rsidR="003C15AB" w:rsidRPr="00B86039">
              <w:rPr>
                <w:rFonts w:ascii="Times New Roman" w:hAnsi="Times New Roman"/>
                <w:sz w:val="20"/>
                <w:szCs w:val="20"/>
              </w:rPr>
              <w:t xml:space="preserve"> базовые</w:t>
            </w:r>
          </w:p>
          <w:p w:rsidR="003C15AB" w:rsidRPr="00B86039" w:rsidRDefault="00A4571E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 xml:space="preserve">профессиональные темы участвовать </w:t>
            </w:r>
            <w:r w:rsidR="003C15AB" w:rsidRPr="00B86039">
              <w:rPr>
                <w:rFonts w:ascii="Times New Roman" w:hAnsi="Times New Roman"/>
                <w:sz w:val="20"/>
                <w:szCs w:val="20"/>
              </w:rPr>
              <w:t xml:space="preserve"> в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диалогах         на</w:t>
            </w:r>
          </w:p>
          <w:p w:rsidR="003C15AB" w:rsidRPr="00B86039" w:rsidRDefault="00A4571E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знакомые общие и профессиональны</w:t>
            </w:r>
            <w:r w:rsidR="003C15AB" w:rsidRPr="00B86039">
              <w:rPr>
                <w:rFonts w:ascii="Times New Roman" w:hAnsi="Times New Roman"/>
                <w:sz w:val="20"/>
                <w:szCs w:val="20"/>
              </w:rPr>
              <w:t>е темы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строить   простые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высказывания    о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себе   и   о   своей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профессионально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hAnsi="Times New Roman"/>
                <w:sz w:val="20"/>
                <w:szCs w:val="20"/>
              </w:rPr>
              <w:t>й</w:t>
            </w:r>
            <w:proofErr w:type="spellEnd"/>
            <w:r w:rsidRPr="00B86039">
              <w:rPr>
                <w:rFonts w:ascii="Times New Roman" w:hAnsi="Times New Roman"/>
                <w:sz w:val="20"/>
                <w:szCs w:val="20"/>
              </w:rPr>
              <w:t xml:space="preserve"> деятельности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кратко</w:t>
            </w:r>
          </w:p>
          <w:p w:rsidR="003C15AB" w:rsidRPr="00B86039" w:rsidRDefault="00A4571E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 xml:space="preserve">обосновывать    </w:t>
            </w:r>
            <w:r w:rsidR="003C15AB" w:rsidRPr="00B86039"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объяснить     свои</w:t>
            </w:r>
          </w:p>
          <w:p w:rsidR="003C15AB" w:rsidRPr="00B86039" w:rsidRDefault="00A4571E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 xml:space="preserve">действия (текущие  </w:t>
            </w:r>
            <w:r w:rsidR="003C15AB" w:rsidRPr="00B86039"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планируемые)</w:t>
            </w:r>
          </w:p>
          <w:p w:rsidR="003C15AB" w:rsidRPr="00B86039" w:rsidRDefault="00A4571E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 xml:space="preserve">писать </w:t>
            </w:r>
            <w:r w:rsidR="003C15AB" w:rsidRPr="00B86039">
              <w:rPr>
                <w:rFonts w:ascii="Times New Roman" w:hAnsi="Times New Roman"/>
                <w:sz w:val="20"/>
                <w:szCs w:val="20"/>
              </w:rPr>
              <w:t>простые</w:t>
            </w:r>
          </w:p>
          <w:p w:rsidR="003C15AB" w:rsidRPr="00B86039" w:rsidRDefault="00A4571E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hAnsi="Times New Roman"/>
                <w:sz w:val="20"/>
                <w:szCs w:val="20"/>
              </w:rPr>
              <w:t>связнын</w:t>
            </w:r>
            <w:proofErr w:type="spellEnd"/>
            <w:r w:rsidRPr="00B860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15AB" w:rsidRPr="00B86039">
              <w:rPr>
                <w:rFonts w:ascii="Times New Roman" w:hAnsi="Times New Roman"/>
                <w:sz w:val="20"/>
                <w:szCs w:val="20"/>
              </w:rPr>
              <w:t>сообщения       на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знакомые       или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интересующие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профессиональны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е темы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AB" w:rsidRPr="00B86039" w:rsidRDefault="00A4571E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 xml:space="preserve">Правила построения простых        и </w:t>
            </w:r>
            <w:r w:rsidR="003C15AB" w:rsidRPr="00B86039">
              <w:rPr>
                <w:rFonts w:ascii="Times New Roman" w:hAnsi="Times New Roman"/>
                <w:sz w:val="20"/>
                <w:szCs w:val="20"/>
              </w:rPr>
              <w:t>сложных</w:t>
            </w:r>
          </w:p>
          <w:p w:rsidR="003C15AB" w:rsidRPr="00B86039" w:rsidRDefault="00A4571E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 xml:space="preserve">Предложений </w:t>
            </w:r>
            <w:r w:rsidR="003C15AB" w:rsidRPr="00B86039">
              <w:rPr>
                <w:rFonts w:ascii="Times New Roman" w:hAnsi="Times New Roman"/>
                <w:sz w:val="20"/>
                <w:szCs w:val="20"/>
              </w:rPr>
              <w:t>на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профессиональ</w:t>
            </w:r>
            <w:r w:rsidR="00A4571E" w:rsidRPr="00B86039">
              <w:rPr>
                <w:rFonts w:ascii="Times New Roman" w:hAnsi="Times New Roman"/>
                <w:sz w:val="20"/>
                <w:szCs w:val="20"/>
              </w:rPr>
              <w:t xml:space="preserve">ные темы </w:t>
            </w:r>
            <w:r w:rsidRPr="00B86039">
              <w:rPr>
                <w:rFonts w:ascii="Times New Roman" w:hAnsi="Times New Roman"/>
                <w:sz w:val="20"/>
                <w:szCs w:val="20"/>
              </w:rPr>
              <w:t>основные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общеупотребит</w:t>
            </w:r>
            <w:r w:rsidR="00A4571E" w:rsidRPr="00B86039">
              <w:rPr>
                <w:rFonts w:ascii="Times New Roman" w:hAnsi="Times New Roman"/>
                <w:sz w:val="20"/>
                <w:szCs w:val="20"/>
              </w:rPr>
              <w:t xml:space="preserve">ельные </w:t>
            </w:r>
            <w:r w:rsidRPr="00B86039">
              <w:rPr>
                <w:rFonts w:ascii="Times New Roman" w:hAnsi="Times New Roman"/>
                <w:sz w:val="20"/>
                <w:szCs w:val="20"/>
              </w:rPr>
              <w:t>глаголы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(бытовая       и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профессиональная лексика)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лексический минимум,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относящийся к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описанию предметов,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средств       и процессов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профессиональной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деятельности особенности произношения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правила чтения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текстов профессиональной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направленности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5AB" w:rsidRPr="00B86039" w:rsidTr="006F534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AB" w:rsidRPr="00B86039" w:rsidRDefault="003C15AB" w:rsidP="009064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039">
              <w:rPr>
                <w:rFonts w:ascii="Times New Roman" w:hAnsi="Times New Roman"/>
                <w:b/>
                <w:sz w:val="20"/>
                <w:szCs w:val="20"/>
              </w:rPr>
              <w:t>ОК 11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Планировать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предприниматель</w:t>
            </w:r>
            <w:r w:rsidR="00A4571E" w:rsidRPr="00B86039">
              <w:rPr>
                <w:rFonts w:ascii="Times New Roman" w:hAnsi="Times New Roman"/>
                <w:sz w:val="20"/>
                <w:szCs w:val="20"/>
              </w:rPr>
              <w:t xml:space="preserve">скую деятельность </w:t>
            </w:r>
            <w:r w:rsidRPr="00B86039">
              <w:rPr>
                <w:rFonts w:ascii="Times New Roman" w:hAnsi="Times New Roman"/>
                <w:sz w:val="20"/>
                <w:szCs w:val="20"/>
              </w:rPr>
              <w:t>в профессиональной сфере.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Определение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инвестиционную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привлекательность</w:t>
            </w:r>
          </w:p>
          <w:p w:rsidR="003C15AB" w:rsidRPr="00B86039" w:rsidRDefault="00350E9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 xml:space="preserve">коммерческих идей в </w:t>
            </w:r>
            <w:r w:rsidR="003C15AB" w:rsidRPr="00B86039">
              <w:rPr>
                <w:rFonts w:ascii="Times New Roman" w:hAnsi="Times New Roman"/>
                <w:sz w:val="20"/>
                <w:szCs w:val="20"/>
              </w:rPr>
              <w:t>рамках</w:t>
            </w:r>
          </w:p>
          <w:p w:rsidR="003C15AB" w:rsidRPr="00B86039" w:rsidRDefault="00350E9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 xml:space="preserve">профессиональной </w:t>
            </w:r>
            <w:r w:rsidR="003C15AB" w:rsidRPr="00B86039">
              <w:rPr>
                <w:rFonts w:ascii="Times New Roman" w:hAnsi="Times New Roman"/>
                <w:sz w:val="20"/>
                <w:szCs w:val="20"/>
              </w:rPr>
              <w:t>деятельности</w:t>
            </w:r>
          </w:p>
          <w:p w:rsidR="003C15AB" w:rsidRPr="00B86039" w:rsidRDefault="00350E9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 xml:space="preserve">Составлять бизнес </w:t>
            </w:r>
            <w:r w:rsidR="003C15AB" w:rsidRPr="00B86039">
              <w:rPr>
                <w:rFonts w:ascii="Times New Roman" w:hAnsi="Times New Roman"/>
                <w:sz w:val="20"/>
                <w:szCs w:val="20"/>
              </w:rPr>
              <w:t>план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Презентовать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бизнес-идею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Определение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источников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Применение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грамотных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кредитных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продуктов для</w:t>
            </w:r>
          </w:p>
          <w:p w:rsidR="003C15AB" w:rsidRPr="00B86039" w:rsidRDefault="003C15AB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открытия дела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9D" w:rsidRPr="00B86039" w:rsidRDefault="00350E9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Выявлять</w:t>
            </w:r>
          </w:p>
          <w:p w:rsidR="00350E9D" w:rsidRPr="00B86039" w:rsidRDefault="00350E9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достоинства и</w:t>
            </w:r>
          </w:p>
          <w:p w:rsidR="00350E9D" w:rsidRPr="00B86039" w:rsidRDefault="00350E9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недостатки</w:t>
            </w:r>
          </w:p>
          <w:p w:rsidR="00350E9D" w:rsidRPr="00B86039" w:rsidRDefault="00350E9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коммерческой</w:t>
            </w:r>
          </w:p>
          <w:p w:rsidR="00350E9D" w:rsidRPr="00B86039" w:rsidRDefault="00A4571E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 xml:space="preserve">идеи </w:t>
            </w:r>
            <w:r w:rsidR="00350E9D" w:rsidRPr="00B86039">
              <w:rPr>
                <w:rFonts w:ascii="Times New Roman" w:hAnsi="Times New Roman"/>
                <w:sz w:val="20"/>
                <w:szCs w:val="20"/>
              </w:rPr>
              <w:t>Презентовать</w:t>
            </w:r>
          </w:p>
          <w:p w:rsidR="00350E9D" w:rsidRPr="00B86039" w:rsidRDefault="00350E9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идеи открытия</w:t>
            </w:r>
          </w:p>
          <w:p w:rsidR="00350E9D" w:rsidRPr="00B86039" w:rsidRDefault="00A4571E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 xml:space="preserve">собственного дела </w:t>
            </w:r>
            <w:r w:rsidR="00350E9D" w:rsidRPr="00B86039"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350E9D" w:rsidRPr="00B86039" w:rsidRDefault="00350E9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профессионально</w:t>
            </w:r>
          </w:p>
          <w:p w:rsidR="00350E9D" w:rsidRPr="00B86039" w:rsidRDefault="00350E9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6039">
              <w:rPr>
                <w:rFonts w:ascii="Times New Roman" w:hAnsi="Times New Roman"/>
                <w:sz w:val="20"/>
                <w:szCs w:val="20"/>
              </w:rPr>
              <w:t>й</w:t>
            </w:r>
            <w:proofErr w:type="spellEnd"/>
            <w:r w:rsidRPr="00B86039">
              <w:rPr>
                <w:rFonts w:ascii="Times New Roman" w:hAnsi="Times New Roman"/>
                <w:sz w:val="20"/>
                <w:szCs w:val="20"/>
              </w:rPr>
              <w:t xml:space="preserve"> деятельности</w:t>
            </w:r>
          </w:p>
          <w:p w:rsidR="00350E9D" w:rsidRPr="00B86039" w:rsidRDefault="00350E9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Оформлять</w:t>
            </w:r>
          </w:p>
          <w:p w:rsidR="00350E9D" w:rsidRPr="00B86039" w:rsidRDefault="00350E9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бизнес-план</w:t>
            </w:r>
          </w:p>
          <w:p w:rsidR="00350E9D" w:rsidRPr="00B86039" w:rsidRDefault="00350E9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Рассчитывать</w:t>
            </w:r>
          </w:p>
          <w:p w:rsidR="00350E9D" w:rsidRPr="00B86039" w:rsidRDefault="00350E9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размеры выплат</w:t>
            </w:r>
          </w:p>
          <w:p w:rsidR="00350E9D" w:rsidRPr="00B86039" w:rsidRDefault="00350E9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по процентным</w:t>
            </w:r>
          </w:p>
          <w:p w:rsidR="00350E9D" w:rsidRPr="00B86039" w:rsidRDefault="00350E9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ставкам</w:t>
            </w:r>
          </w:p>
          <w:p w:rsidR="003C15AB" w:rsidRPr="00B86039" w:rsidRDefault="00350E9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кредитования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9D" w:rsidRPr="00B86039" w:rsidRDefault="00350E9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Основы</w:t>
            </w:r>
          </w:p>
          <w:p w:rsidR="00350E9D" w:rsidRPr="00B86039" w:rsidRDefault="00350E9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предпринимательской</w:t>
            </w:r>
          </w:p>
          <w:p w:rsidR="00350E9D" w:rsidRPr="00B86039" w:rsidRDefault="00350E9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деятельности</w:t>
            </w:r>
          </w:p>
          <w:p w:rsidR="00350E9D" w:rsidRPr="00B86039" w:rsidRDefault="00350E9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Основы финансовой</w:t>
            </w:r>
          </w:p>
          <w:p w:rsidR="00350E9D" w:rsidRPr="00B86039" w:rsidRDefault="00350E9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грамотности</w:t>
            </w:r>
          </w:p>
          <w:p w:rsidR="00350E9D" w:rsidRPr="00B86039" w:rsidRDefault="00350E9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Правила разработки</w:t>
            </w:r>
          </w:p>
          <w:p w:rsidR="00350E9D" w:rsidRPr="00B86039" w:rsidRDefault="00350E9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бизнес-планов</w:t>
            </w:r>
          </w:p>
          <w:p w:rsidR="00350E9D" w:rsidRPr="00B86039" w:rsidRDefault="00350E9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Порядок</w:t>
            </w:r>
          </w:p>
          <w:p w:rsidR="00350E9D" w:rsidRPr="00B86039" w:rsidRDefault="00350E9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выстраивания</w:t>
            </w:r>
          </w:p>
          <w:p w:rsidR="00350E9D" w:rsidRPr="00B86039" w:rsidRDefault="00350E9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презентации</w:t>
            </w:r>
          </w:p>
          <w:p w:rsidR="00350E9D" w:rsidRPr="00B86039" w:rsidRDefault="00350E9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Кредитные банковские</w:t>
            </w:r>
          </w:p>
          <w:p w:rsidR="003C15AB" w:rsidRPr="00B86039" w:rsidRDefault="00350E9D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039">
              <w:rPr>
                <w:rFonts w:ascii="Times New Roman" w:hAnsi="Times New Roman"/>
                <w:sz w:val="20"/>
                <w:szCs w:val="20"/>
              </w:rPr>
              <w:t>продукты</w:t>
            </w:r>
          </w:p>
        </w:tc>
      </w:tr>
    </w:tbl>
    <w:p w:rsidR="00822D5C" w:rsidRDefault="00822D5C" w:rsidP="006F534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C2D66" w:rsidRDefault="007C2D66" w:rsidP="006F534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DC1FB7" w:rsidRDefault="00DC1FB7" w:rsidP="007C2D66">
      <w:pPr>
        <w:rPr>
          <w:rFonts w:ascii="Times New Roman" w:hAnsi="Times New Roman"/>
          <w:b/>
          <w:sz w:val="24"/>
          <w:szCs w:val="24"/>
        </w:rPr>
      </w:pPr>
    </w:p>
    <w:p w:rsidR="007C2D66" w:rsidRPr="007C2D66" w:rsidRDefault="007C2D66" w:rsidP="007C2D66">
      <w:pPr>
        <w:rPr>
          <w:rFonts w:ascii="Times New Roman" w:hAnsi="Times New Roman"/>
          <w:b/>
          <w:sz w:val="24"/>
          <w:szCs w:val="24"/>
        </w:rPr>
      </w:pPr>
      <w:r w:rsidRPr="007C2D66">
        <w:rPr>
          <w:rFonts w:ascii="Times New Roman" w:hAnsi="Times New Roman"/>
          <w:b/>
          <w:sz w:val="24"/>
          <w:szCs w:val="24"/>
        </w:rPr>
        <w:lastRenderedPageBreak/>
        <w:t>1.3. Количество часов, отводимое на освоение профессионального модуля</w:t>
      </w:r>
    </w:p>
    <w:p w:rsidR="007C2D66" w:rsidRPr="007C2D66" w:rsidRDefault="007C2D66" w:rsidP="007C2D66">
      <w:pPr>
        <w:tabs>
          <w:tab w:val="left" w:pos="426"/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7C2D66">
        <w:rPr>
          <w:rFonts w:ascii="Times New Roman" w:hAnsi="Times New Roman"/>
          <w:sz w:val="24"/>
          <w:szCs w:val="24"/>
        </w:rPr>
        <w:t>Всего часов –</w:t>
      </w:r>
      <w:r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1160 </w:t>
      </w:r>
      <w:r w:rsidRPr="007C2D66">
        <w:rPr>
          <w:rFonts w:ascii="Times New Roman" w:hAnsi="Times New Roman"/>
          <w:sz w:val="24"/>
          <w:szCs w:val="24"/>
        </w:rPr>
        <w:t>часов.</w:t>
      </w:r>
    </w:p>
    <w:p w:rsidR="007C2D66" w:rsidRPr="007C2D66" w:rsidRDefault="007C2D66" w:rsidP="007C2D66">
      <w:pPr>
        <w:tabs>
          <w:tab w:val="left" w:pos="426"/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7C2D66">
        <w:rPr>
          <w:rFonts w:ascii="Times New Roman" w:hAnsi="Times New Roman"/>
          <w:sz w:val="24"/>
          <w:szCs w:val="24"/>
        </w:rPr>
        <w:t>Из них:</w:t>
      </w:r>
    </w:p>
    <w:p w:rsidR="007C2D66" w:rsidRPr="007C2D66" w:rsidRDefault="007C2D66" w:rsidP="007C2D66">
      <w:pPr>
        <w:numPr>
          <w:ilvl w:val="0"/>
          <w:numId w:val="19"/>
        </w:numPr>
        <w:tabs>
          <w:tab w:val="left" w:pos="426"/>
          <w:tab w:val="left" w:pos="567"/>
        </w:tabs>
        <w:spacing w:after="0"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7C2D66">
        <w:rPr>
          <w:rFonts w:ascii="Times New Roman" w:hAnsi="Times New Roman"/>
          <w:sz w:val="24"/>
          <w:szCs w:val="24"/>
        </w:rPr>
        <w:t xml:space="preserve">освоение МДК – </w:t>
      </w:r>
      <w:r>
        <w:rPr>
          <w:rFonts w:ascii="Times New Roman" w:hAnsi="Times New Roman"/>
          <w:b/>
          <w:color w:val="17365D" w:themeColor="text2" w:themeShade="BF"/>
          <w:sz w:val="24"/>
          <w:szCs w:val="24"/>
        </w:rPr>
        <w:t>280</w:t>
      </w:r>
      <w:r w:rsidRPr="007C2D66">
        <w:rPr>
          <w:rFonts w:ascii="Times New Roman" w:hAnsi="Times New Roman"/>
          <w:sz w:val="24"/>
          <w:szCs w:val="24"/>
        </w:rPr>
        <w:t xml:space="preserve"> часа</w:t>
      </w:r>
    </w:p>
    <w:p w:rsidR="007C2D66" w:rsidRPr="007C2D66" w:rsidRDefault="007C2D66" w:rsidP="007C2D66">
      <w:pPr>
        <w:numPr>
          <w:ilvl w:val="0"/>
          <w:numId w:val="19"/>
        </w:numPr>
        <w:tabs>
          <w:tab w:val="left" w:pos="426"/>
          <w:tab w:val="left" w:pos="567"/>
        </w:tabs>
        <w:spacing w:after="0"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7C2D66">
        <w:rPr>
          <w:rFonts w:ascii="Times New Roman" w:hAnsi="Times New Roman"/>
          <w:sz w:val="24"/>
          <w:szCs w:val="24"/>
        </w:rPr>
        <w:t xml:space="preserve">практики: учебная – </w:t>
      </w:r>
      <w:r>
        <w:rPr>
          <w:rFonts w:ascii="Times New Roman" w:hAnsi="Times New Roman"/>
          <w:b/>
          <w:color w:val="17365D" w:themeColor="text2" w:themeShade="BF"/>
          <w:sz w:val="24"/>
          <w:szCs w:val="24"/>
        </w:rPr>
        <w:t>252</w:t>
      </w:r>
      <w:r w:rsidRPr="007C2D66">
        <w:rPr>
          <w:rFonts w:ascii="Times New Roman" w:hAnsi="Times New Roman"/>
          <w:b/>
          <w:sz w:val="24"/>
          <w:szCs w:val="24"/>
        </w:rPr>
        <w:t xml:space="preserve"> </w:t>
      </w:r>
      <w:r w:rsidRPr="007C2D66">
        <w:rPr>
          <w:rFonts w:ascii="Times New Roman" w:hAnsi="Times New Roman"/>
          <w:sz w:val="24"/>
          <w:szCs w:val="24"/>
        </w:rPr>
        <w:t>часа и производственная –</w:t>
      </w:r>
      <w:r w:rsidRPr="007C2D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17365D" w:themeColor="text2" w:themeShade="BF"/>
          <w:sz w:val="24"/>
          <w:szCs w:val="24"/>
        </w:rPr>
        <w:t>540</w:t>
      </w:r>
      <w:r w:rsidRPr="007C2D66">
        <w:rPr>
          <w:rFonts w:ascii="Times New Roman" w:hAnsi="Times New Roman"/>
          <w:sz w:val="24"/>
          <w:szCs w:val="24"/>
        </w:rPr>
        <w:t xml:space="preserve"> часов.</w:t>
      </w:r>
    </w:p>
    <w:p w:rsidR="007C2D66" w:rsidRPr="007C2D66" w:rsidRDefault="007C2D66" w:rsidP="007C2D66">
      <w:pPr>
        <w:numPr>
          <w:ilvl w:val="0"/>
          <w:numId w:val="19"/>
        </w:numPr>
        <w:tabs>
          <w:tab w:val="left" w:pos="426"/>
          <w:tab w:val="left" w:pos="567"/>
        </w:tabs>
        <w:spacing w:after="0"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7C2D66">
        <w:rPr>
          <w:rFonts w:ascii="Times New Roman" w:hAnsi="Times New Roman"/>
          <w:sz w:val="24"/>
          <w:szCs w:val="24"/>
        </w:rPr>
        <w:t xml:space="preserve">самостоятельная работа обучающихся – </w:t>
      </w:r>
      <w:r>
        <w:rPr>
          <w:rFonts w:ascii="Times New Roman" w:hAnsi="Times New Roman"/>
          <w:b/>
          <w:color w:val="17365D" w:themeColor="text2" w:themeShade="BF"/>
          <w:sz w:val="24"/>
          <w:szCs w:val="24"/>
        </w:rPr>
        <w:t>52</w:t>
      </w:r>
      <w:r w:rsidRPr="007C2D66">
        <w:rPr>
          <w:rFonts w:ascii="Times New Roman" w:hAnsi="Times New Roman"/>
          <w:sz w:val="24"/>
          <w:szCs w:val="24"/>
        </w:rPr>
        <w:t xml:space="preserve"> часа.</w:t>
      </w:r>
    </w:p>
    <w:p w:rsidR="007C2D66" w:rsidRPr="007C2D66" w:rsidRDefault="007C2D66" w:rsidP="007C2D66">
      <w:pPr>
        <w:numPr>
          <w:ilvl w:val="0"/>
          <w:numId w:val="19"/>
        </w:numPr>
        <w:tabs>
          <w:tab w:val="left" w:pos="426"/>
          <w:tab w:val="left" w:pos="567"/>
        </w:tabs>
        <w:spacing w:after="0"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7C2D66">
        <w:rPr>
          <w:rFonts w:ascii="Times New Roman" w:hAnsi="Times New Roman"/>
          <w:sz w:val="24"/>
          <w:szCs w:val="24"/>
        </w:rPr>
        <w:t xml:space="preserve">промежуточная аттестация – </w:t>
      </w:r>
      <w:r w:rsidRPr="007C2D66">
        <w:rPr>
          <w:rFonts w:ascii="Times New Roman" w:hAnsi="Times New Roman"/>
          <w:b/>
          <w:color w:val="17365D" w:themeColor="text2" w:themeShade="BF"/>
          <w:sz w:val="24"/>
          <w:szCs w:val="24"/>
        </w:rPr>
        <w:t>36</w:t>
      </w:r>
      <w:r w:rsidRPr="007C2D66">
        <w:rPr>
          <w:rFonts w:ascii="Times New Roman" w:hAnsi="Times New Roman"/>
          <w:b/>
          <w:sz w:val="24"/>
          <w:szCs w:val="24"/>
        </w:rPr>
        <w:t xml:space="preserve"> </w:t>
      </w:r>
      <w:r w:rsidRPr="007C2D66">
        <w:rPr>
          <w:rFonts w:ascii="Times New Roman" w:hAnsi="Times New Roman"/>
          <w:sz w:val="24"/>
          <w:szCs w:val="24"/>
        </w:rPr>
        <w:t>часов.</w:t>
      </w:r>
    </w:p>
    <w:p w:rsidR="007C2D66" w:rsidRPr="007C2D66" w:rsidRDefault="007C2D66" w:rsidP="007C2D66">
      <w:pPr>
        <w:tabs>
          <w:tab w:val="left" w:pos="426"/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</w:p>
    <w:p w:rsidR="007C2D66" w:rsidRPr="007C2D66" w:rsidRDefault="007C2D66" w:rsidP="007C2D66">
      <w:pPr>
        <w:rPr>
          <w:rFonts w:ascii="Times New Roman" w:hAnsi="Times New Roman"/>
          <w:sz w:val="24"/>
          <w:szCs w:val="24"/>
          <w:highlight w:val="yellow"/>
        </w:rPr>
      </w:pPr>
    </w:p>
    <w:p w:rsidR="007C2D66" w:rsidRPr="006F534F" w:rsidRDefault="007C2D66" w:rsidP="006F534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  <w:sectPr w:rsidR="007C2D66" w:rsidRPr="006F534F">
          <w:pgSz w:w="11907" w:h="16840"/>
          <w:pgMar w:top="1134" w:right="851" w:bottom="992" w:left="1418" w:header="709" w:footer="709" w:gutter="0"/>
          <w:cols w:space="720"/>
        </w:sectPr>
      </w:pPr>
    </w:p>
    <w:p w:rsidR="00774EF7" w:rsidRPr="008862DD" w:rsidRDefault="00822D5C" w:rsidP="008862DD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F534F">
        <w:rPr>
          <w:rFonts w:ascii="Times New Roman" w:hAnsi="Times New Roman"/>
          <w:b/>
          <w:sz w:val="24"/>
          <w:szCs w:val="24"/>
        </w:rPr>
        <w:lastRenderedPageBreak/>
        <w:t xml:space="preserve">2. СТРУКТУРА </w:t>
      </w:r>
      <w:r w:rsidR="00B86039" w:rsidRPr="006F534F">
        <w:rPr>
          <w:rFonts w:ascii="Times New Roman" w:hAnsi="Times New Roman"/>
          <w:b/>
          <w:sz w:val="24"/>
          <w:szCs w:val="24"/>
        </w:rPr>
        <w:t>И СОДЕРЖАНИЕ ПРОФЕССИОНАЛЬНОГО МОДУЛЯ</w:t>
      </w:r>
      <w:r w:rsidR="008862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74EF7" w:rsidRPr="008862D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ПМ.</w:t>
      </w:r>
      <w:r w:rsidR="00B86039" w:rsidRPr="008862D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0</w:t>
      </w:r>
      <w:r w:rsidR="008862DD" w:rsidRPr="008862D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="00813E8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774EF7" w:rsidRPr="008862D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Приготовление, оформление и подготовка к реализации хлебобулочных, мучных кондитерских изделий разнообразного ассортимента</w:t>
      </w:r>
    </w:p>
    <w:p w:rsidR="00822D5C" w:rsidRPr="00B86039" w:rsidRDefault="00822D5C" w:rsidP="008862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6039">
        <w:rPr>
          <w:rFonts w:ascii="Times New Roman" w:hAnsi="Times New Roman"/>
          <w:b/>
          <w:sz w:val="24"/>
          <w:szCs w:val="24"/>
        </w:rPr>
        <w:t>2.1. Стр</w:t>
      </w:r>
      <w:r w:rsidR="00A4571E" w:rsidRPr="00B86039">
        <w:rPr>
          <w:rFonts w:ascii="Times New Roman" w:hAnsi="Times New Roman"/>
          <w:b/>
          <w:sz w:val="24"/>
          <w:szCs w:val="24"/>
        </w:rPr>
        <w:t>уктура профессионального модуля</w:t>
      </w:r>
    </w:p>
    <w:p w:rsidR="006F534F" w:rsidRPr="006F534F" w:rsidRDefault="006F534F" w:rsidP="006F53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2"/>
        <w:gridCol w:w="2369"/>
        <w:gridCol w:w="1233"/>
        <w:gridCol w:w="725"/>
        <w:gridCol w:w="1813"/>
        <w:gridCol w:w="1162"/>
        <w:gridCol w:w="68"/>
        <w:gridCol w:w="813"/>
        <w:gridCol w:w="1280"/>
        <w:gridCol w:w="1082"/>
        <w:gridCol w:w="2079"/>
      </w:tblGrid>
      <w:tr w:rsidR="00822D5C" w:rsidRPr="006F534F" w:rsidTr="00906417">
        <w:tc>
          <w:tcPr>
            <w:tcW w:w="73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2D5C" w:rsidRPr="006F534F" w:rsidRDefault="00822D5C" w:rsidP="006F5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80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2D5C" w:rsidRPr="006F534F" w:rsidRDefault="00822D5C" w:rsidP="009064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Наименования р</w:t>
            </w:r>
            <w:r w:rsidR="00906417">
              <w:rPr>
                <w:rFonts w:ascii="Times New Roman" w:hAnsi="Times New Roman"/>
                <w:sz w:val="20"/>
                <w:szCs w:val="20"/>
              </w:rPr>
              <w:t>азделов профессионального модуля</w:t>
            </w:r>
          </w:p>
        </w:tc>
        <w:tc>
          <w:tcPr>
            <w:tcW w:w="41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2D5C" w:rsidRPr="006F534F" w:rsidRDefault="00822D5C" w:rsidP="006F534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6F534F">
              <w:rPr>
                <w:rFonts w:ascii="Times New Roman" w:hAnsi="Times New Roman"/>
                <w:iCs/>
                <w:sz w:val="20"/>
                <w:szCs w:val="20"/>
              </w:rPr>
              <w:t>Всего часов</w:t>
            </w:r>
          </w:p>
          <w:p w:rsidR="00822D5C" w:rsidRPr="006F534F" w:rsidRDefault="00822D5C" w:rsidP="0090641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6F534F">
              <w:rPr>
                <w:rFonts w:ascii="Times New Roman" w:hAnsi="Times New Roman"/>
                <w:iCs/>
                <w:sz w:val="20"/>
                <w:szCs w:val="20"/>
              </w:rPr>
              <w:t>(учебная нагрузка и практики)</w:t>
            </w:r>
          </w:p>
        </w:tc>
        <w:tc>
          <w:tcPr>
            <w:tcW w:w="1982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22D5C" w:rsidRPr="006F534F" w:rsidRDefault="00822D5C" w:rsidP="006F5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22D5C" w:rsidRPr="006F534F" w:rsidRDefault="00822D5C" w:rsidP="006F5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</w:tr>
      <w:tr w:rsidR="00822D5C" w:rsidRPr="006F534F" w:rsidTr="00906417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2D5C" w:rsidRPr="006F534F" w:rsidRDefault="00822D5C" w:rsidP="006F5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2D5C" w:rsidRPr="006F534F" w:rsidRDefault="00822D5C" w:rsidP="006F5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2D5C" w:rsidRPr="006F534F" w:rsidRDefault="00822D5C" w:rsidP="006F534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27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2D5C" w:rsidRPr="006F534F" w:rsidRDefault="00822D5C" w:rsidP="006F5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Обязательные аудиторные  учебные занятия</w:t>
            </w:r>
          </w:p>
        </w:tc>
        <w:tc>
          <w:tcPr>
            <w:tcW w:w="7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2D5C" w:rsidRPr="006F534F" w:rsidRDefault="009E1B59" w:rsidP="006F5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самостоятельная</w:t>
            </w:r>
            <w:r w:rsidR="00822D5C" w:rsidRPr="006F534F">
              <w:rPr>
                <w:rFonts w:ascii="Times New Roman" w:hAnsi="Times New Roman"/>
                <w:sz w:val="20"/>
                <w:szCs w:val="20"/>
              </w:rPr>
              <w:t xml:space="preserve"> учебная работа</w:t>
            </w:r>
          </w:p>
        </w:tc>
        <w:tc>
          <w:tcPr>
            <w:tcW w:w="36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2D5C" w:rsidRPr="006F534F" w:rsidRDefault="00822D5C" w:rsidP="006F5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учебная,</w:t>
            </w:r>
          </w:p>
          <w:p w:rsidR="00822D5C" w:rsidRPr="006F534F" w:rsidRDefault="00822D5C" w:rsidP="006F5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703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2D5C" w:rsidRPr="006F534F" w:rsidRDefault="00822D5C" w:rsidP="006F5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производственная</w:t>
            </w:r>
          </w:p>
          <w:p w:rsidR="00822D5C" w:rsidRPr="006F534F" w:rsidRDefault="00822D5C" w:rsidP="006F5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  <w:p w:rsidR="00822D5C" w:rsidRPr="006F534F" w:rsidRDefault="00822D5C" w:rsidP="006F5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B86039" w:rsidRPr="006F534F" w:rsidTr="00C623B8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2D5C" w:rsidRPr="006F534F" w:rsidRDefault="00822D5C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2D5C" w:rsidRPr="006F534F" w:rsidRDefault="00822D5C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2D5C" w:rsidRPr="006F534F" w:rsidRDefault="00822D5C" w:rsidP="006F534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2D5C" w:rsidRPr="006F534F" w:rsidRDefault="00822D5C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822D5C" w:rsidRPr="006F534F" w:rsidRDefault="00822D5C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6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2D5C" w:rsidRPr="006F534F" w:rsidRDefault="00822D5C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в т.ч. лабораторные работы и практические занятия, часов</w:t>
            </w:r>
          </w:p>
        </w:tc>
        <w:tc>
          <w:tcPr>
            <w:tcW w:w="416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2D5C" w:rsidRPr="006F534F" w:rsidRDefault="00822D5C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в т.ч., курсовая проект (работа)*,</w:t>
            </w:r>
          </w:p>
          <w:p w:rsidR="00822D5C" w:rsidRPr="006F534F" w:rsidRDefault="00822D5C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2D5C" w:rsidRPr="006F534F" w:rsidRDefault="00822D5C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822D5C" w:rsidRPr="006F534F" w:rsidRDefault="00822D5C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4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2D5C" w:rsidRPr="006F534F" w:rsidRDefault="00822D5C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в т.ч., курсовой проект (работа)*,</w:t>
            </w:r>
          </w:p>
          <w:p w:rsidR="00822D5C" w:rsidRPr="006F534F" w:rsidRDefault="00822D5C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2D5C" w:rsidRPr="006F534F" w:rsidRDefault="00822D5C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2D5C" w:rsidRPr="006F534F" w:rsidRDefault="00822D5C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6039" w:rsidRPr="006F534F" w:rsidTr="00C623B8">
        <w:tc>
          <w:tcPr>
            <w:tcW w:w="73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2D5C" w:rsidRPr="006F534F" w:rsidRDefault="00822D5C" w:rsidP="006F5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2D5C" w:rsidRPr="006F534F" w:rsidRDefault="00822D5C" w:rsidP="006F5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2D5C" w:rsidRPr="006F534F" w:rsidRDefault="00822D5C" w:rsidP="006F5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22D5C" w:rsidRPr="006F534F" w:rsidRDefault="00822D5C" w:rsidP="006F5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22D5C" w:rsidRPr="006F534F" w:rsidRDefault="00822D5C" w:rsidP="006F5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6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2D5C" w:rsidRPr="006F534F" w:rsidRDefault="00822D5C" w:rsidP="006F5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2D5C" w:rsidRPr="006F534F" w:rsidRDefault="00822D5C" w:rsidP="006F5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2D5C" w:rsidRPr="006F534F" w:rsidRDefault="00822D5C" w:rsidP="006F5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2D5C" w:rsidRPr="006F534F" w:rsidRDefault="00822D5C" w:rsidP="006F5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2D5C" w:rsidRPr="006F534F" w:rsidRDefault="00822D5C" w:rsidP="006F5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86039" w:rsidRPr="006F534F" w:rsidTr="00C623B8">
        <w:trPr>
          <w:trHeight w:val="1485"/>
        </w:trPr>
        <w:tc>
          <w:tcPr>
            <w:tcW w:w="73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6417" w:rsidRPr="006F534F" w:rsidRDefault="00906417" w:rsidP="009064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ПК 5.1 5.5</w:t>
            </w:r>
          </w:p>
          <w:p w:rsidR="00906417" w:rsidRPr="006F534F" w:rsidRDefault="00906417" w:rsidP="009064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80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6417" w:rsidRPr="006F534F" w:rsidRDefault="00B86039" w:rsidP="00B86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приготовления </w:t>
            </w:r>
            <w:r w:rsidR="00906417" w:rsidRPr="006F534F">
              <w:rPr>
                <w:rFonts w:ascii="Times New Roman" w:hAnsi="Times New Roman"/>
                <w:color w:val="000000"/>
                <w:sz w:val="20"/>
                <w:szCs w:val="20"/>
              </w:rPr>
              <w:t>к реализации хлебобулочных, мучных кондитерских изделий разнообразного ассортимента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6417" w:rsidRPr="006F534F" w:rsidRDefault="001B46B3" w:rsidP="009064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17" w:rsidRPr="006F534F" w:rsidRDefault="001B46B3" w:rsidP="00B86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61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17" w:rsidRPr="006F534F" w:rsidRDefault="001B46B3" w:rsidP="009064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1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6417" w:rsidRPr="006F534F" w:rsidRDefault="00906417" w:rsidP="009064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6417" w:rsidRPr="006F534F" w:rsidRDefault="00906417" w:rsidP="009064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6417" w:rsidRPr="006F534F" w:rsidRDefault="00906417" w:rsidP="009064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17" w:rsidRPr="006F534F" w:rsidRDefault="009E1B59" w:rsidP="009E1B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6417" w:rsidRPr="006F534F" w:rsidRDefault="00906417" w:rsidP="009064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6417" w:rsidRPr="006F534F" w:rsidRDefault="00906417" w:rsidP="009064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6417" w:rsidRPr="006F534F" w:rsidRDefault="00906417" w:rsidP="009064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6039" w:rsidRPr="006F534F" w:rsidTr="00C623B8">
        <w:trPr>
          <w:trHeight w:val="1485"/>
        </w:trPr>
        <w:tc>
          <w:tcPr>
            <w:tcW w:w="73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86039" w:rsidRPr="006F534F" w:rsidRDefault="00B86039" w:rsidP="00B86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ПК 5.1 5.5</w:t>
            </w:r>
          </w:p>
          <w:p w:rsidR="00B86039" w:rsidRPr="006F534F" w:rsidRDefault="00B86039" w:rsidP="00B86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80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86039" w:rsidRPr="006F534F" w:rsidRDefault="00B86039" w:rsidP="009064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Процессы приготовления и подготовка </w:t>
            </w:r>
            <w:r w:rsidRPr="006F534F">
              <w:rPr>
                <w:rFonts w:ascii="Times New Roman" w:hAnsi="Times New Roman"/>
                <w:color w:val="000000"/>
                <w:sz w:val="20"/>
                <w:szCs w:val="20"/>
              </w:rPr>
              <w:t>к реализации хлебобулочных, мучных кондитерских изделий разнообразного ассортимента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6039" w:rsidRDefault="001B46B3" w:rsidP="009064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39" w:rsidRPr="006F534F" w:rsidRDefault="001B46B3" w:rsidP="001B4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</w:t>
            </w:r>
          </w:p>
        </w:tc>
        <w:tc>
          <w:tcPr>
            <w:tcW w:w="61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39" w:rsidRPr="006F534F" w:rsidRDefault="001B46B3" w:rsidP="009064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41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6039" w:rsidRPr="006F534F" w:rsidRDefault="00B86039" w:rsidP="009064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39" w:rsidRPr="006F534F" w:rsidRDefault="001B46B3" w:rsidP="009064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6039" w:rsidRPr="006F534F" w:rsidRDefault="00B86039" w:rsidP="009064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6039" w:rsidRPr="006F534F" w:rsidRDefault="00B86039" w:rsidP="009064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6039" w:rsidRPr="006F534F" w:rsidRDefault="00B86039" w:rsidP="009064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6417" w:rsidRPr="006F534F" w:rsidTr="00906417">
        <w:trPr>
          <w:trHeight w:val="673"/>
        </w:trPr>
        <w:tc>
          <w:tcPr>
            <w:tcW w:w="73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06417" w:rsidRPr="006F534F" w:rsidRDefault="00906417" w:rsidP="009064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ПК 5.1 5.5</w:t>
            </w:r>
          </w:p>
          <w:p w:rsidR="00906417" w:rsidRPr="006F534F" w:rsidRDefault="00906417" w:rsidP="009064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80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06417" w:rsidRPr="006F534F" w:rsidRDefault="00906417" w:rsidP="009064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Учебная 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 xml:space="preserve">практика (по профилю специальности), часов 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6417" w:rsidRPr="006F534F" w:rsidRDefault="009E1B59" w:rsidP="009064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1982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6417" w:rsidRPr="006F534F" w:rsidRDefault="00906417" w:rsidP="009064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6417" w:rsidRPr="006F534F" w:rsidRDefault="00C623B8" w:rsidP="00C623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6417" w:rsidRPr="006F534F" w:rsidRDefault="00906417" w:rsidP="009064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1B59" w:rsidRPr="006F534F" w:rsidTr="009E1B59">
        <w:tc>
          <w:tcPr>
            <w:tcW w:w="731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E1B59" w:rsidRPr="006F534F" w:rsidRDefault="009E1B59" w:rsidP="009064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ПК 5.1 5.5</w:t>
            </w:r>
          </w:p>
          <w:p w:rsidR="009E1B59" w:rsidRPr="006F534F" w:rsidRDefault="009E1B59" w:rsidP="009064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E1B59" w:rsidRPr="006F534F" w:rsidRDefault="009E1B59" w:rsidP="009064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 xml:space="preserve">Производственная практика (по профилю специальности), часов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E1B59" w:rsidRPr="006F534F" w:rsidRDefault="009E1B59" w:rsidP="009064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1B59" w:rsidRPr="006F534F" w:rsidRDefault="009E1B59" w:rsidP="009064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2348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9E1B59" w:rsidRPr="006F534F" w:rsidRDefault="009E1B59" w:rsidP="009064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E1B59" w:rsidRPr="006F534F" w:rsidRDefault="009E1B59" w:rsidP="009064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1B59" w:rsidRPr="006F534F" w:rsidRDefault="009E1B59" w:rsidP="009064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</w:tr>
      <w:tr w:rsidR="009E1B59" w:rsidRPr="006F534F" w:rsidTr="009E1B59">
        <w:tc>
          <w:tcPr>
            <w:tcW w:w="73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E1B59" w:rsidRPr="006F534F" w:rsidRDefault="009E1B59" w:rsidP="009064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E1B59" w:rsidRPr="006F534F" w:rsidRDefault="009E1B59" w:rsidP="009E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B59" w:rsidRPr="006F534F" w:rsidRDefault="009E1B59" w:rsidP="009064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E1B59" w:rsidRPr="006F534F" w:rsidRDefault="009E1B59" w:rsidP="009064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E1B59" w:rsidRPr="006F534F" w:rsidRDefault="009E1B59" w:rsidP="009064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E1B59" w:rsidRPr="006F534F" w:rsidRDefault="009E1B59" w:rsidP="009064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B59" w:rsidRPr="006F534F" w:rsidRDefault="009E1B59" w:rsidP="009064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E1B59" w:rsidRPr="006F534F" w:rsidRDefault="009E1B59" w:rsidP="009064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B59" w:rsidRPr="006F534F" w:rsidRDefault="009E1B59" w:rsidP="009064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B59" w:rsidRPr="006F534F" w:rsidRDefault="009E1B59" w:rsidP="009064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1B59" w:rsidRPr="006F534F" w:rsidTr="009E1B59">
        <w:tc>
          <w:tcPr>
            <w:tcW w:w="73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B59" w:rsidRPr="006F534F" w:rsidRDefault="009E1B59" w:rsidP="009064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E1B59" w:rsidRPr="006F534F" w:rsidRDefault="009E1B59" w:rsidP="009E1B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B59" w:rsidRPr="006F534F" w:rsidRDefault="009E1B59" w:rsidP="009E1B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538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E1B59" w:rsidRPr="006F534F" w:rsidRDefault="009E1B59" w:rsidP="009E1B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6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E1B59" w:rsidRPr="006F534F" w:rsidRDefault="009E1B59" w:rsidP="009E1B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E1B59" w:rsidRPr="006F534F" w:rsidRDefault="009E1B59" w:rsidP="009E1B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B59" w:rsidRPr="006F534F" w:rsidRDefault="009E1B59" w:rsidP="009E1B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E1B59" w:rsidRPr="006F534F" w:rsidRDefault="009E1B59" w:rsidP="009E1B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B59" w:rsidRPr="006F534F" w:rsidRDefault="009E1B59" w:rsidP="009E1B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B59" w:rsidRPr="006F534F" w:rsidRDefault="009E1B59" w:rsidP="009E1B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</w:tr>
    </w:tbl>
    <w:p w:rsidR="00822D5C" w:rsidRPr="006F534F" w:rsidRDefault="00822D5C" w:rsidP="006F53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2D5C" w:rsidRPr="006F534F" w:rsidRDefault="00822D5C" w:rsidP="00B86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534F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профессионального модуля </w:t>
      </w:r>
      <w:r w:rsidR="003266F5" w:rsidRPr="007C2D66">
        <w:rPr>
          <w:rFonts w:ascii="Times New Roman" w:hAnsi="Times New Roman"/>
          <w:b/>
          <w:sz w:val="24"/>
          <w:szCs w:val="24"/>
        </w:rPr>
        <w:t>ПМ</w:t>
      </w:r>
      <w:r w:rsidR="00BC4BAA" w:rsidRPr="007C2D66">
        <w:rPr>
          <w:rFonts w:ascii="Times New Roman" w:hAnsi="Times New Roman"/>
          <w:b/>
          <w:sz w:val="24"/>
          <w:szCs w:val="24"/>
        </w:rPr>
        <w:t xml:space="preserve"> </w:t>
      </w:r>
      <w:r w:rsidR="007C2D66" w:rsidRPr="007C2D66">
        <w:rPr>
          <w:rFonts w:ascii="Times New Roman" w:hAnsi="Times New Roman"/>
          <w:b/>
          <w:sz w:val="24"/>
          <w:szCs w:val="24"/>
        </w:rPr>
        <w:t>05</w:t>
      </w:r>
      <w:r w:rsidR="00BC4BAA" w:rsidRPr="007C2D66">
        <w:rPr>
          <w:rFonts w:ascii="Times New Roman" w:hAnsi="Times New Roman"/>
          <w:b/>
          <w:sz w:val="24"/>
          <w:szCs w:val="24"/>
        </w:rPr>
        <w:t>.</w:t>
      </w:r>
      <w:r w:rsidR="003266F5" w:rsidRPr="006F534F">
        <w:rPr>
          <w:rFonts w:ascii="Times New Roman" w:hAnsi="Times New Roman"/>
          <w:b/>
          <w:sz w:val="24"/>
          <w:szCs w:val="24"/>
        </w:rPr>
        <w:t xml:space="preserve"> Приготовление, оформление и подготовка к реализации хлебобулочных, мучных кондитерских изделий разнообразного ассортимента</w:t>
      </w:r>
    </w:p>
    <w:p w:rsidR="00027019" w:rsidRPr="006F534F" w:rsidRDefault="00027019" w:rsidP="006F53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15120" w:type="dxa"/>
        <w:tblLayout w:type="fixed"/>
        <w:tblLook w:val="04A0"/>
      </w:tblPr>
      <w:tblGrid>
        <w:gridCol w:w="3085"/>
        <w:gridCol w:w="7924"/>
        <w:gridCol w:w="1134"/>
        <w:gridCol w:w="1134"/>
        <w:gridCol w:w="1843"/>
      </w:tblGrid>
      <w:tr w:rsidR="003D52CD" w:rsidRPr="006F534F" w:rsidTr="00C623B8">
        <w:tc>
          <w:tcPr>
            <w:tcW w:w="3085" w:type="dxa"/>
            <w:vMerge w:val="restart"/>
          </w:tcPr>
          <w:p w:rsidR="003D52CD" w:rsidRPr="006F534F" w:rsidRDefault="003D52CD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058" w:type="dxa"/>
            <w:gridSpan w:val="2"/>
          </w:tcPr>
          <w:p w:rsidR="003D52CD" w:rsidRPr="006F534F" w:rsidRDefault="003D52CD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материала, и формы организации деятельности обучающегося</w:t>
            </w:r>
          </w:p>
        </w:tc>
        <w:tc>
          <w:tcPr>
            <w:tcW w:w="1134" w:type="dxa"/>
          </w:tcPr>
          <w:p w:rsidR="003D52CD" w:rsidRPr="006F534F" w:rsidRDefault="003D52CD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843" w:type="dxa"/>
          </w:tcPr>
          <w:p w:rsidR="003D52CD" w:rsidRPr="006F534F" w:rsidRDefault="003D52CD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Осва</w:t>
            </w:r>
            <w:r w:rsidR="006F534F">
              <w:rPr>
                <w:rFonts w:ascii="Times New Roman" w:hAnsi="Times New Roman"/>
                <w:b/>
                <w:sz w:val="20"/>
                <w:szCs w:val="20"/>
              </w:rPr>
              <w:t>ива</w:t>
            </w: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емые элементы компетенций</w:t>
            </w:r>
          </w:p>
        </w:tc>
      </w:tr>
      <w:tr w:rsidR="003D52CD" w:rsidRPr="006F534F" w:rsidTr="00C623B8">
        <w:tc>
          <w:tcPr>
            <w:tcW w:w="3085" w:type="dxa"/>
            <w:vMerge/>
          </w:tcPr>
          <w:p w:rsidR="003D52CD" w:rsidRPr="006F534F" w:rsidRDefault="003D52CD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24" w:type="dxa"/>
          </w:tcPr>
          <w:p w:rsidR="003D52CD" w:rsidRPr="006F534F" w:rsidRDefault="003D52CD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D52CD" w:rsidRPr="006F534F" w:rsidRDefault="003D52CD" w:rsidP="006F53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Уровень усвоения</w:t>
            </w:r>
          </w:p>
        </w:tc>
        <w:tc>
          <w:tcPr>
            <w:tcW w:w="1134" w:type="dxa"/>
          </w:tcPr>
          <w:p w:rsidR="003D52CD" w:rsidRPr="006F534F" w:rsidRDefault="003D52CD" w:rsidP="006F53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3D52CD" w:rsidRPr="006F534F" w:rsidRDefault="003D52CD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52CD" w:rsidRPr="006F534F" w:rsidTr="00C623B8">
        <w:tc>
          <w:tcPr>
            <w:tcW w:w="15120" w:type="dxa"/>
            <w:gridSpan w:val="5"/>
          </w:tcPr>
          <w:p w:rsidR="003D52CD" w:rsidRPr="006F534F" w:rsidRDefault="003D52CD" w:rsidP="007C2D6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МДК</w:t>
            </w:r>
            <w:r w:rsidRPr="007C2D6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B83CF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C2D66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.01.  Организация приготовления к реализации хлебобулочных, мучных кондитерских изделий разнообразного ассортимента</w:t>
            </w:r>
          </w:p>
        </w:tc>
      </w:tr>
      <w:tr w:rsidR="003D52CD" w:rsidRPr="006F534F" w:rsidTr="00C623B8">
        <w:tc>
          <w:tcPr>
            <w:tcW w:w="3085" w:type="dxa"/>
          </w:tcPr>
          <w:p w:rsidR="003D52CD" w:rsidRPr="006F534F" w:rsidRDefault="00BC4BAA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Раздел </w:t>
            </w:r>
            <w:r w:rsidR="003D52CD" w:rsidRPr="006F534F">
              <w:rPr>
                <w:rFonts w:ascii="Times New Roman" w:hAnsi="Times New Roman"/>
                <w:b/>
                <w:sz w:val="20"/>
                <w:szCs w:val="20"/>
              </w:rPr>
              <w:t>1.  Организация приготовления к реализации хлебобулочных, мучных кондитерских изделий разнообразного ассортимента</w:t>
            </w:r>
          </w:p>
        </w:tc>
        <w:tc>
          <w:tcPr>
            <w:tcW w:w="7924" w:type="dxa"/>
          </w:tcPr>
          <w:p w:rsidR="003D52CD" w:rsidRPr="006F534F" w:rsidRDefault="003D52CD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D52CD" w:rsidRPr="006F534F" w:rsidRDefault="003D52CD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D52CD" w:rsidRPr="006F534F" w:rsidRDefault="003D52CD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3D52CD" w:rsidRPr="00C623B8" w:rsidRDefault="00A50BB2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C623B8">
              <w:rPr>
                <w:rFonts w:ascii="Times New Roman" w:hAnsi="Times New Roman"/>
                <w:sz w:val="20"/>
                <w:szCs w:val="20"/>
              </w:rPr>
              <w:t xml:space="preserve">ПК </w:t>
            </w:r>
            <w:r w:rsidR="00B86039" w:rsidRPr="00C623B8">
              <w:rPr>
                <w:rFonts w:ascii="Times New Roman" w:hAnsi="Times New Roman"/>
                <w:sz w:val="20"/>
                <w:szCs w:val="20"/>
              </w:rPr>
              <w:t>6</w:t>
            </w:r>
            <w:r w:rsidRPr="00C623B8">
              <w:rPr>
                <w:rFonts w:ascii="Times New Roman" w:hAnsi="Times New Roman"/>
                <w:sz w:val="20"/>
                <w:szCs w:val="20"/>
              </w:rPr>
              <w:t>.1</w:t>
            </w:r>
          </w:p>
          <w:p w:rsidR="00A50BB2" w:rsidRPr="006F534F" w:rsidRDefault="00A50BB2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623B8">
              <w:rPr>
                <w:rFonts w:ascii="Times New Roman" w:hAnsi="Times New Roman"/>
                <w:sz w:val="20"/>
                <w:szCs w:val="20"/>
              </w:rPr>
              <w:t>ОК 1, ОК 2, ОК3, ОК 4, ОК7, ОК 8</w:t>
            </w:r>
          </w:p>
        </w:tc>
      </w:tr>
      <w:tr w:rsidR="009E4F37" w:rsidRPr="006F534F" w:rsidTr="00C623B8">
        <w:tc>
          <w:tcPr>
            <w:tcW w:w="3085" w:type="dxa"/>
            <w:vMerge w:val="restart"/>
          </w:tcPr>
          <w:p w:rsidR="009E4F37" w:rsidRPr="006F534F" w:rsidRDefault="009E4F3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Тема 1.1. Безопасность и охрана труда</w:t>
            </w:r>
          </w:p>
        </w:tc>
        <w:tc>
          <w:tcPr>
            <w:tcW w:w="7924" w:type="dxa"/>
          </w:tcPr>
          <w:p w:rsidR="009E4F37" w:rsidRPr="006F534F" w:rsidRDefault="009E4F37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9E4F37" w:rsidRPr="006F534F" w:rsidRDefault="009E4F3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E4F37" w:rsidRPr="006F534F" w:rsidRDefault="009E4F3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9E4F37" w:rsidRPr="006F534F" w:rsidRDefault="009E4F3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F37" w:rsidRPr="006F534F" w:rsidTr="00C623B8">
        <w:tc>
          <w:tcPr>
            <w:tcW w:w="3085" w:type="dxa"/>
            <w:vMerge/>
          </w:tcPr>
          <w:p w:rsidR="009E4F37" w:rsidRPr="006F534F" w:rsidRDefault="009E4F3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9E4F37" w:rsidRPr="006F534F" w:rsidRDefault="009E4F3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1.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 xml:space="preserve">Требования охраны труда, пожарной безопасности. </w:t>
            </w:r>
          </w:p>
          <w:p w:rsidR="009E4F37" w:rsidRPr="006F534F" w:rsidRDefault="009E4F3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Планировка предприятий кондитерской промышленности</w:t>
            </w:r>
          </w:p>
          <w:p w:rsidR="009E4F37" w:rsidRPr="006F534F" w:rsidRDefault="009E4F3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3.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Требования производственной санитарии и личной гигиены в организациях питания</w:t>
            </w:r>
          </w:p>
        </w:tc>
        <w:tc>
          <w:tcPr>
            <w:tcW w:w="1134" w:type="dxa"/>
          </w:tcPr>
          <w:p w:rsidR="009E4F37" w:rsidRPr="006F534F" w:rsidRDefault="009E4F3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4F37" w:rsidRPr="006F534F" w:rsidRDefault="009E4F3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E4F37" w:rsidRPr="00813E84" w:rsidRDefault="009E4F37" w:rsidP="006F534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027019" w:rsidRPr="006F534F" w:rsidTr="00C623B8">
        <w:tc>
          <w:tcPr>
            <w:tcW w:w="3085" w:type="dxa"/>
            <w:vMerge w:val="restart"/>
          </w:tcPr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Тема 1.2. Оснащение цехов</w:t>
            </w:r>
          </w:p>
        </w:tc>
        <w:tc>
          <w:tcPr>
            <w:tcW w:w="7924" w:type="dxa"/>
          </w:tcPr>
          <w:p w:rsidR="00027019" w:rsidRPr="006F534F" w:rsidRDefault="00027019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027019" w:rsidRPr="006F534F" w:rsidRDefault="0002701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27019" w:rsidRPr="006F534F" w:rsidRDefault="0002701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019" w:rsidRPr="006F534F" w:rsidTr="00C623B8">
        <w:tc>
          <w:tcPr>
            <w:tcW w:w="3085" w:type="dxa"/>
            <w:vMerge/>
          </w:tcPr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1.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Виды и назначение технологического оборудования</w:t>
            </w:r>
          </w:p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Правила безопасного использования технологического оборудования и производственного инвентаря.</w:t>
            </w:r>
          </w:p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3.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Правила ухода за технологическим оборудованием хлебопекарного т кондитерского цехов.</w:t>
            </w:r>
          </w:p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4.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Правила и нормы хранения дезинфицирующих средств</w:t>
            </w:r>
          </w:p>
        </w:tc>
        <w:tc>
          <w:tcPr>
            <w:tcW w:w="1134" w:type="dxa"/>
          </w:tcPr>
          <w:p w:rsidR="00027019" w:rsidRPr="006F534F" w:rsidRDefault="0002701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019" w:rsidRPr="006F534F" w:rsidRDefault="0002701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23B8" w:rsidRPr="00C623B8" w:rsidRDefault="00C623B8" w:rsidP="00C623B8">
            <w:pPr>
              <w:rPr>
                <w:rFonts w:ascii="Times New Roman" w:hAnsi="Times New Roman"/>
                <w:sz w:val="20"/>
                <w:szCs w:val="20"/>
              </w:rPr>
            </w:pPr>
            <w:r w:rsidRPr="00C623B8">
              <w:rPr>
                <w:rFonts w:ascii="Times New Roman" w:hAnsi="Times New Roman"/>
                <w:sz w:val="20"/>
                <w:szCs w:val="20"/>
              </w:rPr>
              <w:t>ПК 6.1</w:t>
            </w:r>
          </w:p>
          <w:p w:rsidR="00027019" w:rsidRPr="006F534F" w:rsidRDefault="00C623B8" w:rsidP="00C623B8">
            <w:pPr>
              <w:rPr>
                <w:rFonts w:ascii="Times New Roman" w:hAnsi="Times New Roman"/>
                <w:sz w:val="20"/>
                <w:szCs w:val="20"/>
              </w:rPr>
            </w:pPr>
            <w:r w:rsidRPr="00C623B8">
              <w:rPr>
                <w:rFonts w:ascii="Times New Roman" w:hAnsi="Times New Roman"/>
                <w:sz w:val="20"/>
                <w:szCs w:val="20"/>
              </w:rPr>
              <w:t>ОК 1, ОК 2, ОК3, ОК 4, ОК7, ОК 8</w:t>
            </w:r>
          </w:p>
        </w:tc>
      </w:tr>
      <w:tr w:rsidR="00027019" w:rsidRPr="006F534F" w:rsidTr="00C623B8">
        <w:tc>
          <w:tcPr>
            <w:tcW w:w="3085" w:type="dxa"/>
            <w:vMerge/>
          </w:tcPr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027019" w:rsidRPr="006F534F" w:rsidRDefault="00027019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1134" w:type="dxa"/>
          </w:tcPr>
          <w:p w:rsidR="00027019" w:rsidRPr="006F534F" w:rsidRDefault="0002701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27019" w:rsidRPr="006F534F" w:rsidRDefault="0002701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019" w:rsidRPr="006F534F" w:rsidTr="00C623B8">
        <w:tc>
          <w:tcPr>
            <w:tcW w:w="3085" w:type="dxa"/>
            <w:vMerge/>
          </w:tcPr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1.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Заполнение нормативно – технической документации по использованию технологического оборудования</w:t>
            </w:r>
          </w:p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Расчет расхода дезинфицирующих средств</w:t>
            </w:r>
          </w:p>
        </w:tc>
        <w:tc>
          <w:tcPr>
            <w:tcW w:w="1134" w:type="dxa"/>
          </w:tcPr>
          <w:p w:rsidR="00027019" w:rsidRPr="006F534F" w:rsidRDefault="0002701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019" w:rsidRPr="006F534F" w:rsidRDefault="0002701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019" w:rsidRPr="006F534F" w:rsidTr="00C623B8">
        <w:tc>
          <w:tcPr>
            <w:tcW w:w="3085" w:type="dxa"/>
            <w:vMerge w:val="restart"/>
          </w:tcPr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Тема 1.3. Контроль качества, хранение и реализация готовых изделий</w:t>
            </w:r>
          </w:p>
        </w:tc>
        <w:tc>
          <w:tcPr>
            <w:tcW w:w="7924" w:type="dxa"/>
          </w:tcPr>
          <w:p w:rsidR="00027019" w:rsidRPr="006F534F" w:rsidRDefault="00027019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027019" w:rsidRPr="006F534F" w:rsidRDefault="0002701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27019" w:rsidRPr="006F534F" w:rsidRDefault="0002701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019" w:rsidRPr="006F534F" w:rsidTr="00C623B8">
        <w:tc>
          <w:tcPr>
            <w:tcW w:w="3085" w:type="dxa"/>
            <w:vMerge/>
          </w:tcPr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1.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Лабораторный контроль качества</w:t>
            </w:r>
          </w:p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Проверка сырья и готовых изделий</w:t>
            </w:r>
          </w:p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3.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Исследования готовых изделий</w:t>
            </w:r>
          </w:p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4.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Хранение и доставка кондитерских изделий и хлеба</w:t>
            </w:r>
          </w:p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5.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Организация труда кондитера</w:t>
            </w:r>
          </w:p>
        </w:tc>
        <w:tc>
          <w:tcPr>
            <w:tcW w:w="1134" w:type="dxa"/>
          </w:tcPr>
          <w:p w:rsidR="00027019" w:rsidRPr="006F534F" w:rsidRDefault="0002701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019" w:rsidRPr="006F534F" w:rsidRDefault="0002701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23B8" w:rsidRPr="00C623B8" w:rsidRDefault="00C623B8" w:rsidP="00C623B8">
            <w:pPr>
              <w:rPr>
                <w:rFonts w:ascii="Times New Roman" w:hAnsi="Times New Roman"/>
                <w:sz w:val="20"/>
                <w:szCs w:val="20"/>
              </w:rPr>
            </w:pPr>
            <w:r w:rsidRPr="00C623B8">
              <w:rPr>
                <w:rFonts w:ascii="Times New Roman" w:hAnsi="Times New Roman"/>
                <w:sz w:val="20"/>
                <w:szCs w:val="20"/>
              </w:rPr>
              <w:t>ПК 6.1</w:t>
            </w:r>
          </w:p>
          <w:p w:rsidR="00027019" w:rsidRPr="006F534F" w:rsidRDefault="00C623B8" w:rsidP="00C623B8">
            <w:pPr>
              <w:rPr>
                <w:rFonts w:ascii="Times New Roman" w:hAnsi="Times New Roman"/>
                <w:sz w:val="20"/>
                <w:szCs w:val="20"/>
              </w:rPr>
            </w:pPr>
            <w:r w:rsidRPr="00C623B8">
              <w:rPr>
                <w:rFonts w:ascii="Times New Roman" w:hAnsi="Times New Roman"/>
                <w:sz w:val="20"/>
                <w:szCs w:val="20"/>
              </w:rPr>
              <w:t>ОК 1, ОК 2, ОК3, ОК 4, ОК7, ОК 8</w:t>
            </w:r>
          </w:p>
        </w:tc>
      </w:tr>
      <w:tr w:rsidR="00027019" w:rsidRPr="006F534F" w:rsidTr="00C623B8">
        <w:tc>
          <w:tcPr>
            <w:tcW w:w="3085" w:type="dxa"/>
            <w:vMerge/>
          </w:tcPr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027019" w:rsidRPr="006F534F" w:rsidRDefault="00027019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1134" w:type="dxa"/>
          </w:tcPr>
          <w:p w:rsidR="00027019" w:rsidRPr="006F534F" w:rsidRDefault="0002701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27019" w:rsidRPr="006F534F" w:rsidRDefault="00027019" w:rsidP="007356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1</w:t>
            </w:r>
            <w:r w:rsidR="007356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019" w:rsidRPr="006F534F" w:rsidTr="00C623B8">
        <w:tc>
          <w:tcPr>
            <w:tcW w:w="3085" w:type="dxa"/>
            <w:vMerge/>
          </w:tcPr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1.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Исследование продуктов сырья на доброкачественность</w:t>
            </w:r>
          </w:p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Исследование полуфабрикатов и сырья на соответствие ГОСТ и РТУ</w:t>
            </w:r>
          </w:p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Бактериологическое и биологическое исследование сырь и полуфабрикатов</w:t>
            </w:r>
          </w:p>
        </w:tc>
        <w:tc>
          <w:tcPr>
            <w:tcW w:w="1134" w:type="dxa"/>
          </w:tcPr>
          <w:p w:rsidR="00027019" w:rsidRPr="006F534F" w:rsidRDefault="0002701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019" w:rsidRPr="006F534F" w:rsidRDefault="0002701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019" w:rsidRPr="006F534F" w:rsidTr="00C623B8">
        <w:tc>
          <w:tcPr>
            <w:tcW w:w="3085" w:type="dxa"/>
            <w:vMerge/>
          </w:tcPr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027019" w:rsidRPr="006F534F" w:rsidRDefault="00027019" w:rsidP="006F534F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 xml:space="preserve">           Итого:</w:t>
            </w: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027019" w:rsidRPr="006F534F" w:rsidRDefault="00027019" w:rsidP="006F53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019" w:rsidRPr="006F534F" w:rsidRDefault="00027019" w:rsidP="0073565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73565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027019" w:rsidRPr="006F534F" w:rsidRDefault="00027019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646D" w:rsidRPr="006F534F" w:rsidTr="00C623B8">
        <w:tc>
          <w:tcPr>
            <w:tcW w:w="15120" w:type="dxa"/>
            <w:gridSpan w:val="5"/>
          </w:tcPr>
          <w:p w:rsidR="00A2646D" w:rsidRPr="006F534F" w:rsidRDefault="00A2646D" w:rsidP="007C2D6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МДК 0</w:t>
            </w:r>
            <w:bookmarkStart w:id="0" w:name="_GoBack"/>
            <w:bookmarkEnd w:id="0"/>
            <w:r w:rsidR="007C2D66" w:rsidRPr="00ED507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.02 Процессы приготовления, подготовки к реализации хлебобулочных, мучных кондитерских изделий разнообразного ассортимента</w:t>
            </w:r>
          </w:p>
        </w:tc>
      </w:tr>
      <w:tr w:rsidR="00B83CFF" w:rsidRPr="006F534F" w:rsidTr="00B83CFF">
        <w:tc>
          <w:tcPr>
            <w:tcW w:w="11009" w:type="dxa"/>
            <w:gridSpan w:val="2"/>
          </w:tcPr>
          <w:p w:rsidR="00B83CFF" w:rsidRPr="006F534F" w:rsidRDefault="00B83CFF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Раздел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 xml:space="preserve"> Процессы приготовления, подготовки к реализации хлеба, хлебобулочных изделий разнообразного ассортимента</w:t>
            </w:r>
          </w:p>
        </w:tc>
        <w:tc>
          <w:tcPr>
            <w:tcW w:w="1134" w:type="dxa"/>
          </w:tcPr>
          <w:p w:rsidR="00B83CFF" w:rsidRPr="006F534F" w:rsidRDefault="00B83CFF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3CFF" w:rsidRPr="006F534F" w:rsidRDefault="00B83CFF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B83CFF" w:rsidRPr="00C623B8" w:rsidRDefault="00B83CFF" w:rsidP="00B86039">
            <w:pPr>
              <w:rPr>
                <w:rFonts w:ascii="Times New Roman" w:hAnsi="Times New Roman"/>
                <w:sz w:val="20"/>
                <w:szCs w:val="20"/>
              </w:rPr>
            </w:pPr>
            <w:r w:rsidRPr="00C623B8">
              <w:rPr>
                <w:rFonts w:ascii="Times New Roman" w:hAnsi="Times New Roman"/>
                <w:sz w:val="20"/>
                <w:szCs w:val="20"/>
              </w:rPr>
              <w:t>ПК 6.2, ПК 6.3, ПК 6.4, ПК 6.5  ОК 1, ОК 2, ОК3, ОК4, ОК 5, ОК 6, ОК7, ОК 8, ОК9</w:t>
            </w:r>
          </w:p>
        </w:tc>
      </w:tr>
      <w:tr w:rsidR="00B959D7" w:rsidRPr="006F534F" w:rsidTr="00C623B8">
        <w:tc>
          <w:tcPr>
            <w:tcW w:w="3085" w:type="dxa"/>
            <w:vMerge w:val="restart"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Тема 1.1. Ассортимент, пищевая ценность, требования к качеству хлебобулочных изделий и хлеба</w:t>
            </w:r>
          </w:p>
        </w:tc>
        <w:tc>
          <w:tcPr>
            <w:tcW w:w="7924" w:type="dxa"/>
          </w:tcPr>
          <w:p w:rsidR="00B959D7" w:rsidRPr="006F534F" w:rsidRDefault="00B959D7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9D7" w:rsidRPr="006F534F" w:rsidTr="00C623B8">
        <w:tc>
          <w:tcPr>
            <w:tcW w:w="3085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1. 1. Ассортимент простых хлебобулочных изделий и хлеба. Их пищевая ценность. Значение хлебобулочных изделий в питании.</w:t>
            </w:r>
          </w:p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2. Требования к качеству простых хлебобулочных изделий и хлеба. Проверка органолептическим способом качества хлебобулочных изделий и хлеба.</w:t>
            </w:r>
          </w:p>
        </w:tc>
        <w:tc>
          <w:tcPr>
            <w:tcW w:w="1134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B959D7" w:rsidRPr="00C623B8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C623B8">
              <w:rPr>
                <w:rFonts w:ascii="Times New Roman" w:hAnsi="Times New Roman"/>
                <w:sz w:val="20"/>
                <w:szCs w:val="20"/>
              </w:rPr>
              <w:t>ПК 6.2, ПК 6.3, ПК 6.4, ПК 6.5  ОК 1, ОК 2, ОК3, ОК4, ОК 5, ОК 6, ОК7, ОК 8, ОК9</w:t>
            </w:r>
          </w:p>
        </w:tc>
      </w:tr>
      <w:tr w:rsidR="00B959D7" w:rsidRPr="006F534F" w:rsidTr="00C623B8">
        <w:tc>
          <w:tcPr>
            <w:tcW w:w="3085" w:type="dxa"/>
            <w:vMerge w:val="restart"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Тема  1.2. Характеристика и правила подготовки основного дополнительного сырья при приготовлении хлебобулочных изделий и хлеба</w:t>
            </w:r>
          </w:p>
        </w:tc>
        <w:tc>
          <w:tcPr>
            <w:tcW w:w="7924" w:type="dxa"/>
          </w:tcPr>
          <w:p w:rsidR="00B959D7" w:rsidRPr="006F534F" w:rsidRDefault="00B959D7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9D7" w:rsidRPr="006F534F" w:rsidTr="001062C8">
        <w:trPr>
          <w:trHeight w:val="1356"/>
        </w:trPr>
        <w:tc>
          <w:tcPr>
            <w:tcW w:w="3085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1.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Правила выбора основных продуктов и дополнительных ингредиентов к ним при приготовлении хлебобулочных изделий</w:t>
            </w:r>
          </w:p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Последовательность выполнения технологических операций при подготовке сырья.</w:t>
            </w:r>
          </w:p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3.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Органолептические способы проверки качества основных продуктов и дополнительных ингредиентов к ним.</w:t>
            </w:r>
          </w:p>
        </w:tc>
        <w:tc>
          <w:tcPr>
            <w:tcW w:w="1134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</w:tcPr>
          <w:p w:rsidR="00B959D7" w:rsidRPr="00C623B8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C623B8">
              <w:rPr>
                <w:rFonts w:ascii="Times New Roman" w:hAnsi="Times New Roman"/>
                <w:sz w:val="20"/>
                <w:szCs w:val="20"/>
              </w:rPr>
              <w:t>ПК 6.2, ПК 6.3, ПК 6.4, ПК 6.5  ОК 1, ОК 2, ОК3, ОК4, ОК 5, ОК 6, ОК7, ОК 8, ОК9</w:t>
            </w:r>
          </w:p>
        </w:tc>
      </w:tr>
      <w:tr w:rsidR="00B959D7" w:rsidRPr="006F534F" w:rsidTr="00C623B8">
        <w:trPr>
          <w:trHeight w:val="486"/>
        </w:trPr>
        <w:tc>
          <w:tcPr>
            <w:tcW w:w="3085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4.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</w: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>Правила безопасного использования и виды необходимого технологического оборудования и производственного инвентаря.</w:t>
            </w:r>
          </w:p>
        </w:tc>
        <w:tc>
          <w:tcPr>
            <w:tcW w:w="1134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</w:tcPr>
          <w:p w:rsidR="00B959D7" w:rsidRPr="00C623B8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9D7" w:rsidRPr="006F534F" w:rsidTr="00C623B8">
        <w:tc>
          <w:tcPr>
            <w:tcW w:w="3085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B959D7" w:rsidRPr="006F534F" w:rsidRDefault="00B959D7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1134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9D7" w:rsidRPr="006F534F" w:rsidTr="00C623B8">
        <w:tc>
          <w:tcPr>
            <w:tcW w:w="3085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1.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Проверка органолептическим способом качества основных продуктов и дополнительных ингредиентов к ним.</w:t>
            </w:r>
          </w:p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Проверка качества клейковины.</w:t>
            </w:r>
          </w:p>
        </w:tc>
        <w:tc>
          <w:tcPr>
            <w:tcW w:w="1134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9D7" w:rsidRPr="006F534F" w:rsidTr="00C623B8">
        <w:tc>
          <w:tcPr>
            <w:tcW w:w="3085" w:type="dxa"/>
            <w:vMerge w:val="restart"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Тема 1.3. Приготовление дрожжевого теста для простых хлебобулочных изделий и хлеба</w:t>
            </w:r>
          </w:p>
        </w:tc>
        <w:tc>
          <w:tcPr>
            <w:tcW w:w="7924" w:type="dxa"/>
          </w:tcPr>
          <w:p w:rsidR="00B959D7" w:rsidRPr="006F534F" w:rsidRDefault="00B959D7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B959D7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9D7" w:rsidRPr="00C623B8" w:rsidTr="001062C8">
        <w:trPr>
          <w:trHeight w:val="1088"/>
        </w:trPr>
        <w:tc>
          <w:tcPr>
            <w:tcW w:w="3085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1.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 xml:space="preserve">Характеристика дрожжевого теста. Процессы, про исходящие при замесе теста, значение обминки теста. Требования к качеству теста.  Последовательность выполнения технологических операций при приготовлении дрожжевого </w:t>
            </w:r>
            <w:proofErr w:type="spellStart"/>
            <w:r w:rsidRPr="006F534F">
              <w:rPr>
                <w:rFonts w:ascii="Times New Roman" w:hAnsi="Times New Roman"/>
                <w:sz w:val="20"/>
                <w:szCs w:val="20"/>
              </w:rPr>
              <w:t>безопарного</w:t>
            </w:r>
            <w:proofErr w:type="spellEnd"/>
            <w:r w:rsidRPr="006F534F">
              <w:rPr>
                <w:rFonts w:ascii="Times New Roman" w:hAnsi="Times New Roman"/>
                <w:sz w:val="20"/>
                <w:szCs w:val="20"/>
              </w:rPr>
              <w:t xml:space="preserve"> теста. </w:t>
            </w:r>
          </w:p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 xml:space="preserve">Последовательность выполнения технологических операций при приготовлении дрожжевого опарного теста. </w:t>
            </w:r>
          </w:p>
        </w:tc>
        <w:tc>
          <w:tcPr>
            <w:tcW w:w="1134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B959D7" w:rsidRPr="00C623B8" w:rsidRDefault="00B959D7" w:rsidP="00C62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3B8">
              <w:rPr>
                <w:rFonts w:ascii="Times New Roman" w:hAnsi="Times New Roman"/>
                <w:sz w:val="20"/>
                <w:szCs w:val="20"/>
              </w:rPr>
              <w:t>ПК 6.2, ПК 6.3, ПК 6.4, ПК 6.5  ОК 1, ОК 2, ОК3, ОК4, ОК 5, ОК 6, ОК7, ОК 8, ОК9</w:t>
            </w:r>
          </w:p>
        </w:tc>
      </w:tr>
      <w:tr w:rsidR="00B959D7" w:rsidRPr="00C623B8" w:rsidTr="00C623B8">
        <w:trPr>
          <w:trHeight w:val="519"/>
        </w:trPr>
        <w:tc>
          <w:tcPr>
            <w:tcW w:w="3085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3.</w:t>
            </w:r>
            <w:r w:rsidRPr="001062C8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>Недостатки дрожжевого теста, причины их возникновения, методы исправления</w:t>
            </w:r>
          </w:p>
        </w:tc>
        <w:tc>
          <w:tcPr>
            <w:tcW w:w="1134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</w:tcPr>
          <w:p w:rsidR="00B959D7" w:rsidRPr="00C623B8" w:rsidRDefault="00B959D7" w:rsidP="00C62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9D7" w:rsidRPr="006F534F" w:rsidTr="00C623B8">
        <w:tc>
          <w:tcPr>
            <w:tcW w:w="3085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B959D7" w:rsidRPr="006F534F" w:rsidRDefault="00B959D7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1134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9D7" w:rsidRPr="006F534F" w:rsidTr="00503C10">
        <w:trPr>
          <w:trHeight w:val="134"/>
        </w:trPr>
        <w:tc>
          <w:tcPr>
            <w:tcW w:w="3085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B959D7" w:rsidRPr="00503C10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1.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</w:r>
            <w:r w:rsidRPr="00503C10">
              <w:rPr>
                <w:rFonts w:ascii="Times New Roman" w:hAnsi="Times New Roman"/>
                <w:sz w:val="20"/>
                <w:szCs w:val="20"/>
              </w:rPr>
              <w:t>Расчет сырья, составление технологических карт при приготовлении теста.</w:t>
            </w:r>
          </w:p>
          <w:p w:rsidR="00B959D7" w:rsidRPr="00503C10" w:rsidRDefault="00B959D7" w:rsidP="006F534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03C10">
              <w:rPr>
                <w:rFonts w:ascii="Times New Roman" w:hAnsi="Times New Roman"/>
                <w:sz w:val="20"/>
                <w:szCs w:val="20"/>
              </w:rPr>
              <w:t>2.</w:t>
            </w:r>
            <w:r w:rsidRPr="00503C10">
              <w:rPr>
                <w:rFonts w:ascii="Times New Roman" w:hAnsi="Times New Roman"/>
                <w:sz w:val="20"/>
                <w:szCs w:val="20"/>
              </w:rPr>
              <w:tab/>
              <w:t>Расчет сырья, составление технологических карт при приготовлении простых хлебобулочных изделий и хлеба</w:t>
            </w:r>
            <w:r w:rsidRPr="004F6460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019" w:rsidRPr="006F534F" w:rsidTr="00C623B8">
        <w:tc>
          <w:tcPr>
            <w:tcW w:w="3085" w:type="dxa"/>
            <w:vMerge w:val="restart"/>
          </w:tcPr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Тема 1.4.</w:t>
            </w:r>
          </w:p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Приготовление основных простых хлебобулочных изделий и хлеба</w:t>
            </w:r>
          </w:p>
        </w:tc>
        <w:tc>
          <w:tcPr>
            <w:tcW w:w="7924" w:type="dxa"/>
          </w:tcPr>
          <w:p w:rsidR="00027019" w:rsidRPr="006F534F" w:rsidRDefault="00027019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</w:tcPr>
          <w:p w:rsidR="00027019" w:rsidRPr="006F534F" w:rsidRDefault="00856B23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27019" w:rsidRPr="006F534F" w:rsidRDefault="00856B23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9D7" w:rsidRPr="006F534F" w:rsidTr="001062C8">
        <w:trPr>
          <w:trHeight w:val="4555"/>
        </w:trPr>
        <w:tc>
          <w:tcPr>
            <w:tcW w:w="3085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1.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 xml:space="preserve">Разделка теста, отделка готовых изделий. </w:t>
            </w:r>
            <w:proofErr w:type="spellStart"/>
            <w:r w:rsidRPr="006F534F">
              <w:rPr>
                <w:rFonts w:ascii="Times New Roman" w:hAnsi="Times New Roman"/>
                <w:sz w:val="20"/>
                <w:szCs w:val="20"/>
              </w:rPr>
              <w:t>Расстойка</w:t>
            </w:r>
            <w:proofErr w:type="spellEnd"/>
            <w:r w:rsidRPr="006F534F">
              <w:rPr>
                <w:rFonts w:ascii="Times New Roman" w:hAnsi="Times New Roman"/>
                <w:sz w:val="20"/>
                <w:szCs w:val="20"/>
              </w:rPr>
              <w:t xml:space="preserve">: понятие, виды, цели, продолжительность, условия. </w:t>
            </w:r>
          </w:p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 xml:space="preserve">Выпечка, режим выпечки изделий в формах и на листах, продолжительность, определение готовности. Охлаждение изделий, режим, допустимые отклонения в весе штучных изделий. </w:t>
            </w:r>
          </w:p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3.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Последовательность выполнения технологических операций при приготовлении дрожжевого слоеного теста.</w:t>
            </w:r>
          </w:p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4.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Виды необходимого технологического оборудования и производственного инвентаря, правила их безопасного использования.</w:t>
            </w:r>
          </w:p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5.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 xml:space="preserve">Технология приготовления фаршей и начинок для изделий: мясной, рыбный, грибной, ливерный, капустный, картофельный, морковный, из зеленого лука с яйцом, из творога, из яблок из мака, из повидла. </w:t>
            </w:r>
          </w:p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6.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Последовательность выполнения технологических операций при приготовлении хлебобулочных изделий: булочка «Домашняя»,  «Российская», «Школьная», «Дорожная», «Ванильная», кулебяка, расстегаи, пирог «Невский», пирог «Лакомка», пирог «Московский», кекс «Майский», кекс «Весенний», ромовая баба, пирожки печеные с различными фаршами, ватрушки и др. Способы отделки и варианты оформления хлебобулочных изделий.</w:t>
            </w:r>
          </w:p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7.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 xml:space="preserve">Жарка изделий в жире, характеристика процесса. Изделия, жареные в жире, режимы жарки. </w:t>
            </w:r>
          </w:p>
        </w:tc>
        <w:tc>
          <w:tcPr>
            <w:tcW w:w="1134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59D7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59D7" w:rsidRPr="00856B23" w:rsidRDefault="00B959D7" w:rsidP="00856B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vMerge w:val="restart"/>
          </w:tcPr>
          <w:p w:rsidR="00B959D7" w:rsidRPr="00C623B8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C623B8">
              <w:rPr>
                <w:rFonts w:ascii="Times New Roman" w:hAnsi="Times New Roman"/>
                <w:sz w:val="20"/>
                <w:szCs w:val="20"/>
              </w:rPr>
              <w:t>ПК 6.2, ПК 6.3, ПК 6.4, ПК 6.5  ОК 1, ОК 2, ОК3, ОК4, ОК 5, ОК 6, ОК7, ОК 8, ОК9</w:t>
            </w:r>
          </w:p>
        </w:tc>
      </w:tr>
      <w:tr w:rsidR="00B959D7" w:rsidRPr="006F534F" w:rsidTr="00C623B8">
        <w:trPr>
          <w:trHeight w:val="502"/>
        </w:trPr>
        <w:tc>
          <w:tcPr>
            <w:tcW w:w="3085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8.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</w: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>Правила хранения и требования к качеству хлебобулочных изделий. Правила проведения бракеража.</w:t>
            </w:r>
          </w:p>
        </w:tc>
        <w:tc>
          <w:tcPr>
            <w:tcW w:w="1134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</w:tcPr>
          <w:p w:rsidR="00B959D7" w:rsidRPr="00C623B8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9D7" w:rsidRPr="006F534F" w:rsidTr="00C623B8">
        <w:tc>
          <w:tcPr>
            <w:tcW w:w="3085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B959D7" w:rsidRPr="006F534F" w:rsidRDefault="00B959D7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1134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843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9D7" w:rsidRPr="006F534F" w:rsidTr="00C623B8">
        <w:tc>
          <w:tcPr>
            <w:tcW w:w="3085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1.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Приготовление изделий из дрожжевого опарного теста</w:t>
            </w:r>
          </w:p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 xml:space="preserve">Приготовление изделий из дрожжевого </w:t>
            </w:r>
            <w:proofErr w:type="spellStart"/>
            <w:r w:rsidRPr="006F534F">
              <w:rPr>
                <w:rFonts w:ascii="Times New Roman" w:hAnsi="Times New Roman"/>
                <w:sz w:val="20"/>
                <w:szCs w:val="20"/>
              </w:rPr>
              <w:t>безопарного</w:t>
            </w:r>
            <w:proofErr w:type="spellEnd"/>
            <w:r w:rsidRPr="006F534F">
              <w:rPr>
                <w:rFonts w:ascii="Times New Roman" w:hAnsi="Times New Roman"/>
                <w:sz w:val="20"/>
                <w:szCs w:val="20"/>
              </w:rPr>
              <w:t xml:space="preserve"> теста</w:t>
            </w:r>
          </w:p>
        </w:tc>
        <w:tc>
          <w:tcPr>
            <w:tcW w:w="1134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9D7" w:rsidRPr="006F534F" w:rsidTr="00B83CFF">
        <w:tc>
          <w:tcPr>
            <w:tcW w:w="11009" w:type="dxa"/>
            <w:gridSpan w:val="2"/>
          </w:tcPr>
          <w:p w:rsidR="00B959D7" w:rsidRPr="006F534F" w:rsidRDefault="00B959D7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Раздел 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 xml:space="preserve"> Процессы приготовления, подготовки к реализации мучных кондитерских изделий разнообразного ассортимента</w:t>
            </w:r>
          </w:p>
        </w:tc>
        <w:tc>
          <w:tcPr>
            <w:tcW w:w="1134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B959D7" w:rsidRPr="00C623B8" w:rsidRDefault="00B959D7" w:rsidP="00B86039">
            <w:pPr>
              <w:rPr>
                <w:rFonts w:ascii="Times New Roman" w:hAnsi="Times New Roman"/>
                <w:sz w:val="20"/>
                <w:szCs w:val="20"/>
              </w:rPr>
            </w:pPr>
            <w:r w:rsidRPr="00C623B8">
              <w:rPr>
                <w:rFonts w:ascii="Times New Roman" w:hAnsi="Times New Roman"/>
                <w:sz w:val="20"/>
                <w:szCs w:val="20"/>
              </w:rPr>
              <w:t>ПК 6.2, ПК 6.3, ПК 6.4, ПК 6.5 ОК 1, ОК 2, ОК3, ОК4, ОК 5, ОК 6, ОК7, ОК 8, ОК9</w:t>
            </w:r>
          </w:p>
        </w:tc>
      </w:tr>
      <w:tr w:rsidR="00B959D7" w:rsidRPr="006F534F" w:rsidTr="00C623B8">
        <w:tc>
          <w:tcPr>
            <w:tcW w:w="3085" w:type="dxa"/>
            <w:vMerge w:val="restart"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Тема 2.1 Ассортимент, пищевая ценность, требования к качеству основных мучных кондитерских изделий</w:t>
            </w:r>
          </w:p>
        </w:tc>
        <w:tc>
          <w:tcPr>
            <w:tcW w:w="7924" w:type="dxa"/>
          </w:tcPr>
          <w:p w:rsidR="00B959D7" w:rsidRPr="006F534F" w:rsidRDefault="00B959D7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9D7" w:rsidRPr="006F534F" w:rsidTr="00C623B8">
        <w:tc>
          <w:tcPr>
            <w:tcW w:w="3085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1.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Ассортимент основных мучных кондитерских изделий. Их пищевая ценность. Значение основных мучных кондитерских изделий в питании.</w:t>
            </w:r>
          </w:p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Требования к качеству основных мучных кондитерских изделий. Проверка органолептическим способом качества основных мучных кондитерских изделий.</w:t>
            </w:r>
          </w:p>
        </w:tc>
        <w:tc>
          <w:tcPr>
            <w:tcW w:w="1134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4432" w:rsidRPr="006F534F" w:rsidTr="00C623B8">
        <w:tc>
          <w:tcPr>
            <w:tcW w:w="3085" w:type="dxa"/>
            <w:vMerge w:val="restart"/>
          </w:tcPr>
          <w:p w:rsidR="00BC4432" w:rsidRPr="006F534F" w:rsidRDefault="008B2C12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 xml:space="preserve">Тема  2.2 </w:t>
            </w:r>
            <w:r w:rsidR="00BC4432" w:rsidRPr="006F534F">
              <w:rPr>
                <w:rFonts w:ascii="Times New Roman" w:hAnsi="Times New Roman"/>
                <w:sz w:val="20"/>
                <w:szCs w:val="20"/>
              </w:rPr>
              <w:t>Характеристика и правила подготовки основного дополнительного сырья при приготовлении основных мучных кондитерских изделий</w:t>
            </w:r>
          </w:p>
        </w:tc>
        <w:tc>
          <w:tcPr>
            <w:tcW w:w="7924" w:type="dxa"/>
          </w:tcPr>
          <w:p w:rsidR="00BC4432" w:rsidRPr="006F534F" w:rsidRDefault="00BC4432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BC4432" w:rsidRPr="006F534F" w:rsidRDefault="00BC4432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C4432" w:rsidRPr="006F534F" w:rsidRDefault="00BC4432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BC4432" w:rsidRPr="006F534F" w:rsidRDefault="00BC4432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4432" w:rsidRPr="006F534F" w:rsidTr="00C623B8">
        <w:tc>
          <w:tcPr>
            <w:tcW w:w="3085" w:type="dxa"/>
            <w:vMerge/>
          </w:tcPr>
          <w:p w:rsidR="00BC4432" w:rsidRPr="006F534F" w:rsidRDefault="00BC4432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BC4432" w:rsidRPr="006F534F" w:rsidRDefault="00BC4432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1.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Правила выбора основных продуктов и дополнительных ингредиентов к ним при приготовлении основных мучных кондитерских изделий.</w:t>
            </w:r>
          </w:p>
          <w:p w:rsidR="00BC4432" w:rsidRPr="006F534F" w:rsidRDefault="00BC4432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Последовательность выполнения технологических операций при подготовке сырья.</w:t>
            </w:r>
          </w:p>
          <w:p w:rsidR="00BC4432" w:rsidRPr="006F534F" w:rsidRDefault="00BC4432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3.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Органолептические способы проверки качества основных продуктов и дополнительных ингредиентов к ним.</w:t>
            </w:r>
          </w:p>
          <w:p w:rsidR="00BC4432" w:rsidRPr="006F534F" w:rsidRDefault="00BC4432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4.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 xml:space="preserve">Правила безопасного использования и виды необходимого технологического </w:t>
            </w:r>
            <w:r w:rsidRPr="006F534F">
              <w:rPr>
                <w:rFonts w:ascii="Times New Roman" w:hAnsi="Times New Roman"/>
                <w:sz w:val="20"/>
                <w:szCs w:val="20"/>
              </w:rPr>
              <w:lastRenderedPageBreak/>
              <w:t>оборудования и производственного инвентаря.</w:t>
            </w:r>
          </w:p>
        </w:tc>
        <w:tc>
          <w:tcPr>
            <w:tcW w:w="1134" w:type="dxa"/>
          </w:tcPr>
          <w:p w:rsidR="00BC4432" w:rsidRPr="006F534F" w:rsidRDefault="00BC4432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4432" w:rsidRPr="006F534F" w:rsidRDefault="00BC4432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C4432" w:rsidRPr="006F534F" w:rsidRDefault="00BC4432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3C10" w:rsidRPr="006F534F" w:rsidTr="00C623B8">
        <w:tc>
          <w:tcPr>
            <w:tcW w:w="3085" w:type="dxa"/>
            <w:vMerge w:val="restart"/>
          </w:tcPr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lastRenderedPageBreak/>
              <w:t>Тема 2.3. Приготовление основных мучных кондитерских изделий</w:t>
            </w:r>
          </w:p>
        </w:tc>
        <w:tc>
          <w:tcPr>
            <w:tcW w:w="7924" w:type="dxa"/>
          </w:tcPr>
          <w:p w:rsidR="00503C10" w:rsidRPr="006F534F" w:rsidRDefault="00503C10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503C10" w:rsidRPr="006F534F" w:rsidRDefault="00503C10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03C10" w:rsidRPr="006F534F" w:rsidRDefault="00503C10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3C10" w:rsidRPr="006F534F" w:rsidTr="001062C8">
        <w:trPr>
          <w:trHeight w:val="1507"/>
        </w:trPr>
        <w:tc>
          <w:tcPr>
            <w:tcW w:w="3085" w:type="dxa"/>
            <w:vMerge/>
          </w:tcPr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 xml:space="preserve">  1. Последовательность выполнения технологических операций при приготовлении основных мучных кондитерских изделий.</w:t>
            </w:r>
          </w:p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 xml:space="preserve">2. Виды теста. Последовательность выполнения технологических операций при приготовлении различных видов теста и изделий из них. </w:t>
            </w:r>
          </w:p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 xml:space="preserve">3. Способы отделки и варианты оформления мучных кондитерских изделий. </w:t>
            </w:r>
          </w:p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 xml:space="preserve">4. Требования к качеству основных мучных кондитерских изделий.  Оценка качества готовых изделий. </w:t>
            </w:r>
          </w:p>
        </w:tc>
        <w:tc>
          <w:tcPr>
            <w:tcW w:w="1134" w:type="dxa"/>
          </w:tcPr>
          <w:p w:rsidR="00503C10" w:rsidRPr="006F534F" w:rsidRDefault="00503C10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03C10" w:rsidRPr="006F534F" w:rsidRDefault="00503C10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503C10" w:rsidRPr="00C623B8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C623B8">
              <w:rPr>
                <w:rFonts w:ascii="Times New Roman" w:hAnsi="Times New Roman"/>
                <w:sz w:val="20"/>
                <w:szCs w:val="20"/>
              </w:rPr>
              <w:t>ПК 6.2, ПК 6.3, ПК 6.4, ПК 6.5  ОК 1, ОК 2, ОК3, ОК4, ОК 5, ОК 6, ОК7, ОК 8, ОК9</w:t>
            </w:r>
          </w:p>
        </w:tc>
      </w:tr>
      <w:tr w:rsidR="00503C10" w:rsidRPr="006F534F" w:rsidTr="00C623B8">
        <w:trPr>
          <w:trHeight w:val="3550"/>
        </w:trPr>
        <w:tc>
          <w:tcPr>
            <w:tcW w:w="3085" w:type="dxa"/>
            <w:vMerge/>
          </w:tcPr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503C10" w:rsidRPr="0024222B" w:rsidRDefault="00503C10" w:rsidP="006F534F">
            <w:pPr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>Правила хранения, условия. Правила проведения бракеража. Недостатки  готовых основных мучных кондитерских изделий и причины их возникновения.</w:t>
            </w:r>
          </w:p>
          <w:p w:rsidR="00503C10" w:rsidRPr="0024222B" w:rsidRDefault="00503C10" w:rsidP="006F534F">
            <w:pPr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</w:pP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>6. Виды необходимого технологического оборудования и производственного инвентаря, правила их безопасного использования.</w:t>
            </w:r>
          </w:p>
          <w:p w:rsidR="00503C10" w:rsidRPr="0024222B" w:rsidRDefault="00503C10" w:rsidP="006F534F">
            <w:pPr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</w:pP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>1.</w:t>
            </w: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ab/>
              <w:t xml:space="preserve">Виды изучаемого теста и изделий из него: </w:t>
            </w:r>
          </w:p>
          <w:p w:rsidR="00503C10" w:rsidRPr="0024222B" w:rsidRDefault="00503C10" w:rsidP="006F534F">
            <w:pPr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</w:pP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>•</w:t>
            </w: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ab/>
              <w:t>блинчатое тесто, пирожки блинчатые, пирог блинчатый и др.;</w:t>
            </w:r>
          </w:p>
          <w:p w:rsidR="00503C10" w:rsidRPr="0024222B" w:rsidRDefault="00503C10" w:rsidP="006F534F">
            <w:pPr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</w:pP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>•</w:t>
            </w: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ab/>
              <w:t xml:space="preserve">сдобное пресное тесто: ватрушки, пирожки, </w:t>
            </w:r>
            <w:r w:rsidR="00B83CFF"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 xml:space="preserve"> </w:t>
            </w: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>сочни, печенье и др.:</w:t>
            </w:r>
          </w:p>
          <w:p w:rsidR="00503C10" w:rsidRPr="0024222B" w:rsidRDefault="00503C10" w:rsidP="006F534F">
            <w:pPr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</w:pP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>•</w:t>
            </w: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ab/>
              <w:t>бисквитное тесто, бисквит «Прага», пирог бисквитный, рулет фруктовый, печенье «Ленинградское» и др.;</w:t>
            </w:r>
          </w:p>
          <w:p w:rsidR="00503C10" w:rsidRPr="0024222B" w:rsidRDefault="00503C10" w:rsidP="006F534F">
            <w:pPr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</w:pP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>•</w:t>
            </w: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ab/>
              <w:t>песочное тесто для кексов «Столичный», «Чайный», «Ореховый», «Творожный» и др.;</w:t>
            </w:r>
          </w:p>
          <w:p w:rsidR="00503C10" w:rsidRPr="0024222B" w:rsidRDefault="00503C10" w:rsidP="006F534F">
            <w:pPr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</w:pP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>•</w:t>
            </w: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ab/>
              <w:t>заварное тесто: булочка со сливками, кольца воздушные и др.;</w:t>
            </w:r>
          </w:p>
          <w:p w:rsidR="00503C10" w:rsidRPr="0024222B" w:rsidRDefault="00503C10" w:rsidP="006F534F">
            <w:pPr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</w:pP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>•</w:t>
            </w: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ab/>
              <w:t>воздушное тесто, печенье «Меренги» и др.;</w:t>
            </w:r>
          </w:p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>•</w:t>
            </w: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ab/>
              <w:t>слоеное тесто, ушки слоеные, языки слоеные, пирожки и др.</w:t>
            </w:r>
          </w:p>
        </w:tc>
        <w:tc>
          <w:tcPr>
            <w:tcW w:w="1134" w:type="dxa"/>
          </w:tcPr>
          <w:p w:rsidR="00503C10" w:rsidRPr="006F534F" w:rsidRDefault="00503C10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03C10" w:rsidRPr="006F534F" w:rsidRDefault="00503C10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503C10" w:rsidRPr="00C623B8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3C10" w:rsidRPr="006F534F" w:rsidTr="00C623B8">
        <w:tc>
          <w:tcPr>
            <w:tcW w:w="3085" w:type="dxa"/>
            <w:vMerge/>
          </w:tcPr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503C10" w:rsidRPr="006F534F" w:rsidRDefault="00503C10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1134" w:type="dxa"/>
          </w:tcPr>
          <w:p w:rsidR="00503C10" w:rsidRPr="006F534F" w:rsidRDefault="00503C10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03C10" w:rsidRPr="006F534F" w:rsidRDefault="00503C10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843" w:type="dxa"/>
          </w:tcPr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3C10" w:rsidRPr="006F534F" w:rsidTr="00ED507F">
        <w:trPr>
          <w:trHeight w:val="77"/>
        </w:trPr>
        <w:tc>
          <w:tcPr>
            <w:tcW w:w="3085" w:type="dxa"/>
            <w:vMerge/>
          </w:tcPr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503C10" w:rsidRPr="00503C10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1.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</w:r>
            <w:r w:rsidRPr="00503C10">
              <w:rPr>
                <w:rFonts w:ascii="Times New Roman" w:hAnsi="Times New Roman"/>
                <w:sz w:val="20"/>
                <w:szCs w:val="20"/>
              </w:rPr>
              <w:t>Приготовление основных мучных кондитерских из блинчатого и сдобного пресного теста.</w:t>
            </w:r>
          </w:p>
          <w:p w:rsidR="00503C10" w:rsidRPr="00503C10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503C10">
              <w:rPr>
                <w:rFonts w:ascii="Times New Roman" w:hAnsi="Times New Roman"/>
                <w:sz w:val="20"/>
                <w:szCs w:val="20"/>
              </w:rPr>
              <w:t>2.</w:t>
            </w:r>
            <w:r w:rsidRPr="00503C10">
              <w:rPr>
                <w:rFonts w:ascii="Times New Roman" w:hAnsi="Times New Roman"/>
                <w:sz w:val="20"/>
                <w:szCs w:val="20"/>
              </w:rPr>
              <w:tab/>
              <w:t>Приготовление основных мучных кондитерских из бисквитного теста.</w:t>
            </w:r>
          </w:p>
          <w:p w:rsidR="00503C10" w:rsidRPr="00503C10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503C10">
              <w:rPr>
                <w:rFonts w:ascii="Times New Roman" w:hAnsi="Times New Roman"/>
                <w:sz w:val="20"/>
                <w:szCs w:val="20"/>
              </w:rPr>
              <w:t>3.</w:t>
            </w:r>
            <w:r w:rsidRPr="00503C10">
              <w:rPr>
                <w:rFonts w:ascii="Times New Roman" w:hAnsi="Times New Roman"/>
                <w:sz w:val="20"/>
                <w:szCs w:val="20"/>
              </w:rPr>
              <w:tab/>
              <w:t>Приготовление основных мучных кондитерских из заварного теста.</w:t>
            </w:r>
          </w:p>
          <w:p w:rsidR="00503C10" w:rsidRPr="00503C10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503C10">
              <w:rPr>
                <w:rFonts w:ascii="Times New Roman" w:hAnsi="Times New Roman"/>
                <w:sz w:val="20"/>
                <w:szCs w:val="20"/>
              </w:rPr>
              <w:t>4.</w:t>
            </w:r>
            <w:r w:rsidRPr="00503C10">
              <w:rPr>
                <w:rFonts w:ascii="Times New Roman" w:hAnsi="Times New Roman"/>
                <w:sz w:val="20"/>
                <w:szCs w:val="20"/>
              </w:rPr>
              <w:tab/>
              <w:t>Приготовление основных мучных кондитерских из слоеного теста.</w:t>
            </w:r>
          </w:p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503C10">
              <w:rPr>
                <w:rFonts w:ascii="Times New Roman" w:hAnsi="Times New Roman"/>
                <w:sz w:val="20"/>
                <w:szCs w:val="20"/>
              </w:rPr>
              <w:t>5.</w:t>
            </w:r>
            <w:r w:rsidRPr="00503C10">
              <w:rPr>
                <w:rFonts w:ascii="Times New Roman" w:hAnsi="Times New Roman"/>
                <w:sz w:val="20"/>
                <w:szCs w:val="20"/>
              </w:rPr>
              <w:tab/>
              <w:t>Приготовление основных мучных кондитерских из песочного теста.</w:t>
            </w:r>
            <w:r w:rsidRPr="00CE2C6A">
              <w:rPr>
                <w:rFonts w:ascii="Times New Roman" w:hAnsi="Times New Roman"/>
                <w:i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503C10" w:rsidRPr="006F534F" w:rsidRDefault="00503C10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3C10" w:rsidRPr="006F534F" w:rsidRDefault="00503C10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3C10" w:rsidRPr="006F534F" w:rsidTr="00C623B8">
        <w:trPr>
          <w:trHeight w:val="502"/>
        </w:trPr>
        <w:tc>
          <w:tcPr>
            <w:tcW w:w="3085" w:type="dxa"/>
            <w:vMerge/>
          </w:tcPr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503C10" w:rsidRPr="0024222B" w:rsidRDefault="00503C10" w:rsidP="006F534F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>Приготовление основных мучных кондитерских из воздушного и воздушно-орехового  теста.</w:t>
            </w:r>
          </w:p>
        </w:tc>
        <w:tc>
          <w:tcPr>
            <w:tcW w:w="1134" w:type="dxa"/>
          </w:tcPr>
          <w:p w:rsidR="00503C10" w:rsidRPr="006F534F" w:rsidRDefault="00503C10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3C10" w:rsidRPr="006F534F" w:rsidRDefault="00503C10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9D7" w:rsidRPr="006F534F" w:rsidTr="00B83CFF">
        <w:tc>
          <w:tcPr>
            <w:tcW w:w="11009" w:type="dxa"/>
            <w:gridSpan w:val="2"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Раздел </w:t>
            </w: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 xml:space="preserve"> Процессы приготовления, подготовки к реализации печенья, пряников, коврижек</w:t>
            </w:r>
          </w:p>
        </w:tc>
        <w:tc>
          <w:tcPr>
            <w:tcW w:w="1134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59D7" w:rsidRPr="00C623B8" w:rsidRDefault="00B959D7" w:rsidP="00B860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019" w:rsidRPr="006F534F" w:rsidTr="00C623B8">
        <w:tc>
          <w:tcPr>
            <w:tcW w:w="3085" w:type="dxa"/>
            <w:vMerge w:val="restart"/>
          </w:tcPr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Тема 3.1. Ассортимент, пищевая ценность, требования к качеству печенья, пряников, коврижек</w:t>
            </w:r>
          </w:p>
        </w:tc>
        <w:tc>
          <w:tcPr>
            <w:tcW w:w="7924" w:type="dxa"/>
          </w:tcPr>
          <w:p w:rsidR="00027019" w:rsidRPr="006F534F" w:rsidRDefault="00027019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027019" w:rsidRPr="006F534F" w:rsidRDefault="0002701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27019" w:rsidRPr="006F534F" w:rsidRDefault="0002701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019" w:rsidRPr="006F534F" w:rsidTr="00C623B8">
        <w:tc>
          <w:tcPr>
            <w:tcW w:w="3085" w:type="dxa"/>
            <w:vMerge/>
          </w:tcPr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1.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Ассортимент печенья, пряников, коврижек. Их пищевая ценность. Значение печенья, пряников, коврижек в питании.</w:t>
            </w:r>
          </w:p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Требования к качеству печенья, пряников, коврижек. Проверка органолептическим способом печенья, пряников, коврижек.</w:t>
            </w:r>
          </w:p>
        </w:tc>
        <w:tc>
          <w:tcPr>
            <w:tcW w:w="1134" w:type="dxa"/>
          </w:tcPr>
          <w:p w:rsidR="00027019" w:rsidRPr="006F534F" w:rsidRDefault="0002701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019" w:rsidRPr="006F534F" w:rsidRDefault="0002701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27019" w:rsidRPr="006F534F" w:rsidRDefault="00B83CFF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C623B8">
              <w:rPr>
                <w:rFonts w:ascii="Times New Roman" w:hAnsi="Times New Roman"/>
                <w:sz w:val="20"/>
                <w:szCs w:val="20"/>
              </w:rPr>
              <w:t xml:space="preserve">ПК 6.2, ПК 6.3, ПК 6.4, ПК 6.5 ОК 1, ОК 2, ОК3, ОК4, ОК 5, ОК 6, </w:t>
            </w:r>
            <w:r w:rsidRPr="00C623B8">
              <w:rPr>
                <w:rFonts w:ascii="Times New Roman" w:hAnsi="Times New Roman"/>
                <w:sz w:val="20"/>
                <w:szCs w:val="20"/>
              </w:rPr>
              <w:lastRenderedPageBreak/>
              <w:t>ОК7, ОК 8, ОК9</w:t>
            </w:r>
          </w:p>
        </w:tc>
      </w:tr>
      <w:tr w:rsidR="00BC4432" w:rsidRPr="006F534F" w:rsidTr="00C623B8">
        <w:tc>
          <w:tcPr>
            <w:tcW w:w="3085" w:type="dxa"/>
            <w:vMerge w:val="restart"/>
          </w:tcPr>
          <w:p w:rsidR="00BC4432" w:rsidRPr="006F534F" w:rsidRDefault="00BC4432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lastRenderedPageBreak/>
              <w:t>Тема 3.2. Характеристика и правила подготовки основного дополнительного сырья при приготовлении печенья, пряников, печенья</w:t>
            </w:r>
          </w:p>
        </w:tc>
        <w:tc>
          <w:tcPr>
            <w:tcW w:w="7924" w:type="dxa"/>
          </w:tcPr>
          <w:p w:rsidR="00BC4432" w:rsidRPr="006F534F" w:rsidRDefault="00BC4432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  <w:p w:rsidR="00BC4432" w:rsidRPr="006F534F" w:rsidRDefault="00BC4432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C4432" w:rsidRPr="006F534F" w:rsidRDefault="00BC4432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C4432" w:rsidRPr="006F534F" w:rsidRDefault="00BC4432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BC4432" w:rsidRPr="006F534F" w:rsidRDefault="00BC4432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4432" w:rsidRPr="006F534F" w:rsidTr="00C623B8">
        <w:tc>
          <w:tcPr>
            <w:tcW w:w="3085" w:type="dxa"/>
            <w:vMerge/>
          </w:tcPr>
          <w:p w:rsidR="00BC4432" w:rsidRPr="006F534F" w:rsidRDefault="00BC4432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BC4432" w:rsidRPr="006F534F" w:rsidRDefault="00BC4432" w:rsidP="00B83CFF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1.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Правила выбора основных продуктов и дополнительных ингредиентов к ним при приготовлении печенья, пряников, печенья.</w:t>
            </w:r>
          </w:p>
          <w:p w:rsidR="00BC4432" w:rsidRPr="006F534F" w:rsidRDefault="00BC4432" w:rsidP="00B83CFF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Последовательность выполнения технологических операций при подготовке сырья.</w:t>
            </w:r>
          </w:p>
          <w:p w:rsidR="00BC4432" w:rsidRPr="006F534F" w:rsidRDefault="00BC4432" w:rsidP="00B83CFF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3.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Органолептические способы проверки качества основных продуктов и дополнительных ингредиентов к ним.</w:t>
            </w:r>
          </w:p>
          <w:p w:rsidR="00BC4432" w:rsidRPr="006F534F" w:rsidRDefault="00BC4432" w:rsidP="00B83CFF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4.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Правила безопасного использования и виды необходимого технологического оборудования и производственного инвентаря.</w:t>
            </w:r>
          </w:p>
        </w:tc>
        <w:tc>
          <w:tcPr>
            <w:tcW w:w="1134" w:type="dxa"/>
          </w:tcPr>
          <w:p w:rsidR="00BC4432" w:rsidRPr="006F534F" w:rsidRDefault="00BC4432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4432" w:rsidRPr="006F534F" w:rsidRDefault="00BC4432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C4432" w:rsidRPr="006F534F" w:rsidRDefault="00B83CFF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C623B8">
              <w:rPr>
                <w:rFonts w:ascii="Times New Roman" w:hAnsi="Times New Roman"/>
                <w:sz w:val="20"/>
                <w:szCs w:val="20"/>
              </w:rPr>
              <w:t>ПК 6.2, ПК 6.3, ПК 6.4, ПК 6.5 ОК 1, ОК 2, ОК3, ОК4, ОК 5, ОК 6, ОК7, ОК 8, ОК9</w:t>
            </w:r>
          </w:p>
        </w:tc>
      </w:tr>
      <w:tr w:rsidR="00DE7E79" w:rsidRPr="006F534F" w:rsidTr="00C623B8">
        <w:tc>
          <w:tcPr>
            <w:tcW w:w="3085" w:type="dxa"/>
            <w:vMerge w:val="restart"/>
          </w:tcPr>
          <w:p w:rsidR="00DE7E79" w:rsidRPr="006F534F" w:rsidRDefault="00DE7E79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Тема 3.3. Приготовление и оформление печенья, пряников, коврижек</w:t>
            </w:r>
          </w:p>
          <w:p w:rsidR="00DE7E79" w:rsidRPr="006F534F" w:rsidRDefault="00DE7E79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DE7E79" w:rsidRPr="006F534F" w:rsidRDefault="00DE7E79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DE7E79" w:rsidRPr="006F534F" w:rsidRDefault="00DE7E7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E7E79" w:rsidRPr="006F534F" w:rsidRDefault="00DE7E7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DE7E79" w:rsidRPr="006F534F" w:rsidRDefault="00DE7E79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7E79" w:rsidRPr="006F534F" w:rsidTr="00856B23">
        <w:trPr>
          <w:trHeight w:val="1507"/>
        </w:trPr>
        <w:tc>
          <w:tcPr>
            <w:tcW w:w="3085" w:type="dxa"/>
            <w:vMerge/>
          </w:tcPr>
          <w:p w:rsidR="00DE7E79" w:rsidRPr="006F534F" w:rsidRDefault="00DE7E79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DE7E79" w:rsidRPr="006F534F" w:rsidRDefault="00DE7E79" w:rsidP="00B83CFF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1.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Последовательность выполнения технологических операций при приготовлении пряничного и песочного теста и изделий из них.</w:t>
            </w:r>
          </w:p>
          <w:p w:rsidR="00DE7E79" w:rsidRPr="006F534F" w:rsidRDefault="00DE7E79" w:rsidP="00B83CFF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Способы отделки и варианты оформления печенья, пряников, коврижек.</w:t>
            </w:r>
          </w:p>
          <w:p w:rsidR="00DE7E79" w:rsidRPr="006F534F" w:rsidRDefault="00DE7E79" w:rsidP="00B83CFF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3.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Правила проведения бракеража. Правила хранения и требования к качеству печенья, пряников, коврижек.</w:t>
            </w:r>
          </w:p>
          <w:p w:rsidR="00DE7E79" w:rsidRPr="006F534F" w:rsidRDefault="00DE7E79" w:rsidP="00B83CFF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4.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Виды необходимого технологического оборудования и производственного инвентаря, правила их безопасного использования.</w:t>
            </w:r>
          </w:p>
        </w:tc>
        <w:tc>
          <w:tcPr>
            <w:tcW w:w="1134" w:type="dxa"/>
          </w:tcPr>
          <w:p w:rsidR="00DE7E79" w:rsidRPr="006F534F" w:rsidRDefault="00DE7E7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7E79" w:rsidRPr="006F534F" w:rsidRDefault="00DE7E7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DE7E79" w:rsidRPr="006F534F" w:rsidRDefault="00B83CFF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C623B8">
              <w:rPr>
                <w:rFonts w:ascii="Times New Roman" w:hAnsi="Times New Roman"/>
                <w:sz w:val="20"/>
                <w:szCs w:val="20"/>
              </w:rPr>
              <w:t>ПК 6.2, ПК 6.3, ПК 6.4, ПК 6.5 ОК 1, ОК 2, ОК3, ОК4, ОК 5, ОК 6, ОК7, ОК 8, ОК9</w:t>
            </w:r>
          </w:p>
        </w:tc>
      </w:tr>
      <w:tr w:rsidR="00DE7E79" w:rsidRPr="006F534F" w:rsidTr="00C623B8">
        <w:trPr>
          <w:trHeight w:val="1490"/>
        </w:trPr>
        <w:tc>
          <w:tcPr>
            <w:tcW w:w="3085" w:type="dxa"/>
            <w:vMerge/>
          </w:tcPr>
          <w:p w:rsidR="00DE7E79" w:rsidRPr="006F534F" w:rsidRDefault="00DE7E79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DE7E79" w:rsidRPr="0024222B" w:rsidRDefault="00DE7E79" w:rsidP="00B83CFF">
            <w:pPr>
              <w:tabs>
                <w:tab w:val="left" w:pos="459"/>
              </w:tabs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5.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</w: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>Ассортимент изучаемых изделий:</w:t>
            </w:r>
          </w:p>
          <w:p w:rsidR="00DE7E79" w:rsidRPr="0024222B" w:rsidRDefault="00DE7E79" w:rsidP="00B83CFF">
            <w:pPr>
              <w:tabs>
                <w:tab w:val="left" w:pos="459"/>
              </w:tabs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</w:pP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>•</w:t>
            </w: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ab/>
              <w:t xml:space="preserve">пряники глазированные, пряники медовые, пряники «Детские», пряники «Тульские» и </w:t>
            </w:r>
            <w:proofErr w:type="spellStart"/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>др</w:t>
            </w:r>
            <w:proofErr w:type="spellEnd"/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>;</w:t>
            </w:r>
          </w:p>
          <w:p w:rsidR="00DE7E79" w:rsidRPr="0024222B" w:rsidRDefault="00DE7E79" w:rsidP="00B83CFF">
            <w:pPr>
              <w:tabs>
                <w:tab w:val="left" w:pos="459"/>
              </w:tabs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</w:pP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>•</w:t>
            </w: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ab/>
              <w:t xml:space="preserve">коврижка «Медовая», коврижка «Южная» и </w:t>
            </w:r>
            <w:proofErr w:type="spellStart"/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>др</w:t>
            </w:r>
            <w:proofErr w:type="spellEnd"/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>;</w:t>
            </w:r>
          </w:p>
          <w:p w:rsidR="00DE7E79" w:rsidRPr="006F534F" w:rsidRDefault="00DE7E79" w:rsidP="00B83CFF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>•</w:t>
            </w: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ab/>
              <w:t>печенье «Круглое», печень</w:t>
            </w:r>
            <w:r w:rsidR="00B83CFF"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>е</w:t>
            </w: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 xml:space="preserve"> «Масляное», печенье «Нарезное», печенье «Песочное», печенье «Творожное» и др.</w:t>
            </w:r>
          </w:p>
        </w:tc>
        <w:tc>
          <w:tcPr>
            <w:tcW w:w="1134" w:type="dxa"/>
          </w:tcPr>
          <w:p w:rsidR="00DE7E79" w:rsidRPr="006F534F" w:rsidRDefault="00DE7E7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7E79" w:rsidRPr="006F534F" w:rsidRDefault="00DE7E7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DE7E79" w:rsidRPr="006F534F" w:rsidRDefault="00DE7E79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7E79" w:rsidRPr="006F534F" w:rsidTr="00C623B8">
        <w:tc>
          <w:tcPr>
            <w:tcW w:w="3085" w:type="dxa"/>
            <w:vMerge/>
          </w:tcPr>
          <w:p w:rsidR="00DE7E79" w:rsidRPr="006F534F" w:rsidRDefault="00DE7E79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DE7E79" w:rsidRPr="006F534F" w:rsidRDefault="00DE7E79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1134" w:type="dxa"/>
          </w:tcPr>
          <w:p w:rsidR="00DE7E79" w:rsidRPr="006F534F" w:rsidRDefault="00DE7E7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E7E79" w:rsidRPr="006F534F" w:rsidRDefault="00DE7E7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DE7E79" w:rsidRPr="006F534F" w:rsidRDefault="00DE7E79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7E79" w:rsidRPr="006F534F" w:rsidTr="00DE7E79">
        <w:trPr>
          <w:trHeight w:val="77"/>
        </w:trPr>
        <w:tc>
          <w:tcPr>
            <w:tcW w:w="3085" w:type="dxa"/>
            <w:vMerge/>
          </w:tcPr>
          <w:p w:rsidR="00DE7E79" w:rsidRPr="006F534F" w:rsidRDefault="00DE7E79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DE7E79" w:rsidRPr="00DE7E79" w:rsidRDefault="00DE7E79" w:rsidP="00DE7E79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/>
                <w:sz w:val="20"/>
                <w:szCs w:val="20"/>
              </w:rPr>
            </w:pPr>
            <w:r w:rsidRPr="00DE7E79">
              <w:rPr>
                <w:rFonts w:ascii="Times New Roman" w:hAnsi="Times New Roman"/>
                <w:sz w:val="20"/>
                <w:szCs w:val="20"/>
              </w:rPr>
              <w:t>Приготовление пряничных изделий</w:t>
            </w:r>
            <w:r>
              <w:rPr>
                <w:rFonts w:ascii="Times New Roman" w:hAnsi="Times New Roman"/>
                <w:sz w:val="20"/>
                <w:szCs w:val="20"/>
              </w:rPr>
              <w:t>, печенья, коврижек</w:t>
            </w:r>
          </w:p>
        </w:tc>
        <w:tc>
          <w:tcPr>
            <w:tcW w:w="1134" w:type="dxa"/>
          </w:tcPr>
          <w:p w:rsidR="00DE7E79" w:rsidRPr="006F534F" w:rsidRDefault="00DE7E7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7E79" w:rsidRPr="006F534F" w:rsidRDefault="00DE7E7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7E79" w:rsidRPr="006F534F" w:rsidRDefault="00DE7E79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7E79" w:rsidRPr="006F534F" w:rsidTr="00C623B8">
        <w:trPr>
          <w:trHeight w:val="519"/>
        </w:trPr>
        <w:tc>
          <w:tcPr>
            <w:tcW w:w="3085" w:type="dxa"/>
            <w:vMerge/>
          </w:tcPr>
          <w:p w:rsidR="00DE7E79" w:rsidRPr="006F534F" w:rsidRDefault="00DE7E79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DE7E79" w:rsidRPr="00DE7E79" w:rsidRDefault="00DE7E79" w:rsidP="00D9255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7E79" w:rsidRPr="006F534F" w:rsidRDefault="00DE7E7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7E79" w:rsidRPr="006F534F" w:rsidRDefault="00DE7E7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DE7E79" w:rsidRPr="006F534F" w:rsidRDefault="00DE7E79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12" w:rsidRPr="006F534F" w:rsidTr="00C623B8">
        <w:tc>
          <w:tcPr>
            <w:tcW w:w="3085" w:type="dxa"/>
          </w:tcPr>
          <w:p w:rsidR="008B2C12" w:rsidRPr="006F534F" w:rsidRDefault="008B2C12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Раздел №4 Процессы приготовления, подготовки к реализации мучных кондитерских изделий разнообразного ассортимента</w:t>
            </w:r>
          </w:p>
        </w:tc>
        <w:tc>
          <w:tcPr>
            <w:tcW w:w="7924" w:type="dxa"/>
          </w:tcPr>
          <w:p w:rsidR="008B2C12" w:rsidRPr="006F534F" w:rsidRDefault="008B2C12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B2C12" w:rsidRPr="006F534F" w:rsidRDefault="008B2C12" w:rsidP="006F53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B2C12" w:rsidRPr="006F534F" w:rsidRDefault="008B2C12" w:rsidP="006F53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B2C12" w:rsidRPr="00C623B8" w:rsidRDefault="008B2C12" w:rsidP="00B86039">
            <w:pPr>
              <w:rPr>
                <w:rFonts w:ascii="Times New Roman" w:hAnsi="Times New Roman"/>
                <w:sz w:val="20"/>
                <w:szCs w:val="20"/>
              </w:rPr>
            </w:pPr>
            <w:r w:rsidRPr="00C623B8">
              <w:rPr>
                <w:rFonts w:ascii="Times New Roman" w:hAnsi="Times New Roman"/>
                <w:sz w:val="20"/>
                <w:szCs w:val="20"/>
              </w:rPr>
              <w:t xml:space="preserve">ПК </w:t>
            </w:r>
            <w:r w:rsidR="00B86039" w:rsidRPr="00C623B8">
              <w:rPr>
                <w:rFonts w:ascii="Times New Roman" w:hAnsi="Times New Roman"/>
                <w:sz w:val="20"/>
                <w:szCs w:val="20"/>
              </w:rPr>
              <w:t>6</w:t>
            </w:r>
            <w:r w:rsidRPr="00C623B8">
              <w:rPr>
                <w:rFonts w:ascii="Times New Roman" w:hAnsi="Times New Roman"/>
                <w:sz w:val="20"/>
                <w:szCs w:val="20"/>
              </w:rPr>
              <w:t xml:space="preserve">.2, ПК </w:t>
            </w:r>
            <w:r w:rsidR="00B86039" w:rsidRPr="00C623B8">
              <w:rPr>
                <w:rFonts w:ascii="Times New Roman" w:hAnsi="Times New Roman"/>
                <w:sz w:val="20"/>
                <w:szCs w:val="20"/>
              </w:rPr>
              <w:t>6</w:t>
            </w:r>
            <w:r w:rsidRPr="00C623B8">
              <w:rPr>
                <w:rFonts w:ascii="Times New Roman" w:hAnsi="Times New Roman"/>
                <w:sz w:val="20"/>
                <w:szCs w:val="20"/>
              </w:rPr>
              <w:t xml:space="preserve">.3, ПК </w:t>
            </w:r>
            <w:r w:rsidR="00B86039" w:rsidRPr="00C623B8">
              <w:rPr>
                <w:rFonts w:ascii="Times New Roman" w:hAnsi="Times New Roman"/>
                <w:sz w:val="20"/>
                <w:szCs w:val="20"/>
              </w:rPr>
              <w:t>6</w:t>
            </w:r>
            <w:r w:rsidRPr="00C623B8">
              <w:rPr>
                <w:rFonts w:ascii="Times New Roman" w:hAnsi="Times New Roman"/>
                <w:sz w:val="20"/>
                <w:szCs w:val="20"/>
              </w:rPr>
              <w:t xml:space="preserve">.4, ПК </w:t>
            </w:r>
            <w:r w:rsidR="00B86039" w:rsidRPr="00C623B8">
              <w:rPr>
                <w:rFonts w:ascii="Times New Roman" w:hAnsi="Times New Roman"/>
                <w:sz w:val="20"/>
                <w:szCs w:val="20"/>
              </w:rPr>
              <w:t>6</w:t>
            </w:r>
            <w:r w:rsidRPr="00C623B8">
              <w:rPr>
                <w:rFonts w:ascii="Times New Roman" w:hAnsi="Times New Roman"/>
                <w:sz w:val="20"/>
                <w:szCs w:val="20"/>
              </w:rPr>
              <w:t>.5 ОК 1, ОК 2, ОК3, ОК4, ОК 5, ОК 6,</w:t>
            </w:r>
            <w:r w:rsidR="006F534F" w:rsidRPr="00C623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23B8">
              <w:rPr>
                <w:rFonts w:ascii="Times New Roman" w:hAnsi="Times New Roman"/>
                <w:sz w:val="20"/>
                <w:szCs w:val="20"/>
              </w:rPr>
              <w:t>ОК7, ОК 8, ОК9</w:t>
            </w:r>
          </w:p>
        </w:tc>
      </w:tr>
      <w:tr w:rsidR="009E4F37" w:rsidRPr="006F534F" w:rsidTr="00C623B8">
        <w:tc>
          <w:tcPr>
            <w:tcW w:w="3085" w:type="dxa"/>
            <w:vMerge w:val="restart"/>
          </w:tcPr>
          <w:p w:rsidR="009E4F37" w:rsidRPr="006F534F" w:rsidRDefault="009E4F3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Тема 4.1. Ассортимент основных отделочных полуфабрикатов и основные способы оформления изделий</w:t>
            </w:r>
          </w:p>
        </w:tc>
        <w:tc>
          <w:tcPr>
            <w:tcW w:w="7924" w:type="dxa"/>
          </w:tcPr>
          <w:p w:rsidR="009E4F37" w:rsidRPr="006F534F" w:rsidRDefault="009E4F37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9E4F37" w:rsidRPr="006F534F" w:rsidRDefault="009E4F3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E4F37" w:rsidRPr="006F534F" w:rsidRDefault="00CE2C6A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9E4F37" w:rsidRPr="006F534F" w:rsidRDefault="009E4F3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F37" w:rsidRPr="006F534F" w:rsidTr="00C623B8">
        <w:tc>
          <w:tcPr>
            <w:tcW w:w="3085" w:type="dxa"/>
            <w:vMerge/>
          </w:tcPr>
          <w:p w:rsidR="009E4F37" w:rsidRPr="006F534F" w:rsidRDefault="009E4F3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9E4F37" w:rsidRPr="006F534F" w:rsidRDefault="009E4F37" w:rsidP="009339EE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 xml:space="preserve">Виды отделочных полуфабрикатов, их назначение. </w:t>
            </w:r>
          </w:p>
          <w:p w:rsidR="009E4F37" w:rsidRPr="006F534F" w:rsidRDefault="009E4F37" w:rsidP="009339EE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 xml:space="preserve">Использование полуфабрикатов для мучных кондитерских изделий. </w:t>
            </w:r>
          </w:p>
          <w:p w:rsidR="009E4F37" w:rsidRPr="006F534F" w:rsidRDefault="009E4F37" w:rsidP="009339EE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Краткая характеристика отделочных полуфабрикатов: крема, сиропы, желе, мастики, марципан, глазури, посыпки.</w:t>
            </w:r>
          </w:p>
        </w:tc>
        <w:tc>
          <w:tcPr>
            <w:tcW w:w="1134" w:type="dxa"/>
          </w:tcPr>
          <w:p w:rsidR="009E4F37" w:rsidRPr="006F534F" w:rsidRDefault="009E4F3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4F37" w:rsidRPr="006F534F" w:rsidRDefault="009E4F3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E4F37" w:rsidRPr="006F534F" w:rsidRDefault="00DE7E79" w:rsidP="00DE7E79">
            <w:pPr>
              <w:rPr>
                <w:rFonts w:ascii="Times New Roman" w:hAnsi="Times New Roman"/>
                <w:sz w:val="20"/>
                <w:szCs w:val="20"/>
              </w:rPr>
            </w:pPr>
            <w:r w:rsidRPr="00C623B8">
              <w:rPr>
                <w:rFonts w:ascii="Times New Roman" w:hAnsi="Times New Roman"/>
                <w:sz w:val="20"/>
                <w:szCs w:val="20"/>
              </w:rPr>
              <w:t xml:space="preserve">ПК 6.2, ПК 6.3, ПК 6.4, ПК 6.5 ОК 1, ОК 2, ОК3, ОК4, ОК 5, ОК 6, ОК7, ОК 8, ОК9 </w:t>
            </w:r>
          </w:p>
        </w:tc>
      </w:tr>
      <w:tr w:rsidR="009E4F37" w:rsidRPr="006F534F" w:rsidTr="00C623B8">
        <w:tc>
          <w:tcPr>
            <w:tcW w:w="3085" w:type="dxa"/>
            <w:vMerge w:val="restart"/>
          </w:tcPr>
          <w:p w:rsidR="009E4F37" w:rsidRPr="00CE2C6A" w:rsidRDefault="00027019" w:rsidP="006F534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E2C6A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Тема 4</w:t>
            </w:r>
            <w:r w:rsidR="009E4F37" w:rsidRPr="00CE2C6A">
              <w:rPr>
                <w:rFonts w:ascii="Times New Roman" w:hAnsi="Times New Roman"/>
                <w:i/>
                <w:sz w:val="20"/>
                <w:szCs w:val="20"/>
              </w:rPr>
              <w:t>.2</w:t>
            </w:r>
            <w:r w:rsidR="009E4F37"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>. Характеристика и правила подготовки основного дополнительного сырья при приготовлении основных отделочных полуфабрикатов</w:t>
            </w:r>
          </w:p>
        </w:tc>
        <w:tc>
          <w:tcPr>
            <w:tcW w:w="7924" w:type="dxa"/>
          </w:tcPr>
          <w:p w:rsidR="009E4F37" w:rsidRPr="006F534F" w:rsidRDefault="009E4F37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9E4F37" w:rsidRPr="006F534F" w:rsidRDefault="009E4F3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E4F37" w:rsidRPr="006F534F" w:rsidRDefault="009E4F3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9E4F37" w:rsidRPr="006F534F" w:rsidRDefault="009E4F3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F37" w:rsidRPr="006F534F" w:rsidTr="00C623B8">
        <w:tc>
          <w:tcPr>
            <w:tcW w:w="3085" w:type="dxa"/>
            <w:vMerge/>
          </w:tcPr>
          <w:p w:rsidR="009E4F37" w:rsidRPr="006F534F" w:rsidRDefault="009E4F3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9E4F37" w:rsidRPr="0024222B" w:rsidRDefault="009E4F37" w:rsidP="00B83CFF">
            <w:pPr>
              <w:tabs>
                <w:tab w:val="left" w:pos="317"/>
              </w:tabs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1.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</w: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>Правила выбора основных продуктов и дополнительных ингредиентов к ним при приготовлении основных отделочных полуфабрикатов.</w:t>
            </w:r>
          </w:p>
          <w:p w:rsidR="009E4F37" w:rsidRPr="0024222B" w:rsidRDefault="009E4F37" w:rsidP="00B83CFF">
            <w:pPr>
              <w:tabs>
                <w:tab w:val="left" w:pos="317"/>
              </w:tabs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</w:pP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>2.</w:t>
            </w: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ab/>
              <w:t>Последовательность выполнения технологических операций при подготовке сырья.</w:t>
            </w:r>
          </w:p>
          <w:p w:rsidR="009E4F37" w:rsidRPr="0024222B" w:rsidRDefault="009E4F37" w:rsidP="00B83CFF">
            <w:pPr>
              <w:tabs>
                <w:tab w:val="left" w:pos="317"/>
              </w:tabs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</w:pP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>3.</w:t>
            </w: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ab/>
              <w:t>Органолептические способы проверки качества основных продуктов и дополнительных ингредиентов к ним.</w:t>
            </w:r>
          </w:p>
          <w:p w:rsidR="009E4F37" w:rsidRPr="006F534F" w:rsidRDefault="009E4F37" w:rsidP="00B83CFF">
            <w:pPr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</w:rPr>
            </w:pP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>4.</w:t>
            </w: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ab/>
              <w:t>Правила безопасного использования и виды необходимого технологического оборудования и производственного инвентаря.</w:t>
            </w:r>
          </w:p>
        </w:tc>
        <w:tc>
          <w:tcPr>
            <w:tcW w:w="1134" w:type="dxa"/>
          </w:tcPr>
          <w:p w:rsidR="009E4F37" w:rsidRPr="006F534F" w:rsidRDefault="009E4F3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4F37" w:rsidRPr="006F534F" w:rsidRDefault="009E4F3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E4F37" w:rsidRPr="006F534F" w:rsidRDefault="00DE7E79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C623B8">
              <w:rPr>
                <w:rFonts w:ascii="Times New Roman" w:hAnsi="Times New Roman"/>
                <w:sz w:val="20"/>
                <w:szCs w:val="20"/>
              </w:rPr>
              <w:t>ПК 6.2, ПК 6.3, ПК 6.4, ПК 6.5 ОК 1, ОК 2, ОК3, ОК4, ОК 5, ОК 6, ОК7, ОК 8, ОК9</w:t>
            </w:r>
          </w:p>
        </w:tc>
      </w:tr>
      <w:tr w:rsidR="00503C10" w:rsidRPr="006F534F" w:rsidTr="00C623B8">
        <w:tc>
          <w:tcPr>
            <w:tcW w:w="3085" w:type="dxa"/>
            <w:vMerge w:val="restart"/>
          </w:tcPr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Тема 4.3. Приготовление и использование в оформлении простых и основных отделочных полуфабрикатов</w:t>
            </w:r>
          </w:p>
        </w:tc>
        <w:tc>
          <w:tcPr>
            <w:tcW w:w="7924" w:type="dxa"/>
          </w:tcPr>
          <w:p w:rsidR="00503C10" w:rsidRPr="006F534F" w:rsidRDefault="00503C10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503C10" w:rsidRPr="006F534F" w:rsidRDefault="00503C10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03C10" w:rsidRPr="006F534F" w:rsidRDefault="00503C10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3C10" w:rsidRPr="006F534F" w:rsidTr="00C623B8">
        <w:tc>
          <w:tcPr>
            <w:tcW w:w="3085" w:type="dxa"/>
            <w:vMerge/>
          </w:tcPr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1.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 xml:space="preserve">Последовательность выполнения технологических операций при приготовлении кремов: крем масляный основной и его производные, крем белковый (заварной способ), крем из сливок, крем «Птичье молоко», крем «Пражский», крем молочный, крем творожный, крем </w:t>
            </w:r>
            <w:proofErr w:type="spellStart"/>
            <w:r w:rsidRPr="006F534F">
              <w:rPr>
                <w:rFonts w:ascii="Times New Roman" w:hAnsi="Times New Roman"/>
                <w:sz w:val="20"/>
                <w:szCs w:val="20"/>
              </w:rPr>
              <w:t>йогуртовый</w:t>
            </w:r>
            <w:proofErr w:type="spellEnd"/>
            <w:r w:rsidRPr="006F534F">
              <w:rPr>
                <w:rFonts w:ascii="Times New Roman" w:hAnsi="Times New Roman"/>
                <w:sz w:val="20"/>
                <w:szCs w:val="20"/>
              </w:rPr>
              <w:t>. Виды отделки, сочетание вкусовых и эстетических качеств кремов. Требования к качеству кремов.</w:t>
            </w:r>
          </w:p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 xml:space="preserve">Последовательность выполнения технологических операций при приготовлении сиропов для </w:t>
            </w:r>
            <w:proofErr w:type="spellStart"/>
            <w:r w:rsidRPr="006F534F">
              <w:rPr>
                <w:rFonts w:ascii="Times New Roman" w:hAnsi="Times New Roman"/>
                <w:sz w:val="20"/>
                <w:szCs w:val="20"/>
              </w:rPr>
              <w:t>промочки</w:t>
            </w:r>
            <w:proofErr w:type="spellEnd"/>
            <w:r w:rsidRPr="006F534F">
              <w:rPr>
                <w:rFonts w:ascii="Times New Roman" w:hAnsi="Times New Roman"/>
                <w:sz w:val="20"/>
                <w:szCs w:val="20"/>
              </w:rPr>
              <w:t>. Применение, требования к качеству.</w:t>
            </w:r>
          </w:p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3.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 xml:space="preserve">Последовательность выполнения технологических операций при приготовлении помадки. Украшения из помады для отделки пирожных и тортов; глазировка помадой натуральной и шоколадной. </w:t>
            </w:r>
          </w:p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4.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 xml:space="preserve">Последовательность выполнения технологических операций при приготовлении желе из </w:t>
            </w:r>
            <w:proofErr w:type="spellStart"/>
            <w:r w:rsidRPr="006F534F">
              <w:rPr>
                <w:rFonts w:ascii="Times New Roman" w:hAnsi="Times New Roman"/>
                <w:sz w:val="20"/>
                <w:szCs w:val="20"/>
              </w:rPr>
              <w:t>агара</w:t>
            </w:r>
            <w:proofErr w:type="spellEnd"/>
            <w:r w:rsidRPr="006F534F">
              <w:rPr>
                <w:rFonts w:ascii="Times New Roman" w:hAnsi="Times New Roman"/>
                <w:sz w:val="20"/>
                <w:szCs w:val="20"/>
              </w:rPr>
              <w:t xml:space="preserve">, желатина. Украшения из желе: нарезные, </w:t>
            </w:r>
            <w:proofErr w:type="spellStart"/>
            <w:r w:rsidRPr="006F534F">
              <w:rPr>
                <w:rFonts w:ascii="Times New Roman" w:hAnsi="Times New Roman"/>
                <w:sz w:val="20"/>
                <w:szCs w:val="20"/>
              </w:rPr>
              <w:t>выемные</w:t>
            </w:r>
            <w:proofErr w:type="spellEnd"/>
            <w:r w:rsidRPr="006F534F">
              <w:rPr>
                <w:rFonts w:ascii="Times New Roman" w:hAnsi="Times New Roman"/>
                <w:sz w:val="20"/>
                <w:szCs w:val="20"/>
              </w:rPr>
              <w:t>, многослойные. Требования к качеству.</w:t>
            </w:r>
          </w:p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5.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 xml:space="preserve">Последовательность выполнения технологических операций при приготовлении посыпок. Украшения из посыпок: ореховой, сахарной, мучной, шоколадной. </w:t>
            </w:r>
          </w:p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6.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 xml:space="preserve">Последовательность выполнения технологических операций при приготовлении мастики. Украшения из мастики. </w:t>
            </w:r>
          </w:p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7.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Последовательность выполнения технологических операций при приготовлении марципана. Способы украшения из марципана, требования к качеству.</w:t>
            </w:r>
          </w:p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8.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 xml:space="preserve">Последовательность выполнения технологических операций при приготовлении </w:t>
            </w:r>
          </w:p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глазурей: белковые глазури, шоколадная глазурь,  требования к качеству. Способы украшения.</w:t>
            </w:r>
          </w:p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9.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Последовательность выполнения технологических операций при приготовлении карамели, требования к качеству.  Способы украшения из карамели.</w:t>
            </w:r>
          </w:p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10.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 xml:space="preserve">Последовательность выполнения технологических операций при приготовлении украшений из шоколада, </w:t>
            </w:r>
            <w:proofErr w:type="spellStart"/>
            <w:r w:rsidRPr="006F534F">
              <w:rPr>
                <w:rFonts w:ascii="Times New Roman" w:hAnsi="Times New Roman"/>
                <w:sz w:val="20"/>
                <w:szCs w:val="20"/>
              </w:rPr>
              <w:t>темперирование</w:t>
            </w:r>
            <w:proofErr w:type="spellEnd"/>
            <w:r w:rsidRPr="006F534F">
              <w:rPr>
                <w:rFonts w:ascii="Times New Roman" w:hAnsi="Times New Roman"/>
                <w:sz w:val="20"/>
                <w:szCs w:val="20"/>
              </w:rPr>
              <w:t>, способы украшения</w:t>
            </w:r>
          </w:p>
        </w:tc>
        <w:tc>
          <w:tcPr>
            <w:tcW w:w="1134" w:type="dxa"/>
          </w:tcPr>
          <w:p w:rsidR="00503C10" w:rsidRPr="006F534F" w:rsidRDefault="00503C10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3C10" w:rsidRPr="006F534F" w:rsidRDefault="00503C10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03C10" w:rsidRPr="006F534F" w:rsidRDefault="00DE7E79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C623B8">
              <w:rPr>
                <w:rFonts w:ascii="Times New Roman" w:hAnsi="Times New Roman"/>
                <w:sz w:val="20"/>
                <w:szCs w:val="20"/>
              </w:rPr>
              <w:t>ПК 6.2, ПК 6.3, ПК 6.4, ПК 6.5 ОК 1, ОК 2, ОК3, ОК4, ОК 5, ОК 6, ОК7, ОК 8, ОК9</w:t>
            </w:r>
          </w:p>
        </w:tc>
      </w:tr>
      <w:tr w:rsidR="00503C10" w:rsidRPr="006F534F" w:rsidTr="00C623B8">
        <w:tc>
          <w:tcPr>
            <w:tcW w:w="3085" w:type="dxa"/>
            <w:vMerge/>
          </w:tcPr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503C10" w:rsidRPr="006F534F" w:rsidRDefault="00503C10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1134" w:type="dxa"/>
          </w:tcPr>
          <w:p w:rsidR="00503C10" w:rsidRPr="006F534F" w:rsidRDefault="00503C10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03C10" w:rsidRPr="006F534F" w:rsidRDefault="00DE7E7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</w:tcPr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3C10" w:rsidRPr="006F534F" w:rsidTr="00503C10">
        <w:trPr>
          <w:trHeight w:val="1155"/>
        </w:trPr>
        <w:tc>
          <w:tcPr>
            <w:tcW w:w="3085" w:type="dxa"/>
            <w:vMerge/>
          </w:tcPr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1.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 xml:space="preserve">Приготовление сиропов. </w:t>
            </w:r>
          </w:p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Приготовление сливочных кремов. Способы украшения кремом при помощи кондитерского мешка, различных трубочек, гребенки.</w:t>
            </w:r>
          </w:p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3.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Приготовление белковых кремов. Способы украшения кремом при помощи кондитерского мешка, различных трубочек, гребенки.</w:t>
            </w:r>
          </w:p>
        </w:tc>
        <w:tc>
          <w:tcPr>
            <w:tcW w:w="1134" w:type="dxa"/>
          </w:tcPr>
          <w:p w:rsidR="00503C10" w:rsidRPr="006F534F" w:rsidRDefault="00503C10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3C10" w:rsidRPr="006F534F" w:rsidRDefault="00503C10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3C10" w:rsidRPr="006F534F" w:rsidTr="00C623B8">
        <w:trPr>
          <w:trHeight w:val="218"/>
        </w:trPr>
        <w:tc>
          <w:tcPr>
            <w:tcW w:w="3085" w:type="dxa"/>
            <w:vMerge/>
          </w:tcPr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4.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</w:r>
            <w:r w:rsidRPr="00503C10">
              <w:rPr>
                <w:rFonts w:ascii="Times New Roman" w:hAnsi="Times New Roman"/>
                <w:i/>
                <w:sz w:val="20"/>
                <w:szCs w:val="20"/>
              </w:rPr>
              <w:t xml:space="preserve">Приготовление желе. Украшения из желе: нарезные, </w:t>
            </w:r>
            <w:proofErr w:type="spellStart"/>
            <w:r w:rsidRPr="00503C10">
              <w:rPr>
                <w:rFonts w:ascii="Times New Roman" w:hAnsi="Times New Roman"/>
                <w:i/>
                <w:sz w:val="20"/>
                <w:szCs w:val="20"/>
              </w:rPr>
              <w:t>выемные</w:t>
            </w:r>
            <w:proofErr w:type="spellEnd"/>
            <w:r w:rsidRPr="00503C10">
              <w:rPr>
                <w:rFonts w:ascii="Times New Roman" w:hAnsi="Times New Roman"/>
                <w:i/>
                <w:sz w:val="20"/>
                <w:szCs w:val="20"/>
              </w:rPr>
              <w:t>, многослойные.</w:t>
            </w:r>
          </w:p>
        </w:tc>
        <w:tc>
          <w:tcPr>
            <w:tcW w:w="1134" w:type="dxa"/>
          </w:tcPr>
          <w:p w:rsidR="00503C10" w:rsidRPr="006F534F" w:rsidRDefault="00503C10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3C10" w:rsidRPr="006F534F" w:rsidRDefault="00DE7E7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9D7" w:rsidRPr="006F534F" w:rsidTr="00B83CFF">
        <w:tc>
          <w:tcPr>
            <w:tcW w:w="11009" w:type="dxa"/>
            <w:gridSpan w:val="2"/>
          </w:tcPr>
          <w:p w:rsidR="00B959D7" w:rsidRDefault="00B959D7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Раздел 5. Процессы приготовления, подготовки к реализации отечественных классических тортов и пирожных</w:t>
            </w:r>
          </w:p>
          <w:p w:rsidR="00B959D7" w:rsidRPr="006F534F" w:rsidRDefault="00B959D7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959D7" w:rsidRPr="00C623B8" w:rsidRDefault="00B959D7" w:rsidP="00B860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9D7" w:rsidRPr="006F534F" w:rsidTr="00C623B8">
        <w:tc>
          <w:tcPr>
            <w:tcW w:w="3085" w:type="dxa"/>
            <w:vMerge w:val="restart"/>
          </w:tcPr>
          <w:p w:rsidR="00B959D7" w:rsidRPr="0024222B" w:rsidRDefault="00B959D7" w:rsidP="006F534F">
            <w:pPr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</w:pP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>Тема 5.1. Ассортимент, пищевая ценность, требования к качеству отечественных классических тортов и пирожных</w:t>
            </w:r>
          </w:p>
        </w:tc>
        <w:tc>
          <w:tcPr>
            <w:tcW w:w="7924" w:type="dxa"/>
          </w:tcPr>
          <w:p w:rsidR="00B959D7" w:rsidRPr="0024222B" w:rsidRDefault="00B959D7" w:rsidP="006F534F">
            <w:pPr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</w:pPr>
            <w:r w:rsidRPr="0024222B"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vMerge w:val="restart"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C623B8">
              <w:rPr>
                <w:rFonts w:ascii="Times New Roman" w:hAnsi="Times New Roman"/>
                <w:sz w:val="20"/>
                <w:szCs w:val="20"/>
              </w:rPr>
              <w:t>ПК 6.2, ПК 6.3, ПК 6.4, ПК 6.5 ОК 1, ОК 2, ОК3, ОК4, ОК 5, ОК 6, ОК7, ОК 8, ОК9</w:t>
            </w:r>
          </w:p>
        </w:tc>
      </w:tr>
      <w:tr w:rsidR="00B959D7" w:rsidRPr="006F534F" w:rsidTr="00C623B8">
        <w:tc>
          <w:tcPr>
            <w:tcW w:w="3085" w:type="dxa"/>
            <w:vMerge/>
          </w:tcPr>
          <w:p w:rsidR="00B959D7" w:rsidRPr="0024222B" w:rsidRDefault="00B959D7" w:rsidP="006F534F">
            <w:pPr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924" w:type="dxa"/>
          </w:tcPr>
          <w:p w:rsidR="00B959D7" w:rsidRPr="0024222B" w:rsidRDefault="00B959D7" w:rsidP="006F534F">
            <w:pPr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</w:pPr>
            <w:r w:rsidRPr="0024222B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>1.</w:t>
            </w:r>
            <w:r w:rsidRPr="0024222B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ab/>
            </w: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 xml:space="preserve">Ассортимент отечественных классических тортов и пирожных. Их пищевая ценность. Значение в питании. </w:t>
            </w:r>
          </w:p>
          <w:p w:rsidR="00B959D7" w:rsidRPr="0024222B" w:rsidRDefault="00B959D7" w:rsidP="006F534F">
            <w:pPr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</w:pP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>2.</w:t>
            </w: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ab/>
              <w:t xml:space="preserve">Классификация тортов и пирожных, их характеристика. Требования к качеству тортов и пирожных. </w:t>
            </w:r>
          </w:p>
          <w:p w:rsidR="00B959D7" w:rsidRPr="0024222B" w:rsidRDefault="00B959D7" w:rsidP="006F534F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>3.</w:t>
            </w: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ab/>
              <w:t>Основные процессы приготовления пирожных и тортов.</w:t>
            </w:r>
          </w:p>
        </w:tc>
        <w:tc>
          <w:tcPr>
            <w:tcW w:w="1134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9D7" w:rsidRPr="006F534F" w:rsidTr="00C623B8">
        <w:tc>
          <w:tcPr>
            <w:tcW w:w="3085" w:type="dxa"/>
            <w:vMerge w:val="restart"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Тема 5.2. Технология приготовления и требования к качеству  отечественных классических тортов</w:t>
            </w:r>
          </w:p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B959D7" w:rsidRPr="006F534F" w:rsidRDefault="00B959D7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9D7" w:rsidRPr="006F534F" w:rsidTr="00C623B8">
        <w:tc>
          <w:tcPr>
            <w:tcW w:w="3085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1.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Последовательность выполнения технологических операций при приготовлении   отечественных классических тортов: «</w:t>
            </w:r>
            <w:proofErr w:type="spellStart"/>
            <w:r w:rsidRPr="006F534F">
              <w:rPr>
                <w:rFonts w:ascii="Times New Roman" w:hAnsi="Times New Roman"/>
                <w:sz w:val="20"/>
                <w:szCs w:val="20"/>
              </w:rPr>
              <w:t>Бисквитно-кремовый</w:t>
            </w:r>
            <w:proofErr w:type="spellEnd"/>
            <w:r w:rsidRPr="006F534F">
              <w:rPr>
                <w:rFonts w:ascii="Times New Roman" w:hAnsi="Times New Roman"/>
                <w:sz w:val="20"/>
                <w:szCs w:val="20"/>
              </w:rPr>
              <w:t xml:space="preserve">», «Сказка», «Подарочный», «Полет», « Киевский», «Прага», «Зимняя вишня», «Кофейный», «Слоеный с кремом», «Песочно-кремовый», «Птичье молоко» и др. </w:t>
            </w:r>
          </w:p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Требования к качеству готовых тортов. Правила проведения бракеража. Упаковка тортов. Маркировка упаковки.  Хранение и транспортирование тортов. Условия и сроки хранения.</w:t>
            </w:r>
          </w:p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3.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Правила безопасного использования и виды необходимого производственного инвентаря.</w:t>
            </w:r>
          </w:p>
        </w:tc>
        <w:tc>
          <w:tcPr>
            <w:tcW w:w="1134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9D7" w:rsidRPr="006F534F" w:rsidTr="00DE7E79">
        <w:trPr>
          <w:trHeight w:val="180"/>
        </w:trPr>
        <w:tc>
          <w:tcPr>
            <w:tcW w:w="3085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B959D7" w:rsidRPr="006F534F" w:rsidRDefault="00B959D7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1134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9D7" w:rsidRPr="006F534F" w:rsidTr="00DE7E79">
        <w:trPr>
          <w:trHeight w:val="435"/>
        </w:trPr>
        <w:tc>
          <w:tcPr>
            <w:tcW w:w="3085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1.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</w:r>
            <w:r w:rsidRPr="00DE7E79">
              <w:rPr>
                <w:rFonts w:ascii="Times New Roman" w:hAnsi="Times New Roman"/>
                <w:sz w:val="20"/>
                <w:szCs w:val="20"/>
              </w:rPr>
              <w:t>Приготовление и оценка качества отечественных классических бисквитных тортов.</w:t>
            </w:r>
          </w:p>
        </w:tc>
        <w:tc>
          <w:tcPr>
            <w:tcW w:w="1134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9D7" w:rsidRPr="006F534F" w:rsidTr="00C623B8">
        <w:trPr>
          <w:trHeight w:val="486"/>
        </w:trPr>
        <w:tc>
          <w:tcPr>
            <w:tcW w:w="3085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503C10">
              <w:rPr>
                <w:rFonts w:ascii="Times New Roman" w:hAnsi="Times New Roman"/>
                <w:i/>
                <w:sz w:val="20"/>
                <w:szCs w:val="20"/>
              </w:rPr>
              <w:t>2.</w:t>
            </w:r>
            <w:r w:rsidRPr="00503C10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>Приготовление и оценка качества отечественных классических песочных и слоеных тортов.</w:t>
            </w:r>
          </w:p>
        </w:tc>
        <w:tc>
          <w:tcPr>
            <w:tcW w:w="1134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019" w:rsidRPr="006F534F" w:rsidTr="00C623B8">
        <w:tc>
          <w:tcPr>
            <w:tcW w:w="3085" w:type="dxa"/>
            <w:vMerge w:val="restart"/>
          </w:tcPr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Тема 5.3. Технология приготовления и требования к качеству отечественных классических пирожных</w:t>
            </w:r>
          </w:p>
        </w:tc>
        <w:tc>
          <w:tcPr>
            <w:tcW w:w="7924" w:type="dxa"/>
          </w:tcPr>
          <w:p w:rsidR="00027019" w:rsidRPr="006F534F" w:rsidRDefault="00027019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027019" w:rsidRPr="006F534F" w:rsidRDefault="0002701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27019" w:rsidRPr="006F534F" w:rsidRDefault="0002701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019" w:rsidRPr="006F534F" w:rsidTr="00C623B8">
        <w:tc>
          <w:tcPr>
            <w:tcW w:w="3085" w:type="dxa"/>
            <w:vMerge/>
          </w:tcPr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1.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 xml:space="preserve">Последовательность выполнения технологических операций при приготовлении   отечественных классических пирожных: «Полоска», «Корзиночка песочная», «Трубочка заварная», «Трубочка слоеная», «Картошка», «Песочное кольцо», «Песочное с кремом», «Бисквитное с белковым кремом», и др. </w:t>
            </w:r>
          </w:p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Требования к качеству готовых тортов. Правила проведения бракеража. Упаковка тортов. Маркировка упаковки.  Хранение и транспортирование тортов. Условия и сроки хранения.</w:t>
            </w:r>
          </w:p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3.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Правила безопасного использования и виды необходимого производственного инвентаря</w:t>
            </w:r>
          </w:p>
        </w:tc>
        <w:tc>
          <w:tcPr>
            <w:tcW w:w="1134" w:type="dxa"/>
          </w:tcPr>
          <w:p w:rsidR="00027019" w:rsidRPr="006F534F" w:rsidRDefault="0002701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019" w:rsidRPr="006F534F" w:rsidRDefault="0002701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27019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C623B8">
              <w:rPr>
                <w:rFonts w:ascii="Times New Roman" w:hAnsi="Times New Roman"/>
                <w:sz w:val="20"/>
                <w:szCs w:val="20"/>
              </w:rPr>
              <w:t>ПК 6.2, ПК 6.3, ПК 6.4, ПК 6.5 ОК 1, ОК 2, ОК3, ОК4, ОК 5, ОК 6, ОК7, ОК 8, ОК9</w:t>
            </w:r>
          </w:p>
        </w:tc>
      </w:tr>
      <w:tr w:rsidR="00027019" w:rsidRPr="006F534F" w:rsidTr="00C623B8">
        <w:tc>
          <w:tcPr>
            <w:tcW w:w="3085" w:type="dxa"/>
            <w:vMerge/>
          </w:tcPr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027019" w:rsidRPr="006F534F" w:rsidRDefault="00027019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1134" w:type="dxa"/>
          </w:tcPr>
          <w:p w:rsidR="00027019" w:rsidRPr="006F534F" w:rsidRDefault="0002701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27019" w:rsidRPr="006F534F" w:rsidRDefault="00DE7E7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D507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019" w:rsidRPr="006F534F" w:rsidTr="00C623B8">
        <w:tc>
          <w:tcPr>
            <w:tcW w:w="3085" w:type="dxa"/>
            <w:vMerge/>
          </w:tcPr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1.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Приготовление и оценка качества бисквитных пирожных.</w:t>
            </w:r>
          </w:p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Приготовление и оценка качества песочных и заварных  пирожных.</w:t>
            </w:r>
          </w:p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3.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Приготовление и оценка качества слоеных и воздушных  пирожных.</w:t>
            </w:r>
          </w:p>
        </w:tc>
        <w:tc>
          <w:tcPr>
            <w:tcW w:w="1134" w:type="dxa"/>
          </w:tcPr>
          <w:p w:rsidR="00027019" w:rsidRPr="006F534F" w:rsidRDefault="0002701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7019" w:rsidRPr="006F534F" w:rsidRDefault="0002701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9D7" w:rsidRPr="006F534F" w:rsidTr="00B83CFF">
        <w:tc>
          <w:tcPr>
            <w:tcW w:w="11009" w:type="dxa"/>
            <w:gridSpan w:val="2"/>
          </w:tcPr>
          <w:p w:rsidR="00B959D7" w:rsidRPr="00B959D7" w:rsidRDefault="00B959D7" w:rsidP="006F534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B959D7">
              <w:rPr>
                <w:rFonts w:ascii="Times New Roman" w:hAnsi="Times New Roman"/>
                <w:b/>
                <w:i/>
                <w:sz w:val="20"/>
                <w:szCs w:val="20"/>
              </w:rPr>
              <w:t>Раздел №6   Процессы приготовления, подготовки к реализации легких и обезжиренных тортов и пирожных</w:t>
            </w:r>
          </w:p>
        </w:tc>
        <w:tc>
          <w:tcPr>
            <w:tcW w:w="1134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59D7" w:rsidRPr="006F534F" w:rsidRDefault="00B959D7" w:rsidP="00B8603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959D7" w:rsidRPr="006F534F" w:rsidTr="00C623B8">
        <w:tc>
          <w:tcPr>
            <w:tcW w:w="3085" w:type="dxa"/>
            <w:vMerge w:val="restart"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CE2C6A">
              <w:rPr>
                <w:rFonts w:ascii="Times New Roman" w:hAnsi="Times New Roman"/>
                <w:i/>
                <w:sz w:val="20"/>
                <w:szCs w:val="20"/>
              </w:rPr>
              <w:t>Тема 6.1. Ассортимент, пищевая ценность, фруктовых и легких обезжиренных тортов и пирожны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924" w:type="dxa"/>
          </w:tcPr>
          <w:p w:rsidR="00B959D7" w:rsidRPr="006F534F" w:rsidRDefault="00B959D7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vMerge w:val="restart"/>
          </w:tcPr>
          <w:p w:rsidR="00B959D7" w:rsidRPr="0024222B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24222B">
              <w:rPr>
                <w:rFonts w:ascii="Times New Roman" w:hAnsi="Times New Roman"/>
                <w:sz w:val="20"/>
                <w:szCs w:val="20"/>
              </w:rPr>
              <w:t>ПК 6.2, ПК 6.3, ПК 6.4, ПК 6.5 ОК 1, ОК 2, ОК3, ОК4, ОК 5, ОК 6,ОК7, ОК 8, ОК9</w:t>
            </w:r>
          </w:p>
        </w:tc>
      </w:tr>
      <w:tr w:rsidR="00B959D7" w:rsidRPr="006F534F" w:rsidTr="00C623B8">
        <w:tc>
          <w:tcPr>
            <w:tcW w:w="3085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B959D7" w:rsidRPr="00CE2C6A" w:rsidRDefault="00B959D7" w:rsidP="006F534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1.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</w:r>
            <w:r w:rsidRPr="00CE2C6A">
              <w:rPr>
                <w:rFonts w:ascii="Times New Roman" w:hAnsi="Times New Roman"/>
                <w:i/>
                <w:sz w:val="20"/>
                <w:szCs w:val="20"/>
              </w:rPr>
              <w:t xml:space="preserve">Ассортимент фруктовых и легких обезжиренных тортов и пирожных. Их пищевая ценность. Значение в питании. </w:t>
            </w:r>
          </w:p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CE2C6A">
              <w:rPr>
                <w:rFonts w:ascii="Times New Roman" w:hAnsi="Times New Roman"/>
                <w:i/>
                <w:sz w:val="20"/>
                <w:szCs w:val="20"/>
              </w:rPr>
              <w:t>2.</w:t>
            </w:r>
            <w:r w:rsidRPr="00CE2C6A">
              <w:rPr>
                <w:rFonts w:ascii="Times New Roman" w:hAnsi="Times New Roman"/>
                <w:i/>
                <w:sz w:val="20"/>
                <w:szCs w:val="20"/>
              </w:rPr>
              <w:tab/>
              <w:t>Основные процессы приготовления фруктовых и легких обезжиренных пирожных и тортов.</w:t>
            </w:r>
          </w:p>
        </w:tc>
        <w:tc>
          <w:tcPr>
            <w:tcW w:w="1134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9D7" w:rsidRPr="006F534F" w:rsidTr="00C623B8">
        <w:tc>
          <w:tcPr>
            <w:tcW w:w="3085" w:type="dxa"/>
            <w:vMerge w:val="restart"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CE2C6A">
              <w:rPr>
                <w:rFonts w:ascii="Times New Roman" w:hAnsi="Times New Roman"/>
                <w:i/>
                <w:sz w:val="20"/>
                <w:szCs w:val="20"/>
              </w:rPr>
              <w:t>Тема  6.2. Технология приготовления и требования к качеству   фруктовых и легких обезжиренных торто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924" w:type="dxa"/>
          </w:tcPr>
          <w:p w:rsidR="00B959D7" w:rsidRPr="006F534F" w:rsidRDefault="00B959D7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9D7" w:rsidRPr="006F534F" w:rsidTr="00C623B8">
        <w:tc>
          <w:tcPr>
            <w:tcW w:w="3085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B959D7" w:rsidRPr="00CE2C6A" w:rsidRDefault="00B959D7" w:rsidP="006F534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1.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</w:r>
            <w:r w:rsidRPr="00CE2C6A">
              <w:rPr>
                <w:rFonts w:ascii="Times New Roman" w:hAnsi="Times New Roman"/>
                <w:i/>
                <w:sz w:val="20"/>
                <w:szCs w:val="20"/>
              </w:rPr>
              <w:t xml:space="preserve">Последовательность выполнения технологических операций приготовления фруктовых и легких обезжиренных тортов. </w:t>
            </w:r>
          </w:p>
          <w:p w:rsidR="00B959D7" w:rsidRPr="00CE2C6A" w:rsidRDefault="00B959D7" w:rsidP="006F534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E2C6A">
              <w:rPr>
                <w:rFonts w:ascii="Times New Roman" w:hAnsi="Times New Roman"/>
                <w:i/>
                <w:sz w:val="20"/>
                <w:szCs w:val="20"/>
              </w:rPr>
              <w:t>2.</w:t>
            </w:r>
            <w:r w:rsidRPr="00CE2C6A">
              <w:rPr>
                <w:rFonts w:ascii="Times New Roman" w:hAnsi="Times New Roman"/>
                <w:i/>
                <w:sz w:val="20"/>
                <w:szCs w:val="20"/>
              </w:rPr>
              <w:tab/>
              <w:t>Требования к качеству готовых тортов. Правила хранения, упаковка,  бракераж, транспортирование фруктовых и легких обезжиренных тортов. Условия и сроки хранения.</w:t>
            </w:r>
          </w:p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CE2C6A">
              <w:rPr>
                <w:rFonts w:ascii="Times New Roman" w:hAnsi="Times New Roman"/>
                <w:i/>
                <w:sz w:val="20"/>
                <w:szCs w:val="20"/>
              </w:rPr>
              <w:t>3.</w:t>
            </w:r>
            <w:r w:rsidRPr="00CE2C6A">
              <w:rPr>
                <w:rFonts w:ascii="Times New Roman" w:hAnsi="Times New Roman"/>
                <w:i/>
                <w:sz w:val="20"/>
                <w:szCs w:val="20"/>
              </w:rPr>
              <w:tab/>
              <w:t>Правила безопасного использования и виды необходимого технологического оборудования и производственного инвентаря при приготовлении фруктовых и легких обезжиренных тортов.</w:t>
            </w:r>
          </w:p>
        </w:tc>
        <w:tc>
          <w:tcPr>
            <w:tcW w:w="1134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9D7" w:rsidRPr="006F534F" w:rsidTr="00C623B8">
        <w:tc>
          <w:tcPr>
            <w:tcW w:w="3085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B959D7" w:rsidRPr="006F534F" w:rsidRDefault="00B959D7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1134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9D7" w:rsidRPr="006F534F" w:rsidTr="00C623B8">
        <w:tc>
          <w:tcPr>
            <w:tcW w:w="3085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Приготовление  фруктовых и легких обезжиренных тортов и пирожных.</w:t>
            </w:r>
          </w:p>
        </w:tc>
        <w:tc>
          <w:tcPr>
            <w:tcW w:w="1134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9D7" w:rsidRPr="006F534F" w:rsidTr="00C623B8">
        <w:tc>
          <w:tcPr>
            <w:tcW w:w="3085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B959D7" w:rsidRPr="006F534F" w:rsidRDefault="00B959D7" w:rsidP="006F534F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258</w:t>
            </w:r>
          </w:p>
        </w:tc>
        <w:tc>
          <w:tcPr>
            <w:tcW w:w="1843" w:type="dxa"/>
          </w:tcPr>
          <w:p w:rsidR="00B959D7" w:rsidRPr="006F534F" w:rsidRDefault="00B959D7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D52CD" w:rsidRPr="006F534F" w:rsidRDefault="003D52CD" w:rsidP="006F53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90"/>
        <w:gridCol w:w="1276"/>
        <w:gridCol w:w="2268"/>
      </w:tblGrid>
      <w:tr w:rsidR="006F534F" w:rsidRPr="006F534F" w:rsidTr="00B959D7">
        <w:tc>
          <w:tcPr>
            <w:tcW w:w="1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4F" w:rsidRPr="006F534F" w:rsidRDefault="006F534F" w:rsidP="006F5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Учебная практика                          </w:t>
            </w:r>
          </w:p>
          <w:p w:rsidR="006F534F" w:rsidRPr="006F534F" w:rsidRDefault="006F534F" w:rsidP="006F5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Виды работ:  </w:t>
            </w:r>
          </w:p>
          <w:p w:rsidR="006F534F" w:rsidRPr="006F534F" w:rsidRDefault="006F534F" w:rsidP="009339EE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sz w:val="20"/>
                <w:szCs w:val="20"/>
              </w:rPr>
              <w:t>проверять органолептическим способом качество основных продуктов и дополнительных  ингредиентов к ним;</w:t>
            </w:r>
          </w:p>
          <w:p w:rsidR="006F534F" w:rsidRPr="006F534F" w:rsidRDefault="006F534F" w:rsidP="009339EE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sz w:val="20"/>
                <w:szCs w:val="20"/>
              </w:rPr>
              <w:t>определять соответствие продуктов технологическим требованиям к простым хлебобулочным, мучным и кондитерским изделиям;</w:t>
            </w:r>
          </w:p>
          <w:p w:rsidR="006F534F" w:rsidRPr="006F534F" w:rsidRDefault="006F534F" w:rsidP="009339EE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sz w:val="20"/>
                <w:szCs w:val="20"/>
              </w:rPr>
              <w:t>подготавливать основные продукты и ингредиенты к ним;</w:t>
            </w:r>
          </w:p>
          <w:p w:rsidR="006F534F" w:rsidRPr="006F534F" w:rsidRDefault="006F534F" w:rsidP="009339EE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sz w:val="20"/>
                <w:szCs w:val="20"/>
              </w:rPr>
              <w:t xml:space="preserve">приготавливать дрожжевое тесто опарным и </w:t>
            </w:r>
            <w:proofErr w:type="spellStart"/>
            <w:r w:rsidRPr="006F534F">
              <w:rPr>
                <w:rFonts w:ascii="Times New Roman" w:eastAsia="Times New Roman" w:hAnsi="Times New Roman"/>
                <w:sz w:val="20"/>
                <w:szCs w:val="20"/>
              </w:rPr>
              <w:t>безопарным</w:t>
            </w:r>
            <w:proofErr w:type="spellEnd"/>
            <w:r w:rsidRPr="006F534F">
              <w:rPr>
                <w:rFonts w:ascii="Times New Roman" w:eastAsia="Times New Roman" w:hAnsi="Times New Roman"/>
                <w:sz w:val="20"/>
                <w:szCs w:val="20"/>
              </w:rPr>
              <w:t xml:space="preserve"> способом;</w:t>
            </w:r>
          </w:p>
          <w:p w:rsidR="006F534F" w:rsidRPr="006F534F" w:rsidRDefault="006F534F" w:rsidP="009339EE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sz w:val="20"/>
                <w:szCs w:val="20"/>
              </w:rPr>
              <w:t>формовать и выпекать различные простые хлебобулочные изделия из дрожжевого теста;</w:t>
            </w:r>
          </w:p>
          <w:p w:rsidR="006F534F" w:rsidRPr="006F534F" w:rsidRDefault="006F534F" w:rsidP="009339EE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sz w:val="20"/>
                <w:szCs w:val="20"/>
              </w:rPr>
              <w:t xml:space="preserve">приготавливать сдобное пресное и изделия из него;      </w:t>
            </w:r>
          </w:p>
          <w:p w:rsidR="006F534F" w:rsidRPr="006F534F" w:rsidRDefault="006F534F" w:rsidP="009339EE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sz w:val="20"/>
                <w:szCs w:val="20"/>
              </w:rPr>
              <w:t>приготавливать бисквитное и изделия из него;</w:t>
            </w:r>
          </w:p>
          <w:p w:rsidR="006F534F" w:rsidRPr="006F534F" w:rsidRDefault="006F534F" w:rsidP="009339EE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sz w:val="20"/>
                <w:szCs w:val="20"/>
              </w:rPr>
              <w:t>приготавливать блинчатое тесто и изделия из него;</w:t>
            </w:r>
          </w:p>
          <w:p w:rsidR="006F534F" w:rsidRPr="006F534F" w:rsidRDefault="006F534F" w:rsidP="009339EE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sz w:val="20"/>
                <w:szCs w:val="20"/>
              </w:rPr>
              <w:t>приготавливать воздушное и изделия из него;</w:t>
            </w:r>
          </w:p>
          <w:p w:rsidR="006F534F" w:rsidRPr="006F534F" w:rsidRDefault="006F534F" w:rsidP="009339EE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sz w:val="20"/>
                <w:szCs w:val="20"/>
              </w:rPr>
              <w:t xml:space="preserve">приготавливать заварное и изделия из него; </w:t>
            </w:r>
          </w:p>
          <w:p w:rsidR="006F534F" w:rsidRPr="006F534F" w:rsidRDefault="006F534F" w:rsidP="009339EE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sz w:val="20"/>
                <w:szCs w:val="20"/>
              </w:rPr>
              <w:t>приготавливать слоеное тесто и изделия из него;</w:t>
            </w:r>
          </w:p>
          <w:p w:rsidR="006F534F" w:rsidRPr="006F534F" w:rsidRDefault="006F534F" w:rsidP="009339EE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sz w:val="20"/>
                <w:szCs w:val="20"/>
              </w:rPr>
              <w:t>использовать различные технологии приготовления и оформления хлебобулочных, мучных и кондитерских изделий;</w:t>
            </w:r>
          </w:p>
          <w:p w:rsidR="006F534F" w:rsidRPr="006F534F" w:rsidRDefault="006F534F" w:rsidP="009339EE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sz w:val="20"/>
                <w:szCs w:val="20"/>
              </w:rPr>
              <w:t>приготавливать печенье, пряники, коврижки;</w:t>
            </w:r>
          </w:p>
          <w:p w:rsidR="006F534F" w:rsidRPr="006F534F" w:rsidRDefault="006F534F" w:rsidP="009339EE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приготавливать различные отделочные полуфабрикаты для тортов и пирожных;</w:t>
            </w:r>
          </w:p>
          <w:p w:rsidR="006F534F" w:rsidRPr="006F534F" w:rsidRDefault="006F534F" w:rsidP="009339EE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sz w:val="20"/>
                <w:szCs w:val="20"/>
              </w:rPr>
              <w:t>украшать и оформлять хлебобулочные, мучные и кондитерские изделия;</w:t>
            </w:r>
          </w:p>
          <w:p w:rsidR="006F534F" w:rsidRPr="006F534F" w:rsidRDefault="006F534F" w:rsidP="009339EE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sz w:val="20"/>
                <w:szCs w:val="20"/>
              </w:rPr>
              <w:t>выбирать производственный инвентарь и оборудование для приготовления хлебобулочных, мучных и кондитерских изделий;</w:t>
            </w:r>
          </w:p>
          <w:p w:rsidR="006F534F" w:rsidRPr="006F534F" w:rsidRDefault="006F534F" w:rsidP="009339EE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sz w:val="20"/>
                <w:szCs w:val="20"/>
              </w:rPr>
              <w:t>оценивать качество готовых изделий.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4F" w:rsidRPr="006F534F" w:rsidRDefault="00C623B8" w:rsidP="006F5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252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BD6" w:rsidRPr="00EA0AF1" w:rsidRDefault="006F534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0AF1">
              <w:rPr>
                <w:rFonts w:ascii="Times New Roman" w:hAnsi="Times New Roman"/>
                <w:sz w:val="20"/>
                <w:szCs w:val="20"/>
              </w:rPr>
              <w:t xml:space="preserve">ПК </w:t>
            </w:r>
            <w:r w:rsidR="00BB53BC" w:rsidRPr="00EA0AF1">
              <w:rPr>
                <w:rFonts w:ascii="Times New Roman" w:hAnsi="Times New Roman"/>
                <w:sz w:val="20"/>
                <w:szCs w:val="20"/>
              </w:rPr>
              <w:t>6</w:t>
            </w:r>
            <w:r w:rsidRPr="00EA0AF1">
              <w:rPr>
                <w:rFonts w:ascii="Times New Roman" w:hAnsi="Times New Roman"/>
                <w:sz w:val="20"/>
                <w:szCs w:val="20"/>
              </w:rPr>
              <w:t xml:space="preserve">.1, ПК </w:t>
            </w:r>
            <w:r w:rsidR="00BB53BC" w:rsidRPr="00EA0AF1">
              <w:rPr>
                <w:rFonts w:ascii="Times New Roman" w:hAnsi="Times New Roman"/>
                <w:sz w:val="20"/>
                <w:szCs w:val="20"/>
              </w:rPr>
              <w:t>6</w:t>
            </w:r>
            <w:r w:rsidRPr="00EA0AF1">
              <w:rPr>
                <w:rFonts w:ascii="Times New Roman" w:hAnsi="Times New Roman"/>
                <w:sz w:val="20"/>
                <w:szCs w:val="20"/>
              </w:rPr>
              <w:t xml:space="preserve">.2, ПК </w:t>
            </w:r>
            <w:r w:rsidR="00BB53BC" w:rsidRPr="00EA0AF1">
              <w:rPr>
                <w:rFonts w:ascii="Times New Roman" w:hAnsi="Times New Roman"/>
                <w:sz w:val="20"/>
                <w:szCs w:val="20"/>
              </w:rPr>
              <w:t>6</w:t>
            </w:r>
            <w:r w:rsidRPr="00EA0AF1">
              <w:rPr>
                <w:rFonts w:ascii="Times New Roman" w:hAnsi="Times New Roman"/>
                <w:sz w:val="20"/>
                <w:szCs w:val="20"/>
              </w:rPr>
              <w:t xml:space="preserve">.3, ПК </w:t>
            </w:r>
            <w:r w:rsidR="00BB53BC" w:rsidRPr="00EA0AF1">
              <w:rPr>
                <w:rFonts w:ascii="Times New Roman" w:hAnsi="Times New Roman"/>
                <w:sz w:val="20"/>
                <w:szCs w:val="20"/>
              </w:rPr>
              <w:t>6</w:t>
            </w:r>
            <w:r w:rsidRPr="00EA0AF1">
              <w:rPr>
                <w:rFonts w:ascii="Times New Roman" w:hAnsi="Times New Roman"/>
                <w:sz w:val="20"/>
                <w:szCs w:val="20"/>
              </w:rPr>
              <w:t xml:space="preserve">.4, ПК 5.5 </w:t>
            </w:r>
          </w:p>
          <w:p w:rsidR="006F534F" w:rsidRPr="00EA0AF1" w:rsidRDefault="006F534F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0AF1">
              <w:rPr>
                <w:rFonts w:ascii="Times New Roman" w:hAnsi="Times New Roman"/>
                <w:sz w:val="20"/>
                <w:szCs w:val="20"/>
              </w:rPr>
              <w:t>ОК 1, ОК 2, ОК3, ОК4, ОК 5, ОК 6,</w:t>
            </w:r>
            <w:r w:rsidR="007E6BD6" w:rsidRPr="00EA0A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0AF1">
              <w:rPr>
                <w:rFonts w:ascii="Times New Roman" w:hAnsi="Times New Roman"/>
                <w:sz w:val="20"/>
                <w:szCs w:val="20"/>
              </w:rPr>
              <w:t>ОК7, ОК 8, ОК9</w:t>
            </w:r>
          </w:p>
        </w:tc>
      </w:tr>
      <w:tr w:rsidR="006F534F" w:rsidRPr="006F534F" w:rsidTr="00B959D7">
        <w:tc>
          <w:tcPr>
            <w:tcW w:w="1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4F" w:rsidRPr="006F534F" w:rsidRDefault="006F534F" w:rsidP="006F5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Производственная практика</w:t>
            </w:r>
          </w:p>
          <w:p w:rsidR="006F534F" w:rsidRPr="006F534F" w:rsidRDefault="006F534F" w:rsidP="006F5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b/>
                <w:sz w:val="20"/>
                <w:szCs w:val="20"/>
              </w:rPr>
              <w:t>Виды работ:</w:t>
            </w:r>
          </w:p>
          <w:p w:rsidR="006F534F" w:rsidRPr="006F534F" w:rsidRDefault="006F534F" w:rsidP="009339EE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sz w:val="20"/>
                <w:szCs w:val="20"/>
              </w:rPr>
              <w:t>проверять органолептическим способом качество основных продуктов и дополнительных  ингредиентов к ним;</w:t>
            </w:r>
          </w:p>
          <w:p w:rsidR="006F534F" w:rsidRPr="006F534F" w:rsidRDefault="006F534F" w:rsidP="009339EE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sz w:val="20"/>
                <w:szCs w:val="20"/>
              </w:rPr>
              <w:t>определять соответствие продуктов технологическим требованиям к простым хлебобулочным, мучным и кондитерским изделиям;</w:t>
            </w:r>
          </w:p>
          <w:p w:rsidR="006F534F" w:rsidRPr="006F534F" w:rsidRDefault="006F534F" w:rsidP="009339EE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sz w:val="20"/>
                <w:szCs w:val="20"/>
              </w:rPr>
              <w:t>подготавливать основные продукты и ингредиенты к ним;</w:t>
            </w:r>
          </w:p>
          <w:p w:rsidR="006F534F" w:rsidRPr="006F534F" w:rsidRDefault="006F534F" w:rsidP="009339EE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sz w:val="20"/>
                <w:szCs w:val="20"/>
              </w:rPr>
              <w:t xml:space="preserve">приготавливать дрожжевое тесто опарным и </w:t>
            </w:r>
            <w:proofErr w:type="spellStart"/>
            <w:r w:rsidRPr="006F534F">
              <w:rPr>
                <w:rFonts w:ascii="Times New Roman" w:eastAsia="Times New Roman" w:hAnsi="Times New Roman"/>
                <w:sz w:val="20"/>
                <w:szCs w:val="20"/>
              </w:rPr>
              <w:t>безопарным</w:t>
            </w:r>
            <w:proofErr w:type="spellEnd"/>
            <w:r w:rsidRPr="006F534F">
              <w:rPr>
                <w:rFonts w:ascii="Times New Roman" w:eastAsia="Times New Roman" w:hAnsi="Times New Roman"/>
                <w:sz w:val="20"/>
                <w:szCs w:val="20"/>
              </w:rPr>
              <w:t xml:space="preserve"> способом;</w:t>
            </w:r>
          </w:p>
          <w:p w:rsidR="006F534F" w:rsidRPr="006F534F" w:rsidRDefault="006F534F" w:rsidP="009339EE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sz w:val="20"/>
                <w:szCs w:val="20"/>
              </w:rPr>
              <w:t>формовать и выпекать различные простые хлебобулочные изделия из дрожжевого теста;</w:t>
            </w:r>
            <w:r w:rsidRPr="006F534F">
              <w:rPr>
                <w:rFonts w:ascii="Times New Roman" w:eastAsia="Times New Roman" w:hAnsi="Times New Roman"/>
                <w:sz w:val="20"/>
                <w:szCs w:val="20"/>
              </w:rPr>
              <w:br/>
              <w:t xml:space="preserve">приготавливать сдобное пресное и изделия из него;      </w:t>
            </w:r>
          </w:p>
          <w:p w:rsidR="006F534F" w:rsidRPr="006F534F" w:rsidRDefault="006F534F" w:rsidP="009339EE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sz w:val="20"/>
                <w:szCs w:val="20"/>
              </w:rPr>
              <w:t>приготавливать бисквитное и изделия из него;</w:t>
            </w:r>
          </w:p>
          <w:p w:rsidR="006F534F" w:rsidRPr="006F534F" w:rsidRDefault="006F534F" w:rsidP="009339EE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sz w:val="20"/>
                <w:szCs w:val="20"/>
              </w:rPr>
              <w:t>приготавливать блинчатое тесто и изделия из него;</w:t>
            </w:r>
          </w:p>
          <w:p w:rsidR="006F534F" w:rsidRPr="006F534F" w:rsidRDefault="006F534F" w:rsidP="009339EE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sz w:val="20"/>
                <w:szCs w:val="20"/>
              </w:rPr>
              <w:t>приготавливать воздушное и изделия из него;</w:t>
            </w:r>
          </w:p>
          <w:p w:rsidR="006F534F" w:rsidRPr="006F534F" w:rsidRDefault="006F534F" w:rsidP="009339EE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sz w:val="20"/>
                <w:szCs w:val="20"/>
              </w:rPr>
              <w:t xml:space="preserve">приготавливать заварное и изделия из него; </w:t>
            </w:r>
          </w:p>
          <w:p w:rsidR="006F534F" w:rsidRPr="006F534F" w:rsidRDefault="006F534F" w:rsidP="009339EE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sz w:val="20"/>
                <w:szCs w:val="20"/>
              </w:rPr>
              <w:t>приготавливать слоеное тесто и изделия из него;</w:t>
            </w:r>
          </w:p>
          <w:p w:rsidR="006F534F" w:rsidRPr="006F534F" w:rsidRDefault="006F534F" w:rsidP="009339EE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sz w:val="20"/>
                <w:szCs w:val="20"/>
              </w:rPr>
              <w:t>использовать различные технологии приготовления и оформления хлебобулочных, мучных и кондитерских изделий;</w:t>
            </w:r>
          </w:p>
          <w:p w:rsidR="006F534F" w:rsidRPr="006F534F" w:rsidRDefault="006F534F" w:rsidP="009339EE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sz w:val="20"/>
                <w:szCs w:val="20"/>
              </w:rPr>
              <w:t>приготавливать печенье, пряники, коврижки;</w:t>
            </w:r>
          </w:p>
          <w:p w:rsidR="006F534F" w:rsidRPr="006F534F" w:rsidRDefault="006F534F" w:rsidP="009339EE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sz w:val="20"/>
                <w:szCs w:val="20"/>
              </w:rPr>
              <w:t>приготавливать различные отделочные полуфабрикаты для тортов и пирожных;</w:t>
            </w:r>
          </w:p>
          <w:p w:rsidR="006F534F" w:rsidRPr="006F534F" w:rsidRDefault="006F534F" w:rsidP="009339EE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sz w:val="20"/>
                <w:szCs w:val="20"/>
              </w:rPr>
              <w:t>украшать и оформлять хлебобулочные, мучные и кондитерские изделия;</w:t>
            </w:r>
          </w:p>
          <w:p w:rsidR="006F534F" w:rsidRPr="006F534F" w:rsidRDefault="006F534F" w:rsidP="009339EE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sz w:val="20"/>
                <w:szCs w:val="20"/>
              </w:rPr>
              <w:t>готовить торты и пирожные массового спроса</w:t>
            </w:r>
          </w:p>
          <w:p w:rsidR="006F534F" w:rsidRPr="006F534F" w:rsidRDefault="006F534F" w:rsidP="009339EE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sz w:val="20"/>
                <w:szCs w:val="20"/>
              </w:rPr>
              <w:t>выбирать производственный инвентарь и оборудование для приготовления хлебобулочных, мучных и кондитерских изделий;</w:t>
            </w:r>
          </w:p>
          <w:p w:rsidR="006F534F" w:rsidRPr="006F534F" w:rsidRDefault="006F534F" w:rsidP="009339E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sz w:val="20"/>
                <w:szCs w:val="20"/>
              </w:rPr>
              <w:t>оценивать качество готовых изделий.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4F" w:rsidRPr="006F534F" w:rsidRDefault="00C623B8" w:rsidP="006F5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540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4F" w:rsidRPr="00EA0AF1" w:rsidRDefault="006F534F" w:rsidP="006F53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F534F" w:rsidRPr="006F534F" w:rsidTr="00B959D7">
        <w:trPr>
          <w:trHeight w:val="3467"/>
        </w:trPr>
        <w:tc>
          <w:tcPr>
            <w:tcW w:w="1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7F" w:rsidRDefault="00ED507F" w:rsidP="006F53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ED507F" w:rsidRDefault="00ED507F" w:rsidP="00ED507F">
            <w:pPr>
              <w:tabs>
                <w:tab w:val="left" w:pos="150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Самостоятельная работа</w:t>
            </w:r>
          </w:p>
          <w:p w:rsidR="00ED507F" w:rsidRDefault="00ED507F" w:rsidP="00ED507F">
            <w:pPr>
              <w:tabs>
                <w:tab w:val="left" w:pos="150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Виды работ:</w:t>
            </w:r>
          </w:p>
          <w:p w:rsidR="00D41F33" w:rsidRPr="00D41F33" w:rsidRDefault="00D41F33" w:rsidP="00D41F33">
            <w:pPr>
              <w:pStyle w:val="a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1F33">
              <w:rPr>
                <w:rFonts w:ascii="Times New Roman" w:hAnsi="Times New Roman"/>
                <w:bCs/>
                <w:sz w:val="20"/>
                <w:szCs w:val="20"/>
              </w:rPr>
              <w:t>Систематическая проработка конспектов заданий, учебной литературы ( по вопросам к параграфам , главам учебных пособий составленными преподавателями);</w:t>
            </w:r>
          </w:p>
          <w:p w:rsidR="00D41F33" w:rsidRPr="00D41F33" w:rsidRDefault="00D41F33" w:rsidP="00D41F33">
            <w:pPr>
              <w:pStyle w:val="a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F33">
              <w:rPr>
                <w:rFonts w:ascii="Times New Roman" w:hAnsi="Times New Roman"/>
                <w:sz w:val="20"/>
                <w:szCs w:val="20"/>
              </w:rPr>
              <w:t>Со</w:t>
            </w:r>
            <w:r>
              <w:rPr>
                <w:rFonts w:ascii="Times New Roman" w:hAnsi="Times New Roman"/>
                <w:sz w:val="20"/>
                <w:szCs w:val="20"/>
              </w:rPr>
              <w:t>ставление технологических схем.</w:t>
            </w:r>
          </w:p>
          <w:p w:rsidR="00D41F33" w:rsidRPr="00D41F33" w:rsidRDefault="00D41F33" w:rsidP="00D41F33">
            <w:pPr>
              <w:pStyle w:val="aa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41F33">
              <w:rPr>
                <w:rFonts w:ascii="Times New Roman" w:hAnsi="Times New Roman"/>
                <w:sz w:val="20"/>
                <w:szCs w:val="20"/>
              </w:rPr>
              <w:t>Просмотр информации, литературы  из интернет источников.</w:t>
            </w:r>
          </w:p>
          <w:p w:rsidR="00ED507F" w:rsidRPr="00D41F33" w:rsidRDefault="00D41F33" w:rsidP="00D41F33">
            <w:pPr>
              <w:pStyle w:val="aa"/>
              <w:numPr>
                <w:ilvl w:val="0"/>
                <w:numId w:val="22"/>
              </w:numPr>
              <w:tabs>
                <w:tab w:val="left" w:pos="150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</w:pPr>
            <w:r w:rsidRPr="00D41F33">
              <w:rPr>
                <w:rFonts w:ascii="Times New Roman" w:hAnsi="Times New Roman"/>
                <w:i/>
                <w:sz w:val="20"/>
                <w:szCs w:val="20"/>
              </w:rPr>
              <w:t>Презентации по темам: «Зеркальная глазурь и использовании ее в кондитерском производстве»;</w:t>
            </w:r>
          </w:p>
          <w:p w:rsidR="00D41F33" w:rsidRPr="00D41F33" w:rsidRDefault="00D41F33" w:rsidP="00D41F33">
            <w:pPr>
              <w:pStyle w:val="aa"/>
              <w:numPr>
                <w:ilvl w:val="0"/>
                <w:numId w:val="22"/>
              </w:numPr>
              <w:tabs>
                <w:tab w:val="left" w:pos="150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</w:pPr>
            <w:r w:rsidRPr="00D41F33"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>Презентация по тем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>е: Оформление кондитерских изделий из марципана и сахарной мастики;</w:t>
            </w:r>
          </w:p>
          <w:p w:rsidR="00D41F33" w:rsidRPr="00BA7A53" w:rsidRDefault="00D41F33" w:rsidP="00D41F33">
            <w:pPr>
              <w:pStyle w:val="aa"/>
              <w:numPr>
                <w:ilvl w:val="0"/>
                <w:numId w:val="22"/>
              </w:numPr>
              <w:tabs>
                <w:tab w:val="left" w:pos="150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>Работа со сборником рецептур</w:t>
            </w:r>
            <w:r w:rsidR="00BA7A53"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 xml:space="preserve"> по темам: приготовление классических слоеных тортов</w:t>
            </w:r>
          </w:p>
          <w:p w:rsidR="00BA7A53" w:rsidRPr="00BA7A53" w:rsidRDefault="00BA7A53" w:rsidP="00D41F33">
            <w:pPr>
              <w:pStyle w:val="aa"/>
              <w:numPr>
                <w:ilvl w:val="0"/>
                <w:numId w:val="22"/>
              </w:numPr>
              <w:tabs>
                <w:tab w:val="left" w:pos="150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>Работа со сборником рецептур по теме: приготовление классических песочных тортов</w:t>
            </w:r>
          </w:p>
          <w:p w:rsidR="00BA7A53" w:rsidRPr="00BA7A53" w:rsidRDefault="00BA7A53" w:rsidP="00D41F33">
            <w:pPr>
              <w:pStyle w:val="aa"/>
              <w:numPr>
                <w:ilvl w:val="0"/>
                <w:numId w:val="22"/>
              </w:numPr>
              <w:tabs>
                <w:tab w:val="left" w:pos="150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Подготовка презентации по теме: хранение и транспортировка тортов. Условия и сроки хранения.</w:t>
            </w:r>
          </w:p>
          <w:p w:rsidR="00BA7A53" w:rsidRPr="00BA7A53" w:rsidRDefault="00BA7A53" w:rsidP="00D41F33">
            <w:pPr>
              <w:pStyle w:val="aa"/>
              <w:numPr>
                <w:ilvl w:val="0"/>
                <w:numId w:val="22"/>
              </w:numPr>
              <w:tabs>
                <w:tab w:val="left" w:pos="150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Составление алгоритма приготовления отделочных полуфабрикатов</w:t>
            </w:r>
          </w:p>
          <w:p w:rsidR="00BA7A53" w:rsidRPr="00E92C61" w:rsidRDefault="00BA7A53" w:rsidP="00D41F33">
            <w:pPr>
              <w:pStyle w:val="aa"/>
              <w:numPr>
                <w:ilvl w:val="0"/>
                <w:numId w:val="22"/>
              </w:numPr>
              <w:tabs>
                <w:tab w:val="left" w:pos="150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Подготовка презентации: «Зеркальная глазурь»</w:t>
            </w:r>
          </w:p>
          <w:p w:rsidR="00E92C61" w:rsidRPr="00E92C61" w:rsidRDefault="00E92C61" w:rsidP="00D41F33">
            <w:pPr>
              <w:pStyle w:val="aa"/>
              <w:numPr>
                <w:ilvl w:val="0"/>
                <w:numId w:val="22"/>
              </w:numPr>
              <w:tabs>
                <w:tab w:val="left" w:pos="150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Реферат на тему: «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>Контроль качества, хранение и реализация готовых изделий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E92C61" w:rsidRPr="00E92C61" w:rsidRDefault="00E92C61" w:rsidP="00E92C61">
            <w:pPr>
              <w:pStyle w:val="aa"/>
              <w:numPr>
                <w:ilvl w:val="0"/>
                <w:numId w:val="22"/>
              </w:numPr>
              <w:tabs>
                <w:tab w:val="left" w:pos="150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презентации «Оформление кондитерских изделий из марципана и сахарной мастики</w:t>
            </w:r>
            <w:r w:rsidRPr="00E92C6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E92C61" w:rsidRPr="00E92C61" w:rsidRDefault="00E92C61" w:rsidP="00E92C61">
            <w:pPr>
              <w:pStyle w:val="aa"/>
              <w:numPr>
                <w:ilvl w:val="0"/>
                <w:numId w:val="22"/>
              </w:numPr>
              <w:tabs>
                <w:tab w:val="left" w:pos="150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Реферат на тему: Ассортимент сложных сдобных хлебобулочных изделий</w:t>
            </w:r>
          </w:p>
          <w:p w:rsidR="00E92C61" w:rsidRPr="00E92C61" w:rsidRDefault="00E92C61" w:rsidP="00E92C61">
            <w:pPr>
              <w:pStyle w:val="aa"/>
              <w:numPr>
                <w:ilvl w:val="0"/>
                <w:numId w:val="22"/>
              </w:numPr>
              <w:tabs>
                <w:tab w:val="left" w:pos="150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Составление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бракеражных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таблиц</w:t>
            </w:r>
          </w:p>
          <w:p w:rsidR="00E92C61" w:rsidRPr="00E92C61" w:rsidRDefault="00E92C61" w:rsidP="00E92C61">
            <w:pPr>
              <w:pStyle w:val="aa"/>
              <w:numPr>
                <w:ilvl w:val="0"/>
                <w:numId w:val="22"/>
              </w:numPr>
              <w:tabs>
                <w:tab w:val="left" w:pos="150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алгоритма приготовления песочных и слоеных пирожных</w:t>
            </w:r>
          </w:p>
          <w:p w:rsidR="00E92C61" w:rsidRPr="00E92C61" w:rsidRDefault="002B478F" w:rsidP="002B478F">
            <w:pPr>
              <w:pStyle w:val="aa"/>
              <w:numPr>
                <w:ilvl w:val="0"/>
                <w:numId w:val="22"/>
              </w:numPr>
              <w:tabs>
                <w:tab w:val="left" w:pos="1507"/>
              </w:tabs>
              <w:spacing w:after="0" w:line="48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Подготовка презентации:  «</w:t>
            </w:r>
            <w:r w:rsidR="00E92C61">
              <w:rPr>
                <w:rFonts w:ascii="Times New Roman" w:eastAsiaTheme="minorHAnsi" w:hAnsi="Times New Roman"/>
                <w:sz w:val="20"/>
                <w:szCs w:val="20"/>
              </w:rPr>
              <w:t>У</w:t>
            </w:r>
            <w:r w:rsidR="00E92C61" w:rsidRPr="00E92C61">
              <w:rPr>
                <w:rFonts w:ascii="Times New Roman" w:eastAsiaTheme="minorHAnsi" w:hAnsi="Times New Roman"/>
                <w:sz w:val="20"/>
                <w:szCs w:val="20"/>
              </w:rPr>
              <w:t>паковка на вынос мучных кондитерских изделий разнообразного ассортимента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»</w:t>
            </w:r>
          </w:p>
          <w:p w:rsidR="00ED507F" w:rsidRDefault="00ED507F" w:rsidP="006F53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ED507F" w:rsidRDefault="00ED507F" w:rsidP="006F53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F534F" w:rsidRPr="006F534F" w:rsidRDefault="006F534F" w:rsidP="006F53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4F" w:rsidRPr="006F534F" w:rsidRDefault="0079630D" w:rsidP="006F5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4F" w:rsidRPr="00EA0AF1" w:rsidRDefault="006F534F" w:rsidP="006F5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D507F" w:rsidRPr="006F534F" w:rsidTr="00B959D7">
        <w:trPr>
          <w:trHeight w:val="271"/>
        </w:trPr>
        <w:tc>
          <w:tcPr>
            <w:tcW w:w="1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7F" w:rsidRDefault="00ED507F" w:rsidP="006F53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ED507F" w:rsidRDefault="00ED507F" w:rsidP="006F53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Обязательная аудиторная нагрузка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7F" w:rsidRDefault="00ED507F" w:rsidP="006F5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ED507F" w:rsidRDefault="0079630D" w:rsidP="006F5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280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7F" w:rsidRPr="00EA0AF1" w:rsidRDefault="00ED507F" w:rsidP="006F5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F534F" w:rsidRPr="006F534F" w:rsidTr="00B959D7">
        <w:tc>
          <w:tcPr>
            <w:tcW w:w="1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4F" w:rsidRPr="006F534F" w:rsidRDefault="006F534F" w:rsidP="006F534F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Учебная 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4F" w:rsidRPr="006F534F" w:rsidRDefault="00C623B8" w:rsidP="00C6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252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4F" w:rsidRPr="00EA0AF1" w:rsidRDefault="006F534F" w:rsidP="006F53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F534F" w:rsidRPr="006F534F" w:rsidTr="00B959D7">
        <w:tc>
          <w:tcPr>
            <w:tcW w:w="1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4F" w:rsidRPr="006F534F" w:rsidRDefault="006F534F" w:rsidP="006F534F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4F" w:rsidRPr="006F534F" w:rsidRDefault="00C623B8" w:rsidP="004F6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540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4F" w:rsidRPr="00EA0AF1" w:rsidRDefault="006F534F" w:rsidP="006F53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11465A" w:rsidRPr="006F534F" w:rsidRDefault="0011465A" w:rsidP="006F5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2D5C" w:rsidRPr="006F534F" w:rsidRDefault="00822D5C" w:rsidP="006F53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6280" w:rsidRPr="006F534F" w:rsidRDefault="00D46280" w:rsidP="006F534F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  <w:sectPr w:rsidR="00D46280" w:rsidRPr="006F534F" w:rsidSect="00D4628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4514A" w:rsidRDefault="00155A29" w:rsidP="00BB53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F534F">
        <w:rPr>
          <w:rFonts w:ascii="Times New Roman" w:hAnsi="Times New Roman"/>
          <w:b/>
          <w:sz w:val="24"/>
          <w:szCs w:val="24"/>
        </w:rPr>
        <w:lastRenderedPageBreak/>
        <w:t>3. </w:t>
      </w:r>
      <w:r w:rsidR="00822D5C" w:rsidRPr="006F534F">
        <w:rPr>
          <w:rFonts w:ascii="Times New Roman" w:hAnsi="Times New Roman"/>
          <w:b/>
          <w:sz w:val="24"/>
          <w:szCs w:val="24"/>
        </w:rPr>
        <w:t xml:space="preserve">УСЛОВИЯ </w:t>
      </w:r>
      <w:r w:rsidR="004537A8" w:rsidRPr="006F534F">
        <w:rPr>
          <w:rFonts w:ascii="Times New Roman" w:hAnsi="Times New Roman"/>
          <w:b/>
          <w:sz w:val="24"/>
          <w:szCs w:val="24"/>
        </w:rPr>
        <w:t>РЕАЛИЗАЦИИ ПРОГРАММЫ</w:t>
      </w:r>
    </w:p>
    <w:p w:rsidR="00391205" w:rsidRPr="006F534F" w:rsidRDefault="00391205" w:rsidP="00BB53B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534F">
        <w:rPr>
          <w:rFonts w:ascii="Times New Roman" w:eastAsia="Times New Roman" w:hAnsi="Times New Roman"/>
          <w:b/>
          <w:sz w:val="24"/>
          <w:szCs w:val="24"/>
          <w:lang w:eastAsia="ru-RU"/>
        </w:rPr>
        <w:t>3.1 Материально – техническое обеспечение</w:t>
      </w:r>
    </w:p>
    <w:p w:rsidR="003A3854" w:rsidRPr="0064514A" w:rsidRDefault="003A3854" w:rsidP="006F53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64514A">
        <w:rPr>
          <w:rFonts w:ascii="Times New Roman" w:eastAsia="Times New Roman" w:hAnsi="Times New Roman"/>
          <w:sz w:val="24"/>
          <w:szCs w:val="24"/>
          <w:lang w:eastAsia="ru-RU"/>
        </w:rPr>
        <w:t>Реализация программы предполагает наличие учебных кабинетов технологии кондитерского производства</w:t>
      </w:r>
      <w:r w:rsidR="0064514A" w:rsidRPr="0064514A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64514A" w:rsidRPr="0064514A">
        <w:rPr>
          <w:rFonts w:ascii="Times New Roman" w:hAnsi="Times New Roman"/>
          <w:sz w:val="24"/>
          <w:szCs w:val="24"/>
        </w:rPr>
        <w:t>технологического оборудования кондитерского производства</w:t>
      </w:r>
      <w:r w:rsidRPr="0064514A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7E6BD6" w:rsidRPr="0064514A">
        <w:rPr>
          <w:rFonts w:ascii="Times New Roman" w:hAnsi="Times New Roman"/>
          <w:sz w:val="24"/>
          <w:szCs w:val="24"/>
        </w:rPr>
        <w:t>учебной кухни с зонами для приготовления   хлебобулочных, мучных и кондитерских изделий.</w:t>
      </w:r>
    </w:p>
    <w:p w:rsidR="00391205" w:rsidRPr="006F534F" w:rsidRDefault="003A3854" w:rsidP="006F53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3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Оборудование учебного кабинета и рабочих мест кабинета (средства обучения): </w:t>
      </w:r>
      <w:proofErr w:type="spellStart"/>
      <w:r w:rsidRPr="006F534F">
        <w:rPr>
          <w:rFonts w:ascii="Times New Roman" w:eastAsia="Times New Roman" w:hAnsi="Times New Roman"/>
          <w:sz w:val="24"/>
          <w:szCs w:val="24"/>
          <w:lang w:eastAsia="ru-RU"/>
        </w:rPr>
        <w:t>учебно</w:t>
      </w:r>
      <w:proofErr w:type="spellEnd"/>
      <w:r w:rsidRPr="006F534F">
        <w:rPr>
          <w:rFonts w:ascii="Times New Roman" w:eastAsia="Times New Roman" w:hAnsi="Times New Roman"/>
          <w:sz w:val="24"/>
          <w:szCs w:val="24"/>
          <w:lang w:eastAsia="ru-RU"/>
        </w:rPr>
        <w:t xml:space="preserve"> – методическое обеспечение</w:t>
      </w:r>
      <w:r w:rsidRPr="006F53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ПМ.</w:t>
      </w:r>
      <w:r w:rsidR="00E92C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05</w:t>
      </w:r>
      <w:r w:rsidRPr="006F53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Приготовление, оформление и подготовка к реализации хлебобулочных, мучных кондитерских изделий разнообразного ассортимента</w:t>
      </w:r>
      <w:r w:rsidRPr="006F534F">
        <w:rPr>
          <w:rFonts w:ascii="Times New Roman" w:eastAsia="Times New Roman" w:hAnsi="Times New Roman"/>
          <w:sz w:val="24"/>
          <w:szCs w:val="24"/>
          <w:lang w:eastAsia="ru-RU"/>
        </w:rPr>
        <w:t>, включающее в себя презентации учебных курсов, учебно</w:t>
      </w:r>
      <w:r w:rsidR="0064514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6F534F">
        <w:rPr>
          <w:rFonts w:ascii="Times New Roman" w:eastAsia="Times New Roman" w:hAnsi="Times New Roman"/>
          <w:sz w:val="24"/>
          <w:szCs w:val="24"/>
          <w:lang w:eastAsia="ru-RU"/>
        </w:rPr>
        <w:t>методические пособия для выполнения лабораторно – практических работ, методические рекомендации по проведению контроля полученных знаний и навыков;</w:t>
      </w:r>
      <w:r w:rsidR="00391205" w:rsidRPr="006F53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A3854" w:rsidRPr="006F534F" w:rsidRDefault="00391205" w:rsidP="006F53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3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 w:rsidR="003A3854" w:rsidRPr="006F534F">
        <w:rPr>
          <w:rFonts w:ascii="Times New Roman" w:eastAsia="Times New Roman" w:hAnsi="Times New Roman"/>
          <w:bCs/>
          <w:sz w:val="24"/>
          <w:szCs w:val="24"/>
          <w:lang w:eastAsia="ru-RU"/>
        </w:rPr>
        <w:t>- посадочные места по количеству обучающихся;</w:t>
      </w:r>
    </w:p>
    <w:p w:rsidR="003A3854" w:rsidRPr="006F534F" w:rsidRDefault="003A3854" w:rsidP="006F534F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F534F">
        <w:rPr>
          <w:rFonts w:ascii="Times New Roman" w:eastAsia="Times New Roman" w:hAnsi="Times New Roman"/>
          <w:bCs/>
          <w:sz w:val="24"/>
          <w:szCs w:val="24"/>
          <w:lang w:eastAsia="ru-RU"/>
        </w:rPr>
        <w:t>- рабочее место преподавателя;</w:t>
      </w:r>
    </w:p>
    <w:p w:rsidR="00E97FF7" w:rsidRPr="006F534F" w:rsidRDefault="003A3854" w:rsidP="006F534F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F53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комплект </w:t>
      </w:r>
      <w:proofErr w:type="spellStart"/>
      <w:r w:rsidRPr="006F534F">
        <w:rPr>
          <w:rFonts w:ascii="Times New Roman" w:eastAsia="Times New Roman" w:hAnsi="Times New Roman"/>
          <w:bCs/>
          <w:sz w:val="24"/>
          <w:szCs w:val="24"/>
          <w:lang w:eastAsia="ru-RU"/>
        </w:rPr>
        <w:t>учебно</w:t>
      </w:r>
      <w:proofErr w:type="spellEnd"/>
      <w:r w:rsidRPr="006F53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наглядных пособий: «Ведение технологического процесса приготовления дрожжевого теста и приготовление простых хлебобулочных изделий и хлеба», «Ведение технологического процесса приготовления </w:t>
      </w:r>
      <w:proofErr w:type="spellStart"/>
      <w:r w:rsidRPr="006F534F">
        <w:rPr>
          <w:rFonts w:ascii="Times New Roman" w:eastAsia="Times New Roman" w:hAnsi="Times New Roman"/>
          <w:bCs/>
          <w:sz w:val="24"/>
          <w:szCs w:val="24"/>
          <w:lang w:eastAsia="ru-RU"/>
        </w:rPr>
        <w:t>бездрожжевого</w:t>
      </w:r>
      <w:proofErr w:type="spellEnd"/>
      <w:r w:rsidRPr="006F53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теста, полуфабрикатов и изделий из него», «Ведение технологического процесса приготовления пирожных и тортов».</w:t>
      </w:r>
    </w:p>
    <w:p w:rsidR="007E6BD6" w:rsidRDefault="007E6BD6" w:rsidP="006F534F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5042" w:rsidRPr="006F534F" w:rsidRDefault="00391205" w:rsidP="007E6BD6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6F534F">
        <w:rPr>
          <w:rFonts w:ascii="Times New Roman" w:hAnsi="Times New Roman"/>
          <w:b/>
          <w:bCs/>
          <w:sz w:val="24"/>
          <w:szCs w:val="24"/>
        </w:rPr>
        <w:t xml:space="preserve">Оборудование </w:t>
      </w:r>
      <w:r w:rsidRPr="006F534F">
        <w:rPr>
          <w:rFonts w:ascii="Times New Roman" w:hAnsi="Times New Roman"/>
          <w:b/>
          <w:sz w:val="24"/>
          <w:szCs w:val="24"/>
        </w:rPr>
        <w:t xml:space="preserve">лаборатории </w:t>
      </w:r>
      <w:bookmarkStart w:id="1" w:name="bookmark10"/>
      <w:r w:rsidR="00562E3C" w:rsidRPr="006F534F">
        <w:rPr>
          <w:rFonts w:ascii="Times New Roman" w:hAnsi="Times New Roman"/>
          <w:b/>
          <w:bCs/>
          <w:sz w:val="24"/>
          <w:szCs w:val="24"/>
        </w:rPr>
        <w:t>и рабочих мест лаборатории:</w:t>
      </w:r>
    </w:p>
    <w:p w:rsidR="00027019" w:rsidRPr="006F534F" w:rsidRDefault="00027019" w:rsidP="006F534F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4"/>
        <w:gridCol w:w="8502"/>
      </w:tblGrid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F35459" w:rsidRDefault="00D35A32" w:rsidP="006F534F">
            <w:pPr>
              <w:pStyle w:val="Style61"/>
              <w:widowControl/>
              <w:jc w:val="left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 xml:space="preserve">№ </w:t>
            </w:r>
            <w:proofErr w:type="spellStart"/>
            <w:r w:rsidRPr="00F35459">
              <w:rPr>
                <w:rStyle w:val="FontStyle97"/>
                <w:sz w:val="20"/>
                <w:szCs w:val="20"/>
              </w:rPr>
              <w:t>п</w:t>
            </w:r>
            <w:proofErr w:type="spellEnd"/>
            <w:r w:rsidRPr="00F35459">
              <w:rPr>
                <w:rStyle w:val="FontStyle97"/>
                <w:sz w:val="20"/>
                <w:szCs w:val="20"/>
              </w:rPr>
              <w:t>/</w:t>
            </w:r>
            <w:proofErr w:type="spellStart"/>
            <w:r w:rsidRPr="00F35459">
              <w:rPr>
                <w:rStyle w:val="FontStyle97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F35459" w:rsidRDefault="00D35A32" w:rsidP="006F534F">
            <w:pPr>
              <w:pStyle w:val="Style61"/>
              <w:widowControl/>
              <w:ind w:left="1061"/>
              <w:jc w:val="left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Наименование оборудования</w:t>
            </w:r>
          </w:p>
        </w:tc>
      </w:tr>
      <w:tr w:rsidR="00D35A32" w:rsidRPr="006F534F" w:rsidTr="00D35A32"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F35459" w:rsidRDefault="00D35A32" w:rsidP="007E6BD6">
            <w:pPr>
              <w:pStyle w:val="Style11"/>
              <w:widowControl/>
              <w:jc w:val="center"/>
              <w:rPr>
                <w:rStyle w:val="FontStyle96"/>
                <w:sz w:val="20"/>
                <w:szCs w:val="20"/>
              </w:rPr>
            </w:pPr>
            <w:proofErr w:type="spellStart"/>
            <w:r w:rsidRPr="00F35459">
              <w:rPr>
                <w:rStyle w:val="FontStyle96"/>
                <w:sz w:val="20"/>
                <w:szCs w:val="20"/>
              </w:rPr>
              <w:t>Весоизмерительное</w:t>
            </w:r>
            <w:proofErr w:type="spellEnd"/>
            <w:r w:rsidRPr="00F35459">
              <w:rPr>
                <w:rStyle w:val="FontStyle96"/>
                <w:sz w:val="20"/>
                <w:szCs w:val="20"/>
              </w:rPr>
              <w:t xml:space="preserve"> оборудование: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F35459" w:rsidRDefault="00D35A32" w:rsidP="006F534F">
            <w:pPr>
              <w:pStyle w:val="Style61"/>
              <w:widowControl/>
              <w:jc w:val="left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1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F35459" w:rsidRDefault="00D35A32" w:rsidP="006F534F">
            <w:pPr>
              <w:pStyle w:val="Style61"/>
              <w:widowControl/>
              <w:jc w:val="left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Весы настольные электронные</w:t>
            </w:r>
          </w:p>
        </w:tc>
      </w:tr>
      <w:tr w:rsidR="00D35A32" w:rsidRPr="006F534F" w:rsidTr="00D35A32"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F35459" w:rsidRDefault="00D35A32" w:rsidP="006F534F">
            <w:pPr>
              <w:pStyle w:val="Style11"/>
              <w:widowControl/>
              <w:rPr>
                <w:rStyle w:val="FontStyle96"/>
                <w:sz w:val="20"/>
                <w:szCs w:val="20"/>
              </w:rPr>
            </w:pPr>
            <w:r w:rsidRPr="00F35459">
              <w:rPr>
                <w:rStyle w:val="FontStyle96"/>
                <w:sz w:val="20"/>
                <w:szCs w:val="20"/>
              </w:rPr>
              <w:t>Тепловое оборудование: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F35459" w:rsidRDefault="00D35A32" w:rsidP="006F534F">
            <w:pPr>
              <w:pStyle w:val="Style61"/>
              <w:widowControl/>
              <w:jc w:val="left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2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F35459" w:rsidRDefault="00D35A32" w:rsidP="006F534F">
            <w:pPr>
              <w:pStyle w:val="Style61"/>
              <w:widowControl/>
              <w:jc w:val="left"/>
              <w:rPr>
                <w:rStyle w:val="FontStyle97"/>
                <w:sz w:val="20"/>
                <w:szCs w:val="20"/>
              </w:rPr>
            </w:pPr>
            <w:proofErr w:type="spellStart"/>
            <w:r w:rsidRPr="00F35459">
              <w:rPr>
                <w:rStyle w:val="FontStyle97"/>
                <w:sz w:val="20"/>
                <w:szCs w:val="20"/>
              </w:rPr>
              <w:t>Пароконвектомат</w:t>
            </w:r>
            <w:proofErr w:type="spellEnd"/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F35459" w:rsidRDefault="00D35A32" w:rsidP="006F534F">
            <w:pPr>
              <w:pStyle w:val="Style61"/>
              <w:widowControl/>
              <w:jc w:val="left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3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F35459" w:rsidRDefault="00D35A32" w:rsidP="006F534F">
            <w:pPr>
              <w:pStyle w:val="Style61"/>
              <w:widowControl/>
              <w:jc w:val="left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Конвекционная печь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F35459" w:rsidRDefault="00D35A32" w:rsidP="006F534F">
            <w:pPr>
              <w:pStyle w:val="Style61"/>
              <w:widowControl/>
              <w:jc w:val="left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4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F35459" w:rsidRDefault="00D35A32" w:rsidP="006F534F">
            <w:pPr>
              <w:pStyle w:val="Style61"/>
              <w:widowControl/>
              <w:jc w:val="left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Микроволновая печь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F35459" w:rsidRDefault="00D35A32" w:rsidP="006F534F">
            <w:pPr>
              <w:pStyle w:val="Style61"/>
              <w:widowControl/>
              <w:jc w:val="left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5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F35459" w:rsidRDefault="00D35A32" w:rsidP="006F534F">
            <w:pPr>
              <w:pStyle w:val="Style61"/>
              <w:widowControl/>
              <w:jc w:val="left"/>
              <w:rPr>
                <w:rStyle w:val="FontStyle97"/>
                <w:sz w:val="20"/>
                <w:szCs w:val="20"/>
              </w:rPr>
            </w:pPr>
            <w:proofErr w:type="spellStart"/>
            <w:r w:rsidRPr="00F35459">
              <w:rPr>
                <w:rStyle w:val="FontStyle97"/>
                <w:sz w:val="20"/>
                <w:szCs w:val="20"/>
              </w:rPr>
              <w:t>Расстоечный</w:t>
            </w:r>
            <w:proofErr w:type="spellEnd"/>
            <w:r w:rsidRPr="00F35459">
              <w:rPr>
                <w:rStyle w:val="FontStyle97"/>
                <w:sz w:val="20"/>
                <w:szCs w:val="20"/>
              </w:rPr>
              <w:t xml:space="preserve"> шкаф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F35459" w:rsidRDefault="00D35A32" w:rsidP="006F534F">
            <w:pPr>
              <w:pStyle w:val="Style61"/>
              <w:widowControl/>
              <w:jc w:val="left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6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ind w:left="5" w:hanging="5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Плита электрическая (с индукционным нагревом) по 2 коморки на обучающегося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F35459" w:rsidRDefault="00D35A32" w:rsidP="006F534F">
            <w:pPr>
              <w:pStyle w:val="Style61"/>
              <w:widowControl/>
              <w:jc w:val="left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7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F35459" w:rsidRDefault="00D35A32" w:rsidP="006F534F">
            <w:pPr>
              <w:pStyle w:val="Style61"/>
              <w:widowControl/>
              <w:jc w:val="left"/>
              <w:rPr>
                <w:rStyle w:val="FontStyle97"/>
                <w:sz w:val="20"/>
                <w:szCs w:val="20"/>
              </w:rPr>
            </w:pPr>
            <w:proofErr w:type="spellStart"/>
            <w:r w:rsidRPr="00F35459">
              <w:rPr>
                <w:rStyle w:val="FontStyle97"/>
                <w:sz w:val="20"/>
                <w:szCs w:val="20"/>
              </w:rPr>
              <w:t>Электрогриль</w:t>
            </w:r>
            <w:proofErr w:type="spellEnd"/>
            <w:r w:rsidRPr="00F35459">
              <w:rPr>
                <w:rStyle w:val="FontStyle97"/>
                <w:sz w:val="20"/>
                <w:szCs w:val="20"/>
              </w:rPr>
              <w:t xml:space="preserve"> (жарочная поверхность)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8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  <w:lang w:val="en-US"/>
              </w:rPr>
            </w:pPr>
            <w:r w:rsidRPr="00F35459">
              <w:rPr>
                <w:rStyle w:val="FontStyle97"/>
                <w:sz w:val="20"/>
                <w:szCs w:val="20"/>
              </w:rPr>
              <w:t xml:space="preserve">Плита </w:t>
            </w:r>
            <w:r w:rsidRPr="00F35459">
              <w:rPr>
                <w:rStyle w:val="FontStyle97"/>
                <w:sz w:val="20"/>
                <w:szCs w:val="20"/>
                <w:lang w:val="en-US"/>
              </w:rPr>
              <w:t>wok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9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proofErr w:type="spellStart"/>
            <w:r w:rsidRPr="00F35459">
              <w:rPr>
                <w:rStyle w:val="FontStyle97"/>
                <w:sz w:val="20"/>
                <w:szCs w:val="20"/>
              </w:rPr>
              <w:t>Электроблинница</w:t>
            </w:r>
            <w:proofErr w:type="spellEnd"/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10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proofErr w:type="spellStart"/>
            <w:r w:rsidRPr="00F35459">
              <w:rPr>
                <w:rStyle w:val="FontStyle97"/>
                <w:sz w:val="20"/>
                <w:szCs w:val="20"/>
              </w:rPr>
              <w:t>Электромармиты</w:t>
            </w:r>
            <w:proofErr w:type="spellEnd"/>
          </w:p>
        </w:tc>
      </w:tr>
      <w:tr w:rsidR="00D35A32" w:rsidRPr="006F534F" w:rsidTr="00D35A32"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F35459" w:rsidRDefault="00D35A32" w:rsidP="007E6BD6">
            <w:pPr>
              <w:pStyle w:val="Style11"/>
              <w:widowControl/>
              <w:jc w:val="center"/>
              <w:rPr>
                <w:rStyle w:val="FontStyle96"/>
                <w:sz w:val="20"/>
                <w:szCs w:val="20"/>
              </w:rPr>
            </w:pPr>
            <w:r w:rsidRPr="00F35459">
              <w:rPr>
                <w:rStyle w:val="FontStyle96"/>
                <w:sz w:val="20"/>
                <w:szCs w:val="20"/>
              </w:rPr>
              <w:t>Холодильное оборудование: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11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Шкаф холодильный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12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Шкаф морозильный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13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Шкаф шоковой заморозки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14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proofErr w:type="spellStart"/>
            <w:r w:rsidRPr="00F35459">
              <w:rPr>
                <w:rStyle w:val="FontStyle97"/>
                <w:sz w:val="20"/>
                <w:szCs w:val="20"/>
              </w:rPr>
              <w:t>Льдогенератор</w:t>
            </w:r>
            <w:proofErr w:type="spellEnd"/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15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proofErr w:type="spellStart"/>
            <w:r w:rsidRPr="00F35459">
              <w:rPr>
                <w:rStyle w:val="FontStyle97"/>
                <w:sz w:val="20"/>
                <w:szCs w:val="20"/>
              </w:rPr>
              <w:t>Гранитор</w:t>
            </w:r>
            <w:proofErr w:type="spellEnd"/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16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Охлаждаемый прилавок-витрина</w:t>
            </w:r>
          </w:p>
        </w:tc>
      </w:tr>
      <w:tr w:rsidR="00D35A32" w:rsidRPr="006F534F" w:rsidTr="00D35A32"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F35459" w:rsidRDefault="00D35A32" w:rsidP="007E6BD6">
            <w:pPr>
              <w:pStyle w:val="Style11"/>
              <w:widowControl/>
              <w:jc w:val="center"/>
              <w:rPr>
                <w:rStyle w:val="FontStyle96"/>
                <w:sz w:val="20"/>
                <w:szCs w:val="20"/>
              </w:rPr>
            </w:pPr>
            <w:r w:rsidRPr="00F35459">
              <w:rPr>
                <w:rStyle w:val="FontStyle96"/>
                <w:sz w:val="20"/>
                <w:szCs w:val="20"/>
              </w:rPr>
              <w:t>Механическое оборудование: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17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Тестораскаточная машина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18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Планетарный миксер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19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ind w:left="5" w:hanging="5"/>
              <w:rPr>
                <w:rStyle w:val="FontStyle97"/>
                <w:sz w:val="20"/>
                <w:szCs w:val="20"/>
              </w:rPr>
            </w:pPr>
            <w:proofErr w:type="spellStart"/>
            <w:r w:rsidRPr="00F35459">
              <w:rPr>
                <w:rStyle w:val="FontStyle97"/>
                <w:sz w:val="20"/>
                <w:szCs w:val="20"/>
              </w:rPr>
              <w:t>Блендер</w:t>
            </w:r>
            <w:proofErr w:type="spellEnd"/>
            <w:r w:rsidRPr="00F35459">
              <w:rPr>
                <w:rStyle w:val="FontStyle97"/>
                <w:sz w:val="20"/>
                <w:szCs w:val="20"/>
              </w:rPr>
              <w:t xml:space="preserve"> (ручной с дополнительной насадкой для взбивания)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20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ind w:left="5" w:hanging="5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 xml:space="preserve">Куттер или </w:t>
            </w:r>
            <w:proofErr w:type="spellStart"/>
            <w:r w:rsidRPr="00F35459">
              <w:rPr>
                <w:rStyle w:val="FontStyle97"/>
                <w:sz w:val="20"/>
                <w:szCs w:val="20"/>
              </w:rPr>
              <w:t>бликсер</w:t>
            </w:r>
            <w:proofErr w:type="spellEnd"/>
            <w:r w:rsidRPr="00F35459">
              <w:rPr>
                <w:rStyle w:val="FontStyle97"/>
                <w:sz w:val="20"/>
                <w:szCs w:val="20"/>
              </w:rPr>
              <w:t xml:space="preserve"> (для тонкого измельчения продуктов)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21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Процессор кухонный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22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Овощерезка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23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ind w:left="5" w:hanging="5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Привод универсальный с механизмами для нарезки, протирания, взбивания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24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ind w:right="1598" w:firstLine="5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Соковыжималки (для цитрусовых, универсальная)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25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Кофемолка</w:t>
            </w:r>
          </w:p>
        </w:tc>
      </w:tr>
      <w:tr w:rsidR="00D35A32" w:rsidRPr="006F534F" w:rsidTr="00D35A32">
        <w:trPr>
          <w:trHeight w:val="567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35A32" w:rsidRPr="00F35459" w:rsidRDefault="00D35A32" w:rsidP="007E6BD6">
            <w:pPr>
              <w:pStyle w:val="Style11"/>
              <w:widowControl/>
              <w:jc w:val="center"/>
              <w:rPr>
                <w:rStyle w:val="FontStyle96"/>
                <w:sz w:val="20"/>
                <w:szCs w:val="20"/>
              </w:rPr>
            </w:pPr>
            <w:r w:rsidRPr="00F35459">
              <w:rPr>
                <w:rStyle w:val="FontStyle96"/>
                <w:sz w:val="20"/>
                <w:szCs w:val="20"/>
              </w:rPr>
              <w:t>Оборудование, приспособления для оформления сладких блюд, десертов, отпуска</w:t>
            </w:r>
          </w:p>
          <w:p w:rsidR="00D35A32" w:rsidRPr="00F35459" w:rsidRDefault="00D35A32" w:rsidP="007E6BD6">
            <w:pPr>
              <w:pStyle w:val="Style28"/>
              <w:jc w:val="center"/>
              <w:rPr>
                <w:rStyle w:val="FontStyle96"/>
                <w:sz w:val="20"/>
                <w:szCs w:val="20"/>
              </w:rPr>
            </w:pPr>
            <w:r w:rsidRPr="00F35459">
              <w:rPr>
                <w:rStyle w:val="FontStyle96"/>
                <w:sz w:val="20"/>
                <w:szCs w:val="20"/>
              </w:rPr>
              <w:t>готовой продукции: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26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Лампа для карамели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27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 xml:space="preserve">Аппарат для </w:t>
            </w:r>
            <w:proofErr w:type="spellStart"/>
            <w:r w:rsidRPr="00F35459">
              <w:rPr>
                <w:rStyle w:val="FontStyle97"/>
                <w:sz w:val="20"/>
                <w:szCs w:val="20"/>
              </w:rPr>
              <w:t>темперирования</w:t>
            </w:r>
            <w:proofErr w:type="spellEnd"/>
            <w:r w:rsidRPr="00F35459">
              <w:rPr>
                <w:rStyle w:val="FontStyle97"/>
                <w:sz w:val="20"/>
                <w:szCs w:val="20"/>
              </w:rPr>
              <w:t xml:space="preserve"> шоколада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lastRenderedPageBreak/>
              <w:t>28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Стол с охлаждаемой поверхностью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29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Сифон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30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 xml:space="preserve">Газовая горелка (для </w:t>
            </w:r>
            <w:proofErr w:type="spellStart"/>
            <w:r w:rsidRPr="00F35459">
              <w:rPr>
                <w:rStyle w:val="FontStyle97"/>
                <w:sz w:val="20"/>
                <w:szCs w:val="20"/>
              </w:rPr>
              <w:t>карамелизации</w:t>
            </w:r>
            <w:proofErr w:type="spellEnd"/>
            <w:r w:rsidRPr="00F35459">
              <w:rPr>
                <w:rStyle w:val="FontStyle97"/>
                <w:sz w:val="20"/>
                <w:szCs w:val="20"/>
              </w:rPr>
              <w:t>)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31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proofErr w:type="spellStart"/>
            <w:r w:rsidRPr="00F35459">
              <w:rPr>
                <w:rStyle w:val="FontStyle97"/>
                <w:sz w:val="20"/>
                <w:szCs w:val="20"/>
              </w:rPr>
              <w:t>Барная</w:t>
            </w:r>
            <w:proofErr w:type="spellEnd"/>
            <w:r w:rsidRPr="00F35459">
              <w:rPr>
                <w:rStyle w:val="FontStyle97"/>
                <w:sz w:val="20"/>
                <w:szCs w:val="20"/>
              </w:rPr>
              <w:t xml:space="preserve"> станция для </w:t>
            </w:r>
            <w:proofErr w:type="spellStart"/>
            <w:r w:rsidRPr="00F35459">
              <w:rPr>
                <w:rStyle w:val="FontStyle97"/>
                <w:sz w:val="20"/>
                <w:szCs w:val="20"/>
              </w:rPr>
              <w:t>порционирования</w:t>
            </w:r>
            <w:proofErr w:type="spellEnd"/>
            <w:r w:rsidRPr="00F35459">
              <w:rPr>
                <w:rStyle w:val="FontStyle97"/>
                <w:sz w:val="20"/>
                <w:szCs w:val="20"/>
              </w:rPr>
              <w:t xml:space="preserve"> соусов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32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 xml:space="preserve">Набор инструментов для </w:t>
            </w:r>
            <w:proofErr w:type="spellStart"/>
            <w:r w:rsidRPr="00F35459">
              <w:rPr>
                <w:rStyle w:val="FontStyle97"/>
                <w:sz w:val="20"/>
                <w:szCs w:val="20"/>
              </w:rPr>
              <w:t>карвинга</w:t>
            </w:r>
            <w:proofErr w:type="spellEnd"/>
          </w:p>
        </w:tc>
      </w:tr>
      <w:tr w:rsidR="00D35A32" w:rsidRPr="006F534F" w:rsidTr="00D35A32"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F35459" w:rsidRDefault="00D35A32" w:rsidP="006F534F">
            <w:pPr>
              <w:pStyle w:val="Style11"/>
              <w:widowControl/>
              <w:rPr>
                <w:rStyle w:val="FontStyle96"/>
                <w:sz w:val="20"/>
                <w:szCs w:val="20"/>
              </w:rPr>
            </w:pPr>
            <w:r w:rsidRPr="00F35459">
              <w:rPr>
                <w:rStyle w:val="FontStyle96"/>
                <w:sz w:val="20"/>
                <w:szCs w:val="20"/>
              </w:rPr>
              <w:t>Оборудование для упаковки, оценки качества и безопасности пищевых</w:t>
            </w:r>
          </w:p>
        </w:tc>
      </w:tr>
    </w:tbl>
    <w:p w:rsidR="00027019" w:rsidRPr="006F534F" w:rsidRDefault="00027019" w:rsidP="006F534F">
      <w:pPr>
        <w:pStyle w:val="Style75"/>
        <w:widowControl/>
        <w:spacing w:line="240" w:lineRule="auto"/>
        <w:ind w:left="1114"/>
        <w:rPr>
          <w:rStyle w:val="FontStyle96"/>
          <w:sz w:val="24"/>
          <w:szCs w:val="24"/>
          <w:u w:val="single"/>
        </w:rPr>
      </w:pPr>
    </w:p>
    <w:p w:rsidR="0064514A" w:rsidRPr="0064514A" w:rsidRDefault="0064514A" w:rsidP="006F534F">
      <w:pPr>
        <w:pStyle w:val="Style75"/>
        <w:widowControl/>
        <w:spacing w:line="240" w:lineRule="auto"/>
        <w:ind w:firstLine="0"/>
        <w:jc w:val="center"/>
        <w:rPr>
          <w:b/>
          <w:u w:val="single"/>
        </w:rPr>
      </w:pPr>
      <w:r w:rsidRPr="0064514A">
        <w:rPr>
          <w:b/>
          <w:u w:val="single"/>
        </w:rPr>
        <w:t>Учебная кухня</w:t>
      </w:r>
    </w:p>
    <w:p w:rsidR="00BF5042" w:rsidRPr="006F534F" w:rsidRDefault="00BF5042" w:rsidP="006F534F">
      <w:pPr>
        <w:pStyle w:val="Style75"/>
        <w:widowControl/>
        <w:spacing w:line="240" w:lineRule="auto"/>
        <w:ind w:firstLine="0"/>
        <w:jc w:val="center"/>
        <w:rPr>
          <w:rStyle w:val="FontStyle96"/>
          <w:sz w:val="24"/>
          <w:szCs w:val="24"/>
        </w:rPr>
      </w:pPr>
      <w:r w:rsidRPr="006F534F">
        <w:rPr>
          <w:rStyle w:val="FontStyle96"/>
          <w:sz w:val="24"/>
          <w:szCs w:val="24"/>
        </w:rPr>
        <w:t>Основное и вспомогательное технологическое оборудование</w:t>
      </w:r>
    </w:p>
    <w:p w:rsidR="00027019" w:rsidRPr="006F534F" w:rsidRDefault="00027019" w:rsidP="006F534F">
      <w:pPr>
        <w:pStyle w:val="Style75"/>
        <w:widowControl/>
        <w:spacing w:line="240" w:lineRule="auto"/>
        <w:ind w:firstLine="0"/>
        <w:jc w:val="center"/>
        <w:rPr>
          <w:rStyle w:val="FontStyle96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4"/>
        <w:gridCol w:w="8502"/>
      </w:tblGrid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jc w:val="left"/>
              <w:rPr>
                <w:rStyle w:val="FontStyle86"/>
              </w:rPr>
            </w:pPr>
            <w:r w:rsidRPr="00D35A32">
              <w:rPr>
                <w:rStyle w:val="FontStyle86"/>
              </w:rPr>
              <w:t xml:space="preserve">№ </w:t>
            </w:r>
            <w:proofErr w:type="spellStart"/>
            <w:r w:rsidRPr="00D35A32">
              <w:rPr>
                <w:rStyle w:val="FontStyle86"/>
              </w:rPr>
              <w:t>п</w:t>
            </w:r>
            <w:proofErr w:type="spellEnd"/>
            <w:r w:rsidRPr="00D35A32">
              <w:rPr>
                <w:rStyle w:val="FontStyle86"/>
              </w:rPr>
              <w:t>/</w:t>
            </w:r>
            <w:proofErr w:type="spellStart"/>
            <w:r w:rsidRPr="00D35A32">
              <w:rPr>
                <w:rStyle w:val="FontStyle86"/>
              </w:rPr>
              <w:t>п</w:t>
            </w:r>
            <w:proofErr w:type="spellEnd"/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ind w:left="514"/>
              <w:jc w:val="left"/>
              <w:rPr>
                <w:rStyle w:val="FontStyle86"/>
              </w:rPr>
            </w:pPr>
            <w:r w:rsidRPr="00D35A32">
              <w:rPr>
                <w:rStyle w:val="FontStyle86"/>
              </w:rPr>
              <w:t>Наименование оборудования</w:t>
            </w:r>
          </w:p>
        </w:tc>
      </w:tr>
      <w:tr w:rsidR="00D35A32" w:rsidRPr="006F534F" w:rsidTr="00D35A32"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D35A32" w:rsidRDefault="00D35A32" w:rsidP="007E6BD6">
            <w:pPr>
              <w:pStyle w:val="Style58"/>
              <w:widowControl/>
              <w:jc w:val="center"/>
              <w:rPr>
                <w:rStyle w:val="FontStyle82"/>
              </w:rPr>
            </w:pPr>
            <w:proofErr w:type="spellStart"/>
            <w:r w:rsidRPr="00D35A32">
              <w:rPr>
                <w:rStyle w:val="FontStyle82"/>
              </w:rPr>
              <w:t>Весоизмерительное</w:t>
            </w:r>
            <w:proofErr w:type="spellEnd"/>
            <w:r w:rsidRPr="00D35A32">
              <w:rPr>
                <w:rStyle w:val="FontStyle82"/>
              </w:rPr>
              <w:t xml:space="preserve"> оборудование: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jc w:val="left"/>
              <w:rPr>
                <w:rStyle w:val="FontStyle86"/>
              </w:rPr>
            </w:pPr>
            <w:r w:rsidRPr="00D35A32">
              <w:rPr>
                <w:rStyle w:val="FontStyle86"/>
              </w:rPr>
              <w:t>1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jc w:val="left"/>
              <w:rPr>
                <w:rStyle w:val="FontStyle86"/>
              </w:rPr>
            </w:pPr>
            <w:r w:rsidRPr="00D35A32">
              <w:rPr>
                <w:rStyle w:val="FontStyle86"/>
              </w:rPr>
              <w:t>Весы настольные электронные</w:t>
            </w:r>
          </w:p>
        </w:tc>
      </w:tr>
      <w:tr w:rsidR="00D35A32" w:rsidRPr="006F534F" w:rsidTr="00D35A32"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D35A32" w:rsidRDefault="00D35A32" w:rsidP="006F534F">
            <w:pPr>
              <w:pStyle w:val="Style58"/>
              <w:widowControl/>
              <w:rPr>
                <w:rStyle w:val="FontStyle82"/>
              </w:rPr>
            </w:pPr>
            <w:r w:rsidRPr="00D35A32">
              <w:rPr>
                <w:rStyle w:val="FontStyle82"/>
              </w:rPr>
              <w:t>Тепловое оборудование: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jc w:val="left"/>
              <w:rPr>
                <w:rStyle w:val="FontStyle86"/>
              </w:rPr>
            </w:pPr>
            <w:r w:rsidRPr="00D35A32">
              <w:rPr>
                <w:rStyle w:val="FontStyle86"/>
              </w:rPr>
              <w:t>2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jc w:val="left"/>
              <w:rPr>
                <w:rStyle w:val="FontStyle86"/>
              </w:rPr>
            </w:pPr>
            <w:proofErr w:type="spellStart"/>
            <w:r w:rsidRPr="00D35A32">
              <w:rPr>
                <w:rStyle w:val="FontStyle86"/>
              </w:rPr>
              <w:t>Пароконвектомат</w:t>
            </w:r>
            <w:proofErr w:type="spellEnd"/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jc w:val="left"/>
              <w:rPr>
                <w:rStyle w:val="FontStyle86"/>
              </w:rPr>
            </w:pPr>
            <w:r w:rsidRPr="00D35A32">
              <w:rPr>
                <w:rStyle w:val="FontStyle86"/>
              </w:rPr>
              <w:t>3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jc w:val="left"/>
              <w:rPr>
                <w:rStyle w:val="FontStyle86"/>
              </w:rPr>
            </w:pPr>
            <w:r w:rsidRPr="00D35A32">
              <w:rPr>
                <w:rStyle w:val="FontStyle86"/>
              </w:rPr>
              <w:t>Конвекционная печь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jc w:val="left"/>
              <w:rPr>
                <w:rStyle w:val="FontStyle86"/>
              </w:rPr>
            </w:pPr>
            <w:r w:rsidRPr="00D35A32">
              <w:rPr>
                <w:rStyle w:val="FontStyle86"/>
              </w:rPr>
              <w:t>4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jc w:val="left"/>
              <w:rPr>
                <w:rStyle w:val="FontStyle86"/>
              </w:rPr>
            </w:pPr>
            <w:r w:rsidRPr="00D35A32">
              <w:rPr>
                <w:rStyle w:val="FontStyle86"/>
              </w:rPr>
              <w:t>Микроволновая печь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jc w:val="left"/>
              <w:rPr>
                <w:rStyle w:val="FontStyle86"/>
              </w:rPr>
            </w:pPr>
            <w:r w:rsidRPr="00D35A32">
              <w:rPr>
                <w:rStyle w:val="FontStyle86"/>
              </w:rPr>
              <w:t>5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jc w:val="left"/>
              <w:rPr>
                <w:rStyle w:val="FontStyle86"/>
              </w:rPr>
            </w:pPr>
            <w:r w:rsidRPr="00D35A32">
              <w:rPr>
                <w:rStyle w:val="FontStyle86"/>
              </w:rPr>
              <w:t>Подовая печь (для пиццы)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jc w:val="left"/>
              <w:rPr>
                <w:rStyle w:val="FontStyle86"/>
              </w:rPr>
            </w:pPr>
            <w:r w:rsidRPr="00D35A32">
              <w:rPr>
                <w:rStyle w:val="FontStyle86"/>
              </w:rPr>
              <w:t>6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jc w:val="left"/>
              <w:rPr>
                <w:rStyle w:val="FontStyle86"/>
              </w:rPr>
            </w:pPr>
            <w:proofErr w:type="spellStart"/>
            <w:r w:rsidRPr="00D35A32">
              <w:rPr>
                <w:rStyle w:val="FontStyle86"/>
              </w:rPr>
              <w:t>Расстоечный</w:t>
            </w:r>
            <w:proofErr w:type="spellEnd"/>
            <w:r w:rsidRPr="00D35A32">
              <w:rPr>
                <w:rStyle w:val="FontStyle86"/>
              </w:rPr>
              <w:t xml:space="preserve"> шкаф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jc w:val="left"/>
              <w:rPr>
                <w:rStyle w:val="FontStyle86"/>
              </w:rPr>
            </w:pPr>
            <w:r w:rsidRPr="00D35A32">
              <w:rPr>
                <w:rStyle w:val="FontStyle86"/>
              </w:rPr>
              <w:t>7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D35A32" w:rsidRDefault="00D35A32" w:rsidP="006F534F">
            <w:pPr>
              <w:pStyle w:val="Style59"/>
              <w:widowControl/>
              <w:spacing w:line="240" w:lineRule="auto"/>
              <w:ind w:left="5" w:hanging="5"/>
              <w:rPr>
                <w:rStyle w:val="FontStyle86"/>
              </w:rPr>
            </w:pPr>
            <w:r w:rsidRPr="00D35A32">
              <w:rPr>
                <w:rStyle w:val="FontStyle86"/>
              </w:rPr>
              <w:t xml:space="preserve">Плита электрическая (с индукционным нагревом) 2 </w:t>
            </w:r>
            <w:proofErr w:type="spellStart"/>
            <w:r w:rsidRPr="00D35A32">
              <w:rPr>
                <w:rStyle w:val="FontStyle86"/>
              </w:rPr>
              <w:t>двухкомфорочные</w:t>
            </w:r>
            <w:proofErr w:type="spellEnd"/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jc w:val="left"/>
              <w:rPr>
                <w:rStyle w:val="FontStyle86"/>
              </w:rPr>
            </w:pPr>
            <w:r w:rsidRPr="00D35A32">
              <w:rPr>
                <w:rStyle w:val="FontStyle86"/>
              </w:rPr>
              <w:t>8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jc w:val="left"/>
              <w:rPr>
                <w:rStyle w:val="FontStyle86"/>
              </w:rPr>
            </w:pPr>
            <w:r w:rsidRPr="00D35A32">
              <w:rPr>
                <w:rStyle w:val="FontStyle86"/>
              </w:rPr>
              <w:t>Фритюрница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jc w:val="left"/>
              <w:rPr>
                <w:rStyle w:val="FontStyle86"/>
              </w:rPr>
            </w:pPr>
            <w:r w:rsidRPr="00D35A32">
              <w:rPr>
                <w:rStyle w:val="FontStyle86"/>
              </w:rPr>
              <w:t>9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jc w:val="left"/>
              <w:rPr>
                <w:rStyle w:val="FontStyle86"/>
              </w:rPr>
            </w:pPr>
            <w:proofErr w:type="spellStart"/>
            <w:r w:rsidRPr="00D35A32">
              <w:rPr>
                <w:rStyle w:val="FontStyle86"/>
              </w:rPr>
              <w:t>Электроблинница</w:t>
            </w:r>
            <w:proofErr w:type="spellEnd"/>
          </w:p>
        </w:tc>
      </w:tr>
      <w:tr w:rsidR="00D35A32" w:rsidRPr="006F534F" w:rsidTr="00D35A32"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D35A32" w:rsidRDefault="00D35A32" w:rsidP="007E6BD6">
            <w:pPr>
              <w:pStyle w:val="Style58"/>
              <w:widowControl/>
              <w:jc w:val="center"/>
              <w:rPr>
                <w:rStyle w:val="FontStyle82"/>
              </w:rPr>
            </w:pPr>
            <w:r w:rsidRPr="00D35A32">
              <w:rPr>
                <w:rStyle w:val="FontStyle82"/>
              </w:rPr>
              <w:t>Холодильное оборудование: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jc w:val="left"/>
              <w:rPr>
                <w:rStyle w:val="FontStyle86"/>
              </w:rPr>
            </w:pPr>
            <w:r w:rsidRPr="00D35A32">
              <w:rPr>
                <w:rStyle w:val="FontStyle86"/>
              </w:rPr>
              <w:t>10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jc w:val="left"/>
              <w:rPr>
                <w:rStyle w:val="FontStyle86"/>
              </w:rPr>
            </w:pPr>
            <w:r w:rsidRPr="00D35A32">
              <w:rPr>
                <w:rStyle w:val="FontStyle86"/>
              </w:rPr>
              <w:t>Шкаф холодильный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jc w:val="left"/>
              <w:rPr>
                <w:rStyle w:val="FontStyle86"/>
              </w:rPr>
            </w:pPr>
            <w:r w:rsidRPr="00D35A32">
              <w:rPr>
                <w:rStyle w:val="FontStyle86"/>
              </w:rPr>
              <w:t>11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jc w:val="left"/>
              <w:rPr>
                <w:rStyle w:val="FontStyle86"/>
              </w:rPr>
            </w:pPr>
            <w:r w:rsidRPr="00D35A32">
              <w:rPr>
                <w:rStyle w:val="FontStyle86"/>
              </w:rPr>
              <w:t>Шкаф морозильный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jc w:val="left"/>
              <w:rPr>
                <w:rStyle w:val="FontStyle86"/>
              </w:rPr>
            </w:pPr>
            <w:r w:rsidRPr="00D35A32">
              <w:rPr>
                <w:rStyle w:val="FontStyle86"/>
              </w:rPr>
              <w:t>12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jc w:val="left"/>
              <w:rPr>
                <w:rStyle w:val="FontStyle86"/>
              </w:rPr>
            </w:pPr>
            <w:r w:rsidRPr="00D35A32">
              <w:rPr>
                <w:rStyle w:val="FontStyle86"/>
              </w:rPr>
              <w:t>Шкаф шоковой заморозки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jc w:val="left"/>
              <w:rPr>
                <w:rStyle w:val="FontStyle86"/>
              </w:rPr>
            </w:pPr>
            <w:r w:rsidRPr="00D35A32">
              <w:rPr>
                <w:rStyle w:val="FontStyle86"/>
              </w:rPr>
              <w:t>13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jc w:val="left"/>
              <w:rPr>
                <w:rStyle w:val="FontStyle86"/>
              </w:rPr>
            </w:pPr>
            <w:proofErr w:type="spellStart"/>
            <w:r w:rsidRPr="00D35A32">
              <w:rPr>
                <w:rStyle w:val="FontStyle86"/>
              </w:rPr>
              <w:t>Льдогенератор</w:t>
            </w:r>
            <w:proofErr w:type="spellEnd"/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jc w:val="left"/>
              <w:rPr>
                <w:rStyle w:val="FontStyle86"/>
              </w:rPr>
            </w:pPr>
            <w:r w:rsidRPr="00D35A32">
              <w:rPr>
                <w:rStyle w:val="FontStyle86"/>
              </w:rPr>
              <w:t>14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jc w:val="left"/>
              <w:rPr>
                <w:rStyle w:val="FontStyle86"/>
              </w:rPr>
            </w:pPr>
            <w:proofErr w:type="spellStart"/>
            <w:r w:rsidRPr="00D35A32">
              <w:rPr>
                <w:rStyle w:val="FontStyle86"/>
              </w:rPr>
              <w:t>Фризер</w:t>
            </w:r>
            <w:proofErr w:type="spellEnd"/>
          </w:p>
        </w:tc>
      </w:tr>
      <w:tr w:rsidR="00D35A32" w:rsidRPr="006F534F" w:rsidTr="00D35A32"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D35A32" w:rsidRDefault="00D35A32" w:rsidP="007E6BD6">
            <w:pPr>
              <w:pStyle w:val="Style58"/>
              <w:widowControl/>
              <w:jc w:val="center"/>
              <w:rPr>
                <w:rStyle w:val="FontStyle82"/>
              </w:rPr>
            </w:pPr>
            <w:r w:rsidRPr="00D35A32">
              <w:rPr>
                <w:rStyle w:val="FontStyle82"/>
              </w:rPr>
              <w:t>Механическое оборудование: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jc w:val="left"/>
              <w:rPr>
                <w:rStyle w:val="FontStyle86"/>
              </w:rPr>
            </w:pPr>
            <w:r w:rsidRPr="00D35A32">
              <w:rPr>
                <w:rStyle w:val="FontStyle86"/>
              </w:rPr>
              <w:t>15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jc w:val="left"/>
              <w:rPr>
                <w:rStyle w:val="FontStyle86"/>
              </w:rPr>
            </w:pPr>
            <w:r w:rsidRPr="00D35A32">
              <w:rPr>
                <w:rStyle w:val="FontStyle86"/>
              </w:rPr>
              <w:t>Тестораскаточная машина (настольная)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jc w:val="left"/>
              <w:rPr>
                <w:rStyle w:val="FontStyle86"/>
              </w:rPr>
            </w:pPr>
            <w:r w:rsidRPr="00D35A32">
              <w:rPr>
                <w:rStyle w:val="FontStyle86"/>
              </w:rPr>
              <w:t>16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D35A32" w:rsidRDefault="00D35A32" w:rsidP="0064514A">
            <w:pPr>
              <w:pStyle w:val="Style59"/>
              <w:widowControl/>
              <w:spacing w:line="240" w:lineRule="auto"/>
              <w:ind w:left="5" w:hanging="5"/>
              <w:rPr>
                <w:rStyle w:val="FontStyle86"/>
              </w:rPr>
            </w:pPr>
            <w:r w:rsidRPr="00D35A32">
              <w:rPr>
                <w:rStyle w:val="FontStyle86"/>
              </w:rPr>
              <w:t xml:space="preserve">Планетарный миксер (с венчиками: прутковый, </w:t>
            </w:r>
            <w:proofErr w:type="spellStart"/>
            <w:r w:rsidRPr="00D35A32">
              <w:rPr>
                <w:rStyle w:val="FontStyle86"/>
              </w:rPr>
              <w:t>плоско-решетчатый</w:t>
            </w:r>
            <w:proofErr w:type="spellEnd"/>
            <w:r w:rsidRPr="00D35A32">
              <w:rPr>
                <w:rStyle w:val="FontStyle86"/>
              </w:rPr>
              <w:t>, спиральный)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jc w:val="left"/>
              <w:rPr>
                <w:rStyle w:val="FontStyle86"/>
              </w:rPr>
            </w:pPr>
            <w:r w:rsidRPr="00D35A32">
              <w:rPr>
                <w:rStyle w:val="FontStyle86"/>
              </w:rPr>
              <w:t>17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jc w:val="left"/>
              <w:rPr>
                <w:rStyle w:val="FontStyle86"/>
              </w:rPr>
            </w:pPr>
            <w:r w:rsidRPr="00D35A32">
              <w:rPr>
                <w:rStyle w:val="FontStyle86"/>
              </w:rPr>
              <w:t>Тестомесильная машина (настольная)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jc w:val="left"/>
              <w:rPr>
                <w:rStyle w:val="FontStyle86"/>
              </w:rPr>
            </w:pPr>
            <w:r w:rsidRPr="00D35A32">
              <w:rPr>
                <w:rStyle w:val="FontStyle86"/>
              </w:rPr>
              <w:t>18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jc w:val="left"/>
              <w:rPr>
                <w:rStyle w:val="FontStyle86"/>
              </w:rPr>
            </w:pPr>
            <w:r w:rsidRPr="00D35A32">
              <w:rPr>
                <w:rStyle w:val="FontStyle86"/>
              </w:rPr>
              <w:t>Миксер (</w:t>
            </w:r>
            <w:proofErr w:type="spellStart"/>
            <w:r w:rsidRPr="00D35A32">
              <w:rPr>
                <w:rStyle w:val="FontStyle86"/>
              </w:rPr>
              <w:t>погружной</w:t>
            </w:r>
            <w:proofErr w:type="spellEnd"/>
            <w:r w:rsidRPr="00D35A32">
              <w:rPr>
                <w:rStyle w:val="FontStyle86"/>
              </w:rPr>
              <w:t>)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jc w:val="left"/>
              <w:rPr>
                <w:rStyle w:val="FontStyle86"/>
              </w:rPr>
            </w:pPr>
            <w:r w:rsidRPr="00D35A32">
              <w:rPr>
                <w:rStyle w:val="FontStyle86"/>
              </w:rPr>
              <w:t>19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jc w:val="left"/>
              <w:rPr>
                <w:rStyle w:val="FontStyle86"/>
              </w:rPr>
            </w:pPr>
            <w:r w:rsidRPr="00D35A32">
              <w:rPr>
                <w:rStyle w:val="FontStyle86"/>
              </w:rPr>
              <w:t>Мясорубка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jc w:val="left"/>
              <w:rPr>
                <w:rStyle w:val="FontStyle86"/>
              </w:rPr>
            </w:pPr>
            <w:r w:rsidRPr="00D35A32">
              <w:rPr>
                <w:rStyle w:val="FontStyle86"/>
              </w:rPr>
              <w:t>20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jc w:val="left"/>
              <w:rPr>
                <w:rStyle w:val="FontStyle86"/>
              </w:rPr>
            </w:pPr>
            <w:r w:rsidRPr="00D35A32">
              <w:rPr>
                <w:rStyle w:val="FontStyle86"/>
              </w:rPr>
              <w:t>Куттер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D35A32">
              <w:rPr>
                <w:rStyle w:val="FontStyle97"/>
                <w:sz w:val="20"/>
                <w:szCs w:val="20"/>
              </w:rPr>
              <w:t>21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D35A32" w:rsidRDefault="00D35A32" w:rsidP="006F534F">
            <w:pPr>
              <w:pStyle w:val="Style50"/>
              <w:widowControl/>
              <w:spacing w:line="240" w:lineRule="auto"/>
              <w:ind w:firstLine="5"/>
              <w:rPr>
                <w:rStyle w:val="FontStyle97"/>
                <w:sz w:val="20"/>
                <w:szCs w:val="20"/>
              </w:rPr>
            </w:pPr>
            <w:r w:rsidRPr="00D35A32">
              <w:rPr>
                <w:rStyle w:val="FontStyle97"/>
                <w:sz w:val="20"/>
                <w:szCs w:val="20"/>
              </w:rPr>
              <w:t>Соковыжималки (для цитрусовых, универсальная)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D35A32">
              <w:rPr>
                <w:rStyle w:val="FontStyle97"/>
                <w:sz w:val="20"/>
                <w:szCs w:val="20"/>
              </w:rPr>
              <w:t>22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D35A32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D35A32">
              <w:rPr>
                <w:rStyle w:val="FontStyle97"/>
                <w:sz w:val="20"/>
                <w:szCs w:val="20"/>
              </w:rPr>
              <w:t>Пресс для пиццы</w:t>
            </w:r>
          </w:p>
        </w:tc>
      </w:tr>
      <w:tr w:rsidR="00D35A32" w:rsidRPr="006F534F" w:rsidTr="005D2727">
        <w:trPr>
          <w:trHeight w:val="285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35A32" w:rsidRPr="00D35A32" w:rsidRDefault="00D35A32" w:rsidP="007E6BD6">
            <w:pPr>
              <w:pStyle w:val="Style58"/>
              <w:widowControl/>
              <w:jc w:val="center"/>
              <w:rPr>
                <w:rStyle w:val="FontStyle82"/>
              </w:rPr>
            </w:pPr>
            <w:r w:rsidRPr="00D35A32">
              <w:rPr>
                <w:rStyle w:val="FontStyle82"/>
              </w:rPr>
              <w:t xml:space="preserve">Оборудование, приспособления для приготовление изделий из шоколада, карамели, оформления кондитерских изделий, десертов, отпуска готовой кондитерской продукции: 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D35A32">
              <w:rPr>
                <w:rStyle w:val="FontStyle97"/>
                <w:sz w:val="20"/>
                <w:szCs w:val="20"/>
              </w:rPr>
              <w:t>23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D35A32">
              <w:rPr>
                <w:rStyle w:val="FontStyle97"/>
                <w:sz w:val="20"/>
                <w:szCs w:val="20"/>
              </w:rPr>
              <w:t>Лампа для карамели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D35A32">
              <w:rPr>
                <w:rStyle w:val="FontStyle97"/>
                <w:sz w:val="20"/>
                <w:szCs w:val="20"/>
              </w:rPr>
              <w:t>24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D35A32">
              <w:rPr>
                <w:rStyle w:val="FontStyle97"/>
                <w:sz w:val="20"/>
                <w:szCs w:val="20"/>
              </w:rPr>
              <w:t xml:space="preserve">Аппарат для </w:t>
            </w:r>
            <w:proofErr w:type="spellStart"/>
            <w:r w:rsidRPr="00D35A32">
              <w:rPr>
                <w:rStyle w:val="FontStyle97"/>
                <w:sz w:val="20"/>
                <w:szCs w:val="20"/>
              </w:rPr>
              <w:t>темперирования</w:t>
            </w:r>
            <w:proofErr w:type="spellEnd"/>
            <w:r w:rsidRPr="00D35A32">
              <w:rPr>
                <w:rStyle w:val="FontStyle97"/>
                <w:sz w:val="20"/>
                <w:szCs w:val="20"/>
              </w:rPr>
              <w:t xml:space="preserve"> шоколада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D35A32">
              <w:rPr>
                <w:rStyle w:val="FontStyle97"/>
                <w:sz w:val="20"/>
                <w:szCs w:val="20"/>
              </w:rPr>
              <w:t>25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D35A32">
              <w:rPr>
                <w:rStyle w:val="FontStyle97"/>
                <w:sz w:val="20"/>
                <w:szCs w:val="20"/>
              </w:rPr>
              <w:t>Сифон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D35A32">
              <w:rPr>
                <w:rStyle w:val="FontStyle97"/>
                <w:sz w:val="20"/>
                <w:szCs w:val="20"/>
              </w:rPr>
              <w:t>26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D35A32">
              <w:rPr>
                <w:rStyle w:val="FontStyle97"/>
                <w:sz w:val="20"/>
                <w:szCs w:val="20"/>
              </w:rPr>
              <w:t xml:space="preserve">Газовая горелка (для </w:t>
            </w:r>
            <w:proofErr w:type="spellStart"/>
            <w:r w:rsidRPr="00D35A32">
              <w:rPr>
                <w:rStyle w:val="FontStyle97"/>
                <w:sz w:val="20"/>
                <w:szCs w:val="20"/>
              </w:rPr>
              <w:t>карамелизации</w:t>
            </w:r>
            <w:proofErr w:type="spellEnd"/>
            <w:r w:rsidRPr="00D35A32">
              <w:rPr>
                <w:rStyle w:val="FontStyle97"/>
                <w:sz w:val="20"/>
                <w:szCs w:val="20"/>
              </w:rPr>
              <w:t>)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D35A32">
              <w:rPr>
                <w:rStyle w:val="FontStyle97"/>
                <w:sz w:val="20"/>
                <w:szCs w:val="20"/>
              </w:rPr>
              <w:t>27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D35A32">
              <w:rPr>
                <w:rStyle w:val="FontStyle97"/>
                <w:sz w:val="20"/>
                <w:szCs w:val="20"/>
              </w:rPr>
              <w:t xml:space="preserve">Термометр </w:t>
            </w:r>
            <w:proofErr w:type="spellStart"/>
            <w:r w:rsidRPr="00D35A32">
              <w:rPr>
                <w:rStyle w:val="FontStyle97"/>
                <w:sz w:val="20"/>
                <w:szCs w:val="20"/>
              </w:rPr>
              <w:t>инфрокрасный</w:t>
            </w:r>
            <w:proofErr w:type="spellEnd"/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D35A32">
              <w:rPr>
                <w:rStyle w:val="FontStyle97"/>
                <w:sz w:val="20"/>
                <w:szCs w:val="20"/>
              </w:rPr>
              <w:t>28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D35A32">
              <w:rPr>
                <w:rStyle w:val="FontStyle97"/>
                <w:sz w:val="20"/>
                <w:szCs w:val="20"/>
              </w:rPr>
              <w:t>Термометр со щупом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D35A32">
              <w:rPr>
                <w:rStyle w:val="FontStyle97"/>
                <w:sz w:val="20"/>
                <w:szCs w:val="20"/>
              </w:rPr>
              <w:t>29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D35A32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D35A32">
              <w:rPr>
                <w:rStyle w:val="FontStyle97"/>
                <w:sz w:val="20"/>
                <w:szCs w:val="20"/>
              </w:rPr>
              <w:t>Аэрограф</w:t>
            </w:r>
          </w:p>
        </w:tc>
      </w:tr>
      <w:tr w:rsidR="00D35A32" w:rsidRPr="006F534F" w:rsidTr="00D35A32"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D35A32" w:rsidRDefault="00D35A32" w:rsidP="007E6BD6">
            <w:pPr>
              <w:pStyle w:val="Style58"/>
              <w:widowControl/>
              <w:jc w:val="center"/>
              <w:rPr>
                <w:rStyle w:val="FontStyle82"/>
              </w:rPr>
            </w:pPr>
            <w:r w:rsidRPr="00D35A32">
              <w:rPr>
                <w:rStyle w:val="FontStyle82"/>
              </w:rPr>
              <w:t>Оборудование для упаковки, оценки качества и безопасности пищевых продуктов: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D35A32">
              <w:rPr>
                <w:rStyle w:val="FontStyle97"/>
                <w:sz w:val="20"/>
                <w:szCs w:val="20"/>
              </w:rPr>
              <w:t>30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D35A32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D35A32">
              <w:rPr>
                <w:rStyle w:val="FontStyle97"/>
                <w:sz w:val="20"/>
                <w:szCs w:val="20"/>
              </w:rPr>
              <w:t>Овоскоп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D35A32">
              <w:rPr>
                <w:rStyle w:val="FontStyle97"/>
                <w:sz w:val="20"/>
                <w:szCs w:val="20"/>
              </w:rPr>
              <w:t>31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D35A32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proofErr w:type="spellStart"/>
            <w:r w:rsidRPr="00D35A32">
              <w:rPr>
                <w:rStyle w:val="FontStyle97"/>
                <w:sz w:val="20"/>
                <w:szCs w:val="20"/>
              </w:rPr>
              <w:t>Нитраттестер</w:t>
            </w:r>
            <w:proofErr w:type="spellEnd"/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D35A32">
              <w:rPr>
                <w:rStyle w:val="FontStyle97"/>
                <w:sz w:val="20"/>
                <w:szCs w:val="20"/>
              </w:rPr>
              <w:t>32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D35A32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D35A32">
              <w:rPr>
                <w:rStyle w:val="FontStyle97"/>
                <w:sz w:val="20"/>
                <w:szCs w:val="20"/>
              </w:rPr>
              <w:t>Машина для вакуумной упаковки</w:t>
            </w:r>
          </w:p>
        </w:tc>
      </w:tr>
      <w:tr w:rsidR="00D35A32" w:rsidRPr="006F534F" w:rsidTr="00D35A32"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D35A32" w:rsidRDefault="00D35A32" w:rsidP="007E6BD6">
            <w:pPr>
              <w:pStyle w:val="Style58"/>
              <w:widowControl/>
              <w:jc w:val="center"/>
              <w:rPr>
                <w:rStyle w:val="FontStyle82"/>
              </w:rPr>
            </w:pPr>
            <w:r w:rsidRPr="00D35A32">
              <w:rPr>
                <w:rStyle w:val="FontStyle82"/>
              </w:rPr>
              <w:t>Оборудование для мойки посуды: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D35A32">
              <w:rPr>
                <w:rStyle w:val="FontStyle97"/>
                <w:sz w:val="20"/>
                <w:szCs w:val="20"/>
              </w:rPr>
              <w:t>33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D35A32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D35A32">
              <w:rPr>
                <w:rStyle w:val="FontStyle97"/>
                <w:sz w:val="20"/>
                <w:szCs w:val="20"/>
              </w:rPr>
              <w:t>Машина посудомоечная</w:t>
            </w:r>
          </w:p>
        </w:tc>
      </w:tr>
      <w:tr w:rsidR="00D35A32" w:rsidRPr="006F534F" w:rsidTr="00D35A32"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D35A32" w:rsidRDefault="00D35A32" w:rsidP="007E6BD6">
            <w:pPr>
              <w:pStyle w:val="Style58"/>
              <w:widowControl/>
              <w:jc w:val="center"/>
              <w:rPr>
                <w:rStyle w:val="FontStyle82"/>
              </w:rPr>
            </w:pPr>
            <w:r w:rsidRPr="00D35A32">
              <w:rPr>
                <w:rStyle w:val="FontStyle82"/>
              </w:rPr>
              <w:t>Вспомогательное оборудование: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D35A32">
              <w:rPr>
                <w:rStyle w:val="FontStyle97"/>
                <w:sz w:val="20"/>
                <w:szCs w:val="20"/>
              </w:rPr>
              <w:t>34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D35A32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D35A32">
              <w:rPr>
                <w:rStyle w:val="FontStyle97"/>
                <w:sz w:val="20"/>
                <w:szCs w:val="20"/>
              </w:rPr>
              <w:t>Производственный стол с моечной ванной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D35A32">
              <w:rPr>
                <w:rStyle w:val="FontStyle97"/>
                <w:sz w:val="20"/>
                <w:szCs w:val="20"/>
              </w:rPr>
              <w:t>35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D35A32" w:rsidRDefault="00D35A32" w:rsidP="006F534F">
            <w:pPr>
              <w:pStyle w:val="Style50"/>
              <w:widowControl/>
              <w:spacing w:line="240" w:lineRule="auto"/>
              <w:ind w:left="5" w:hanging="5"/>
              <w:rPr>
                <w:rStyle w:val="FontStyle97"/>
                <w:sz w:val="20"/>
                <w:szCs w:val="20"/>
              </w:rPr>
            </w:pPr>
            <w:r w:rsidRPr="00D35A32">
              <w:rPr>
                <w:rStyle w:val="FontStyle97"/>
                <w:sz w:val="20"/>
                <w:szCs w:val="20"/>
              </w:rPr>
              <w:t>Производственный  стол  с  деревянным покрытием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D35A32">
              <w:rPr>
                <w:rStyle w:val="FontStyle97"/>
                <w:sz w:val="20"/>
                <w:szCs w:val="20"/>
              </w:rPr>
              <w:t>36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D35A32" w:rsidRDefault="00D35A32" w:rsidP="006F534F">
            <w:pPr>
              <w:pStyle w:val="Style50"/>
              <w:widowControl/>
              <w:spacing w:line="240" w:lineRule="auto"/>
              <w:ind w:left="5" w:hanging="5"/>
              <w:rPr>
                <w:rStyle w:val="FontStyle97"/>
                <w:sz w:val="20"/>
                <w:szCs w:val="20"/>
              </w:rPr>
            </w:pPr>
            <w:r w:rsidRPr="00D35A32">
              <w:rPr>
                <w:rStyle w:val="FontStyle97"/>
                <w:sz w:val="20"/>
                <w:szCs w:val="20"/>
              </w:rPr>
              <w:t>Производственный  стол  с   мраморным покрытием (охлаждаемый)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D35A32">
              <w:rPr>
                <w:rStyle w:val="FontStyle97"/>
                <w:sz w:val="20"/>
                <w:szCs w:val="20"/>
              </w:rPr>
              <w:t>37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D35A32">
              <w:rPr>
                <w:rStyle w:val="FontStyle97"/>
                <w:sz w:val="20"/>
                <w:szCs w:val="20"/>
              </w:rPr>
              <w:t>Моечная ванна (двухсекционная)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D35A32">
              <w:rPr>
                <w:rStyle w:val="FontStyle97"/>
                <w:sz w:val="20"/>
                <w:szCs w:val="20"/>
              </w:rPr>
              <w:t>38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D35A32">
              <w:rPr>
                <w:rStyle w:val="FontStyle97"/>
                <w:sz w:val="20"/>
                <w:szCs w:val="20"/>
              </w:rPr>
              <w:t>Стеллаж передвижной</w:t>
            </w:r>
          </w:p>
        </w:tc>
      </w:tr>
    </w:tbl>
    <w:p w:rsidR="00036311" w:rsidRPr="006F534F" w:rsidRDefault="00036311" w:rsidP="00BB53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F534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3.2. Информационное обеспечение обучения</w:t>
      </w:r>
    </w:p>
    <w:p w:rsidR="00036311" w:rsidRPr="006F534F" w:rsidRDefault="00036311" w:rsidP="006F5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F53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036311" w:rsidRPr="006F534F" w:rsidRDefault="00036311" w:rsidP="006F5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F53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источники:</w:t>
      </w:r>
    </w:p>
    <w:p w:rsidR="00BB53BC" w:rsidRPr="00BB53BC" w:rsidRDefault="00BB53BC" w:rsidP="00EA0AF1">
      <w:pPr>
        <w:pStyle w:val="aa"/>
        <w:numPr>
          <w:ilvl w:val="0"/>
          <w:numId w:val="16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B53BC">
        <w:rPr>
          <w:rFonts w:ascii="Times New Roman" w:hAnsi="Times New Roman"/>
          <w:sz w:val="24"/>
          <w:szCs w:val="24"/>
        </w:rPr>
        <w:t>Цыганова Т. Б. Технология и организация производства хлебобулочных изделий: учебник для студ. учреждений сред. проф. образования / Т. Б. Цыганова. - 6-е изд., стер. - М.: Издательский центр "Академия", 2014. - 448 с. (Рецензия № 500 от 14 декабря 2012 г. ФГАУ "ФИРО") количество - 1</w:t>
      </w:r>
    </w:p>
    <w:p w:rsidR="00BB53BC" w:rsidRPr="00BB53BC" w:rsidRDefault="00BB53BC" w:rsidP="00EA0AF1">
      <w:pPr>
        <w:pStyle w:val="aa"/>
        <w:numPr>
          <w:ilvl w:val="0"/>
          <w:numId w:val="16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B53BC">
        <w:rPr>
          <w:rFonts w:ascii="Times New Roman" w:hAnsi="Times New Roman"/>
          <w:sz w:val="24"/>
          <w:szCs w:val="24"/>
        </w:rPr>
        <w:t xml:space="preserve">Кузнецова Л. С. Технология и организация производства кондитерских изделий: учебник для студ. учреждений сред. проф. образования/Л. С. Кузнецова, М. Ю. </w:t>
      </w:r>
      <w:proofErr w:type="spellStart"/>
      <w:r w:rsidRPr="00BB53BC">
        <w:rPr>
          <w:rFonts w:ascii="Times New Roman" w:hAnsi="Times New Roman"/>
          <w:sz w:val="24"/>
          <w:szCs w:val="24"/>
        </w:rPr>
        <w:t>Сиданова</w:t>
      </w:r>
      <w:proofErr w:type="spellEnd"/>
      <w:r w:rsidRPr="00BB53BC">
        <w:rPr>
          <w:rFonts w:ascii="Times New Roman" w:hAnsi="Times New Roman"/>
          <w:sz w:val="24"/>
          <w:szCs w:val="24"/>
        </w:rPr>
        <w:t xml:space="preserve">. -6-е изд., стер. - М.: Издательский центр "Академия", 2014. - 480 с. (Рецензия № 761 от 26 декабря 2012) количество – 0,08 </w:t>
      </w:r>
    </w:p>
    <w:p w:rsidR="00BB53BC" w:rsidRPr="00BB53BC" w:rsidRDefault="00BB53BC" w:rsidP="00EA0AF1">
      <w:pPr>
        <w:pStyle w:val="aa"/>
        <w:numPr>
          <w:ilvl w:val="0"/>
          <w:numId w:val="16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B53BC">
        <w:rPr>
          <w:rFonts w:ascii="Times New Roman" w:hAnsi="Times New Roman"/>
          <w:sz w:val="24"/>
          <w:szCs w:val="24"/>
        </w:rPr>
        <w:t xml:space="preserve">Кузнецова Л. С. Технология производства мучных кондитерских изделий: учебник для студ. учреждений сред. проф. образования / Л. С. Кузнецова, М. Ю. </w:t>
      </w:r>
      <w:proofErr w:type="spellStart"/>
      <w:r w:rsidRPr="00BB53BC">
        <w:rPr>
          <w:rFonts w:ascii="Times New Roman" w:hAnsi="Times New Roman"/>
          <w:sz w:val="24"/>
          <w:szCs w:val="24"/>
        </w:rPr>
        <w:t>Сиданова</w:t>
      </w:r>
      <w:proofErr w:type="spellEnd"/>
      <w:r w:rsidRPr="00BB53BC">
        <w:rPr>
          <w:rFonts w:ascii="Times New Roman" w:hAnsi="Times New Roman"/>
          <w:sz w:val="24"/>
          <w:szCs w:val="24"/>
        </w:rPr>
        <w:t xml:space="preserve">. - 6-е изд., </w:t>
      </w:r>
      <w:proofErr w:type="spellStart"/>
      <w:r w:rsidRPr="00BB53BC">
        <w:rPr>
          <w:rFonts w:ascii="Times New Roman" w:hAnsi="Times New Roman"/>
          <w:sz w:val="24"/>
          <w:szCs w:val="24"/>
        </w:rPr>
        <w:t>испр</w:t>
      </w:r>
      <w:proofErr w:type="spellEnd"/>
      <w:r w:rsidRPr="00BB53BC">
        <w:rPr>
          <w:rFonts w:ascii="Times New Roman" w:hAnsi="Times New Roman"/>
          <w:sz w:val="24"/>
          <w:szCs w:val="24"/>
        </w:rPr>
        <w:t>. - М.: Издательский центр "Академия", 2013. - 400 с.  количество – 0,6</w:t>
      </w:r>
    </w:p>
    <w:p w:rsidR="00BB53BC" w:rsidRPr="00BB53BC" w:rsidRDefault="00BB53BC" w:rsidP="00EA0AF1">
      <w:pPr>
        <w:pStyle w:val="aa"/>
        <w:numPr>
          <w:ilvl w:val="0"/>
          <w:numId w:val="16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B53BC">
        <w:rPr>
          <w:rFonts w:ascii="Times New Roman" w:hAnsi="Times New Roman"/>
          <w:sz w:val="24"/>
          <w:szCs w:val="24"/>
        </w:rPr>
        <w:t>Мармузова</w:t>
      </w:r>
      <w:proofErr w:type="spellEnd"/>
      <w:r w:rsidRPr="00BB53BC">
        <w:rPr>
          <w:rFonts w:ascii="Times New Roman" w:hAnsi="Times New Roman"/>
          <w:sz w:val="24"/>
          <w:szCs w:val="24"/>
        </w:rPr>
        <w:t xml:space="preserve"> Л. В. Технология хлебопекарного производства. Сырьё и материалы: учебник для </w:t>
      </w:r>
      <w:proofErr w:type="spellStart"/>
      <w:r w:rsidRPr="00BB53BC">
        <w:rPr>
          <w:rFonts w:ascii="Times New Roman" w:hAnsi="Times New Roman"/>
          <w:sz w:val="24"/>
          <w:szCs w:val="24"/>
        </w:rPr>
        <w:t>нач</w:t>
      </w:r>
      <w:proofErr w:type="spellEnd"/>
      <w:r w:rsidRPr="00BB53BC">
        <w:rPr>
          <w:rFonts w:ascii="Times New Roman" w:hAnsi="Times New Roman"/>
          <w:sz w:val="24"/>
          <w:szCs w:val="24"/>
        </w:rPr>
        <w:t xml:space="preserve">. проф. образования. / Л. В. </w:t>
      </w:r>
      <w:proofErr w:type="spellStart"/>
      <w:r w:rsidRPr="00BB53BC">
        <w:rPr>
          <w:rFonts w:ascii="Times New Roman" w:hAnsi="Times New Roman"/>
          <w:sz w:val="24"/>
          <w:szCs w:val="24"/>
        </w:rPr>
        <w:t>Мармузова</w:t>
      </w:r>
      <w:proofErr w:type="spellEnd"/>
      <w:r w:rsidRPr="00BB53BC">
        <w:rPr>
          <w:rFonts w:ascii="Times New Roman" w:hAnsi="Times New Roman"/>
          <w:sz w:val="24"/>
          <w:szCs w:val="24"/>
        </w:rPr>
        <w:t>. - 3-е изд., стер. - М.: Издательский центр "Академия", 2012. - 288 с. количество – 0,6</w:t>
      </w:r>
    </w:p>
    <w:p w:rsidR="00BB53BC" w:rsidRPr="00BB53BC" w:rsidRDefault="00BB53BC" w:rsidP="00EA0AF1">
      <w:pPr>
        <w:pStyle w:val="aa"/>
        <w:numPr>
          <w:ilvl w:val="0"/>
          <w:numId w:val="16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B53BC">
        <w:rPr>
          <w:rFonts w:ascii="Times New Roman" w:hAnsi="Times New Roman"/>
          <w:sz w:val="24"/>
          <w:szCs w:val="24"/>
        </w:rPr>
        <w:t>Бутейкис</w:t>
      </w:r>
      <w:proofErr w:type="spellEnd"/>
      <w:r w:rsidRPr="00BB53BC">
        <w:rPr>
          <w:rFonts w:ascii="Times New Roman" w:hAnsi="Times New Roman"/>
          <w:sz w:val="24"/>
          <w:szCs w:val="24"/>
        </w:rPr>
        <w:t xml:space="preserve"> Н. Г. Технология приготовления мучных кондитерских изделий: учебник для </w:t>
      </w:r>
      <w:proofErr w:type="spellStart"/>
      <w:r w:rsidRPr="00BB53BC">
        <w:rPr>
          <w:rFonts w:ascii="Times New Roman" w:hAnsi="Times New Roman"/>
          <w:sz w:val="24"/>
          <w:szCs w:val="24"/>
        </w:rPr>
        <w:t>нач</w:t>
      </w:r>
      <w:proofErr w:type="spellEnd"/>
      <w:r w:rsidRPr="00BB53BC">
        <w:rPr>
          <w:rFonts w:ascii="Times New Roman" w:hAnsi="Times New Roman"/>
          <w:sz w:val="24"/>
          <w:szCs w:val="24"/>
        </w:rPr>
        <w:t xml:space="preserve">. проф. образования / Н. Г. </w:t>
      </w:r>
      <w:proofErr w:type="spellStart"/>
      <w:r w:rsidRPr="00BB53BC">
        <w:rPr>
          <w:rFonts w:ascii="Times New Roman" w:hAnsi="Times New Roman"/>
          <w:sz w:val="24"/>
          <w:szCs w:val="24"/>
        </w:rPr>
        <w:t>Бутейкис</w:t>
      </w:r>
      <w:proofErr w:type="spellEnd"/>
      <w:r w:rsidRPr="00BB53BC">
        <w:rPr>
          <w:rFonts w:ascii="Times New Roman" w:hAnsi="Times New Roman"/>
          <w:sz w:val="24"/>
          <w:szCs w:val="24"/>
        </w:rPr>
        <w:t xml:space="preserve">. -  12-е изд., стер. - М.: Издательский центр "Академия", 2012. - 336 с., (8) с. </w:t>
      </w:r>
      <w:proofErr w:type="spellStart"/>
      <w:r w:rsidRPr="00BB53BC">
        <w:rPr>
          <w:rFonts w:ascii="Times New Roman" w:hAnsi="Times New Roman"/>
          <w:sz w:val="24"/>
          <w:szCs w:val="24"/>
        </w:rPr>
        <w:t>цв</w:t>
      </w:r>
      <w:proofErr w:type="spellEnd"/>
      <w:r w:rsidRPr="00BB53BC">
        <w:rPr>
          <w:rFonts w:ascii="Times New Roman" w:hAnsi="Times New Roman"/>
          <w:sz w:val="24"/>
          <w:szCs w:val="24"/>
        </w:rPr>
        <w:t>. ил. количество – 0,8</w:t>
      </w:r>
    </w:p>
    <w:p w:rsidR="00BB53BC" w:rsidRPr="00BB53BC" w:rsidRDefault="00BB53BC" w:rsidP="00EA0AF1">
      <w:pPr>
        <w:pStyle w:val="aa"/>
        <w:numPr>
          <w:ilvl w:val="0"/>
          <w:numId w:val="16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B53BC">
        <w:rPr>
          <w:rFonts w:ascii="Times New Roman" w:hAnsi="Times New Roman"/>
          <w:sz w:val="24"/>
          <w:szCs w:val="24"/>
        </w:rPr>
        <w:t>Бурчакова</w:t>
      </w:r>
      <w:proofErr w:type="spellEnd"/>
      <w:r w:rsidRPr="00BB53BC">
        <w:rPr>
          <w:rFonts w:ascii="Times New Roman" w:hAnsi="Times New Roman"/>
          <w:sz w:val="24"/>
          <w:szCs w:val="24"/>
        </w:rPr>
        <w:t xml:space="preserve"> И.Ю. Организация процесса приготовления и приготовление сложных хлебобулочных, мучных кондитерских изделий (3-е изд., стер.) учебник 2016, количество – 0,24 </w:t>
      </w:r>
    </w:p>
    <w:p w:rsidR="00BB53BC" w:rsidRPr="00BB53BC" w:rsidRDefault="00BB53BC" w:rsidP="00EA0AF1">
      <w:pPr>
        <w:pStyle w:val="aa"/>
        <w:numPr>
          <w:ilvl w:val="0"/>
          <w:numId w:val="16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B53BC">
        <w:rPr>
          <w:rFonts w:ascii="Times New Roman" w:hAnsi="Times New Roman"/>
          <w:sz w:val="24"/>
          <w:szCs w:val="24"/>
        </w:rPr>
        <w:t xml:space="preserve">Андросов В.П. Производственное обучение профессии "Кондитер": В 2 ч.Ч. 1 (5-е изд., стер.) учеб. пособие. 2016.  количество – 0,3 </w:t>
      </w:r>
    </w:p>
    <w:p w:rsidR="00BB53BC" w:rsidRPr="00BB53BC" w:rsidRDefault="00BB53BC" w:rsidP="00EA0AF1">
      <w:pPr>
        <w:pStyle w:val="aa"/>
        <w:numPr>
          <w:ilvl w:val="0"/>
          <w:numId w:val="16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B53BC">
        <w:rPr>
          <w:rFonts w:ascii="Times New Roman" w:hAnsi="Times New Roman"/>
          <w:sz w:val="24"/>
          <w:szCs w:val="24"/>
        </w:rPr>
        <w:t xml:space="preserve">Андросов В.П. Производственное обучение профессии "Кондитер": В 2 ч.Ч. 2 (5-е изд., стер.) учеб. пособие. 2016.  количество – 0,3 </w:t>
      </w:r>
    </w:p>
    <w:p w:rsidR="00036311" w:rsidRPr="006F534F" w:rsidRDefault="00036311" w:rsidP="00EA0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F53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Дополнительные источники:</w:t>
      </w:r>
    </w:p>
    <w:p w:rsidR="00036311" w:rsidRPr="006F534F" w:rsidRDefault="00036311" w:rsidP="00EA0AF1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F534F">
        <w:rPr>
          <w:rFonts w:ascii="Times New Roman" w:eastAsia="Times New Roman" w:hAnsi="Times New Roman"/>
          <w:sz w:val="24"/>
          <w:szCs w:val="24"/>
          <w:lang w:eastAsia="ru-RU"/>
        </w:rPr>
        <w:t xml:space="preserve">Барановский В. А. Справочник Кондитера /Серия «Справочники». – Ростов </w:t>
      </w:r>
      <w:proofErr w:type="spellStart"/>
      <w:r w:rsidRPr="006F534F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proofErr w:type="spellEnd"/>
      <w:r w:rsidRPr="006F534F">
        <w:rPr>
          <w:rFonts w:ascii="Times New Roman" w:eastAsia="Times New Roman" w:hAnsi="Times New Roman"/>
          <w:sz w:val="24"/>
          <w:szCs w:val="24"/>
          <w:lang w:eastAsia="ru-RU"/>
        </w:rPr>
        <w:t>/: Феникс,  2003  (для НПО)</w:t>
      </w:r>
    </w:p>
    <w:p w:rsidR="00036311" w:rsidRPr="006F534F" w:rsidRDefault="00036311" w:rsidP="00EA0AF1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 w:rsidRPr="006F534F">
        <w:rPr>
          <w:rFonts w:ascii="Times New Roman" w:eastAsia="Times New Roman" w:hAnsi="Times New Roman"/>
          <w:sz w:val="24"/>
          <w:szCs w:val="24"/>
          <w:lang w:eastAsia="ru-RU"/>
        </w:rPr>
        <w:t>Бутейкис</w:t>
      </w:r>
      <w:proofErr w:type="spellEnd"/>
      <w:r w:rsidRPr="006F534F">
        <w:rPr>
          <w:rFonts w:ascii="Times New Roman" w:eastAsia="Times New Roman" w:hAnsi="Times New Roman"/>
          <w:sz w:val="24"/>
          <w:szCs w:val="24"/>
          <w:lang w:eastAsia="ru-RU"/>
        </w:rPr>
        <w:t xml:space="preserve"> Н. А.,  Жукова А. А. Технология приготовления мучных кондитерских изделий: учеб для НПО – М.:ИРПО; ИЦ «Академия», 2001.</w:t>
      </w:r>
    </w:p>
    <w:p w:rsidR="00036311" w:rsidRPr="006F534F" w:rsidRDefault="00036311" w:rsidP="00EA0AF1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 w:rsidRPr="006F534F">
        <w:rPr>
          <w:rFonts w:ascii="Times New Roman" w:eastAsia="Times New Roman" w:hAnsi="Times New Roman"/>
          <w:sz w:val="24"/>
          <w:szCs w:val="24"/>
          <w:lang w:eastAsia="ru-RU"/>
        </w:rPr>
        <w:t>Качурина</w:t>
      </w:r>
      <w:proofErr w:type="spellEnd"/>
      <w:r w:rsidRPr="006F534F">
        <w:rPr>
          <w:rFonts w:ascii="Times New Roman" w:eastAsia="Times New Roman" w:hAnsi="Times New Roman"/>
          <w:sz w:val="24"/>
          <w:szCs w:val="24"/>
          <w:lang w:eastAsia="ru-RU"/>
        </w:rPr>
        <w:t xml:space="preserve"> Т. А.  Кулинария: Рабочая тетрадь для НПО. – М.: «Академия», 2005.</w:t>
      </w:r>
    </w:p>
    <w:p w:rsidR="00036311" w:rsidRPr="006F534F" w:rsidRDefault="00036311" w:rsidP="00EA0AF1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F534F">
        <w:rPr>
          <w:rFonts w:ascii="Times New Roman" w:eastAsia="Times New Roman" w:hAnsi="Times New Roman"/>
          <w:sz w:val="24"/>
          <w:szCs w:val="24"/>
          <w:lang w:eastAsia="ru-RU"/>
        </w:rPr>
        <w:t xml:space="preserve">Кузнецова Л. С.,  </w:t>
      </w:r>
      <w:proofErr w:type="spellStart"/>
      <w:r w:rsidRPr="006F534F">
        <w:rPr>
          <w:rFonts w:ascii="Times New Roman" w:eastAsia="Times New Roman" w:hAnsi="Times New Roman"/>
          <w:sz w:val="24"/>
          <w:szCs w:val="24"/>
          <w:lang w:eastAsia="ru-RU"/>
        </w:rPr>
        <w:t>Сиданова</w:t>
      </w:r>
      <w:proofErr w:type="spellEnd"/>
      <w:r w:rsidRPr="006F534F">
        <w:rPr>
          <w:rFonts w:ascii="Times New Roman" w:eastAsia="Times New Roman" w:hAnsi="Times New Roman"/>
          <w:sz w:val="24"/>
          <w:szCs w:val="24"/>
          <w:lang w:eastAsia="ru-RU"/>
        </w:rPr>
        <w:t xml:space="preserve"> М. Ю.   Технология приготовления мучных кондитерских изделий: учеб для студ. </w:t>
      </w:r>
      <w:proofErr w:type="spellStart"/>
      <w:r w:rsidRPr="006F534F">
        <w:rPr>
          <w:rFonts w:ascii="Times New Roman" w:eastAsia="Times New Roman" w:hAnsi="Times New Roman"/>
          <w:sz w:val="24"/>
          <w:szCs w:val="24"/>
          <w:lang w:eastAsia="ru-RU"/>
        </w:rPr>
        <w:t>учрежд</w:t>
      </w:r>
      <w:proofErr w:type="spellEnd"/>
      <w:r w:rsidRPr="006F534F">
        <w:rPr>
          <w:rFonts w:ascii="Times New Roman" w:eastAsia="Times New Roman" w:hAnsi="Times New Roman"/>
          <w:sz w:val="24"/>
          <w:szCs w:val="24"/>
          <w:lang w:eastAsia="ru-RU"/>
        </w:rPr>
        <w:t xml:space="preserve">. СПО.  – М.: «Мастерство», </w:t>
      </w:r>
      <w:smartTag w:uri="urn:schemas-microsoft-com:office:smarttags" w:element="metricconverter">
        <w:smartTagPr>
          <w:attr w:name="ProductID" w:val="2002 г"/>
        </w:smartTagPr>
        <w:r w:rsidRPr="006F534F">
          <w:rPr>
            <w:rFonts w:ascii="Times New Roman" w:eastAsia="Times New Roman" w:hAnsi="Times New Roman"/>
            <w:sz w:val="24"/>
            <w:szCs w:val="24"/>
            <w:lang w:eastAsia="ru-RU"/>
          </w:rPr>
          <w:t>2002 г</w:t>
        </w:r>
      </w:smartTag>
      <w:r w:rsidRPr="006F534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36311" w:rsidRPr="006F534F" w:rsidRDefault="00036311" w:rsidP="00EA0AF1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F534F">
        <w:rPr>
          <w:rFonts w:ascii="Times New Roman" w:eastAsia="Times New Roman" w:hAnsi="Times New Roman"/>
          <w:sz w:val="24"/>
          <w:szCs w:val="24"/>
          <w:lang w:eastAsia="ru-RU"/>
        </w:rPr>
        <w:t xml:space="preserve">Матюхина З. П.,  </w:t>
      </w:r>
      <w:proofErr w:type="spellStart"/>
      <w:r w:rsidRPr="006F534F">
        <w:rPr>
          <w:rFonts w:ascii="Times New Roman" w:eastAsia="Times New Roman" w:hAnsi="Times New Roman"/>
          <w:sz w:val="24"/>
          <w:szCs w:val="24"/>
          <w:lang w:eastAsia="ru-RU"/>
        </w:rPr>
        <w:t>Королькова</w:t>
      </w:r>
      <w:proofErr w:type="spellEnd"/>
      <w:r w:rsidRPr="006F534F">
        <w:rPr>
          <w:rFonts w:ascii="Times New Roman" w:eastAsia="Times New Roman" w:hAnsi="Times New Roman"/>
          <w:sz w:val="24"/>
          <w:szCs w:val="24"/>
          <w:lang w:eastAsia="ru-RU"/>
        </w:rPr>
        <w:t xml:space="preserve">  Э. П. Товароведение пищевых продуктов. учебник для НПО,: учеб </w:t>
      </w:r>
      <w:proofErr w:type="spellStart"/>
      <w:r w:rsidRPr="006F534F">
        <w:rPr>
          <w:rFonts w:ascii="Times New Roman" w:eastAsia="Times New Roman" w:hAnsi="Times New Roman"/>
          <w:sz w:val="24"/>
          <w:szCs w:val="24"/>
          <w:lang w:eastAsia="ru-RU"/>
        </w:rPr>
        <w:t>пособ</w:t>
      </w:r>
      <w:proofErr w:type="spellEnd"/>
      <w:r w:rsidRPr="006F534F">
        <w:rPr>
          <w:rFonts w:ascii="Times New Roman" w:eastAsia="Times New Roman" w:hAnsi="Times New Roman"/>
          <w:sz w:val="24"/>
          <w:szCs w:val="24"/>
          <w:lang w:eastAsia="ru-RU"/>
        </w:rPr>
        <w:t xml:space="preserve">. для СПО. – 2-е изд. стер. – М.:  «Академия», 2005. </w:t>
      </w:r>
    </w:p>
    <w:p w:rsidR="00036311" w:rsidRPr="006F534F" w:rsidRDefault="00036311" w:rsidP="00EA0AF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534F">
        <w:rPr>
          <w:rFonts w:ascii="Times New Roman" w:eastAsia="Times New Roman" w:hAnsi="Times New Roman"/>
          <w:b/>
          <w:sz w:val="24"/>
          <w:szCs w:val="24"/>
          <w:lang w:eastAsia="ru-RU"/>
        </w:rPr>
        <w:t>Законодательные и нормативные документы</w:t>
      </w:r>
    </w:p>
    <w:p w:rsidR="00036311" w:rsidRPr="006F534F" w:rsidRDefault="00036311" w:rsidP="00EA0AF1">
      <w:pPr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34F">
        <w:rPr>
          <w:rFonts w:ascii="Times New Roman" w:eastAsia="Times New Roman" w:hAnsi="Times New Roman"/>
          <w:sz w:val="24"/>
          <w:szCs w:val="24"/>
          <w:lang w:eastAsia="ru-RU"/>
        </w:rPr>
        <w:t>ФЗ РФ О качестве и безопасности пищевых продуктов / Утв. 02.01.2000, ФЗ-29</w:t>
      </w:r>
    </w:p>
    <w:p w:rsidR="00036311" w:rsidRPr="006F534F" w:rsidRDefault="00036311" w:rsidP="00EA0AF1">
      <w:pPr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34F">
        <w:rPr>
          <w:rFonts w:ascii="Times New Roman" w:eastAsia="Times New Roman" w:hAnsi="Times New Roman"/>
          <w:sz w:val="24"/>
          <w:szCs w:val="24"/>
          <w:lang w:eastAsia="ru-RU"/>
        </w:rPr>
        <w:t>Общественное питание. Справочник кондитера. - М.: Экономические новости, 2003</w:t>
      </w:r>
    </w:p>
    <w:p w:rsidR="00036311" w:rsidRPr="006F534F" w:rsidRDefault="00036311" w:rsidP="00EA0AF1">
      <w:pPr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F534F"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 w:rsidRPr="006F534F">
        <w:rPr>
          <w:rFonts w:ascii="Times New Roman" w:eastAsia="Times New Roman" w:hAnsi="Times New Roman"/>
          <w:sz w:val="24"/>
          <w:szCs w:val="24"/>
          <w:lang w:eastAsia="ru-RU"/>
        </w:rPr>
        <w:t xml:space="preserve"> 2.3.6.1078-01 Гигиенические требования к безопасности и пищевой ценности пищевых продуктов</w:t>
      </w:r>
    </w:p>
    <w:p w:rsidR="00036311" w:rsidRPr="006F534F" w:rsidRDefault="00036311" w:rsidP="00EA0AF1">
      <w:pPr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F534F"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 w:rsidRPr="006F534F">
        <w:rPr>
          <w:rFonts w:ascii="Times New Roman" w:eastAsia="Times New Roman" w:hAnsi="Times New Roman"/>
          <w:sz w:val="24"/>
          <w:szCs w:val="24"/>
          <w:lang w:eastAsia="ru-RU"/>
        </w:rPr>
        <w:t xml:space="preserve"> 2.3.6.1079-01 санитарно-эпидемиологические требования к организациям общественного питания, изготовлению и </w:t>
      </w:r>
      <w:proofErr w:type="spellStart"/>
      <w:r w:rsidRPr="006F534F">
        <w:rPr>
          <w:rFonts w:ascii="Times New Roman" w:eastAsia="Times New Roman" w:hAnsi="Times New Roman"/>
          <w:sz w:val="24"/>
          <w:szCs w:val="24"/>
          <w:lang w:eastAsia="ru-RU"/>
        </w:rPr>
        <w:t>оборотоспособности</w:t>
      </w:r>
      <w:proofErr w:type="spellEnd"/>
      <w:r w:rsidRPr="006F534F">
        <w:rPr>
          <w:rFonts w:ascii="Times New Roman" w:eastAsia="Times New Roman" w:hAnsi="Times New Roman"/>
          <w:sz w:val="24"/>
          <w:szCs w:val="24"/>
          <w:lang w:eastAsia="ru-RU"/>
        </w:rPr>
        <w:t xml:space="preserve"> в них пищевых продуктов и продовольственного сырья.</w:t>
      </w:r>
    </w:p>
    <w:p w:rsidR="00036311" w:rsidRPr="006F534F" w:rsidRDefault="00036311" w:rsidP="00EA0AF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53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Интернет-ресурсы </w:t>
      </w:r>
    </w:p>
    <w:p w:rsidR="0064514A" w:rsidRPr="0064514A" w:rsidRDefault="00036311" w:rsidP="00EA0AF1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514A">
        <w:rPr>
          <w:rFonts w:ascii="Times New Roman" w:eastAsia="Times New Roman" w:hAnsi="Times New Roman"/>
          <w:sz w:val="24"/>
          <w:szCs w:val="24"/>
          <w:lang w:eastAsia="ru-RU"/>
        </w:rPr>
        <w:t>А.Б.М.</w:t>
      </w:r>
      <w:r w:rsidR="0064514A" w:rsidRPr="006451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514A">
        <w:rPr>
          <w:rFonts w:ascii="Times New Roman" w:eastAsia="Times New Roman" w:hAnsi="Times New Roman"/>
          <w:sz w:val="24"/>
          <w:szCs w:val="24"/>
          <w:lang w:eastAsia="ru-RU"/>
        </w:rPr>
        <w:t>Кондитер</w:t>
      </w:r>
      <w:r w:rsidR="0064514A" w:rsidRPr="006451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514A" w:rsidRPr="0064514A">
        <w:rPr>
          <w:rFonts w:ascii="Times New Roman" w:hAnsi="Times New Roman"/>
          <w:sz w:val="24"/>
          <w:szCs w:val="24"/>
        </w:rPr>
        <w:t xml:space="preserve">[Электронный ресурс]. </w:t>
      </w:r>
      <w:r w:rsidR="0064514A" w:rsidRPr="0064514A">
        <w:rPr>
          <w:rFonts w:ascii="Times New Roman" w:hAnsi="Times New Roman"/>
          <w:sz w:val="24"/>
          <w:szCs w:val="24"/>
          <w:lang w:val="en-US"/>
        </w:rPr>
        <w:t>URL</w:t>
      </w:r>
      <w:r w:rsidR="0064514A" w:rsidRPr="0064514A">
        <w:rPr>
          <w:rFonts w:ascii="Times New Roman" w:hAnsi="Times New Roman"/>
          <w:sz w:val="24"/>
          <w:szCs w:val="24"/>
        </w:rPr>
        <w:t xml:space="preserve">: </w:t>
      </w:r>
      <w:r w:rsidR="0064514A" w:rsidRPr="0064514A">
        <w:rPr>
          <w:rFonts w:ascii="Times New Roman" w:hAnsi="Times New Roman"/>
          <w:bCs/>
          <w:sz w:val="24"/>
          <w:szCs w:val="24"/>
        </w:rPr>
        <w:t xml:space="preserve"> </w:t>
      </w:r>
      <w:r w:rsidR="00D97085" w:rsidRPr="006451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9" w:history="1">
        <w:r w:rsidRPr="0064514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www.abmkonditer.ru</w:t>
        </w:r>
      </w:hyperlink>
      <w:r w:rsidR="0064514A" w:rsidRPr="0064514A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 xml:space="preserve"> </w:t>
      </w:r>
      <w:r w:rsidR="0064514A" w:rsidRPr="0064514A">
        <w:rPr>
          <w:rFonts w:ascii="Times New Roman" w:hAnsi="Times New Roman"/>
          <w:sz w:val="24"/>
          <w:szCs w:val="24"/>
        </w:rPr>
        <w:t>(дата обращения: 01.02.2017).</w:t>
      </w:r>
    </w:p>
    <w:p w:rsidR="0064514A" w:rsidRPr="0064514A" w:rsidRDefault="00036311" w:rsidP="00EA0AF1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514A">
        <w:rPr>
          <w:rFonts w:ascii="Times New Roman" w:eastAsia="Times New Roman" w:hAnsi="Times New Roman"/>
          <w:sz w:val="24"/>
          <w:szCs w:val="24"/>
          <w:lang w:eastAsia="ru-RU"/>
        </w:rPr>
        <w:t xml:space="preserve">Все о хлебе  – Режим доступа: </w:t>
      </w:r>
      <w:hyperlink r:id="rId10" w:history="1">
        <w:r w:rsidRPr="0064514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www.tokoch.ru</w:t>
        </w:r>
      </w:hyperlink>
      <w:r w:rsidR="0064514A" w:rsidRPr="006451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514A" w:rsidRPr="0064514A">
        <w:rPr>
          <w:rFonts w:ascii="Times New Roman" w:hAnsi="Times New Roman"/>
          <w:sz w:val="24"/>
          <w:szCs w:val="24"/>
        </w:rPr>
        <w:t>(дата обращения: 01.02.2017).</w:t>
      </w:r>
    </w:p>
    <w:p w:rsidR="0064514A" w:rsidRPr="0064514A" w:rsidRDefault="00036311" w:rsidP="00EA0AF1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514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помощь инженеру-технологу </w:t>
      </w:r>
      <w:r w:rsidR="0064514A" w:rsidRPr="0064514A">
        <w:rPr>
          <w:rFonts w:ascii="Times New Roman" w:hAnsi="Times New Roman"/>
          <w:sz w:val="24"/>
          <w:szCs w:val="24"/>
        </w:rPr>
        <w:t xml:space="preserve">[Электронный ресурс]. </w:t>
      </w:r>
      <w:r w:rsidR="0064514A" w:rsidRPr="0064514A">
        <w:rPr>
          <w:rFonts w:ascii="Times New Roman" w:hAnsi="Times New Roman"/>
          <w:sz w:val="24"/>
          <w:szCs w:val="24"/>
          <w:lang w:val="en-US"/>
        </w:rPr>
        <w:t>URL</w:t>
      </w:r>
      <w:r w:rsidR="0064514A" w:rsidRPr="0064514A">
        <w:rPr>
          <w:rFonts w:ascii="Times New Roman" w:hAnsi="Times New Roman"/>
          <w:sz w:val="24"/>
          <w:szCs w:val="24"/>
        </w:rPr>
        <w:t xml:space="preserve">: </w:t>
      </w:r>
      <w:r w:rsidR="0064514A" w:rsidRPr="0064514A">
        <w:rPr>
          <w:rFonts w:ascii="Times New Roman" w:hAnsi="Times New Roman"/>
          <w:bCs/>
          <w:sz w:val="24"/>
          <w:szCs w:val="24"/>
        </w:rPr>
        <w:t xml:space="preserve"> </w:t>
      </w:r>
      <w:hyperlink r:id="rId11" w:history="1">
        <w:r w:rsidR="0064514A" w:rsidRPr="0064514A">
          <w:rPr>
            <w:rStyle w:val="ac"/>
            <w:rFonts w:ascii="Times New Roman" w:eastAsia="Times New Roman" w:hAnsi="Times New Roman"/>
            <w:sz w:val="24"/>
            <w:szCs w:val="24"/>
            <w:lang w:val="en-US" w:eastAsia="ru-RU"/>
          </w:rPr>
          <w:t>http</w:t>
        </w:r>
        <w:r w:rsidR="0064514A" w:rsidRPr="0064514A">
          <w:rPr>
            <w:rStyle w:val="ac"/>
            <w:rFonts w:ascii="Times New Roman" w:eastAsia="Times New Roman" w:hAnsi="Times New Roman"/>
            <w:sz w:val="24"/>
            <w:szCs w:val="24"/>
            <w:lang w:eastAsia="ru-RU"/>
          </w:rPr>
          <w:t>://</w:t>
        </w:r>
        <w:proofErr w:type="spellStart"/>
        <w:r w:rsidR="0064514A" w:rsidRPr="0064514A">
          <w:rPr>
            <w:rStyle w:val="ac"/>
            <w:rFonts w:ascii="Times New Roman" w:eastAsia="Times New Roman" w:hAnsi="Times New Roman"/>
            <w:sz w:val="24"/>
            <w:szCs w:val="24"/>
            <w:lang w:val="en-US" w:eastAsia="ru-RU"/>
          </w:rPr>
          <w:t>oleg</w:t>
        </w:r>
        <w:proofErr w:type="spellEnd"/>
        <w:r w:rsidR="0064514A" w:rsidRPr="0064514A">
          <w:rPr>
            <w:rStyle w:val="ac"/>
            <w:rFonts w:ascii="Times New Roman" w:eastAsia="Times New Roman" w:hAnsi="Times New Roman"/>
            <w:sz w:val="24"/>
            <w:szCs w:val="24"/>
            <w:lang w:eastAsia="ru-RU"/>
          </w:rPr>
          <w:t>896534.</w:t>
        </w:r>
        <w:proofErr w:type="spellStart"/>
        <w:r w:rsidR="0064514A" w:rsidRPr="0064514A">
          <w:rPr>
            <w:rStyle w:val="ac"/>
            <w:rFonts w:ascii="Times New Roman" w:eastAsia="Times New Roman" w:hAnsi="Times New Roman"/>
            <w:sz w:val="24"/>
            <w:szCs w:val="24"/>
            <w:lang w:val="en-US" w:eastAsia="ru-RU"/>
          </w:rPr>
          <w:t>narod</w:t>
        </w:r>
        <w:proofErr w:type="spellEnd"/>
        <w:r w:rsidR="0064514A" w:rsidRPr="0064514A">
          <w:rPr>
            <w:rStyle w:val="ac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64514A" w:rsidRPr="0064514A">
          <w:rPr>
            <w:rStyle w:val="ac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64514A" w:rsidRPr="006451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514A" w:rsidRPr="0064514A">
        <w:rPr>
          <w:rFonts w:ascii="Times New Roman" w:hAnsi="Times New Roman"/>
          <w:sz w:val="24"/>
          <w:szCs w:val="24"/>
        </w:rPr>
        <w:t>(дата обращения: 01.02.2017).</w:t>
      </w:r>
    </w:p>
    <w:p w:rsidR="0064514A" w:rsidRPr="0064514A" w:rsidRDefault="00036311" w:rsidP="00EA0AF1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514A">
        <w:rPr>
          <w:rFonts w:ascii="Times New Roman" w:eastAsia="Times New Roman" w:hAnsi="Times New Roman"/>
          <w:sz w:val="24"/>
          <w:szCs w:val="24"/>
          <w:lang w:eastAsia="ru-RU"/>
        </w:rPr>
        <w:t xml:space="preserve">Завод упаковочного и макаронного оборудования «ТЕКО» </w:t>
      </w:r>
      <w:r w:rsidR="0064514A" w:rsidRPr="0064514A">
        <w:rPr>
          <w:rFonts w:ascii="Times New Roman" w:hAnsi="Times New Roman"/>
          <w:sz w:val="24"/>
          <w:szCs w:val="24"/>
        </w:rPr>
        <w:t xml:space="preserve">[Электронный ресурс]. </w:t>
      </w:r>
      <w:r w:rsidR="0064514A" w:rsidRPr="0064514A">
        <w:rPr>
          <w:rFonts w:ascii="Times New Roman" w:hAnsi="Times New Roman"/>
          <w:sz w:val="24"/>
          <w:szCs w:val="24"/>
          <w:lang w:val="en-US"/>
        </w:rPr>
        <w:t>URL</w:t>
      </w:r>
      <w:r w:rsidR="0064514A" w:rsidRPr="0064514A">
        <w:rPr>
          <w:rFonts w:ascii="Times New Roman" w:hAnsi="Times New Roman"/>
          <w:sz w:val="24"/>
          <w:szCs w:val="24"/>
        </w:rPr>
        <w:t xml:space="preserve">: </w:t>
      </w:r>
      <w:r w:rsidR="0064514A" w:rsidRPr="0064514A">
        <w:rPr>
          <w:rFonts w:ascii="Times New Roman" w:hAnsi="Times New Roman"/>
          <w:bCs/>
          <w:sz w:val="24"/>
          <w:szCs w:val="24"/>
        </w:rPr>
        <w:t xml:space="preserve"> </w:t>
      </w:r>
      <w:hyperlink r:id="rId12" w:history="1">
        <w:r w:rsidRPr="0064514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http://www.teko-makiz.ru</w:t>
        </w:r>
      </w:hyperlink>
      <w:r w:rsidR="0064514A" w:rsidRPr="006451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514A" w:rsidRPr="0064514A">
        <w:rPr>
          <w:rFonts w:ascii="Times New Roman" w:hAnsi="Times New Roman"/>
          <w:sz w:val="24"/>
          <w:szCs w:val="24"/>
        </w:rPr>
        <w:t>(дата обращения: 01.02.2017).</w:t>
      </w:r>
    </w:p>
    <w:p w:rsidR="0064514A" w:rsidRPr="0064514A" w:rsidRDefault="00036311" w:rsidP="00EA0AF1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514A">
        <w:rPr>
          <w:rFonts w:ascii="Times New Roman" w:eastAsia="Times New Roman" w:hAnsi="Times New Roman"/>
          <w:sz w:val="24"/>
          <w:szCs w:val="24"/>
          <w:lang w:eastAsia="ru-RU"/>
        </w:rPr>
        <w:t xml:space="preserve">Итальянское пищевое и непищевое оборудование </w:t>
      </w:r>
      <w:r w:rsidR="0064514A" w:rsidRPr="0064514A">
        <w:rPr>
          <w:rFonts w:ascii="Times New Roman" w:hAnsi="Times New Roman"/>
          <w:sz w:val="24"/>
          <w:szCs w:val="24"/>
        </w:rPr>
        <w:t xml:space="preserve">[Электронный ресурс]. </w:t>
      </w:r>
      <w:r w:rsidR="0064514A" w:rsidRPr="0064514A">
        <w:rPr>
          <w:rFonts w:ascii="Times New Roman" w:hAnsi="Times New Roman"/>
          <w:sz w:val="24"/>
          <w:szCs w:val="24"/>
          <w:lang w:val="en-US"/>
        </w:rPr>
        <w:t>URL</w:t>
      </w:r>
      <w:r w:rsidR="0064514A" w:rsidRPr="0064514A">
        <w:rPr>
          <w:rFonts w:ascii="Times New Roman" w:hAnsi="Times New Roman"/>
          <w:sz w:val="24"/>
          <w:szCs w:val="24"/>
        </w:rPr>
        <w:t xml:space="preserve">: </w:t>
      </w:r>
      <w:r w:rsidR="0064514A" w:rsidRPr="0064514A">
        <w:rPr>
          <w:rFonts w:ascii="Times New Roman" w:hAnsi="Times New Roman"/>
          <w:bCs/>
          <w:sz w:val="24"/>
          <w:szCs w:val="24"/>
        </w:rPr>
        <w:t xml:space="preserve"> </w:t>
      </w:r>
      <w:r w:rsidRPr="006451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3" w:history="1">
        <w:r w:rsidRPr="0064514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http://www.teknoitalia.ru</w:t>
        </w:r>
      </w:hyperlink>
      <w:r w:rsidR="0064514A" w:rsidRPr="006451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514A" w:rsidRPr="0064514A">
        <w:rPr>
          <w:rFonts w:ascii="Times New Roman" w:hAnsi="Times New Roman"/>
          <w:sz w:val="24"/>
          <w:szCs w:val="24"/>
        </w:rPr>
        <w:t>(дата обращения: 01.02.2017).</w:t>
      </w:r>
    </w:p>
    <w:p w:rsidR="0064514A" w:rsidRPr="0064514A" w:rsidRDefault="00036311" w:rsidP="00EA0AF1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514A">
        <w:rPr>
          <w:rFonts w:ascii="Times New Roman" w:eastAsia="Times New Roman" w:hAnsi="Times New Roman"/>
          <w:sz w:val="24"/>
          <w:szCs w:val="24"/>
          <w:lang w:eastAsia="ru-RU"/>
        </w:rPr>
        <w:t xml:space="preserve">Кондитерские изделия. Чай, кофе, какао  </w:t>
      </w:r>
      <w:r w:rsidRPr="0064514A">
        <w:rPr>
          <w:rFonts w:ascii="Times New Roman" w:eastAsia="Times New Roman" w:hAnsi="Times New Roman"/>
          <w:sz w:val="24"/>
          <w:szCs w:val="24"/>
          <w:lang w:eastAsia="ru-RU"/>
        </w:rPr>
        <w:sym w:font="Symbol" w:char="005B"/>
      </w:r>
      <w:r w:rsidRPr="0064514A">
        <w:rPr>
          <w:rFonts w:ascii="Times New Roman" w:eastAsia="Times New Roman" w:hAnsi="Times New Roman"/>
          <w:sz w:val="24"/>
          <w:szCs w:val="24"/>
          <w:lang w:eastAsia="ru-RU"/>
        </w:rPr>
        <w:t>Электронный ресурс</w:t>
      </w:r>
      <w:r w:rsidRPr="0064514A">
        <w:rPr>
          <w:rFonts w:ascii="Times New Roman" w:eastAsia="Times New Roman" w:hAnsi="Times New Roman"/>
          <w:sz w:val="24"/>
          <w:szCs w:val="24"/>
          <w:lang w:eastAsia="ru-RU"/>
        </w:rPr>
        <w:sym w:font="Symbol" w:char="005D"/>
      </w:r>
      <w:r w:rsidRPr="0064514A">
        <w:rPr>
          <w:rFonts w:ascii="Times New Roman" w:eastAsia="Times New Roman" w:hAnsi="Times New Roman"/>
          <w:sz w:val="24"/>
          <w:szCs w:val="24"/>
          <w:lang w:eastAsia="ru-RU"/>
        </w:rPr>
        <w:t xml:space="preserve"> : журнал – Режим доступа: </w:t>
      </w:r>
      <w:hyperlink r:id="rId14" w:history="1">
        <w:r w:rsidRPr="0064514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www.my-ki.ru</w:t>
        </w:r>
      </w:hyperlink>
      <w:r w:rsidR="0064514A" w:rsidRPr="0064514A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 xml:space="preserve"> </w:t>
      </w:r>
      <w:r w:rsidR="0064514A" w:rsidRPr="0064514A">
        <w:rPr>
          <w:rFonts w:ascii="Times New Roman" w:hAnsi="Times New Roman"/>
          <w:sz w:val="24"/>
          <w:szCs w:val="24"/>
        </w:rPr>
        <w:t>(дата обращения: 01.02.2017).</w:t>
      </w:r>
    </w:p>
    <w:p w:rsidR="0064514A" w:rsidRPr="0064514A" w:rsidRDefault="00036311" w:rsidP="00EA0AF1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514A">
        <w:rPr>
          <w:rFonts w:ascii="Times New Roman" w:eastAsia="Times New Roman" w:hAnsi="Times New Roman"/>
          <w:sz w:val="24"/>
          <w:szCs w:val="24"/>
          <w:lang w:eastAsia="ru-RU"/>
        </w:rPr>
        <w:t xml:space="preserve">Московский пекарь: выпечка и кондитерское производство </w:t>
      </w:r>
      <w:r w:rsidRPr="0064514A">
        <w:rPr>
          <w:rFonts w:ascii="Times New Roman" w:eastAsia="Times New Roman" w:hAnsi="Times New Roman"/>
          <w:sz w:val="24"/>
          <w:szCs w:val="24"/>
          <w:lang w:eastAsia="ru-RU"/>
        </w:rPr>
        <w:sym w:font="Symbol" w:char="005B"/>
      </w:r>
      <w:r w:rsidRPr="0064514A">
        <w:rPr>
          <w:rFonts w:ascii="Times New Roman" w:eastAsia="Times New Roman" w:hAnsi="Times New Roman"/>
          <w:sz w:val="24"/>
          <w:szCs w:val="24"/>
          <w:lang w:eastAsia="ru-RU"/>
        </w:rPr>
        <w:t>Электронный ресурс</w:t>
      </w:r>
      <w:r w:rsidRPr="0064514A">
        <w:rPr>
          <w:rFonts w:ascii="Times New Roman" w:eastAsia="Times New Roman" w:hAnsi="Times New Roman"/>
          <w:sz w:val="24"/>
          <w:szCs w:val="24"/>
          <w:lang w:eastAsia="ru-RU"/>
        </w:rPr>
        <w:sym w:font="Symbol" w:char="005D"/>
      </w:r>
      <w:r w:rsidRPr="0064514A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64514A" w:rsidRPr="0064514A">
        <w:rPr>
          <w:rFonts w:ascii="Times New Roman" w:hAnsi="Times New Roman"/>
          <w:sz w:val="24"/>
          <w:szCs w:val="24"/>
          <w:lang w:val="en-US"/>
        </w:rPr>
        <w:t>URL</w:t>
      </w:r>
      <w:r w:rsidRPr="0064514A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15" w:history="1">
        <w:r w:rsidR="0064514A" w:rsidRPr="0064514A">
          <w:rPr>
            <w:rStyle w:val="ac"/>
            <w:rFonts w:ascii="Times New Roman" w:eastAsia="Times New Roman" w:hAnsi="Times New Roman"/>
            <w:sz w:val="24"/>
            <w:szCs w:val="24"/>
            <w:lang w:eastAsia="ru-RU"/>
          </w:rPr>
          <w:t>http://www.mosbaker.ru/klienti</w:t>
        </w:r>
      </w:hyperlink>
      <w:r w:rsidR="0064514A" w:rsidRPr="006451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514A" w:rsidRPr="0064514A">
        <w:rPr>
          <w:rFonts w:ascii="Times New Roman" w:hAnsi="Times New Roman"/>
          <w:sz w:val="24"/>
          <w:szCs w:val="24"/>
        </w:rPr>
        <w:t>(дата обращения: 01.02.2017).</w:t>
      </w:r>
    </w:p>
    <w:p w:rsidR="0064514A" w:rsidRPr="0064514A" w:rsidRDefault="0064514A" w:rsidP="00EA0AF1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514A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036311" w:rsidRPr="006451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вкусном и здоровом питании </w:t>
      </w:r>
      <w:r w:rsidR="00036311" w:rsidRPr="0064514A">
        <w:rPr>
          <w:rFonts w:ascii="Times New Roman" w:eastAsia="Times New Roman" w:hAnsi="Times New Roman"/>
          <w:bCs/>
          <w:sz w:val="24"/>
          <w:szCs w:val="24"/>
          <w:lang w:eastAsia="ru-RU"/>
        </w:rPr>
        <w:sym w:font="Symbol" w:char="005B"/>
      </w:r>
      <w:r w:rsidR="00036311" w:rsidRPr="0064514A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Электронный ресурс</w:t>
      </w:r>
      <w:r w:rsidR="00036311" w:rsidRPr="0064514A">
        <w:rPr>
          <w:rFonts w:ascii="Times New Roman" w:eastAsia="Times New Roman" w:hAnsi="Times New Roman"/>
          <w:bCs/>
          <w:sz w:val="24"/>
          <w:szCs w:val="24"/>
          <w:lang w:eastAsia="ru-RU"/>
        </w:rPr>
        <w:sym w:font="Symbol" w:char="005D"/>
      </w:r>
      <w:r w:rsidR="00036311" w:rsidRPr="006451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</w:t>
      </w:r>
      <w:r w:rsidRPr="0064514A">
        <w:rPr>
          <w:rFonts w:ascii="Times New Roman" w:hAnsi="Times New Roman"/>
          <w:sz w:val="24"/>
          <w:szCs w:val="24"/>
          <w:lang w:val="en-US"/>
        </w:rPr>
        <w:t>URL</w:t>
      </w:r>
      <w:r w:rsidR="00036311" w:rsidRPr="006451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</w:t>
      </w:r>
      <w:hyperlink r:id="rId16" w:history="1">
        <w:r w:rsidRPr="0064514A">
          <w:rPr>
            <w:rStyle w:val="ac"/>
            <w:rFonts w:ascii="Times New Roman" w:eastAsia="Times New Roman" w:hAnsi="Times New Roman"/>
            <w:bCs/>
            <w:sz w:val="24"/>
            <w:szCs w:val="24"/>
            <w:lang w:eastAsia="ru-RU"/>
          </w:rPr>
          <w:t>http://www.e-pitanie.ru</w:t>
        </w:r>
      </w:hyperlink>
      <w:r w:rsidRPr="006451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4514A">
        <w:rPr>
          <w:rFonts w:ascii="Times New Roman" w:hAnsi="Times New Roman"/>
          <w:sz w:val="24"/>
          <w:szCs w:val="24"/>
        </w:rPr>
        <w:t>(дата обращения: 01.02.2017).</w:t>
      </w:r>
    </w:p>
    <w:p w:rsidR="0064514A" w:rsidRPr="0064514A" w:rsidRDefault="00036311" w:rsidP="00EA0AF1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514A">
        <w:rPr>
          <w:rFonts w:ascii="Times New Roman" w:eastAsia="Times New Roman" w:hAnsi="Times New Roman"/>
          <w:sz w:val="24"/>
          <w:szCs w:val="24"/>
          <w:lang w:eastAsia="ru-RU"/>
        </w:rPr>
        <w:t xml:space="preserve">Сборник рецептур мучных кондитерских изделий – </w:t>
      </w:r>
      <w:r w:rsidR="0064514A" w:rsidRPr="0064514A">
        <w:rPr>
          <w:rFonts w:ascii="Times New Roman" w:hAnsi="Times New Roman"/>
          <w:sz w:val="24"/>
          <w:szCs w:val="24"/>
          <w:lang w:val="en-US"/>
        </w:rPr>
        <w:t>URL</w:t>
      </w:r>
      <w:r w:rsidRPr="0064514A">
        <w:rPr>
          <w:rFonts w:ascii="Times New Roman" w:eastAsia="Times New Roman" w:hAnsi="Times New Roman"/>
          <w:sz w:val="24"/>
          <w:szCs w:val="24"/>
          <w:lang w:eastAsia="ru-RU"/>
        </w:rPr>
        <w:t xml:space="preserve">:  </w:t>
      </w:r>
      <w:hyperlink r:id="rId17" w:history="1">
        <w:r w:rsidR="0064514A" w:rsidRPr="0064514A">
          <w:rPr>
            <w:rStyle w:val="ac"/>
            <w:rFonts w:ascii="Times New Roman" w:eastAsia="Times New Roman" w:hAnsi="Times New Roman"/>
            <w:sz w:val="24"/>
            <w:szCs w:val="24"/>
            <w:lang w:val="en-US" w:eastAsia="ru-RU"/>
          </w:rPr>
          <w:t>http</w:t>
        </w:r>
        <w:r w:rsidR="0064514A" w:rsidRPr="0064514A">
          <w:rPr>
            <w:rStyle w:val="ac"/>
            <w:rFonts w:ascii="Times New Roman" w:eastAsia="Times New Roman" w:hAnsi="Times New Roman"/>
            <w:sz w:val="24"/>
            <w:szCs w:val="24"/>
            <w:lang w:eastAsia="ru-RU"/>
          </w:rPr>
          <w:t>://</w:t>
        </w:r>
        <w:proofErr w:type="spellStart"/>
        <w:r w:rsidR="0064514A" w:rsidRPr="0064514A">
          <w:rPr>
            <w:rStyle w:val="ac"/>
            <w:rFonts w:ascii="Times New Roman" w:eastAsia="Times New Roman" w:hAnsi="Times New Roman"/>
            <w:sz w:val="24"/>
            <w:szCs w:val="24"/>
            <w:lang w:val="en-US" w:eastAsia="ru-RU"/>
          </w:rPr>
          <w:t>alternativa</w:t>
        </w:r>
        <w:proofErr w:type="spellEnd"/>
        <w:r w:rsidR="0064514A" w:rsidRPr="0064514A">
          <w:rPr>
            <w:rStyle w:val="ac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proofErr w:type="spellStart"/>
        <w:r w:rsidR="0064514A" w:rsidRPr="0064514A">
          <w:rPr>
            <w:rStyle w:val="ac"/>
            <w:rFonts w:ascii="Times New Roman" w:eastAsia="Times New Roman" w:hAnsi="Times New Roman"/>
            <w:sz w:val="24"/>
            <w:szCs w:val="24"/>
            <w:lang w:val="en-US" w:eastAsia="ru-RU"/>
          </w:rPr>
          <w:t>sar</w:t>
        </w:r>
        <w:proofErr w:type="spellEnd"/>
        <w:r w:rsidR="0064514A" w:rsidRPr="0064514A">
          <w:rPr>
            <w:rStyle w:val="ac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64514A" w:rsidRPr="0064514A">
          <w:rPr>
            <w:rStyle w:val="ac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  <w:r w:rsidR="0064514A" w:rsidRPr="0064514A">
          <w:rPr>
            <w:rStyle w:val="ac"/>
            <w:rFonts w:ascii="Times New Roman" w:eastAsia="Times New Roman" w:hAnsi="Times New Roman"/>
            <w:sz w:val="24"/>
            <w:szCs w:val="24"/>
            <w:lang w:eastAsia="ru-RU"/>
          </w:rPr>
          <w:t>/</w:t>
        </w:r>
        <w:proofErr w:type="spellStart"/>
        <w:r w:rsidR="0064514A" w:rsidRPr="0064514A">
          <w:rPr>
            <w:rStyle w:val="ac"/>
            <w:rFonts w:ascii="Times New Roman" w:eastAsia="Times New Roman" w:hAnsi="Times New Roman"/>
            <w:sz w:val="24"/>
            <w:szCs w:val="24"/>
            <w:lang w:val="en-US" w:eastAsia="ru-RU"/>
          </w:rPr>
          <w:t>tehnologu</w:t>
        </w:r>
        <w:proofErr w:type="spellEnd"/>
        <w:r w:rsidR="0064514A" w:rsidRPr="0064514A">
          <w:rPr>
            <w:rStyle w:val="ac"/>
            <w:rFonts w:ascii="Times New Roman" w:eastAsia="Times New Roman" w:hAnsi="Times New Roman"/>
            <w:sz w:val="24"/>
            <w:szCs w:val="24"/>
            <w:lang w:eastAsia="ru-RU"/>
          </w:rPr>
          <w:t>/</w:t>
        </w:r>
        <w:r w:rsidR="0064514A" w:rsidRPr="0064514A">
          <w:rPr>
            <w:rStyle w:val="ac"/>
            <w:rFonts w:ascii="Times New Roman" w:eastAsia="Times New Roman" w:hAnsi="Times New Roman"/>
            <w:sz w:val="24"/>
            <w:szCs w:val="24"/>
            <w:lang w:val="en-US" w:eastAsia="ru-RU"/>
          </w:rPr>
          <w:t>k</w:t>
        </w:r>
        <w:r w:rsidR="0064514A" w:rsidRPr="0064514A">
          <w:rPr>
            <w:rStyle w:val="ac"/>
            <w:rFonts w:ascii="Times New Roman" w:eastAsia="Times New Roman" w:hAnsi="Times New Roman"/>
            <w:sz w:val="24"/>
            <w:szCs w:val="24"/>
            <w:lang w:eastAsia="ru-RU"/>
          </w:rPr>
          <w:t>/</w:t>
        </w:r>
        <w:r w:rsidR="0064514A" w:rsidRPr="0064514A">
          <w:rPr>
            <w:rStyle w:val="ac"/>
            <w:rFonts w:ascii="Times New Roman" w:eastAsia="Times New Roman" w:hAnsi="Times New Roman"/>
            <w:sz w:val="24"/>
            <w:szCs w:val="24"/>
            <w:lang w:val="en-US" w:eastAsia="ru-RU"/>
          </w:rPr>
          <w:t>a</w:t>
        </w:r>
        <w:r w:rsidR="0064514A" w:rsidRPr="0064514A">
          <w:rPr>
            <w:rStyle w:val="ac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="0064514A" w:rsidRPr="0064514A">
          <w:rPr>
            <w:rStyle w:val="ac"/>
            <w:rFonts w:ascii="Times New Roman" w:eastAsia="Times New Roman" w:hAnsi="Times New Roman"/>
            <w:sz w:val="24"/>
            <w:szCs w:val="24"/>
            <w:lang w:val="en-US" w:eastAsia="ru-RU"/>
          </w:rPr>
          <w:t>v</w:t>
        </w:r>
        <w:r w:rsidR="0064514A" w:rsidRPr="0064514A">
          <w:rPr>
            <w:rStyle w:val="ac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proofErr w:type="spellStart"/>
        <w:r w:rsidR="0064514A" w:rsidRPr="0064514A">
          <w:rPr>
            <w:rStyle w:val="ac"/>
            <w:rFonts w:ascii="Times New Roman" w:eastAsia="Times New Roman" w:hAnsi="Times New Roman"/>
            <w:sz w:val="24"/>
            <w:szCs w:val="24"/>
            <w:lang w:val="en-US" w:eastAsia="ru-RU"/>
          </w:rPr>
          <w:t>pavlov</w:t>
        </w:r>
        <w:proofErr w:type="spellEnd"/>
        <w:r w:rsidR="0064514A" w:rsidRPr="0064514A">
          <w:rPr>
            <w:rStyle w:val="ac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proofErr w:type="spellStart"/>
        <w:r w:rsidR="0064514A" w:rsidRPr="0064514A">
          <w:rPr>
            <w:rStyle w:val="ac"/>
            <w:rFonts w:ascii="Times New Roman" w:eastAsia="Times New Roman" w:hAnsi="Times New Roman"/>
            <w:sz w:val="24"/>
            <w:szCs w:val="24"/>
            <w:lang w:val="en-US" w:eastAsia="ru-RU"/>
          </w:rPr>
          <w:t>sbornik</w:t>
        </w:r>
        <w:proofErr w:type="spellEnd"/>
        <w:r w:rsidR="0064514A" w:rsidRPr="0064514A">
          <w:rPr>
            <w:rStyle w:val="ac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proofErr w:type="spellStart"/>
        <w:r w:rsidR="0064514A" w:rsidRPr="0064514A">
          <w:rPr>
            <w:rStyle w:val="ac"/>
            <w:rFonts w:ascii="Times New Roman" w:eastAsia="Times New Roman" w:hAnsi="Times New Roman"/>
            <w:sz w:val="24"/>
            <w:szCs w:val="24"/>
            <w:lang w:val="en-US" w:eastAsia="ru-RU"/>
          </w:rPr>
          <w:t>retseptur</w:t>
        </w:r>
        <w:proofErr w:type="spellEnd"/>
        <w:r w:rsidR="0064514A" w:rsidRPr="0064514A">
          <w:rPr>
            <w:rStyle w:val="ac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proofErr w:type="spellStart"/>
        <w:r w:rsidR="0064514A" w:rsidRPr="0064514A">
          <w:rPr>
            <w:rStyle w:val="ac"/>
            <w:rFonts w:ascii="Times New Roman" w:eastAsia="Times New Roman" w:hAnsi="Times New Roman"/>
            <w:sz w:val="24"/>
            <w:szCs w:val="24"/>
            <w:lang w:val="en-US" w:eastAsia="ru-RU"/>
          </w:rPr>
          <w:t>muchnykh</w:t>
        </w:r>
        <w:proofErr w:type="spellEnd"/>
        <w:r w:rsidR="0064514A" w:rsidRPr="0064514A">
          <w:rPr>
            <w:rStyle w:val="ac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proofErr w:type="spellStart"/>
        <w:r w:rsidR="0064514A" w:rsidRPr="0064514A">
          <w:rPr>
            <w:rStyle w:val="ac"/>
            <w:rFonts w:ascii="Times New Roman" w:eastAsia="Times New Roman" w:hAnsi="Times New Roman"/>
            <w:sz w:val="24"/>
            <w:szCs w:val="24"/>
            <w:lang w:val="en-US" w:eastAsia="ru-RU"/>
          </w:rPr>
          <w:t>konditerskikh</w:t>
        </w:r>
        <w:proofErr w:type="spellEnd"/>
        <w:r w:rsidR="0064514A" w:rsidRPr="0064514A">
          <w:rPr>
            <w:rStyle w:val="ac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proofErr w:type="spellStart"/>
        <w:r w:rsidR="0064514A" w:rsidRPr="0064514A">
          <w:rPr>
            <w:rStyle w:val="ac"/>
            <w:rFonts w:ascii="Times New Roman" w:eastAsia="Times New Roman" w:hAnsi="Times New Roman"/>
            <w:sz w:val="24"/>
            <w:szCs w:val="24"/>
            <w:lang w:val="en-US" w:eastAsia="ru-RU"/>
          </w:rPr>
          <w:t>i</w:t>
        </w:r>
        <w:proofErr w:type="spellEnd"/>
        <w:r w:rsidR="0064514A" w:rsidRPr="0064514A">
          <w:rPr>
            <w:rStyle w:val="ac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proofErr w:type="spellStart"/>
        <w:r w:rsidR="0064514A" w:rsidRPr="0064514A">
          <w:rPr>
            <w:rStyle w:val="ac"/>
            <w:rFonts w:ascii="Times New Roman" w:eastAsia="Times New Roman" w:hAnsi="Times New Roman"/>
            <w:sz w:val="24"/>
            <w:szCs w:val="24"/>
            <w:lang w:val="en-US" w:eastAsia="ru-RU"/>
          </w:rPr>
          <w:t>bulochnykh</w:t>
        </w:r>
        <w:proofErr w:type="spellEnd"/>
        <w:r w:rsidR="0064514A" w:rsidRPr="0064514A">
          <w:rPr>
            <w:rStyle w:val="ac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proofErr w:type="spellStart"/>
        <w:r w:rsidR="0064514A" w:rsidRPr="0064514A">
          <w:rPr>
            <w:rStyle w:val="ac"/>
            <w:rFonts w:ascii="Times New Roman" w:eastAsia="Times New Roman" w:hAnsi="Times New Roman"/>
            <w:sz w:val="24"/>
            <w:szCs w:val="24"/>
            <w:lang w:val="en-US" w:eastAsia="ru-RU"/>
          </w:rPr>
          <w:t>izdelij</w:t>
        </w:r>
        <w:proofErr w:type="spellEnd"/>
      </w:hyperlink>
      <w:r w:rsidR="0064514A" w:rsidRPr="006451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4514A" w:rsidRPr="0064514A" w:rsidRDefault="00036311" w:rsidP="00EA0AF1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514A">
        <w:rPr>
          <w:rFonts w:ascii="Times New Roman" w:eastAsia="Times New Roman" w:hAnsi="Times New Roman"/>
          <w:sz w:val="24"/>
          <w:szCs w:val="24"/>
          <w:lang w:eastAsia="ru-RU"/>
        </w:rPr>
        <w:t xml:space="preserve">Торговый дизайн: комплексное оснащение объектов, профессиональное оборудование, сервисное обслуживание </w:t>
      </w:r>
      <w:r w:rsidRPr="0064514A">
        <w:rPr>
          <w:rFonts w:ascii="Times New Roman" w:eastAsia="Times New Roman" w:hAnsi="Times New Roman"/>
          <w:sz w:val="24"/>
          <w:szCs w:val="24"/>
          <w:lang w:eastAsia="ru-RU"/>
        </w:rPr>
        <w:sym w:font="Symbol" w:char="005B"/>
      </w:r>
      <w:r w:rsidRPr="0064514A">
        <w:rPr>
          <w:rFonts w:ascii="Times New Roman" w:eastAsia="Times New Roman" w:hAnsi="Times New Roman"/>
          <w:sz w:val="24"/>
          <w:szCs w:val="24"/>
          <w:lang w:eastAsia="ru-RU"/>
        </w:rPr>
        <w:t>Электронный ресурс</w:t>
      </w:r>
      <w:r w:rsidRPr="0064514A">
        <w:rPr>
          <w:rFonts w:ascii="Times New Roman" w:eastAsia="Times New Roman" w:hAnsi="Times New Roman"/>
          <w:sz w:val="24"/>
          <w:szCs w:val="24"/>
          <w:lang w:eastAsia="ru-RU"/>
        </w:rPr>
        <w:sym w:font="Symbol" w:char="005D"/>
      </w:r>
      <w:r w:rsidRPr="0064514A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64514A" w:rsidRPr="0064514A">
        <w:rPr>
          <w:rFonts w:ascii="Times New Roman" w:hAnsi="Times New Roman"/>
          <w:sz w:val="24"/>
          <w:szCs w:val="24"/>
          <w:lang w:val="en-US"/>
        </w:rPr>
        <w:t>URL</w:t>
      </w:r>
      <w:r w:rsidRPr="0064514A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18" w:history="1">
        <w:r w:rsidRPr="0064514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http://www.trade-design.ru</w:t>
        </w:r>
      </w:hyperlink>
      <w:r w:rsidR="0064514A" w:rsidRPr="006451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514A" w:rsidRPr="0064514A">
        <w:rPr>
          <w:rFonts w:ascii="Times New Roman" w:hAnsi="Times New Roman"/>
          <w:sz w:val="24"/>
          <w:szCs w:val="24"/>
        </w:rPr>
        <w:t>(дата обращения: 01.02.2017).</w:t>
      </w:r>
    </w:p>
    <w:p w:rsidR="0064514A" w:rsidRPr="0064514A" w:rsidRDefault="00036311" w:rsidP="00EA0AF1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514A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центр информационно-образовательных ресурсов Министерства образования и науки Российской Федерации </w:t>
      </w:r>
      <w:r w:rsidRPr="0064514A">
        <w:rPr>
          <w:rFonts w:ascii="Times New Roman" w:eastAsia="Times New Roman" w:hAnsi="Times New Roman"/>
          <w:sz w:val="24"/>
          <w:szCs w:val="24"/>
          <w:lang w:eastAsia="ru-RU"/>
        </w:rPr>
        <w:sym w:font="Symbol" w:char="005B"/>
      </w:r>
      <w:r w:rsidRPr="0064514A">
        <w:rPr>
          <w:rFonts w:ascii="Times New Roman" w:eastAsia="Times New Roman" w:hAnsi="Times New Roman"/>
          <w:sz w:val="24"/>
          <w:szCs w:val="24"/>
          <w:lang w:eastAsia="ru-RU"/>
        </w:rPr>
        <w:t>Электронный ресурс</w:t>
      </w:r>
      <w:r w:rsidRPr="0064514A">
        <w:rPr>
          <w:rFonts w:ascii="Times New Roman" w:eastAsia="Times New Roman" w:hAnsi="Times New Roman"/>
          <w:sz w:val="24"/>
          <w:szCs w:val="24"/>
          <w:lang w:eastAsia="ru-RU"/>
        </w:rPr>
        <w:sym w:font="Symbol" w:char="005D"/>
      </w:r>
      <w:r w:rsidRPr="0064514A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64514A" w:rsidRPr="0064514A">
        <w:rPr>
          <w:rFonts w:ascii="Times New Roman" w:hAnsi="Times New Roman"/>
          <w:sz w:val="24"/>
          <w:szCs w:val="24"/>
          <w:lang w:val="en-US"/>
        </w:rPr>
        <w:t>URL</w:t>
      </w:r>
      <w:r w:rsidRPr="0064514A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19" w:history="1">
        <w:r w:rsidRPr="0064514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http://fcior.edu.ru/</w:t>
        </w:r>
      </w:hyperlink>
      <w:r w:rsidR="0064514A" w:rsidRPr="006451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514A" w:rsidRPr="0064514A">
        <w:rPr>
          <w:rFonts w:ascii="Times New Roman" w:hAnsi="Times New Roman"/>
          <w:sz w:val="24"/>
          <w:szCs w:val="24"/>
        </w:rPr>
        <w:t>(дата обращения: 01.02.2017).</w:t>
      </w:r>
    </w:p>
    <w:p w:rsidR="0064514A" w:rsidRPr="0064514A" w:rsidRDefault="00036311" w:rsidP="00EA0AF1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514A">
        <w:rPr>
          <w:rFonts w:ascii="Times New Roman" w:eastAsia="Times New Roman" w:hAnsi="Times New Roman"/>
          <w:bCs/>
          <w:sz w:val="24"/>
          <w:szCs w:val="24"/>
          <w:lang w:eastAsia="ru-RU"/>
        </w:rPr>
        <w:t>Хлебопечение с нами легко (ООО «</w:t>
      </w:r>
      <w:proofErr w:type="spellStart"/>
      <w:r w:rsidRPr="0064514A">
        <w:rPr>
          <w:rFonts w:ascii="Times New Roman" w:eastAsia="Times New Roman" w:hAnsi="Times New Roman"/>
          <w:bCs/>
          <w:sz w:val="24"/>
          <w:szCs w:val="24"/>
          <w:lang w:eastAsia="ru-RU"/>
        </w:rPr>
        <w:t>Russian</w:t>
      </w:r>
      <w:proofErr w:type="spellEnd"/>
      <w:r w:rsidRPr="006451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64514A">
        <w:rPr>
          <w:rFonts w:ascii="Times New Roman" w:eastAsia="Times New Roman" w:hAnsi="Times New Roman"/>
          <w:bCs/>
          <w:sz w:val="24"/>
          <w:szCs w:val="24"/>
          <w:lang w:eastAsia="ru-RU"/>
        </w:rPr>
        <w:t>Bread</w:t>
      </w:r>
      <w:proofErr w:type="spellEnd"/>
      <w:r w:rsidRPr="006451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») – Режим доступа: </w:t>
      </w:r>
      <w:hyperlink r:id="rId20" w:history="1">
        <w:r w:rsidRPr="0064514A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http://www.russbread.ru</w:t>
        </w:r>
      </w:hyperlink>
      <w:r w:rsidR="0064514A" w:rsidRPr="006451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4514A" w:rsidRPr="0064514A">
        <w:rPr>
          <w:rFonts w:ascii="Times New Roman" w:hAnsi="Times New Roman"/>
          <w:sz w:val="24"/>
          <w:szCs w:val="24"/>
        </w:rPr>
        <w:t>(дата обращения: 01.02.2017).</w:t>
      </w:r>
    </w:p>
    <w:p w:rsidR="00036311" w:rsidRPr="0064514A" w:rsidRDefault="00036311" w:rsidP="00EA0AF1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64514A">
        <w:rPr>
          <w:rFonts w:ascii="Times New Roman" w:eastAsia="Times New Roman" w:hAnsi="Times New Roman"/>
          <w:bCs/>
          <w:sz w:val="24"/>
          <w:szCs w:val="24"/>
          <w:lang w:eastAsia="ru-RU"/>
        </w:rPr>
        <w:t>Хлебопечка</w:t>
      </w:r>
      <w:proofErr w:type="spellEnd"/>
      <w:r w:rsidRPr="006451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– Режим доступа: </w:t>
      </w:r>
      <w:hyperlink r:id="rId21" w:history="1">
        <w:r w:rsidRPr="0064514A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http://www.hlebopechka.ru</w:t>
        </w:r>
      </w:hyperlink>
      <w:r w:rsidR="0064514A" w:rsidRPr="006451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4514A" w:rsidRPr="0064514A">
        <w:rPr>
          <w:rFonts w:ascii="Times New Roman" w:hAnsi="Times New Roman"/>
          <w:sz w:val="24"/>
          <w:szCs w:val="24"/>
        </w:rPr>
        <w:t>(дата обращения: 01.02.2017).</w:t>
      </w:r>
    </w:p>
    <w:bookmarkEnd w:id="1"/>
    <w:p w:rsidR="00027019" w:rsidRPr="006F534F" w:rsidRDefault="00027019" w:rsidP="00EA0AF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36311" w:rsidRPr="006F534F" w:rsidRDefault="00036311" w:rsidP="00EA0AF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534F">
        <w:rPr>
          <w:rFonts w:ascii="Times New Roman" w:eastAsia="Times New Roman" w:hAnsi="Times New Roman"/>
          <w:b/>
          <w:sz w:val="24"/>
          <w:szCs w:val="24"/>
          <w:lang w:eastAsia="ru-RU"/>
        </w:rPr>
        <w:t>3.3. Организации образовательного процесса</w:t>
      </w:r>
    </w:p>
    <w:p w:rsidR="00036311" w:rsidRPr="006F534F" w:rsidRDefault="00036311" w:rsidP="00EA0A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34F">
        <w:rPr>
          <w:rFonts w:ascii="Times New Roman" w:eastAsia="Times New Roman" w:hAnsi="Times New Roman"/>
          <w:sz w:val="24"/>
          <w:szCs w:val="24"/>
          <w:lang w:eastAsia="ru-RU"/>
        </w:rPr>
        <w:t>Освоению данного модуля должно предшествовать изучение дисциплин «Основы микробиологии, санитарии и гигиены в пищевом производстве», «Физиология питании  с основами товароведения продовольственных товаров», «Техническое оснащение и организация рабочего места, «Охрана труда».</w:t>
      </w:r>
    </w:p>
    <w:p w:rsidR="00036311" w:rsidRPr="006F534F" w:rsidRDefault="00036311" w:rsidP="00EA0A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34F">
        <w:rPr>
          <w:rFonts w:ascii="Times New Roman" w:eastAsia="Times New Roman" w:hAnsi="Times New Roman"/>
          <w:sz w:val="24"/>
          <w:szCs w:val="24"/>
          <w:lang w:eastAsia="ru-RU"/>
        </w:rPr>
        <w:t xml:space="preserve">Условия проведения занятий должны </w:t>
      </w:r>
      <w:r w:rsidR="00E92C61" w:rsidRPr="006F534F">
        <w:rPr>
          <w:rFonts w:ascii="Times New Roman" w:eastAsia="Times New Roman" w:hAnsi="Times New Roman"/>
          <w:sz w:val="24"/>
          <w:szCs w:val="24"/>
          <w:lang w:eastAsia="ru-RU"/>
        </w:rPr>
        <w:t>соответствовать</w:t>
      </w:r>
      <w:r w:rsidRPr="006F534F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требованиям, указанным в п.3.1.</w:t>
      </w:r>
    </w:p>
    <w:p w:rsidR="00036311" w:rsidRPr="006F534F" w:rsidRDefault="00036311" w:rsidP="00EA0A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34F">
        <w:rPr>
          <w:rFonts w:ascii="Times New Roman" w:eastAsia="Times New Roman" w:hAnsi="Times New Roman"/>
          <w:sz w:val="24"/>
          <w:szCs w:val="24"/>
          <w:lang w:eastAsia="ru-RU"/>
        </w:rPr>
        <w:t>Условия проведения организации учебной и производственной практики должны соответствовать требованиям ФГОС СПО, а также учитывать особенности регионального рынка труда. Учебная и производственная практика должна быть организована таким образом, чтобы были созданы условия для освоения обучающимися компетенций, предусмотренных программами соответственно учебной и производственной практики.</w:t>
      </w:r>
    </w:p>
    <w:p w:rsidR="00036311" w:rsidRPr="006F534F" w:rsidRDefault="00036311" w:rsidP="00EA0A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34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Обязательным условием допуска к производственной практике в рамках профессионального модуля</w:t>
      </w:r>
      <w:r w:rsidRPr="006F53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Pr="006F53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ПМ.5 Приготовление, оформление и подготовка к реализации хлебобулочных, мучных кондитерских изделий разнообразного ассортимента</w:t>
      </w:r>
      <w:r w:rsidRPr="006F53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53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</w:t>
      </w:r>
      <w:r w:rsidRPr="006F53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является освоение </w:t>
      </w:r>
      <w:r w:rsidRPr="006F534F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учебной практики. </w:t>
      </w:r>
    </w:p>
    <w:p w:rsidR="00027019" w:rsidRPr="006F534F" w:rsidRDefault="00027019" w:rsidP="00EA0A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6311" w:rsidRPr="006F534F" w:rsidRDefault="00036311" w:rsidP="00EA0AF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534F">
        <w:rPr>
          <w:rFonts w:ascii="Times New Roman" w:eastAsia="Times New Roman" w:hAnsi="Times New Roman"/>
          <w:b/>
          <w:sz w:val="24"/>
          <w:szCs w:val="24"/>
          <w:lang w:eastAsia="ru-RU"/>
        </w:rPr>
        <w:t>3.4. Кадровое обеспечение образовательного процесса</w:t>
      </w:r>
    </w:p>
    <w:p w:rsidR="00036311" w:rsidRPr="006F534F" w:rsidRDefault="00036311" w:rsidP="00EA0AF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34F">
        <w:rPr>
          <w:rFonts w:ascii="Times New Roman" w:eastAsia="Times New Roman" w:hAnsi="Times New Roman"/>
          <w:sz w:val="24"/>
          <w:szCs w:val="24"/>
          <w:lang w:eastAsia="ru-RU"/>
        </w:rPr>
        <w:t>Требования к квалификации педагогических кадров, обеспечивающих обучение по междисциплинарному курсу среднее профессиональное или высшее образование, соответствующее профилю преподаваемой дисциплины (модуля), опыт деятельности в организациях соответствующей профессиональной сферы, дополнительное профессиональное образование по программа повышения квалификации, в том числе в форме стажировки не реже 1 раза в три года.</w:t>
      </w:r>
    </w:p>
    <w:p w:rsidR="00036311" w:rsidRPr="006F534F" w:rsidRDefault="00036311" w:rsidP="00EA0AF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34F">
        <w:rPr>
          <w:rFonts w:ascii="Times New Roman" w:eastAsia="Times New Roman" w:hAnsi="Times New Roman"/>
          <w:sz w:val="24"/>
          <w:szCs w:val="24"/>
          <w:lang w:eastAsia="ru-RU"/>
        </w:rPr>
        <w:t>Требования к квалификации педагогических кадров, осуществляющих руководство практикой:</w:t>
      </w:r>
    </w:p>
    <w:p w:rsidR="00036311" w:rsidRPr="006F534F" w:rsidRDefault="00036311" w:rsidP="00EA0AF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34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Преподаватели – должны соответствовать требованиям указанным в ФГОС СПО. Мастера производственного обучения должны иметь на 1-2 разряда по профессии рабочего выше, чем предусмотрены ФГОС СПО для выпускников, дополнительное профессиональное образование по программам повышения квалификации, в том числе в форме стажировке в профильных организациях не реже 1раза в три года.</w:t>
      </w:r>
    </w:p>
    <w:p w:rsidR="00036311" w:rsidRPr="006F534F" w:rsidRDefault="00036311" w:rsidP="00EA0AF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34F">
        <w:rPr>
          <w:rFonts w:ascii="Times New Roman" w:eastAsia="Times New Roman" w:hAnsi="Times New Roman"/>
          <w:sz w:val="24"/>
          <w:szCs w:val="24"/>
          <w:lang w:eastAsia="ru-RU"/>
        </w:rPr>
        <w:t>Наставники – представители организации, на базе которой проводится практик (при наличии) должны иметь опыт работы не менее 1 года на соответствующей должности кондитера.</w:t>
      </w:r>
    </w:p>
    <w:p w:rsidR="00036311" w:rsidRPr="006F534F" w:rsidRDefault="00036311" w:rsidP="00EA0AF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34F">
        <w:rPr>
          <w:rFonts w:ascii="Times New Roman" w:eastAsia="Times New Roman" w:hAnsi="Times New Roman"/>
          <w:sz w:val="24"/>
          <w:szCs w:val="24"/>
          <w:lang w:eastAsia="ru-RU"/>
        </w:rPr>
        <w:t>Специфические требования, дополняющие условия реализации образовательной программы СПО:</w:t>
      </w:r>
    </w:p>
    <w:p w:rsidR="00036311" w:rsidRPr="006F534F" w:rsidRDefault="00036311" w:rsidP="00EA0AF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34F">
        <w:rPr>
          <w:rFonts w:ascii="Times New Roman" w:eastAsia="Times New Roman" w:hAnsi="Times New Roman"/>
          <w:sz w:val="24"/>
          <w:szCs w:val="24"/>
          <w:lang w:eastAsia="ru-RU"/>
        </w:rPr>
        <w:t>- педагогически кадры, осуществляющие руководство практикой должны знать требования профессиональных стандартов «Кондитер»;</w:t>
      </w:r>
    </w:p>
    <w:p w:rsidR="00036311" w:rsidRPr="006F534F" w:rsidRDefault="00036311" w:rsidP="00EA0AF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34F">
        <w:rPr>
          <w:rFonts w:ascii="Times New Roman" w:eastAsia="Times New Roman" w:hAnsi="Times New Roman"/>
          <w:sz w:val="24"/>
          <w:szCs w:val="24"/>
          <w:lang w:eastAsia="ru-RU"/>
        </w:rPr>
        <w:t xml:space="preserve">- педагогические кадры, осуществляющие руководство практикой должны знать требования </w:t>
      </w:r>
      <w:r w:rsidRPr="006F534F">
        <w:rPr>
          <w:rFonts w:ascii="Times New Roman" w:eastAsia="Times New Roman" w:hAnsi="Times New Roman"/>
          <w:sz w:val="24"/>
          <w:szCs w:val="24"/>
          <w:lang w:val="en-US" w:eastAsia="ru-RU"/>
        </w:rPr>
        <w:t>WSR</w:t>
      </w:r>
      <w:r w:rsidRPr="006F534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36311" w:rsidRPr="006F534F" w:rsidRDefault="00036311" w:rsidP="00EA0AF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34F">
        <w:rPr>
          <w:rFonts w:ascii="Times New Roman" w:eastAsia="Times New Roman" w:hAnsi="Times New Roman"/>
          <w:sz w:val="24"/>
          <w:szCs w:val="24"/>
          <w:lang w:eastAsia="ru-RU"/>
        </w:rPr>
        <w:t>- педагогические кадры, осуществляющие руководство практикой должны знать требования регионального рынка труда;</w:t>
      </w:r>
    </w:p>
    <w:p w:rsidR="00036311" w:rsidRDefault="00036311" w:rsidP="00EA0AF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34F">
        <w:rPr>
          <w:rFonts w:ascii="Times New Roman" w:eastAsia="Times New Roman" w:hAnsi="Times New Roman"/>
          <w:sz w:val="24"/>
          <w:szCs w:val="24"/>
          <w:lang w:eastAsia="ru-RU"/>
        </w:rPr>
        <w:t>- педаго</w:t>
      </w:r>
      <w:r w:rsidR="00CD3A24" w:rsidRPr="006F534F">
        <w:rPr>
          <w:rFonts w:ascii="Times New Roman" w:eastAsia="Times New Roman" w:hAnsi="Times New Roman"/>
          <w:sz w:val="24"/>
          <w:szCs w:val="24"/>
          <w:lang w:eastAsia="ru-RU"/>
        </w:rPr>
        <w:t xml:space="preserve">гические кадры, осуществляющие </w:t>
      </w:r>
      <w:proofErr w:type="spellStart"/>
      <w:r w:rsidRPr="006F534F">
        <w:rPr>
          <w:rFonts w:ascii="Times New Roman" w:eastAsia="Times New Roman" w:hAnsi="Times New Roman"/>
          <w:sz w:val="24"/>
          <w:szCs w:val="24"/>
          <w:lang w:eastAsia="ru-RU"/>
        </w:rPr>
        <w:t>руковдство</w:t>
      </w:r>
      <w:proofErr w:type="spellEnd"/>
      <w:r w:rsidRPr="006F534F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практикой должны знать особенности национальной кухни.</w:t>
      </w:r>
    </w:p>
    <w:p w:rsidR="00BB53BC" w:rsidRPr="006F534F" w:rsidRDefault="00BB53BC" w:rsidP="006F534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2D5C" w:rsidRPr="005D2727" w:rsidRDefault="005D2727" w:rsidP="005D27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D2727">
        <w:rPr>
          <w:rFonts w:ascii="Times New Roman" w:hAnsi="Times New Roman"/>
          <w:b/>
          <w:sz w:val="24"/>
          <w:szCs w:val="24"/>
        </w:rPr>
        <w:t xml:space="preserve">4. </w:t>
      </w:r>
      <w:r w:rsidR="00822D5C" w:rsidRPr="005D2727">
        <w:rPr>
          <w:rFonts w:ascii="Times New Roman" w:hAnsi="Times New Roman"/>
          <w:b/>
          <w:sz w:val="24"/>
          <w:szCs w:val="24"/>
        </w:rPr>
        <w:t>Контроль и оценка результатов освоения профессионального модуля (по разделам)</w:t>
      </w:r>
    </w:p>
    <w:p w:rsidR="005D2727" w:rsidRDefault="005D2727" w:rsidP="006F53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2" w:name="_Toc460939950"/>
    </w:p>
    <w:bookmarkEnd w:id="2"/>
    <w:p w:rsidR="00822D5C" w:rsidRPr="006F534F" w:rsidRDefault="00822D5C" w:rsidP="006F53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534F">
        <w:rPr>
          <w:rFonts w:ascii="Times New Roman" w:hAnsi="Times New Roman"/>
          <w:sz w:val="24"/>
          <w:szCs w:val="24"/>
        </w:rPr>
        <w:t>Проводится согласно планам, разработанным по следующей форме:</w:t>
      </w:r>
    </w:p>
    <w:p w:rsidR="00027019" w:rsidRPr="006F534F" w:rsidRDefault="00027019" w:rsidP="006F53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2409"/>
        <w:gridCol w:w="2466"/>
        <w:gridCol w:w="2262"/>
      </w:tblGrid>
      <w:tr w:rsidR="006E3D04" w:rsidRPr="006F534F" w:rsidTr="00D35A3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5C" w:rsidRPr="0064514A" w:rsidRDefault="00822D5C" w:rsidP="005D2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14A">
              <w:rPr>
                <w:rFonts w:ascii="Times New Roman" w:hAnsi="Times New Roman"/>
                <w:sz w:val="20"/>
                <w:szCs w:val="20"/>
              </w:rPr>
              <w:t>Действие (переносится из спецификации)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5C" w:rsidRPr="0064514A" w:rsidRDefault="00822D5C" w:rsidP="005D2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14A">
              <w:rPr>
                <w:rFonts w:ascii="Times New Roman" w:hAnsi="Times New Roman"/>
                <w:sz w:val="20"/>
                <w:szCs w:val="20"/>
              </w:rPr>
              <w:t>Оцениваемые знания и умения:</w:t>
            </w:r>
          </w:p>
          <w:p w:rsidR="00822D5C" w:rsidRPr="0064514A" w:rsidRDefault="00822D5C" w:rsidP="005D2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14A">
              <w:rPr>
                <w:rFonts w:ascii="Times New Roman" w:hAnsi="Times New Roman"/>
                <w:sz w:val="20"/>
                <w:szCs w:val="20"/>
              </w:rPr>
              <w:t>практические или когнитивные, или и те, и другие (указывается либо – П, либо К, либо П+К)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5C" w:rsidRPr="0064514A" w:rsidRDefault="00822D5C" w:rsidP="005D2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14A">
              <w:rPr>
                <w:rFonts w:ascii="Times New Roman" w:hAnsi="Times New Roman"/>
                <w:sz w:val="20"/>
                <w:szCs w:val="20"/>
              </w:rPr>
              <w:t>Методы оценки (указываются типы оценочных заданий и их краткие характеристики, например, практическое задание, в том числе ролевая игра, ситуационные задачи и др.; проект; экзамен, в том числе – тестирование, собеседование)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5C" w:rsidRPr="0064514A" w:rsidRDefault="00822D5C" w:rsidP="005D2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14A">
              <w:rPr>
                <w:rFonts w:ascii="Times New Roman" w:hAnsi="Times New Roman"/>
                <w:sz w:val="20"/>
                <w:szCs w:val="20"/>
              </w:rPr>
              <w:t>Место проведение оценки (мастерская, лаборатория, предприятие и т.д.)</w:t>
            </w:r>
          </w:p>
        </w:tc>
      </w:tr>
      <w:tr w:rsidR="006E3D04" w:rsidRPr="006F534F" w:rsidTr="00D35A32">
        <w:trPr>
          <w:trHeight w:val="256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7ED" w:rsidRPr="0064514A" w:rsidRDefault="007547ED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подготовка,</w:t>
            </w:r>
          </w:p>
          <w:p w:rsidR="007547ED" w:rsidRPr="0064514A" w:rsidRDefault="007547ED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уборка рабочего</w:t>
            </w:r>
          </w:p>
          <w:p w:rsidR="007547ED" w:rsidRPr="0064514A" w:rsidRDefault="007547ED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места кондитера при</w:t>
            </w:r>
          </w:p>
          <w:p w:rsidR="007547ED" w:rsidRPr="0064514A" w:rsidRDefault="007547ED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выполнении работ</w:t>
            </w:r>
          </w:p>
          <w:p w:rsidR="007547ED" w:rsidRPr="0064514A" w:rsidRDefault="007547ED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по изготовлению</w:t>
            </w:r>
          </w:p>
          <w:p w:rsidR="007547ED" w:rsidRPr="0064514A" w:rsidRDefault="007547ED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хлебобулочных,</w:t>
            </w:r>
          </w:p>
          <w:p w:rsidR="007547ED" w:rsidRPr="0064514A" w:rsidRDefault="007547ED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мучных</w:t>
            </w:r>
          </w:p>
          <w:p w:rsidR="007547ED" w:rsidRPr="0064514A" w:rsidRDefault="007547ED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кондитерских</w:t>
            </w:r>
          </w:p>
          <w:p w:rsidR="007547ED" w:rsidRPr="0064514A" w:rsidRDefault="007547ED" w:rsidP="005D2727">
            <w:pPr>
              <w:pStyle w:val="Style46"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изделий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ED" w:rsidRPr="0064514A" w:rsidRDefault="007547ED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sz w:val="20"/>
                <w:szCs w:val="20"/>
              </w:rPr>
              <w:t xml:space="preserve">Демонстрация навыков </w:t>
            </w:r>
          </w:p>
          <w:p w:rsidR="007547ED" w:rsidRPr="0064514A" w:rsidRDefault="002121A7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 xml:space="preserve">- </w:t>
            </w:r>
            <w:r w:rsidR="007547ED" w:rsidRPr="0064514A">
              <w:rPr>
                <w:rStyle w:val="FontStyle97"/>
                <w:sz w:val="20"/>
                <w:szCs w:val="20"/>
              </w:rPr>
              <w:t>рационального</w:t>
            </w:r>
          </w:p>
          <w:p w:rsidR="007547ED" w:rsidRPr="0064514A" w:rsidRDefault="007547ED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размещения  на рабочем месте</w:t>
            </w:r>
          </w:p>
          <w:p w:rsidR="007547ED" w:rsidRPr="0064514A" w:rsidRDefault="007547ED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оборудования,</w:t>
            </w:r>
          </w:p>
          <w:p w:rsidR="007547ED" w:rsidRPr="0064514A" w:rsidRDefault="007547ED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инвентаря, посуды,</w:t>
            </w:r>
          </w:p>
          <w:p w:rsidR="007547ED" w:rsidRPr="0064514A" w:rsidRDefault="007547ED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сырья, материалов  в</w:t>
            </w:r>
          </w:p>
          <w:p w:rsidR="007547ED" w:rsidRPr="0064514A" w:rsidRDefault="007547ED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соответствии с</w:t>
            </w:r>
          </w:p>
          <w:p w:rsidR="007547ED" w:rsidRPr="0064514A" w:rsidRDefault="007547ED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инструкциями и</w:t>
            </w:r>
          </w:p>
          <w:p w:rsidR="007547ED" w:rsidRPr="0064514A" w:rsidRDefault="007547ED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регламентами,</w:t>
            </w:r>
          </w:p>
          <w:p w:rsidR="007547ED" w:rsidRPr="0064514A" w:rsidRDefault="007547ED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стандартами</w:t>
            </w:r>
          </w:p>
          <w:p w:rsidR="007547ED" w:rsidRPr="0064514A" w:rsidRDefault="007547ED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чистоты;</w:t>
            </w:r>
          </w:p>
          <w:p w:rsidR="007547ED" w:rsidRPr="0064514A" w:rsidRDefault="007547ED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проведения</w:t>
            </w:r>
          </w:p>
          <w:p w:rsidR="007547ED" w:rsidRPr="0064514A" w:rsidRDefault="007547ED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текущей уборки,</w:t>
            </w:r>
          </w:p>
          <w:p w:rsidR="007547ED" w:rsidRPr="0064514A" w:rsidRDefault="007547ED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порядка на рабочем</w:t>
            </w:r>
            <w:r w:rsidR="00251843" w:rsidRPr="0064514A">
              <w:rPr>
                <w:rStyle w:val="FontStyle97"/>
                <w:sz w:val="20"/>
                <w:szCs w:val="20"/>
              </w:rPr>
              <w:t xml:space="preserve"> </w:t>
            </w:r>
            <w:r w:rsidRPr="0064514A">
              <w:rPr>
                <w:rStyle w:val="FontStyle97"/>
                <w:sz w:val="20"/>
                <w:szCs w:val="20"/>
              </w:rPr>
              <w:t>месте кондитера в</w:t>
            </w:r>
          </w:p>
          <w:p w:rsidR="007547ED" w:rsidRPr="0064514A" w:rsidRDefault="007547ED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соответствии с</w:t>
            </w:r>
          </w:p>
          <w:p w:rsidR="007547ED" w:rsidRPr="0064514A" w:rsidRDefault="007547ED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инструкциями и</w:t>
            </w:r>
          </w:p>
          <w:p w:rsidR="007547ED" w:rsidRPr="0064514A" w:rsidRDefault="007547ED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регламентами,</w:t>
            </w:r>
          </w:p>
          <w:p w:rsidR="007547ED" w:rsidRPr="0064514A" w:rsidRDefault="007547ED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стандартами</w:t>
            </w:r>
          </w:p>
          <w:p w:rsidR="007547ED" w:rsidRPr="0064514A" w:rsidRDefault="007547ED" w:rsidP="005D2727">
            <w:pPr>
              <w:pStyle w:val="Style46"/>
              <w:widowControl/>
              <w:spacing w:line="240" w:lineRule="auto"/>
              <w:rPr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чистоты;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43" w:rsidRPr="0064514A" w:rsidRDefault="00251843" w:rsidP="005D2727">
            <w:pPr>
              <w:pStyle w:val="1"/>
              <w:rPr>
                <w:sz w:val="20"/>
                <w:szCs w:val="20"/>
                <w:lang w:eastAsia="en-US"/>
              </w:rPr>
            </w:pPr>
            <w:r w:rsidRPr="0064514A">
              <w:rPr>
                <w:sz w:val="20"/>
                <w:szCs w:val="20"/>
                <w:lang w:eastAsia="en-US"/>
              </w:rPr>
              <w:t>Текущий контроль в форме:</w:t>
            </w:r>
          </w:p>
          <w:p w:rsidR="00251843" w:rsidRPr="0064514A" w:rsidRDefault="00251843" w:rsidP="009339EE">
            <w:pPr>
              <w:pStyle w:val="1"/>
              <w:numPr>
                <w:ilvl w:val="0"/>
                <w:numId w:val="8"/>
              </w:numPr>
              <w:rPr>
                <w:sz w:val="20"/>
                <w:szCs w:val="20"/>
                <w:lang w:eastAsia="en-US"/>
              </w:rPr>
            </w:pPr>
            <w:r w:rsidRPr="0064514A">
              <w:rPr>
                <w:sz w:val="20"/>
                <w:szCs w:val="20"/>
                <w:lang w:eastAsia="en-US"/>
              </w:rPr>
              <w:t>устный опрос;</w:t>
            </w:r>
          </w:p>
          <w:p w:rsidR="00251843" w:rsidRPr="0064514A" w:rsidRDefault="00251843" w:rsidP="009339EE">
            <w:pPr>
              <w:pStyle w:val="1"/>
              <w:numPr>
                <w:ilvl w:val="0"/>
                <w:numId w:val="8"/>
              </w:numPr>
              <w:rPr>
                <w:sz w:val="20"/>
                <w:szCs w:val="20"/>
                <w:lang w:eastAsia="en-US"/>
              </w:rPr>
            </w:pPr>
            <w:r w:rsidRPr="0064514A">
              <w:rPr>
                <w:sz w:val="20"/>
                <w:szCs w:val="20"/>
                <w:lang w:eastAsia="en-US"/>
              </w:rPr>
              <w:t>контрольные работы и тесты по темам МДК;</w:t>
            </w:r>
          </w:p>
          <w:p w:rsidR="00251843" w:rsidRPr="0064514A" w:rsidRDefault="00251843" w:rsidP="009339EE">
            <w:pPr>
              <w:pStyle w:val="1"/>
              <w:numPr>
                <w:ilvl w:val="0"/>
                <w:numId w:val="8"/>
              </w:numPr>
              <w:rPr>
                <w:sz w:val="20"/>
                <w:szCs w:val="20"/>
                <w:lang w:eastAsia="en-US"/>
              </w:rPr>
            </w:pPr>
            <w:r w:rsidRPr="0064514A">
              <w:rPr>
                <w:sz w:val="20"/>
                <w:szCs w:val="20"/>
                <w:lang w:eastAsia="en-US"/>
              </w:rPr>
              <w:t>защита практических работ;</w:t>
            </w:r>
          </w:p>
          <w:p w:rsidR="00251843" w:rsidRPr="0064514A" w:rsidRDefault="00251843" w:rsidP="009339EE">
            <w:pPr>
              <w:pStyle w:val="1"/>
              <w:numPr>
                <w:ilvl w:val="0"/>
                <w:numId w:val="8"/>
              </w:numPr>
              <w:rPr>
                <w:iCs/>
                <w:sz w:val="20"/>
                <w:szCs w:val="20"/>
                <w:lang w:eastAsia="en-US"/>
              </w:rPr>
            </w:pPr>
            <w:r w:rsidRPr="0064514A">
              <w:rPr>
                <w:iCs/>
                <w:sz w:val="20"/>
                <w:szCs w:val="20"/>
                <w:lang w:eastAsia="en-US"/>
              </w:rPr>
              <w:t>экспертное наблюдение и оценка практических занятий, самостоятельной работы;</w:t>
            </w:r>
          </w:p>
          <w:p w:rsidR="007547ED" w:rsidRPr="0064514A" w:rsidRDefault="00251843" w:rsidP="009339EE">
            <w:pPr>
              <w:pStyle w:val="1"/>
              <w:numPr>
                <w:ilvl w:val="0"/>
                <w:numId w:val="8"/>
              </w:numPr>
              <w:rPr>
                <w:iCs/>
                <w:sz w:val="20"/>
                <w:szCs w:val="20"/>
                <w:lang w:eastAsia="en-US"/>
              </w:rPr>
            </w:pPr>
            <w:r w:rsidRPr="0064514A">
              <w:rPr>
                <w:iCs/>
                <w:sz w:val="20"/>
                <w:szCs w:val="20"/>
                <w:lang w:eastAsia="en-US"/>
              </w:rPr>
              <w:t xml:space="preserve">экспертное наблюдение и оценка </w:t>
            </w:r>
            <w:r w:rsidRPr="0064514A">
              <w:rPr>
                <w:sz w:val="20"/>
                <w:szCs w:val="20"/>
                <w:lang w:eastAsia="en-US"/>
              </w:rPr>
              <w:t>избирательных заданий.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ED" w:rsidRPr="0064514A" w:rsidRDefault="00D35A32" w:rsidP="005D27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кухня</w:t>
            </w:r>
          </w:p>
        </w:tc>
      </w:tr>
      <w:tr w:rsidR="00D35A32" w:rsidRPr="006F534F" w:rsidTr="005D2727">
        <w:trPr>
          <w:trHeight w:val="99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32" w:rsidRPr="0064514A" w:rsidRDefault="00D35A32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lastRenderedPageBreak/>
              <w:t>подбор,</w:t>
            </w:r>
          </w:p>
          <w:p w:rsidR="00D35A32" w:rsidRPr="0064514A" w:rsidRDefault="00D35A32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подготовка к работе,</w:t>
            </w:r>
          </w:p>
          <w:p w:rsidR="00D35A32" w:rsidRPr="0064514A" w:rsidRDefault="00D35A32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проверка</w:t>
            </w:r>
          </w:p>
          <w:p w:rsidR="00D35A32" w:rsidRPr="0064514A" w:rsidRDefault="00D35A32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технологического</w:t>
            </w:r>
          </w:p>
          <w:p w:rsidR="00D35A32" w:rsidRPr="0064514A" w:rsidRDefault="00D35A32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оборудования,</w:t>
            </w:r>
          </w:p>
          <w:p w:rsidR="00D35A32" w:rsidRPr="0064514A" w:rsidRDefault="00D35A32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производственного</w:t>
            </w:r>
          </w:p>
          <w:p w:rsidR="00D35A32" w:rsidRPr="0064514A" w:rsidRDefault="00D35A32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инвентаря,</w:t>
            </w:r>
          </w:p>
          <w:p w:rsidR="00D35A32" w:rsidRPr="0064514A" w:rsidRDefault="00D35A32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инструментов,</w:t>
            </w:r>
          </w:p>
          <w:p w:rsidR="00D35A32" w:rsidRPr="0064514A" w:rsidRDefault="00D35A32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proofErr w:type="spellStart"/>
            <w:r w:rsidRPr="0064514A">
              <w:rPr>
                <w:rStyle w:val="FontStyle97"/>
                <w:sz w:val="20"/>
                <w:szCs w:val="20"/>
              </w:rPr>
              <w:t>весоизмерительных</w:t>
            </w:r>
            <w:proofErr w:type="spellEnd"/>
          </w:p>
          <w:p w:rsidR="00D35A32" w:rsidRPr="0064514A" w:rsidRDefault="00D35A32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приборов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32" w:rsidRPr="0064514A" w:rsidRDefault="00D35A32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Демонстрация</w:t>
            </w:r>
            <w:r w:rsidR="005D2727">
              <w:rPr>
                <w:rStyle w:val="FontStyle97"/>
                <w:sz w:val="20"/>
                <w:szCs w:val="20"/>
              </w:rPr>
              <w:t xml:space="preserve"> </w:t>
            </w:r>
            <w:r w:rsidRPr="0064514A">
              <w:rPr>
                <w:rStyle w:val="FontStyle97"/>
                <w:sz w:val="20"/>
                <w:szCs w:val="20"/>
              </w:rPr>
              <w:t xml:space="preserve">навыков выбора </w:t>
            </w:r>
          </w:p>
          <w:p w:rsidR="00D35A32" w:rsidRPr="0064514A" w:rsidRDefault="00D35A32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оборудования,</w:t>
            </w:r>
          </w:p>
          <w:p w:rsidR="00D35A32" w:rsidRPr="0064514A" w:rsidRDefault="00D35A32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производственного</w:t>
            </w:r>
          </w:p>
          <w:p w:rsidR="00D35A32" w:rsidRPr="0064514A" w:rsidRDefault="00D35A32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инвентаря,</w:t>
            </w:r>
          </w:p>
          <w:p w:rsidR="00D35A32" w:rsidRPr="0064514A" w:rsidRDefault="00D35A32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инструментов,</w:t>
            </w:r>
          </w:p>
          <w:p w:rsidR="00D35A32" w:rsidRPr="0064514A" w:rsidRDefault="00D35A32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посуды в</w:t>
            </w:r>
          </w:p>
          <w:p w:rsidR="00D35A32" w:rsidRPr="0064514A" w:rsidRDefault="00D35A32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соответствии с</w:t>
            </w:r>
          </w:p>
          <w:p w:rsidR="00D35A32" w:rsidRPr="0064514A" w:rsidRDefault="00D35A32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видом работ в</w:t>
            </w:r>
          </w:p>
          <w:p w:rsidR="00D35A32" w:rsidRPr="0064514A" w:rsidRDefault="00D35A32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кондитерском цехе;</w:t>
            </w:r>
          </w:p>
          <w:p w:rsidR="00D35A32" w:rsidRPr="0064514A" w:rsidRDefault="00D35A32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подготовки к</w:t>
            </w:r>
          </w:p>
          <w:p w:rsidR="00D35A32" w:rsidRPr="0064514A" w:rsidRDefault="00D35A32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работе, проверки</w:t>
            </w:r>
          </w:p>
          <w:p w:rsidR="00D35A32" w:rsidRPr="0064514A" w:rsidRDefault="00D35A32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технологического</w:t>
            </w:r>
          </w:p>
          <w:p w:rsidR="00D35A32" w:rsidRPr="0064514A" w:rsidRDefault="00D35A32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оборудования,</w:t>
            </w:r>
          </w:p>
          <w:p w:rsidR="00D35A32" w:rsidRPr="0064514A" w:rsidRDefault="00D35A32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производственного</w:t>
            </w:r>
          </w:p>
          <w:p w:rsidR="00D35A32" w:rsidRPr="0064514A" w:rsidRDefault="00D35A32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инвентаря,</w:t>
            </w:r>
          </w:p>
          <w:p w:rsidR="00D35A32" w:rsidRPr="0064514A" w:rsidRDefault="00D35A32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инструментов,</w:t>
            </w:r>
          </w:p>
          <w:p w:rsidR="00D35A32" w:rsidRPr="0064514A" w:rsidRDefault="00D35A32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proofErr w:type="spellStart"/>
            <w:r w:rsidRPr="0064514A">
              <w:rPr>
                <w:rStyle w:val="FontStyle97"/>
                <w:sz w:val="20"/>
                <w:szCs w:val="20"/>
              </w:rPr>
              <w:t>весоизмерительные</w:t>
            </w:r>
            <w:proofErr w:type="spellEnd"/>
          </w:p>
          <w:p w:rsidR="00D35A32" w:rsidRPr="0064514A" w:rsidRDefault="00D35A32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приборов</w:t>
            </w:r>
            <w:r w:rsidRPr="0064514A">
              <w:rPr>
                <w:sz w:val="20"/>
                <w:szCs w:val="20"/>
              </w:rPr>
              <w:t xml:space="preserve"> </w:t>
            </w:r>
            <w:r w:rsidRPr="0064514A">
              <w:rPr>
                <w:rStyle w:val="FontStyle97"/>
                <w:sz w:val="20"/>
                <w:szCs w:val="20"/>
              </w:rPr>
              <w:t>соответствии с</w:t>
            </w:r>
          </w:p>
          <w:p w:rsidR="00D35A32" w:rsidRPr="0064514A" w:rsidRDefault="00D35A32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инструкциями и</w:t>
            </w:r>
          </w:p>
          <w:p w:rsidR="00D35A32" w:rsidRPr="0064514A" w:rsidRDefault="00D35A32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регламентами,</w:t>
            </w:r>
          </w:p>
          <w:p w:rsidR="00D35A32" w:rsidRPr="0064514A" w:rsidRDefault="00D35A32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стандартами</w:t>
            </w:r>
          </w:p>
          <w:p w:rsidR="00D35A32" w:rsidRPr="0064514A" w:rsidRDefault="00D35A32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чистоты;</w:t>
            </w:r>
          </w:p>
          <w:p w:rsidR="00D35A32" w:rsidRPr="0064514A" w:rsidRDefault="00D35A32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соблюдать</w:t>
            </w:r>
          </w:p>
          <w:p w:rsidR="00D35A32" w:rsidRPr="0064514A" w:rsidRDefault="00D35A32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правила техники</w:t>
            </w:r>
          </w:p>
          <w:p w:rsidR="00D35A32" w:rsidRPr="0064514A" w:rsidRDefault="00D35A32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безопасности,</w:t>
            </w:r>
          </w:p>
          <w:p w:rsidR="00D35A32" w:rsidRPr="0064514A" w:rsidRDefault="00D35A32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пожарной</w:t>
            </w:r>
          </w:p>
          <w:p w:rsidR="00D35A32" w:rsidRPr="0064514A" w:rsidRDefault="00D35A32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безопасности,</w:t>
            </w:r>
          </w:p>
          <w:p w:rsidR="00D35A32" w:rsidRPr="0064514A" w:rsidRDefault="00D35A32" w:rsidP="005D2727">
            <w:pPr>
              <w:pStyle w:val="Style46"/>
              <w:widowControl/>
              <w:spacing w:line="240" w:lineRule="auto"/>
              <w:rPr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охраны труда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32" w:rsidRPr="0064514A" w:rsidRDefault="00D35A32" w:rsidP="005D2727">
            <w:pPr>
              <w:pStyle w:val="1"/>
              <w:rPr>
                <w:sz w:val="20"/>
                <w:szCs w:val="20"/>
                <w:lang w:eastAsia="en-US"/>
              </w:rPr>
            </w:pPr>
            <w:r w:rsidRPr="0064514A">
              <w:rPr>
                <w:sz w:val="20"/>
                <w:szCs w:val="20"/>
                <w:lang w:eastAsia="en-US"/>
              </w:rPr>
              <w:t>Текущий контроль в форме:</w:t>
            </w:r>
          </w:p>
          <w:p w:rsidR="00D35A32" w:rsidRPr="0064514A" w:rsidRDefault="00D35A32" w:rsidP="009339EE">
            <w:pPr>
              <w:pStyle w:val="1"/>
              <w:numPr>
                <w:ilvl w:val="0"/>
                <w:numId w:val="8"/>
              </w:numPr>
              <w:rPr>
                <w:sz w:val="20"/>
                <w:szCs w:val="20"/>
                <w:lang w:eastAsia="en-US"/>
              </w:rPr>
            </w:pPr>
            <w:r w:rsidRPr="0064514A">
              <w:rPr>
                <w:sz w:val="20"/>
                <w:szCs w:val="20"/>
                <w:lang w:eastAsia="en-US"/>
              </w:rPr>
              <w:t>устный опрос;</w:t>
            </w:r>
          </w:p>
          <w:p w:rsidR="00D35A32" w:rsidRPr="0064514A" w:rsidRDefault="00D35A32" w:rsidP="009339EE">
            <w:pPr>
              <w:pStyle w:val="1"/>
              <w:numPr>
                <w:ilvl w:val="0"/>
                <w:numId w:val="8"/>
              </w:numPr>
              <w:rPr>
                <w:sz w:val="20"/>
                <w:szCs w:val="20"/>
                <w:lang w:eastAsia="en-US"/>
              </w:rPr>
            </w:pPr>
            <w:r w:rsidRPr="0064514A">
              <w:rPr>
                <w:sz w:val="20"/>
                <w:szCs w:val="20"/>
                <w:lang w:eastAsia="en-US"/>
              </w:rPr>
              <w:t>контрольные работы и тесты по темам;</w:t>
            </w:r>
          </w:p>
          <w:p w:rsidR="00D35A32" w:rsidRPr="0064514A" w:rsidRDefault="00D35A32" w:rsidP="009339EE">
            <w:pPr>
              <w:pStyle w:val="1"/>
              <w:numPr>
                <w:ilvl w:val="0"/>
                <w:numId w:val="8"/>
              </w:numPr>
              <w:rPr>
                <w:sz w:val="20"/>
                <w:szCs w:val="20"/>
                <w:lang w:eastAsia="en-US"/>
              </w:rPr>
            </w:pPr>
            <w:r w:rsidRPr="0064514A">
              <w:rPr>
                <w:sz w:val="20"/>
                <w:szCs w:val="20"/>
                <w:lang w:eastAsia="en-US"/>
              </w:rPr>
              <w:t>защита практических работ;</w:t>
            </w:r>
          </w:p>
          <w:p w:rsidR="00D35A32" w:rsidRPr="0064514A" w:rsidRDefault="00D35A32" w:rsidP="009339EE">
            <w:pPr>
              <w:pStyle w:val="1"/>
              <w:numPr>
                <w:ilvl w:val="0"/>
                <w:numId w:val="8"/>
              </w:numPr>
              <w:rPr>
                <w:iCs/>
                <w:sz w:val="20"/>
                <w:szCs w:val="20"/>
                <w:lang w:eastAsia="en-US"/>
              </w:rPr>
            </w:pPr>
            <w:r w:rsidRPr="0064514A">
              <w:rPr>
                <w:iCs/>
                <w:sz w:val="20"/>
                <w:szCs w:val="20"/>
                <w:lang w:eastAsia="en-US"/>
              </w:rPr>
              <w:t>экспертное наблюдение и оценка практических занятий, самостоятельной работы;</w:t>
            </w:r>
          </w:p>
          <w:p w:rsidR="00D35A32" w:rsidRPr="0064514A" w:rsidRDefault="00D35A32" w:rsidP="005D2727">
            <w:pPr>
              <w:pStyle w:val="1"/>
              <w:rPr>
                <w:sz w:val="20"/>
                <w:szCs w:val="20"/>
                <w:lang w:eastAsia="en-US"/>
              </w:rPr>
            </w:pPr>
            <w:r w:rsidRPr="0064514A">
              <w:rPr>
                <w:iCs/>
                <w:sz w:val="20"/>
                <w:szCs w:val="20"/>
                <w:lang w:eastAsia="en-US"/>
              </w:rPr>
              <w:t xml:space="preserve">экспертное наблюдение и оценка </w:t>
            </w:r>
            <w:r w:rsidRPr="0064514A">
              <w:rPr>
                <w:sz w:val="20"/>
                <w:szCs w:val="20"/>
                <w:lang w:eastAsia="en-US"/>
              </w:rPr>
              <w:t>избирательных заданий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32" w:rsidRPr="0064514A" w:rsidRDefault="00D35A32" w:rsidP="005D27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кухня</w:t>
            </w:r>
          </w:p>
        </w:tc>
      </w:tr>
      <w:tr w:rsidR="00D35A32" w:rsidRPr="006F534F" w:rsidTr="00D35A32">
        <w:trPr>
          <w:trHeight w:val="99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подготовка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рабочего места для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порционирования</w:t>
            </w:r>
            <w:proofErr w:type="spellEnd"/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(комплектования),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отпуска, упаковки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на вынос готовых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хлебобулочных,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мучных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кондитерских</w:t>
            </w:r>
          </w:p>
          <w:p w:rsidR="00D35A32" w:rsidRPr="0064514A" w:rsidRDefault="00D35A32" w:rsidP="005D2727">
            <w:pPr>
              <w:pStyle w:val="Style46"/>
              <w:widowControl/>
              <w:spacing w:line="240" w:lineRule="auto"/>
              <w:ind w:left="293"/>
              <w:rPr>
                <w:rStyle w:val="FontStyle97"/>
                <w:sz w:val="20"/>
                <w:szCs w:val="20"/>
              </w:rPr>
            </w:pPr>
            <w:r w:rsidRPr="0064514A">
              <w:rPr>
                <w:rFonts w:eastAsiaTheme="minorHAnsi"/>
                <w:sz w:val="20"/>
                <w:szCs w:val="20"/>
              </w:rPr>
              <w:t>изделий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32" w:rsidRPr="0064514A" w:rsidRDefault="00D35A32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 xml:space="preserve">Демонстрация навыков </w:t>
            </w:r>
          </w:p>
          <w:p w:rsidR="00D35A32" w:rsidRPr="0064514A" w:rsidRDefault="00D35A32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- выбора,</w:t>
            </w:r>
          </w:p>
          <w:p w:rsidR="00D35A32" w:rsidRPr="0064514A" w:rsidRDefault="00D35A32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подготовки,</w:t>
            </w:r>
          </w:p>
          <w:p w:rsidR="00D35A32" w:rsidRPr="0064514A" w:rsidRDefault="00D35A32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рационального</w:t>
            </w:r>
          </w:p>
          <w:p w:rsidR="00D35A32" w:rsidRPr="0064514A" w:rsidRDefault="00D35A32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размещения  на</w:t>
            </w:r>
          </w:p>
          <w:p w:rsidR="00D35A32" w:rsidRPr="0064514A" w:rsidRDefault="00D35A32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рабочем месте</w:t>
            </w:r>
          </w:p>
          <w:p w:rsidR="00D35A32" w:rsidRPr="0064514A" w:rsidRDefault="00D35A32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материалов, посуды,</w:t>
            </w:r>
          </w:p>
          <w:p w:rsidR="00D35A32" w:rsidRPr="0064514A" w:rsidRDefault="00D35A32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контейнеры,</w:t>
            </w:r>
          </w:p>
          <w:p w:rsidR="00D35A32" w:rsidRPr="0064514A" w:rsidRDefault="00D35A32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оборудования для</w:t>
            </w:r>
          </w:p>
          <w:p w:rsidR="00D35A32" w:rsidRPr="0064514A" w:rsidRDefault="00D35A32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упаковки, хранения,</w:t>
            </w:r>
          </w:p>
          <w:p w:rsidR="00D35A32" w:rsidRPr="0064514A" w:rsidRDefault="00D35A32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- подготовки к</w:t>
            </w:r>
          </w:p>
          <w:p w:rsidR="00D35A32" w:rsidRPr="0064514A" w:rsidRDefault="00D35A32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транспортированию готовых</w:t>
            </w:r>
          </w:p>
          <w:p w:rsidR="00D35A32" w:rsidRPr="0064514A" w:rsidRDefault="00D35A32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хлебобулочных,</w:t>
            </w:r>
          </w:p>
          <w:p w:rsidR="00D35A32" w:rsidRPr="0064514A" w:rsidRDefault="00D35A32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мучных</w:t>
            </w:r>
          </w:p>
          <w:p w:rsidR="00D35A32" w:rsidRPr="0064514A" w:rsidRDefault="00D35A32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кондитерских</w:t>
            </w:r>
          </w:p>
          <w:p w:rsidR="00D35A32" w:rsidRPr="0064514A" w:rsidRDefault="00D35A32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изделий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32" w:rsidRPr="0064514A" w:rsidRDefault="00D35A32" w:rsidP="005D2727">
            <w:pPr>
              <w:pStyle w:val="1"/>
              <w:rPr>
                <w:sz w:val="20"/>
                <w:szCs w:val="20"/>
                <w:lang w:eastAsia="en-US"/>
              </w:rPr>
            </w:pPr>
            <w:r w:rsidRPr="0064514A">
              <w:rPr>
                <w:sz w:val="20"/>
                <w:szCs w:val="20"/>
                <w:lang w:eastAsia="en-US"/>
              </w:rPr>
              <w:t>Текущий контроль в форме:</w:t>
            </w:r>
          </w:p>
          <w:p w:rsidR="00D35A32" w:rsidRPr="0064514A" w:rsidRDefault="00D35A32" w:rsidP="009339EE">
            <w:pPr>
              <w:pStyle w:val="1"/>
              <w:numPr>
                <w:ilvl w:val="0"/>
                <w:numId w:val="8"/>
              </w:numPr>
              <w:rPr>
                <w:sz w:val="20"/>
                <w:szCs w:val="20"/>
                <w:lang w:eastAsia="en-US"/>
              </w:rPr>
            </w:pPr>
            <w:r w:rsidRPr="0064514A">
              <w:rPr>
                <w:sz w:val="20"/>
                <w:szCs w:val="20"/>
                <w:lang w:eastAsia="en-US"/>
              </w:rPr>
              <w:t>устный опрос;</w:t>
            </w:r>
          </w:p>
          <w:p w:rsidR="00D35A32" w:rsidRPr="0064514A" w:rsidRDefault="00D35A32" w:rsidP="009339EE">
            <w:pPr>
              <w:pStyle w:val="1"/>
              <w:numPr>
                <w:ilvl w:val="0"/>
                <w:numId w:val="8"/>
              </w:numPr>
              <w:rPr>
                <w:sz w:val="20"/>
                <w:szCs w:val="20"/>
                <w:lang w:eastAsia="en-US"/>
              </w:rPr>
            </w:pPr>
            <w:r w:rsidRPr="0064514A">
              <w:rPr>
                <w:sz w:val="20"/>
                <w:szCs w:val="20"/>
                <w:lang w:eastAsia="en-US"/>
              </w:rPr>
              <w:t>контрольные работы и тесты по темам;</w:t>
            </w:r>
          </w:p>
          <w:p w:rsidR="00D35A32" w:rsidRPr="0064514A" w:rsidRDefault="00D35A32" w:rsidP="009339EE">
            <w:pPr>
              <w:pStyle w:val="1"/>
              <w:numPr>
                <w:ilvl w:val="0"/>
                <w:numId w:val="8"/>
              </w:numPr>
              <w:rPr>
                <w:sz w:val="20"/>
                <w:szCs w:val="20"/>
                <w:lang w:eastAsia="en-US"/>
              </w:rPr>
            </w:pPr>
            <w:r w:rsidRPr="0064514A">
              <w:rPr>
                <w:sz w:val="20"/>
                <w:szCs w:val="20"/>
                <w:lang w:eastAsia="en-US"/>
              </w:rPr>
              <w:t>защита практических работ;</w:t>
            </w:r>
          </w:p>
          <w:p w:rsidR="00D35A32" w:rsidRPr="0064514A" w:rsidRDefault="00D35A32" w:rsidP="009339EE">
            <w:pPr>
              <w:pStyle w:val="1"/>
              <w:numPr>
                <w:ilvl w:val="0"/>
                <w:numId w:val="8"/>
              </w:numPr>
              <w:rPr>
                <w:iCs/>
                <w:sz w:val="20"/>
                <w:szCs w:val="20"/>
                <w:lang w:eastAsia="en-US"/>
              </w:rPr>
            </w:pPr>
            <w:r w:rsidRPr="0064514A">
              <w:rPr>
                <w:iCs/>
                <w:sz w:val="20"/>
                <w:szCs w:val="20"/>
                <w:lang w:eastAsia="en-US"/>
              </w:rPr>
              <w:t>экспертное наблюдение и оценка практических занятий, самостоятельной работы;</w:t>
            </w:r>
          </w:p>
          <w:p w:rsidR="00D35A32" w:rsidRPr="0064514A" w:rsidRDefault="00D35A32" w:rsidP="005D2727">
            <w:pPr>
              <w:pStyle w:val="1"/>
              <w:rPr>
                <w:sz w:val="20"/>
                <w:szCs w:val="20"/>
                <w:lang w:eastAsia="en-US"/>
              </w:rPr>
            </w:pPr>
            <w:r w:rsidRPr="0064514A">
              <w:rPr>
                <w:iCs/>
                <w:sz w:val="20"/>
                <w:szCs w:val="20"/>
                <w:lang w:eastAsia="en-US"/>
              </w:rPr>
              <w:t xml:space="preserve">экспертное наблюдение и оценка </w:t>
            </w:r>
            <w:r w:rsidRPr="0064514A">
              <w:rPr>
                <w:sz w:val="20"/>
                <w:szCs w:val="20"/>
                <w:lang w:eastAsia="en-US"/>
              </w:rPr>
              <w:t>избирательных заданий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32" w:rsidRPr="0064514A" w:rsidRDefault="00D35A32" w:rsidP="005D27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кухня</w:t>
            </w:r>
          </w:p>
        </w:tc>
      </w:tr>
      <w:tr w:rsidR="00D35A32" w:rsidRPr="006F534F" w:rsidTr="00BB53BC">
        <w:trPr>
          <w:trHeight w:val="112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Упаковка и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складирование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пищевых продуктов,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других расходных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материалов,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используемых в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изготовлении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хлебобулочных,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мучных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кондитерских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изделий или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оставшихся после их</w:t>
            </w:r>
          </w:p>
          <w:p w:rsidR="00D35A32" w:rsidRPr="0064514A" w:rsidRDefault="00D35A32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Fonts w:eastAsiaTheme="minorHAnsi"/>
                <w:sz w:val="20"/>
                <w:szCs w:val="20"/>
              </w:rPr>
              <w:t>приготовления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32" w:rsidRPr="0064514A" w:rsidRDefault="00D35A32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 xml:space="preserve">Демонстрация навыков </w:t>
            </w:r>
          </w:p>
          <w:p w:rsidR="00D35A32" w:rsidRPr="0064514A" w:rsidRDefault="00D35A32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- оценки</w:t>
            </w:r>
          </w:p>
          <w:p w:rsidR="00D35A32" w:rsidRPr="0064514A" w:rsidRDefault="00D35A32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наличия,   проверки</w:t>
            </w:r>
          </w:p>
          <w:p w:rsidR="00D35A32" w:rsidRPr="0064514A" w:rsidRDefault="00D35A32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органолептическим</w:t>
            </w:r>
          </w:p>
          <w:p w:rsidR="00D35A32" w:rsidRPr="0064514A" w:rsidRDefault="00D35A32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способом   качество,</w:t>
            </w:r>
          </w:p>
          <w:p w:rsidR="00D35A32" w:rsidRPr="0064514A" w:rsidRDefault="00D35A32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безопасности</w:t>
            </w:r>
          </w:p>
          <w:p w:rsidR="00D35A32" w:rsidRPr="0064514A" w:rsidRDefault="00D35A32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обработанного</w:t>
            </w:r>
          </w:p>
          <w:p w:rsidR="00D35A32" w:rsidRPr="0064514A" w:rsidRDefault="00D35A32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сырья,</w:t>
            </w:r>
          </w:p>
          <w:p w:rsidR="00D35A32" w:rsidRPr="0064514A" w:rsidRDefault="00D35A32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полуфабрикатов,</w:t>
            </w:r>
          </w:p>
          <w:p w:rsidR="00D35A32" w:rsidRPr="0064514A" w:rsidRDefault="00D35A32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пищевых продуктов,</w:t>
            </w:r>
          </w:p>
          <w:p w:rsidR="00D35A32" w:rsidRPr="0064514A" w:rsidRDefault="00D35A32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пряностей,   приправ и других расходных</w:t>
            </w:r>
          </w:p>
          <w:p w:rsidR="00D35A32" w:rsidRPr="0064514A" w:rsidRDefault="00D35A32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материалов;</w:t>
            </w:r>
          </w:p>
          <w:p w:rsidR="00D35A32" w:rsidRPr="0064514A" w:rsidRDefault="00D35A32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 xml:space="preserve">- выбора в  соответствии </w:t>
            </w:r>
            <w:r w:rsidRPr="0064514A">
              <w:rPr>
                <w:rStyle w:val="FontStyle97"/>
                <w:sz w:val="20"/>
                <w:szCs w:val="20"/>
              </w:rPr>
              <w:lastRenderedPageBreak/>
              <w:t>с</w:t>
            </w:r>
            <w:r>
              <w:rPr>
                <w:rStyle w:val="FontStyle97"/>
                <w:sz w:val="20"/>
                <w:szCs w:val="20"/>
              </w:rPr>
              <w:t xml:space="preserve"> </w:t>
            </w:r>
            <w:r w:rsidRPr="0064514A">
              <w:rPr>
                <w:rStyle w:val="FontStyle97"/>
                <w:sz w:val="20"/>
                <w:szCs w:val="20"/>
              </w:rPr>
              <w:t>технологическими</w:t>
            </w:r>
          </w:p>
          <w:p w:rsidR="00D35A32" w:rsidRPr="0064514A" w:rsidRDefault="00D35A32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требованиями;</w:t>
            </w:r>
          </w:p>
          <w:p w:rsidR="00D35A32" w:rsidRPr="0064514A" w:rsidRDefault="00D35A32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- своевременно</w:t>
            </w:r>
          </w:p>
          <w:p w:rsidR="00D35A32" w:rsidRPr="0064514A" w:rsidRDefault="00D35A32" w:rsidP="005D2727">
            <w:pPr>
              <w:pStyle w:val="Style46"/>
              <w:widowControl/>
              <w:spacing w:line="240" w:lineRule="auto"/>
              <w:rPr>
                <w:sz w:val="20"/>
                <w:szCs w:val="20"/>
              </w:rPr>
            </w:pPr>
            <w:r w:rsidRPr="0064514A">
              <w:rPr>
                <w:rStyle w:val="FontStyle97"/>
                <w:sz w:val="20"/>
                <w:szCs w:val="20"/>
              </w:rPr>
              <w:t>оформлять заявку на склад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32" w:rsidRPr="0064514A" w:rsidRDefault="00D35A32" w:rsidP="005D2727">
            <w:pPr>
              <w:pStyle w:val="1"/>
              <w:rPr>
                <w:sz w:val="20"/>
                <w:szCs w:val="20"/>
                <w:lang w:eastAsia="en-US"/>
              </w:rPr>
            </w:pPr>
            <w:r w:rsidRPr="0064514A">
              <w:rPr>
                <w:sz w:val="20"/>
                <w:szCs w:val="20"/>
                <w:lang w:eastAsia="en-US"/>
              </w:rPr>
              <w:lastRenderedPageBreak/>
              <w:t>Текущий контроль в форме:</w:t>
            </w:r>
          </w:p>
          <w:p w:rsidR="00D35A32" w:rsidRPr="0064514A" w:rsidRDefault="00D35A32" w:rsidP="009339EE">
            <w:pPr>
              <w:pStyle w:val="1"/>
              <w:numPr>
                <w:ilvl w:val="0"/>
                <w:numId w:val="8"/>
              </w:numPr>
              <w:rPr>
                <w:sz w:val="20"/>
                <w:szCs w:val="20"/>
                <w:lang w:eastAsia="en-US"/>
              </w:rPr>
            </w:pPr>
            <w:r w:rsidRPr="0064514A">
              <w:rPr>
                <w:sz w:val="20"/>
                <w:szCs w:val="20"/>
                <w:lang w:eastAsia="en-US"/>
              </w:rPr>
              <w:t>устный опрос;</w:t>
            </w:r>
          </w:p>
          <w:p w:rsidR="00D35A32" w:rsidRPr="0064514A" w:rsidRDefault="00D35A32" w:rsidP="009339EE">
            <w:pPr>
              <w:pStyle w:val="1"/>
              <w:numPr>
                <w:ilvl w:val="0"/>
                <w:numId w:val="8"/>
              </w:numPr>
              <w:rPr>
                <w:sz w:val="20"/>
                <w:szCs w:val="20"/>
                <w:lang w:eastAsia="en-US"/>
              </w:rPr>
            </w:pPr>
            <w:r w:rsidRPr="0064514A">
              <w:rPr>
                <w:sz w:val="20"/>
                <w:szCs w:val="20"/>
                <w:lang w:eastAsia="en-US"/>
              </w:rPr>
              <w:t>контрольные работы и тесты по темам;</w:t>
            </w:r>
          </w:p>
          <w:p w:rsidR="00D35A32" w:rsidRPr="0064514A" w:rsidRDefault="00D35A32" w:rsidP="009339EE">
            <w:pPr>
              <w:pStyle w:val="1"/>
              <w:numPr>
                <w:ilvl w:val="0"/>
                <w:numId w:val="8"/>
              </w:numPr>
              <w:rPr>
                <w:sz w:val="20"/>
                <w:szCs w:val="20"/>
                <w:lang w:eastAsia="en-US"/>
              </w:rPr>
            </w:pPr>
            <w:r w:rsidRPr="0064514A">
              <w:rPr>
                <w:sz w:val="20"/>
                <w:szCs w:val="20"/>
                <w:lang w:eastAsia="en-US"/>
              </w:rPr>
              <w:t>защита практических работ;</w:t>
            </w:r>
          </w:p>
          <w:p w:rsidR="00D35A32" w:rsidRPr="0064514A" w:rsidRDefault="00D35A32" w:rsidP="009339EE">
            <w:pPr>
              <w:pStyle w:val="1"/>
              <w:numPr>
                <w:ilvl w:val="0"/>
                <w:numId w:val="8"/>
              </w:numPr>
              <w:rPr>
                <w:iCs/>
                <w:sz w:val="20"/>
                <w:szCs w:val="20"/>
                <w:lang w:eastAsia="en-US"/>
              </w:rPr>
            </w:pPr>
            <w:r w:rsidRPr="0064514A">
              <w:rPr>
                <w:iCs/>
                <w:sz w:val="20"/>
                <w:szCs w:val="20"/>
                <w:lang w:eastAsia="en-US"/>
              </w:rPr>
              <w:t xml:space="preserve">экспертное наблюдение и оценка практических занятий, </w:t>
            </w:r>
            <w:r w:rsidRPr="0064514A">
              <w:rPr>
                <w:iCs/>
                <w:sz w:val="20"/>
                <w:szCs w:val="20"/>
                <w:lang w:eastAsia="en-US"/>
              </w:rPr>
              <w:lastRenderedPageBreak/>
              <w:t>самостоятельной работы;</w:t>
            </w:r>
          </w:p>
          <w:p w:rsidR="00D35A32" w:rsidRPr="0064514A" w:rsidRDefault="00D35A32" w:rsidP="005D2727">
            <w:pPr>
              <w:pStyle w:val="1"/>
              <w:rPr>
                <w:sz w:val="20"/>
                <w:szCs w:val="20"/>
                <w:lang w:eastAsia="en-US"/>
              </w:rPr>
            </w:pPr>
            <w:r w:rsidRPr="0064514A">
              <w:rPr>
                <w:iCs/>
                <w:sz w:val="20"/>
                <w:szCs w:val="20"/>
                <w:lang w:eastAsia="en-US"/>
              </w:rPr>
              <w:t xml:space="preserve">экспертное наблюдение и оценка </w:t>
            </w:r>
            <w:r w:rsidRPr="0064514A">
              <w:rPr>
                <w:sz w:val="20"/>
                <w:szCs w:val="20"/>
                <w:lang w:eastAsia="en-US"/>
              </w:rPr>
              <w:t>избирательных заданий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32" w:rsidRPr="0064514A" w:rsidRDefault="00D35A32" w:rsidP="005D27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Учебная кухня</w:t>
            </w:r>
          </w:p>
        </w:tc>
      </w:tr>
      <w:tr w:rsidR="00D35A32" w:rsidRPr="006F534F" w:rsidTr="00D35A32">
        <w:trPr>
          <w:trHeight w:val="256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подготовка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основных продуктов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и дополнительных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 xml:space="preserve">ингредиентов 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 xml:space="preserve">Демонстрация навыков 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- подбора  в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соответствии с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технологическими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 xml:space="preserve">требованиями, 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- оценка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качества и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безопасности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основных продуктов и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дополнительных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ингредиентов;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- организация их хранения в процессе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приготовления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отделочных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полуфабрикатов с соблюдением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требований по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безопасности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продукции, товарного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соседства; -  выбора,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 xml:space="preserve">- </w:t>
            </w:r>
            <w:proofErr w:type="spellStart"/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подготавки</w:t>
            </w:r>
            <w:proofErr w:type="spellEnd"/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ароматические,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красящие вещества с учетом санитарных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требований к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использованию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пищевых добавок; взвешивать,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 xml:space="preserve">  - измерения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продукты, входящих в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состав отделочных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полуфабрикатов в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соответствии с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рецептурой;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 xml:space="preserve">- осуществление 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взаимозаменяемость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продуктов в соответствии с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нормами закладки,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особенностями заказа,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сезонностью;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- использование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региональных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продуктов для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приготовления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отделочных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полуфабрикатов;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- подготовки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отделочных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полуфабрикатов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промышленного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производства: желе,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гели, глазури,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посыпки, фруктовые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смеси,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термостабильных</w:t>
            </w:r>
            <w:proofErr w:type="spellEnd"/>
          </w:p>
          <w:p w:rsidR="00D35A32" w:rsidRPr="0064514A" w:rsidRDefault="00D35A32" w:rsidP="005D2727">
            <w:pPr>
              <w:pStyle w:val="Style46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64514A">
              <w:rPr>
                <w:rFonts w:eastAsiaTheme="minorHAnsi"/>
                <w:sz w:val="20"/>
                <w:szCs w:val="20"/>
              </w:rPr>
              <w:t>начинок и пр.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32" w:rsidRPr="0064514A" w:rsidRDefault="00D35A32" w:rsidP="005D2727">
            <w:pPr>
              <w:pStyle w:val="1"/>
              <w:rPr>
                <w:sz w:val="20"/>
                <w:szCs w:val="20"/>
                <w:lang w:eastAsia="en-US"/>
              </w:rPr>
            </w:pPr>
            <w:r w:rsidRPr="0064514A">
              <w:rPr>
                <w:sz w:val="20"/>
                <w:szCs w:val="20"/>
                <w:lang w:eastAsia="en-US"/>
              </w:rPr>
              <w:t>Текущий контроль в форме:</w:t>
            </w:r>
          </w:p>
          <w:p w:rsidR="00D35A32" w:rsidRPr="0064514A" w:rsidRDefault="00D35A32" w:rsidP="009339EE">
            <w:pPr>
              <w:pStyle w:val="1"/>
              <w:numPr>
                <w:ilvl w:val="0"/>
                <w:numId w:val="8"/>
              </w:numPr>
              <w:rPr>
                <w:sz w:val="20"/>
                <w:szCs w:val="20"/>
                <w:lang w:eastAsia="en-US"/>
              </w:rPr>
            </w:pPr>
            <w:r w:rsidRPr="0064514A">
              <w:rPr>
                <w:sz w:val="20"/>
                <w:szCs w:val="20"/>
                <w:lang w:eastAsia="en-US"/>
              </w:rPr>
              <w:t>устный опрос;</w:t>
            </w:r>
          </w:p>
          <w:p w:rsidR="00D35A32" w:rsidRPr="0064514A" w:rsidRDefault="00D35A32" w:rsidP="009339EE">
            <w:pPr>
              <w:pStyle w:val="1"/>
              <w:numPr>
                <w:ilvl w:val="0"/>
                <w:numId w:val="8"/>
              </w:numPr>
              <w:rPr>
                <w:sz w:val="20"/>
                <w:szCs w:val="20"/>
                <w:lang w:eastAsia="en-US"/>
              </w:rPr>
            </w:pPr>
            <w:r w:rsidRPr="0064514A">
              <w:rPr>
                <w:sz w:val="20"/>
                <w:szCs w:val="20"/>
                <w:lang w:eastAsia="en-US"/>
              </w:rPr>
              <w:t>контрольные работы и тесты по темам;</w:t>
            </w:r>
          </w:p>
          <w:p w:rsidR="00D35A32" w:rsidRPr="0064514A" w:rsidRDefault="00D35A32" w:rsidP="009339EE">
            <w:pPr>
              <w:pStyle w:val="1"/>
              <w:numPr>
                <w:ilvl w:val="0"/>
                <w:numId w:val="8"/>
              </w:numPr>
              <w:rPr>
                <w:sz w:val="20"/>
                <w:szCs w:val="20"/>
                <w:lang w:eastAsia="en-US"/>
              </w:rPr>
            </w:pPr>
            <w:r w:rsidRPr="0064514A">
              <w:rPr>
                <w:sz w:val="20"/>
                <w:szCs w:val="20"/>
                <w:lang w:eastAsia="en-US"/>
              </w:rPr>
              <w:t>защита практических работ;</w:t>
            </w:r>
          </w:p>
          <w:p w:rsidR="00D35A32" w:rsidRPr="0064514A" w:rsidRDefault="00D35A32" w:rsidP="009339EE">
            <w:pPr>
              <w:pStyle w:val="1"/>
              <w:numPr>
                <w:ilvl w:val="0"/>
                <w:numId w:val="8"/>
              </w:numPr>
              <w:rPr>
                <w:iCs/>
                <w:sz w:val="20"/>
                <w:szCs w:val="20"/>
                <w:lang w:eastAsia="en-US"/>
              </w:rPr>
            </w:pPr>
            <w:r w:rsidRPr="0064514A">
              <w:rPr>
                <w:iCs/>
                <w:sz w:val="20"/>
                <w:szCs w:val="20"/>
                <w:lang w:eastAsia="en-US"/>
              </w:rPr>
              <w:t>экспертное наблюдение и оценка практических занятий, самостоятельной работы;</w:t>
            </w:r>
          </w:p>
          <w:p w:rsidR="00D35A32" w:rsidRPr="0064514A" w:rsidRDefault="00D35A32" w:rsidP="005D2727">
            <w:pPr>
              <w:pStyle w:val="1"/>
              <w:rPr>
                <w:sz w:val="20"/>
                <w:szCs w:val="20"/>
                <w:lang w:eastAsia="en-US"/>
              </w:rPr>
            </w:pPr>
            <w:r w:rsidRPr="0064514A">
              <w:rPr>
                <w:iCs/>
                <w:sz w:val="20"/>
                <w:szCs w:val="20"/>
                <w:lang w:eastAsia="en-US"/>
              </w:rPr>
              <w:t xml:space="preserve">экспертное наблюдение и оценка </w:t>
            </w:r>
            <w:r w:rsidRPr="0064514A">
              <w:rPr>
                <w:sz w:val="20"/>
                <w:szCs w:val="20"/>
                <w:lang w:eastAsia="en-US"/>
              </w:rPr>
              <w:t>избирательных заданий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32" w:rsidRPr="0064514A" w:rsidRDefault="00D35A32" w:rsidP="005D27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кухня</w:t>
            </w:r>
          </w:p>
        </w:tc>
      </w:tr>
      <w:tr w:rsidR="00D35A32" w:rsidRPr="006F534F" w:rsidTr="00BB53BC">
        <w:trPr>
          <w:trHeight w:val="71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приготовление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отделочных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полуфабрикатов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 xml:space="preserve">Демонстрация навыков 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- выбора, применения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комбинирования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различных методов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приготовления,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 xml:space="preserve"> - подготовки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отделочных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полуфабрикатов: - готовить желе; непродолжительного хранения;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- хранение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свежих приготовленных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- подготовки отделочных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полуфабрикатов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промышленного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производства: гели,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желе, глазури,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посыпки,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термостабильные</w:t>
            </w:r>
            <w:proofErr w:type="spellEnd"/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 xml:space="preserve"> начинки и пр.; 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 xml:space="preserve"> - нарезки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- измельчения,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 xml:space="preserve"> - протирки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вручную и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механическим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способом фрукты,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 xml:space="preserve">ягоды, 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- уваривания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фруктовых смесей с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 xml:space="preserve">сахарным песком до </w:t>
            </w:r>
            <w:proofErr w:type="spellStart"/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загустения</w:t>
            </w:r>
            <w:proofErr w:type="spellEnd"/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;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- варки сахарного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 xml:space="preserve">сиропа для </w:t>
            </w:r>
            <w:proofErr w:type="spellStart"/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промочки</w:t>
            </w:r>
            <w:proofErr w:type="spellEnd"/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 xml:space="preserve"> изделий;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- приготовления помадки, украшений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из карамели и пр.);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 xml:space="preserve">- уваривания сахарного 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сиропа для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приготовления тиража;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- приготовления  жженого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сахара;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 xml:space="preserve">-  приготовления посыпки </w:t>
            </w:r>
            <w:proofErr w:type="spellStart"/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посыпки</w:t>
            </w:r>
            <w:proofErr w:type="spellEnd"/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;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-  приготовления  помады,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глазури;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- приготовления  кремов с учетом требований к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безопасности готовой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продукции;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- определения степени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готовности отделочных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полуфабрикатов;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 xml:space="preserve"> - доведение до вкуса,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требуемой консистенции;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- выбора оборудование,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производственного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инвентаря, посуды,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инструмента в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соответствии со способом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приготовления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32" w:rsidRPr="0064514A" w:rsidRDefault="00D35A32" w:rsidP="005D2727">
            <w:pPr>
              <w:pStyle w:val="1"/>
              <w:rPr>
                <w:sz w:val="20"/>
                <w:szCs w:val="20"/>
                <w:lang w:eastAsia="en-US"/>
              </w:rPr>
            </w:pPr>
            <w:r w:rsidRPr="0064514A">
              <w:rPr>
                <w:sz w:val="20"/>
                <w:szCs w:val="20"/>
                <w:lang w:eastAsia="en-US"/>
              </w:rPr>
              <w:lastRenderedPageBreak/>
              <w:t>Текущий контроль в форме:</w:t>
            </w:r>
          </w:p>
          <w:p w:rsidR="00D35A32" w:rsidRPr="0064514A" w:rsidRDefault="00D35A32" w:rsidP="009339EE">
            <w:pPr>
              <w:pStyle w:val="1"/>
              <w:numPr>
                <w:ilvl w:val="0"/>
                <w:numId w:val="8"/>
              </w:numPr>
              <w:rPr>
                <w:sz w:val="20"/>
                <w:szCs w:val="20"/>
                <w:lang w:eastAsia="en-US"/>
              </w:rPr>
            </w:pPr>
            <w:r w:rsidRPr="0064514A">
              <w:rPr>
                <w:sz w:val="20"/>
                <w:szCs w:val="20"/>
                <w:lang w:eastAsia="en-US"/>
              </w:rPr>
              <w:t>устный опрос;</w:t>
            </w:r>
          </w:p>
          <w:p w:rsidR="00D35A32" w:rsidRPr="0064514A" w:rsidRDefault="00D35A32" w:rsidP="009339EE">
            <w:pPr>
              <w:pStyle w:val="1"/>
              <w:numPr>
                <w:ilvl w:val="0"/>
                <w:numId w:val="8"/>
              </w:numPr>
              <w:rPr>
                <w:sz w:val="20"/>
                <w:szCs w:val="20"/>
                <w:lang w:eastAsia="en-US"/>
              </w:rPr>
            </w:pPr>
            <w:r w:rsidRPr="0064514A">
              <w:rPr>
                <w:sz w:val="20"/>
                <w:szCs w:val="20"/>
                <w:lang w:eastAsia="en-US"/>
              </w:rPr>
              <w:t>контрольные работы и тесты по темам;</w:t>
            </w:r>
          </w:p>
          <w:p w:rsidR="00D35A32" w:rsidRPr="0064514A" w:rsidRDefault="00D35A32" w:rsidP="009339EE">
            <w:pPr>
              <w:pStyle w:val="1"/>
              <w:numPr>
                <w:ilvl w:val="0"/>
                <w:numId w:val="8"/>
              </w:numPr>
              <w:rPr>
                <w:sz w:val="20"/>
                <w:szCs w:val="20"/>
                <w:lang w:eastAsia="en-US"/>
              </w:rPr>
            </w:pPr>
            <w:r w:rsidRPr="0064514A">
              <w:rPr>
                <w:sz w:val="20"/>
                <w:szCs w:val="20"/>
                <w:lang w:eastAsia="en-US"/>
              </w:rPr>
              <w:t>защита практических работ;</w:t>
            </w:r>
          </w:p>
          <w:p w:rsidR="00D35A32" w:rsidRPr="0064514A" w:rsidRDefault="00D35A32" w:rsidP="009339EE">
            <w:pPr>
              <w:pStyle w:val="1"/>
              <w:numPr>
                <w:ilvl w:val="0"/>
                <w:numId w:val="8"/>
              </w:numPr>
              <w:rPr>
                <w:iCs/>
                <w:sz w:val="20"/>
                <w:szCs w:val="20"/>
                <w:lang w:eastAsia="en-US"/>
              </w:rPr>
            </w:pPr>
            <w:r w:rsidRPr="0064514A">
              <w:rPr>
                <w:iCs/>
                <w:sz w:val="20"/>
                <w:szCs w:val="20"/>
                <w:lang w:eastAsia="en-US"/>
              </w:rPr>
              <w:t xml:space="preserve">экспертное наблюдение и оценка </w:t>
            </w:r>
          </w:p>
          <w:p w:rsidR="00D35A32" w:rsidRPr="0064514A" w:rsidRDefault="00D35A32" w:rsidP="009339EE">
            <w:pPr>
              <w:pStyle w:val="1"/>
              <w:numPr>
                <w:ilvl w:val="0"/>
                <w:numId w:val="8"/>
              </w:numPr>
              <w:rPr>
                <w:iCs/>
                <w:sz w:val="20"/>
                <w:szCs w:val="20"/>
                <w:lang w:eastAsia="en-US"/>
              </w:rPr>
            </w:pPr>
            <w:r w:rsidRPr="0064514A">
              <w:rPr>
                <w:iCs/>
                <w:sz w:val="20"/>
                <w:szCs w:val="20"/>
                <w:lang w:eastAsia="en-US"/>
              </w:rPr>
              <w:t>практических занятий, самостоятельной работы;</w:t>
            </w:r>
          </w:p>
          <w:p w:rsidR="00D35A32" w:rsidRPr="0064514A" w:rsidRDefault="00D35A32" w:rsidP="005D2727">
            <w:pPr>
              <w:pStyle w:val="1"/>
              <w:rPr>
                <w:sz w:val="20"/>
                <w:szCs w:val="20"/>
                <w:lang w:eastAsia="en-US"/>
              </w:rPr>
            </w:pPr>
            <w:r w:rsidRPr="0064514A">
              <w:rPr>
                <w:iCs/>
                <w:sz w:val="20"/>
                <w:szCs w:val="20"/>
                <w:lang w:eastAsia="en-US"/>
              </w:rPr>
              <w:t xml:space="preserve">экспертное наблюдение и оценка </w:t>
            </w:r>
            <w:r w:rsidRPr="0064514A">
              <w:rPr>
                <w:sz w:val="20"/>
                <w:szCs w:val="20"/>
                <w:lang w:eastAsia="en-US"/>
              </w:rPr>
              <w:t>избирательных заданий</w:t>
            </w:r>
          </w:p>
          <w:p w:rsidR="00D35A32" w:rsidRPr="0064514A" w:rsidRDefault="00D35A32" w:rsidP="005D2727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D35A32" w:rsidRPr="0064514A" w:rsidRDefault="00D35A32" w:rsidP="005D2727">
            <w:pPr>
              <w:pStyle w:val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32" w:rsidRPr="0064514A" w:rsidRDefault="00D35A32" w:rsidP="005D27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кухня</w:t>
            </w:r>
          </w:p>
        </w:tc>
      </w:tr>
      <w:tr w:rsidR="00D35A32" w:rsidRPr="006F534F" w:rsidTr="00D35A32">
        <w:trPr>
          <w:trHeight w:val="28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Хранение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отделочных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полуфабрикатов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 xml:space="preserve">Демонстрация навыков 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- контроля  качества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отделочных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полуфабрикатов перед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использованием или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упаковкой для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непродолжительного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хранения;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- хранения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свежеприготовленных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отделочных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полуфабрикатов,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- организации хранения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отделочных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полуфабрикатов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32" w:rsidRPr="0064514A" w:rsidRDefault="00D35A32" w:rsidP="005D2727">
            <w:pPr>
              <w:pStyle w:val="1"/>
              <w:rPr>
                <w:sz w:val="20"/>
                <w:szCs w:val="20"/>
                <w:lang w:eastAsia="en-US"/>
              </w:rPr>
            </w:pPr>
            <w:r w:rsidRPr="0064514A">
              <w:rPr>
                <w:sz w:val="20"/>
                <w:szCs w:val="20"/>
                <w:lang w:eastAsia="en-US"/>
              </w:rPr>
              <w:t>Текущий контроль в форме:</w:t>
            </w:r>
          </w:p>
          <w:p w:rsidR="00D35A32" w:rsidRPr="0064514A" w:rsidRDefault="00D35A32" w:rsidP="009339EE">
            <w:pPr>
              <w:pStyle w:val="1"/>
              <w:numPr>
                <w:ilvl w:val="0"/>
                <w:numId w:val="10"/>
              </w:numPr>
              <w:rPr>
                <w:sz w:val="20"/>
                <w:szCs w:val="20"/>
                <w:lang w:eastAsia="en-US"/>
              </w:rPr>
            </w:pPr>
            <w:r w:rsidRPr="0064514A">
              <w:rPr>
                <w:sz w:val="20"/>
                <w:szCs w:val="20"/>
                <w:lang w:eastAsia="en-US"/>
              </w:rPr>
              <w:t>устный опрос;</w:t>
            </w:r>
          </w:p>
          <w:p w:rsidR="00D35A32" w:rsidRPr="0064514A" w:rsidRDefault="00D35A32" w:rsidP="009339EE">
            <w:pPr>
              <w:pStyle w:val="1"/>
              <w:numPr>
                <w:ilvl w:val="0"/>
                <w:numId w:val="10"/>
              </w:numPr>
              <w:rPr>
                <w:sz w:val="20"/>
                <w:szCs w:val="20"/>
                <w:lang w:eastAsia="en-US"/>
              </w:rPr>
            </w:pPr>
            <w:r w:rsidRPr="0064514A">
              <w:rPr>
                <w:sz w:val="20"/>
                <w:szCs w:val="20"/>
                <w:lang w:eastAsia="en-US"/>
              </w:rPr>
              <w:t>контрольные работы и тесты по темам;</w:t>
            </w:r>
          </w:p>
          <w:p w:rsidR="00D35A32" w:rsidRPr="0064514A" w:rsidRDefault="00D35A32" w:rsidP="009339EE">
            <w:pPr>
              <w:pStyle w:val="1"/>
              <w:numPr>
                <w:ilvl w:val="0"/>
                <w:numId w:val="10"/>
              </w:numPr>
              <w:rPr>
                <w:sz w:val="20"/>
                <w:szCs w:val="20"/>
                <w:lang w:eastAsia="en-US"/>
              </w:rPr>
            </w:pPr>
            <w:r w:rsidRPr="0064514A">
              <w:rPr>
                <w:sz w:val="20"/>
                <w:szCs w:val="20"/>
                <w:lang w:eastAsia="en-US"/>
              </w:rPr>
              <w:t>защита практических работ;</w:t>
            </w:r>
          </w:p>
          <w:p w:rsidR="00D35A32" w:rsidRPr="0064514A" w:rsidRDefault="00D35A32" w:rsidP="009339EE">
            <w:pPr>
              <w:pStyle w:val="1"/>
              <w:numPr>
                <w:ilvl w:val="0"/>
                <w:numId w:val="10"/>
              </w:numPr>
              <w:rPr>
                <w:sz w:val="20"/>
                <w:szCs w:val="20"/>
                <w:lang w:eastAsia="en-US"/>
              </w:rPr>
            </w:pPr>
            <w:r w:rsidRPr="0064514A">
              <w:rPr>
                <w:sz w:val="20"/>
                <w:szCs w:val="20"/>
                <w:lang w:eastAsia="en-US"/>
              </w:rPr>
              <w:t xml:space="preserve">экспертное наблюдение и оценка </w:t>
            </w:r>
          </w:p>
          <w:p w:rsidR="00D35A32" w:rsidRPr="0064514A" w:rsidRDefault="00D35A32" w:rsidP="009339EE">
            <w:pPr>
              <w:pStyle w:val="1"/>
              <w:numPr>
                <w:ilvl w:val="0"/>
                <w:numId w:val="10"/>
              </w:numPr>
              <w:rPr>
                <w:sz w:val="20"/>
                <w:szCs w:val="20"/>
                <w:lang w:eastAsia="en-US"/>
              </w:rPr>
            </w:pPr>
            <w:r w:rsidRPr="0064514A">
              <w:rPr>
                <w:sz w:val="20"/>
                <w:szCs w:val="20"/>
                <w:lang w:eastAsia="en-US"/>
              </w:rPr>
              <w:t>практических занятий, самостоятельной работы;</w:t>
            </w:r>
          </w:p>
          <w:p w:rsidR="00D35A32" w:rsidRPr="0064514A" w:rsidRDefault="00D35A32" w:rsidP="005D2727">
            <w:pPr>
              <w:pStyle w:val="1"/>
              <w:rPr>
                <w:sz w:val="20"/>
                <w:szCs w:val="20"/>
                <w:lang w:eastAsia="en-US"/>
              </w:rPr>
            </w:pPr>
            <w:r w:rsidRPr="0064514A">
              <w:rPr>
                <w:sz w:val="20"/>
                <w:szCs w:val="20"/>
                <w:lang w:eastAsia="en-US"/>
              </w:rPr>
              <w:t xml:space="preserve">экспертное наблюдение и </w:t>
            </w:r>
            <w:r>
              <w:rPr>
                <w:sz w:val="20"/>
                <w:szCs w:val="20"/>
                <w:lang w:eastAsia="en-US"/>
              </w:rPr>
              <w:t>оценка избирательных заданий</w:t>
            </w:r>
            <w:r w:rsidRPr="0064514A"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32" w:rsidRPr="0064514A" w:rsidRDefault="00D35A32" w:rsidP="005D27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кухня</w:t>
            </w:r>
          </w:p>
        </w:tc>
      </w:tr>
      <w:tr w:rsidR="00D35A32" w:rsidRPr="006F534F" w:rsidTr="00BB53BC">
        <w:trPr>
          <w:trHeight w:val="5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подготовка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основных продуктов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и дополнительных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ингредиентов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 xml:space="preserve">Демонстрация навыков 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- подбора в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соответствии с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технологическими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требованиями, оценки качества и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безопасности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основных продуктов и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дополнительных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ингредиентов;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- организация их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хранения в процессе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приготовления хлебобулочных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изделий и хлеба с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соблюдением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требований по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безопасности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продукции, товарного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соседства;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 xml:space="preserve">- выбора, способов подготовки 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ароматических,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красящих веществ; - взвешивание, измерение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продуктов, входящих в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состав хлебобулочных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изделий и хлеба в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соответствии с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рецептурой;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- осуществление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взаимозаменяемости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продуктов в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соответствии с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нормами закладки,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особенностями заказа;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- использование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региональных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продуктов для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приготовления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хлебобулочных изделий и хлеба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32" w:rsidRPr="0064514A" w:rsidRDefault="00D35A32" w:rsidP="005D2727">
            <w:pPr>
              <w:pStyle w:val="1"/>
              <w:rPr>
                <w:sz w:val="20"/>
                <w:szCs w:val="20"/>
                <w:lang w:eastAsia="en-US"/>
              </w:rPr>
            </w:pPr>
            <w:r w:rsidRPr="0064514A">
              <w:rPr>
                <w:sz w:val="20"/>
                <w:szCs w:val="20"/>
                <w:lang w:eastAsia="en-US"/>
              </w:rPr>
              <w:lastRenderedPageBreak/>
              <w:t>Текущий контроль в форме:</w:t>
            </w:r>
          </w:p>
          <w:p w:rsidR="00D35A32" w:rsidRPr="0064514A" w:rsidRDefault="00D35A32" w:rsidP="009339EE">
            <w:pPr>
              <w:pStyle w:val="1"/>
              <w:numPr>
                <w:ilvl w:val="0"/>
                <w:numId w:val="11"/>
              </w:numPr>
              <w:rPr>
                <w:sz w:val="20"/>
                <w:szCs w:val="20"/>
                <w:lang w:eastAsia="en-US"/>
              </w:rPr>
            </w:pPr>
            <w:r w:rsidRPr="0064514A">
              <w:rPr>
                <w:sz w:val="20"/>
                <w:szCs w:val="20"/>
                <w:lang w:eastAsia="en-US"/>
              </w:rPr>
              <w:t>устный опрос;</w:t>
            </w:r>
          </w:p>
          <w:p w:rsidR="00D35A32" w:rsidRPr="0064514A" w:rsidRDefault="00D35A32" w:rsidP="009339EE">
            <w:pPr>
              <w:pStyle w:val="1"/>
              <w:numPr>
                <w:ilvl w:val="0"/>
                <w:numId w:val="11"/>
              </w:numPr>
              <w:rPr>
                <w:sz w:val="20"/>
                <w:szCs w:val="20"/>
                <w:lang w:eastAsia="en-US"/>
              </w:rPr>
            </w:pPr>
            <w:r w:rsidRPr="0064514A">
              <w:rPr>
                <w:sz w:val="20"/>
                <w:szCs w:val="20"/>
                <w:lang w:eastAsia="en-US"/>
              </w:rPr>
              <w:t>контрольные работы и тесты по темам;</w:t>
            </w:r>
          </w:p>
          <w:p w:rsidR="00D35A32" w:rsidRPr="0064514A" w:rsidRDefault="00D35A32" w:rsidP="009339EE">
            <w:pPr>
              <w:pStyle w:val="1"/>
              <w:numPr>
                <w:ilvl w:val="0"/>
                <w:numId w:val="11"/>
              </w:numPr>
              <w:rPr>
                <w:sz w:val="20"/>
                <w:szCs w:val="20"/>
                <w:lang w:eastAsia="en-US"/>
              </w:rPr>
            </w:pPr>
            <w:r w:rsidRPr="0064514A">
              <w:rPr>
                <w:sz w:val="20"/>
                <w:szCs w:val="20"/>
                <w:lang w:eastAsia="en-US"/>
              </w:rPr>
              <w:t>защита практических работ;</w:t>
            </w:r>
          </w:p>
          <w:p w:rsidR="00D35A32" w:rsidRPr="0064514A" w:rsidRDefault="00D35A32" w:rsidP="009339EE">
            <w:pPr>
              <w:pStyle w:val="1"/>
              <w:numPr>
                <w:ilvl w:val="0"/>
                <w:numId w:val="11"/>
              </w:numPr>
              <w:rPr>
                <w:sz w:val="20"/>
                <w:szCs w:val="20"/>
                <w:lang w:eastAsia="en-US"/>
              </w:rPr>
            </w:pPr>
            <w:r w:rsidRPr="0064514A">
              <w:rPr>
                <w:sz w:val="20"/>
                <w:szCs w:val="20"/>
                <w:lang w:eastAsia="en-US"/>
              </w:rPr>
              <w:t xml:space="preserve">экспертное наблюдение и оценка </w:t>
            </w:r>
          </w:p>
          <w:p w:rsidR="00D35A32" w:rsidRPr="0064514A" w:rsidRDefault="00D35A32" w:rsidP="009339EE">
            <w:pPr>
              <w:pStyle w:val="1"/>
              <w:numPr>
                <w:ilvl w:val="0"/>
                <w:numId w:val="11"/>
              </w:numPr>
              <w:rPr>
                <w:sz w:val="20"/>
                <w:szCs w:val="20"/>
                <w:lang w:eastAsia="en-US"/>
              </w:rPr>
            </w:pPr>
            <w:r w:rsidRPr="0064514A">
              <w:rPr>
                <w:sz w:val="20"/>
                <w:szCs w:val="20"/>
                <w:lang w:eastAsia="en-US"/>
              </w:rPr>
              <w:t>практических занятий, самостоятельной работы;</w:t>
            </w:r>
          </w:p>
          <w:p w:rsidR="00D35A32" w:rsidRPr="0064514A" w:rsidRDefault="00D35A32" w:rsidP="005D2727">
            <w:pPr>
              <w:pStyle w:val="1"/>
              <w:rPr>
                <w:sz w:val="20"/>
                <w:szCs w:val="20"/>
                <w:lang w:eastAsia="en-US"/>
              </w:rPr>
            </w:pPr>
            <w:r w:rsidRPr="0064514A">
              <w:rPr>
                <w:sz w:val="20"/>
                <w:szCs w:val="20"/>
                <w:lang w:eastAsia="en-US"/>
              </w:rPr>
              <w:t>экспертное наблюдение и оценка избирательных заданий</w:t>
            </w:r>
          </w:p>
          <w:p w:rsidR="00D35A32" w:rsidRPr="0064514A" w:rsidRDefault="00D35A32" w:rsidP="005D2727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D35A32" w:rsidRPr="0064514A" w:rsidRDefault="00D35A32" w:rsidP="005D2727">
            <w:pPr>
              <w:pStyle w:val="1"/>
              <w:rPr>
                <w:sz w:val="20"/>
                <w:szCs w:val="20"/>
                <w:lang w:eastAsia="en-US"/>
              </w:rPr>
            </w:pPr>
            <w:r w:rsidRPr="0064514A"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32" w:rsidRPr="0064514A" w:rsidRDefault="00D35A32" w:rsidP="005D27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кухня</w:t>
            </w:r>
          </w:p>
        </w:tc>
      </w:tr>
      <w:tr w:rsidR="00D35A32" w:rsidRPr="006F534F" w:rsidTr="00D35A32">
        <w:trPr>
          <w:trHeight w:val="8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приготовление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мучных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кондитерских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изделий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разнообразного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ассортимента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 xml:space="preserve">Демонстрация навыков 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- выбора, применения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комбинирования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различных способов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приготовления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мучных кондитерских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изделий с учетом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типа питания, вида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основного сырья, его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свойств: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- подготавливать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продукты;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- готовить различные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виды теста: пресное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сдобное, песочное,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бисквитное, пресное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слоеное, заварное,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воздушное,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пряничное вручную и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с использованием технологического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оборудования;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- подготавливать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начинки,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отделочные полуфабрикаты;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- проводить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формование,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расстойку</w:t>
            </w:r>
            <w:proofErr w:type="spellEnd"/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, выпечку,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оценку готовности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выпеченных мучных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кондитерских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изделий;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- проводить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оформление мучных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кондитерских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изделий;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- выбора , безопасного  использования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оборудования,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производственного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инвентаря, посуды,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инструментов в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соответствии со способом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приготовления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32" w:rsidRPr="0064514A" w:rsidRDefault="00D35A32" w:rsidP="005D2727">
            <w:pPr>
              <w:pStyle w:val="1"/>
              <w:rPr>
                <w:sz w:val="20"/>
                <w:szCs w:val="20"/>
                <w:lang w:eastAsia="en-US"/>
              </w:rPr>
            </w:pPr>
            <w:r w:rsidRPr="0064514A">
              <w:rPr>
                <w:sz w:val="20"/>
                <w:szCs w:val="20"/>
                <w:lang w:eastAsia="en-US"/>
              </w:rPr>
              <w:t>Текущий контроль в форме:</w:t>
            </w:r>
          </w:p>
          <w:p w:rsidR="00D35A32" w:rsidRPr="0064514A" w:rsidRDefault="00D35A32" w:rsidP="009339EE">
            <w:pPr>
              <w:pStyle w:val="1"/>
              <w:numPr>
                <w:ilvl w:val="0"/>
                <w:numId w:val="12"/>
              </w:numPr>
              <w:rPr>
                <w:sz w:val="20"/>
                <w:szCs w:val="20"/>
                <w:lang w:eastAsia="en-US"/>
              </w:rPr>
            </w:pPr>
            <w:r w:rsidRPr="0064514A">
              <w:rPr>
                <w:sz w:val="20"/>
                <w:szCs w:val="20"/>
                <w:lang w:eastAsia="en-US"/>
              </w:rPr>
              <w:t>устный опрос;</w:t>
            </w:r>
          </w:p>
          <w:p w:rsidR="00D35A32" w:rsidRPr="0064514A" w:rsidRDefault="00D35A32" w:rsidP="009339EE">
            <w:pPr>
              <w:pStyle w:val="1"/>
              <w:numPr>
                <w:ilvl w:val="0"/>
                <w:numId w:val="12"/>
              </w:numPr>
              <w:rPr>
                <w:sz w:val="20"/>
                <w:szCs w:val="20"/>
                <w:lang w:eastAsia="en-US"/>
              </w:rPr>
            </w:pPr>
            <w:r w:rsidRPr="0064514A">
              <w:rPr>
                <w:sz w:val="20"/>
                <w:szCs w:val="20"/>
                <w:lang w:eastAsia="en-US"/>
              </w:rPr>
              <w:t>контрольные работы и тесты по темам;</w:t>
            </w:r>
          </w:p>
          <w:p w:rsidR="00D35A32" w:rsidRPr="0064514A" w:rsidRDefault="00D35A32" w:rsidP="009339EE">
            <w:pPr>
              <w:pStyle w:val="1"/>
              <w:numPr>
                <w:ilvl w:val="0"/>
                <w:numId w:val="12"/>
              </w:numPr>
              <w:rPr>
                <w:sz w:val="20"/>
                <w:szCs w:val="20"/>
                <w:lang w:eastAsia="en-US"/>
              </w:rPr>
            </w:pPr>
            <w:r w:rsidRPr="0064514A">
              <w:rPr>
                <w:sz w:val="20"/>
                <w:szCs w:val="20"/>
                <w:lang w:eastAsia="en-US"/>
              </w:rPr>
              <w:t>защита практических работ;</w:t>
            </w:r>
          </w:p>
          <w:p w:rsidR="00D35A32" w:rsidRPr="0064514A" w:rsidRDefault="00D35A32" w:rsidP="009339EE">
            <w:pPr>
              <w:pStyle w:val="1"/>
              <w:numPr>
                <w:ilvl w:val="0"/>
                <w:numId w:val="12"/>
              </w:numPr>
              <w:rPr>
                <w:sz w:val="20"/>
                <w:szCs w:val="20"/>
                <w:lang w:eastAsia="en-US"/>
              </w:rPr>
            </w:pPr>
            <w:r w:rsidRPr="0064514A">
              <w:rPr>
                <w:sz w:val="20"/>
                <w:szCs w:val="20"/>
                <w:lang w:eastAsia="en-US"/>
              </w:rPr>
              <w:t xml:space="preserve">экспертное наблюдение и оценка </w:t>
            </w:r>
          </w:p>
          <w:p w:rsidR="00D35A32" w:rsidRPr="0064514A" w:rsidRDefault="00D35A32" w:rsidP="009339EE">
            <w:pPr>
              <w:pStyle w:val="1"/>
              <w:numPr>
                <w:ilvl w:val="0"/>
                <w:numId w:val="12"/>
              </w:numPr>
              <w:rPr>
                <w:sz w:val="20"/>
                <w:szCs w:val="20"/>
                <w:lang w:eastAsia="en-US"/>
              </w:rPr>
            </w:pPr>
            <w:r w:rsidRPr="0064514A">
              <w:rPr>
                <w:sz w:val="20"/>
                <w:szCs w:val="20"/>
                <w:lang w:eastAsia="en-US"/>
              </w:rPr>
              <w:t>практических занятий, самостоятельной работы;</w:t>
            </w:r>
          </w:p>
          <w:p w:rsidR="00D35A32" w:rsidRPr="0064514A" w:rsidRDefault="00D35A32" w:rsidP="005D2727">
            <w:pPr>
              <w:pStyle w:val="1"/>
              <w:rPr>
                <w:sz w:val="20"/>
                <w:szCs w:val="20"/>
                <w:lang w:eastAsia="en-US"/>
              </w:rPr>
            </w:pPr>
            <w:r w:rsidRPr="0064514A">
              <w:rPr>
                <w:sz w:val="20"/>
                <w:szCs w:val="20"/>
                <w:lang w:eastAsia="en-US"/>
              </w:rPr>
              <w:t>экспертное наблюдение и оценка избирательных заданий</w:t>
            </w:r>
          </w:p>
          <w:p w:rsidR="00D35A32" w:rsidRPr="0064514A" w:rsidRDefault="00D35A32" w:rsidP="005D2727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D35A32" w:rsidRPr="0064514A" w:rsidRDefault="00D35A32" w:rsidP="005D2727">
            <w:pPr>
              <w:pStyle w:val="1"/>
              <w:rPr>
                <w:sz w:val="20"/>
                <w:szCs w:val="20"/>
                <w:lang w:eastAsia="en-US"/>
              </w:rPr>
            </w:pPr>
            <w:r w:rsidRPr="0064514A"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32" w:rsidRPr="0064514A" w:rsidRDefault="00D35A32" w:rsidP="005D27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кухня</w:t>
            </w:r>
          </w:p>
        </w:tc>
      </w:tr>
      <w:tr w:rsidR="00D35A32" w:rsidRPr="006F534F" w:rsidTr="00D35A32">
        <w:trPr>
          <w:trHeight w:val="256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Хранение, отпуск,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упаковка на вынос мучных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кондитерских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изделий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разнообразного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ассортимента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Демонстрация навыков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 xml:space="preserve">- Оценки качества 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мучных кондитерских изделий перед отпуском,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упаковкой на вынос;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 xml:space="preserve">- </w:t>
            </w:r>
            <w:proofErr w:type="spellStart"/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порционирования</w:t>
            </w:r>
            <w:proofErr w:type="spellEnd"/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(комплектовать) с учетом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рационального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использования ресурсов,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- соблюдение требований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по безопасности готовой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продукции;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- соблюдение  выхода при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порционировании</w:t>
            </w:r>
            <w:proofErr w:type="spellEnd"/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;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- выдержка условий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хранения мучных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кондитерских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изделий с учетом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требований по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безопасности готовой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продукции;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- выбора контейнеров,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эстетично упаковывать на вынос для транспортирования мучных кондитерских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изделий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32" w:rsidRPr="0064514A" w:rsidRDefault="00D35A32" w:rsidP="005D2727">
            <w:pPr>
              <w:pStyle w:val="1"/>
              <w:rPr>
                <w:sz w:val="20"/>
                <w:szCs w:val="20"/>
                <w:lang w:eastAsia="en-US"/>
              </w:rPr>
            </w:pPr>
            <w:r w:rsidRPr="0064514A">
              <w:rPr>
                <w:sz w:val="20"/>
                <w:szCs w:val="20"/>
                <w:lang w:eastAsia="en-US"/>
              </w:rPr>
              <w:lastRenderedPageBreak/>
              <w:t>Текущий контроль в форме:</w:t>
            </w:r>
          </w:p>
          <w:p w:rsidR="00D35A32" w:rsidRPr="0064514A" w:rsidRDefault="00D35A32" w:rsidP="009339EE">
            <w:pPr>
              <w:pStyle w:val="1"/>
              <w:numPr>
                <w:ilvl w:val="0"/>
                <w:numId w:val="13"/>
              </w:numPr>
              <w:rPr>
                <w:sz w:val="20"/>
                <w:szCs w:val="20"/>
                <w:lang w:eastAsia="en-US"/>
              </w:rPr>
            </w:pPr>
            <w:r w:rsidRPr="0064514A">
              <w:rPr>
                <w:sz w:val="20"/>
                <w:szCs w:val="20"/>
                <w:lang w:eastAsia="en-US"/>
              </w:rPr>
              <w:t>устный опрос;</w:t>
            </w:r>
          </w:p>
          <w:p w:rsidR="00D35A32" w:rsidRPr="0064514A" w:rsidRDefault="00D35A32" w:rsidP="009339EE">
            <w:pPr>
              <w:pStyle w:val="1"/>
              <w:numPr>
                <w:ilvl w:val="0"/>
                <w:numId w:val="13"/>
              </w:numPr>
              <w:rPr>
                <w:sz w:val="20"/>
                <w:szCs w:val="20"/>
                <w:lang w:eastAsia="en-US"/>
              </w:rPr>
            </w:pPr>
            <w:r w:rsidRPr="0064514A">
              <w:rPr>
                <w:sz w:val="20"/>
                <w:szCs w:val="20"/>
                <w:lang w:eastAsia="en-US"/>
              </w:rPr>
              <w:t>контрольные работы и тесты по темам;</w:t>
            </w:r>
          </w:p>
          <w:p w:rsidR="00D35A32" w:rsidRPr="0064514A" w:rsidRDefault="00D35A32" w:rsidP="009339EE">
            <w:pPr>
              <w:pStyle w:val="1"/>
              <w:numPr>
                <w:ilvl w:val="0"/>
                <w:numId w:val="13"/>
              </w:numPr>
              <w:rPr>
                <w:sz w:val="20"/>
                <w:szCs w:val="20"/>
                <w:lang w:eastAsia="en-US"/>
              </w:rPr>
            </w:pPr>
            <w:r w:rsidRPr="0064514A">
              <w:rPr>
                <w:sz w:val="20"/>
                <w:szCs w:val="20"/>
                <w:lang w:eastAsia="en-US"/>
              </w:rPr>
              <w:t>защита практических работ;</w:t>
            </w:r>
          </w:p>
          <w:p w:rsidR="00D35A32" w:rsidRPr="0064514A" w:rsidRDefault="00D35A32" w:rsidP="009339EE">
            <w:pPr>
              <w:pStyle w:val="1"/>
              <w:numPr>
                <w:ilvl w:val="0"/>
                <w:numId w:val="13"/>
              </w:numPr>
              <w:rPr>
                <w:sz w:val="20"/>
                <w:szCs w:val="20"/>
                <w:lang w:eastAsia="en-US"/>
              </w:rPr>
            </w:pPr>
            <w:r w:rsidRPr="0064514A">
              <w:rPr>
                <w:sz w:val="20"/>
                <w:szCs w:val="20"/>
                <w:lang w:eastAsia="en-US"/>
              </w:rPr>
              <w:t xml:space="preserve">экспертное наблюдение и оценка </w:t>
            </w:r>
          </w:p>
          <w:p w:rsidR="00D35A32" w:rsidRPr="0064514A" w:rsidRDefault="00D35A32" w:rsidP="009339EE">
            <w:pPr>
              <w:pStyle w:val="1"/>
              <w:numPr>
                <w:ilvl w:val="0"/>
                <w:numId w:val="13"/>
              </w:numPr>
              <w:rPr>
                <w:sz w:val="20"/>
                <w:szCs w:val="20"/>
                <w:lang w:eastAsia="en-US"/>
              </w:rPr>
            </w:pPr>
            <w:r w:rsidRPr="0064514A">
              <w:rPr>
                <w:sz w:val="20"/>
                <w:szCs w:val="20"/>
                <w:lang w:eastAsia="en-US"/>
              </w:rPr>
              <w:t xml:space="preserve">практических занятий, </w:t>
            </w:r>
            <w:r w:rsidRPr="0064514A">
              <w:rPr>
                <w:sz w:val="20"/>
                <w:szCs w:val="20"/>
                <w:lang w:eastAsia="en-US"/>
              </w:rPr>
              <w:lastRenderedPageBreak/>
              <w:t>самостоятельной работы;</w:t>
            </w:r>
          </w:p>
          <w:p w:rsidR="00D35A32" w:rsidRPr="0064514A" w:rsidRDefault="00D35A32" w:rsidP="005D2727">
            <w:pPr>
              <w:pStyle w:val="1"/>
              <w:rPr>
                <w:sz w:val="20"/>
                <w:szCs w:val="20"/>
                <w:lang w:eastAsia="en-US"/>
              </w:rPr>
            </w:pPr>
            <w:r w:rsidRPr="0064514A">
              <w:rPr>
                <w:sz w:val="20"/>
                <w:szCs w:val="20"/>
                <w:lang w:eastAsia="en-US"/>
              </w:rPr>
              <w:t>экспертное наблюдение и оценка избирательных заданий</w:t>
            </w:r>
          </w:p>
          <w:p w:rsidR="00D35A32" w:rsidRPr="0064514A" w:rsidRDefault="00D35A32" w:rsidP="005D2727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D35A32" w:rsidRPr="0064514A" w:rsidRDefault="00D35A32" w:rsidP="005D2727">
            <w:pPr>
              <w:pStyle w:val="1"/>
              <w:rPr>
                <w:sz w:val="20"/>
                <w:szCs w:val="20"/>
                <w:lang w:eastAsia="en-US"/>
              </w:rPr>
            </w:pPr>
            <w:r w:rsidRPr="0064514A"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32" w:rsidRPr="0064514A" w:rsidRDefault="00D35A32" w:rsidP="005D27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Учебная кухня</w:t>
            </w:r>
          </w:p>
        </w:tc>
      </w:tr>
      <w:tr w:rsidR="00D35A32" w:rsidRPr="006F534F" w:rsidTr="00D35A32">
        <w:trPr>
          <w:trHeight w:val="113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ведение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расчетов с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потребителями при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отпуске продукции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на вынос;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взаимодействие с потребителями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при отпуске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продукции с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прилавка/раздачи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 xml:space="preserve">Демонстрация навыков 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 xml:space="preserve">- расчета 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стоимости,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- ведение  учета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реализованных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мучных кондитерских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изделий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разнообразного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ассортимента;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- пользование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контрольно- кассовыми машинами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при оформлении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платежей;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- принятие  оплаты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наличными деньгами;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- принятие и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 xml:space="preserve">оформление 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безналичных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платежей;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- составление  отчета по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платежам;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- поддерживание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визуального контакта с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потребителем;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- владение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профессиональной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терминологией;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- консультирование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потребителей,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оказывать им помощь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в выборе мучных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кондитерских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изделий;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- разрешение проблемы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в рамках своей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компетенции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32" w:rsidRPr="0064514A" w:rsidRDefault="00D35A32" w:rsidP="005D2727">
            <w:pPr>
              <w:pStyle w:val="1"/>
              <w:rPr>
                <w:sz w:val="20"/>
                <w:szCs w:val="20"/>
                <w:lang w:eastAsia="en-US"/>
              </w:rPr>
            </w:pPr>
            <w:r w:rsidRPr="0064514A">
              <w:rPr>
                <w:sz w:val="20"/>
                <w:szCs w:val="20"/>
                <w:lang w:eastAsia="en-US"/>
              </w:rPr>
              <w:t>Текущий контроль в форме:</w:t>
            </w:r>
          </w:p>
          <w:p w:rsidR="00D35A32" w:rsidRPr="0064514A" w:rsidRDefault="00D35A32" w:rsidP="009339EE">
            <w:pPr>
              <w:pStyle w:val="1"/>
              <w:numPr>
                <w:ilvl w:val="0"/>
                <w:numId w:val="14"/>
              </w:numPr>
              <w:rPr>
                <w:sz w:val="20"/>
                <w:szCs w:val="20"/>
                <w:lang w:eastAsia="en-US"/>
              </w:rPr>
            </w:pPr>
            <w:r w:rsidRPr="0064514A">
              <w:rPr>
                <w:sz w:val="20"/>
                <w:szCs w:val="20"/>
                <w:lang w:eastAsia="en-US"/>
              </w:rPr>
              <w:t>устный опрос;</w:t>
            </w:r>
          </w:p>
          <w:p w:rsidR="00D35A32" w:rsidRPr="0064514A" w:rsidRDefault="00D35A32" w:rsidP="009339EE">
            <w:pPr>
              <w:pStyle w:val="1"/>
              <w:numPr>
                <w:ilvl w:val="0"/>
                <w:numId w:val="14"/>
              </w:numPr>
              <w:rPr>
                <w:sz w:val="20"/>
                <w:szCs w:val="20"/>
                <w:lang w:eastAsia="en-US"/>
              </w:rPr>
            </w:pPr>
            <w:r w:rsidRPr="0064514A">
              <w:rPr>
                <w:sz w:val="20"/>
                <w:szCs w:val="20"/>
                <w:lang w:eastAsia="en-US"/>
              </w:rPr>
              <w:t>контрольные работы и тесты по темам;</w:t>
            </w:r>
          </w:p>
          <w:p w:rsidR="00D35A32" w:rsidRPr="0064514A" w:rsidRDefault="00D35A32" w:rsidP="009339EE">
            <w:pPr>
              <w:pStyle w:val="1"/>
              <w:numPr>
                <w:ilvl w:val="0"/>
                <w:numId w:val="14"/>
              </w:numPr>
              <w:rPr>
                <w:sz w:val="20"/>
                <w:szCs w:val="20"/>
                <w:lang w:eastAsia="en-US"/>
              </w:rPr>
            </w:pPr>
            <w:r w:rsidRPr="0064514A">
              <w:rPr>
                <w:sz w:val="20"/>
                <w:szCs w:val="20"/>
                <w:lang w:eastAsia="en-US"/>
              </w:rPr>
              <w:t>защита практических работ;</w:t>
            </w:r>
          </w:p>
          <w:p w:rsidR="00D35A32" w:rsidRPr="0064514A" w:rsidRDefault="00D35A32" w:rsidP="009339EE">
            <w:pPr>
              <w:pStyle w:val="1"/>
              <w:numPr>
                <w:ilvl w:val="0"/>
                <w:numId w:val="14"/>
              </w:numPr>
              <w:rPr>
                <w:sz w:val="20"/>
                <w:szCs w:val="20"/>
                <w:lang w:eastAsia="en-US"/>
              </w:rPr>
            </w:pPr>
            <w:r w:rsidRPr="0064514A">
              <w:rPr>
                <w:sz w:val="20"/>
                <w:szCs w:val="20"/>
                <w:lang w:eastAsia="en-US"/>
              </w:rPr>
              <w:t xml:space="preserve">экспертное наблюдение и оценка </w:t>
            </w:r>
          </w:p>
          <w:p w:rsidR="00D35A32" w:rsidRPr="0064514A" w:rsidRDefault="00D35A32" w:rsidP="009339EE">
            <w:pPr>
              <w:pStyle w:val="1"/>
              <w:numPr>
                <w:ilvl w:val="0"/>
                <w:numId w:val="14"/>
              </w:numPr>
              <w:rPr>
                <w:sz w:val="20"/>
                <w:szCs w:val="20"/>
                <w:lang w:eastAsia="en-US"/>
              </w:rPr>
            </w:pPr>
            <w:r w:rsidRPr="0064514A">
              <w:rPr>
                <w:sz w:val="20"/>
                <w:szCs w:val="20"/>
                <w:lang w:eastAsia="en-US"/>
              </w:rPr>
              <w:t>практических занятий, самостоятельной работы;</w:t>
            </w:r>
          </w:p>
          <w:p w:rsidR="00D35A32" w:rsidRPr="0064514A" w:rsidRDefault="00D35A32" w:rsidP="005D2727">
            <w:pPr>
              <w:pStyle w:val="1"/>
              <w:rPr>
                <w:sz w:val="20"/>
                <w:szCs w:val="20"/>
                <w:lang w:eastAsia="en-US"/>
              </w:rPr>
            </w:pPr>
            <w:r w:rsidRPr="0064514A">
              <w:rPr>
                <w:sz w:val="20"/>
                <w:szCs w:val="20"/>
                <w:lang w:eastAsia="en-US"/>
              </w:rPr>
              <w:t>экспертное наблюдение и оценка избирательных заданий</w:t>
            </w:r>
          </w:p>
          <w:p w:rsidR="00D35A32" w:rsidRPr="0064514A" w:rsidRDefault="00D35A32" w:rsidP="005D2727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D35A32" w:rsidRPr="0064514A" w:rsidRDefault="00D35A32" w:rsidP="005D2727">
            <w:pPr>
              <w:pStyle w:val="1"/>
              <w:rPr>
                <w:sz w:val="20"/>
                <w:szCs w:val="20"/>
                <w:lang w:eastAsia="en-US"/>
              </w:rPr>
            </w:pPr>
            <w:r w:rsidRPr="0064514A"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32" w:rsidRPr="0064514A" w:rsidRDefault="00D35A32" w:rsidP="005D27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кухня</w:t>
            </w:r>
          </w:p>
        </w:tc>
      </w:tr>
      <w:tr w:rsidR="00D35A32" w:rsidRPr="006F534F" w:rsidTr="005D2727">
        <w:trPr>
          <w:trHeight w:val="14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подготовка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основных продуктов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и дополнительных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ингредиентов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 xml:space="preserve">Демонстрация навыков 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- оценки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качества и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безопасности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основных продуктов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и дополнительных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ингредиентов;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- организация их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хранение в процессе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приготовления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пирожных и тортов с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соблюдением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требований по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безопасности продукции, товарного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соседства;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- выбор,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подготовки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ароматических,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красящих веществ;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- взвешивание, измерение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продуктов, входящих в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состав пирожных и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тортов в соответствии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с рецептурой;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- осуществление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взаимозаменяемости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продуктов в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соответствии с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нормами закладки,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особенностями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заказа;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- использование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региональных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продуктов для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приготовления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пирожных и тортов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32" w:rsidRPr="0064514A" w:rsidRDefault="00D35A32" w:rsidP="005D2727">
            <w:pPr>
              <w:pStyle w:val="1"/>
              <w:rPr>
                <w:sz w:val="20"/>
                <w:szCs w:val="20"/>
                <w:lang w:eastAsia="en-US"/>
              </w:rPr>
            </w:pPr>
            <w:r w:rsidRPr="0064514A">
              <w:rPr>
                <w:sz w:val="20"/>
                <w:szCs w:val="20"/>
                <w:lang w:eastAsia="en-US"/>
              </w:rPr>
              <w:lastRenderedPageBreak/>
              <w:t>Текущий контроль в форме:</w:t>
            </w:r>
          </w:p>
          <w:p w:rsidR="00D35A32" w:rsidRPr="0064514A" w:rsidRDefault="00D35A32" w:rsidP="009339EE">
            <w:pPr>
              <w:pStyle w:val="1"/>
              <w:numPr>
                <w:ilvl w:val="0"/>
                <w:numId w:val="15"/>
              </w:numPr>
              <w:rPr>
                <w:sz w:val="20"/>
                <w:szCs w:val="20"/>
                <w:lang w:eastAsia="en-US"/>
              </w:rPr>
            </w:pPr>
            <w:r w:rsidRPr="0064514A">
              <w:rPr>
                <w:sz w:val="20"/>
                <w:szCs w:val="20"/>
                <w:lang w:eastAsia="en-US"/>
              </w:rPr>
              <w:t>устный опрос;</w:t>
            </w:r>
          </w:p>
          <w:p w:rsidR="00D35A32" w:rsidRPr="0064514A" w:rsidRDefault="00D35A32" w:rsidP="009339EE">
            <w:pPr>
              <w:pStyle w:val="1"/>
              <w:numPr>
                <w:ilvl w:val="0"/>
                <w:numId w:val="15"/>
              </w:numPr>
              <w:rPr>
                <w:sz w:val="20"/>
                <w:szCs w:val="20"/>
                <w:lang w:eastAsia="en-US"/>
              </w:rPr>
            </w:pPr>
            <w:r w:rsidRPr="0064514A">
              <w:rPr>
                <w:sz w:val="20"/>
                <w:szCs w:val="20"/>
                <w:lang w:eastAsia="en-US"/>
              </w:rPr>
              <w:t>контрольные работы и тесты по темам;</w:t>
            </w:r>
          </w:p>
          <w:p w:rsidR="00D35A32" w:rsidRPr="0064514A" w:rsidRDefault="00D35A32" w:rsidP="009339EE">
            <w:pPr>
              <w:pStyle w:val="1"/>
              <w:numPr>
                <w:ilvl w:val="0"/>
                <w:numId w:val="15"/>
              </w:numPr>
              <w:rPr>
                <w:sz w:val="20"/>
                <w:szCs w:val="20"/>
                <w:lang w:eastAsia="en-US"/>
              </w:rPr>
            </w:pPr>
            <w:r w:rsidRPr="0064514A">
              <w:rPr>
                <w:sz w:val="20"/>
                <w:szCs w:val="20"/>
                <w:lang w:eastAsia="en-US"/>
              </w:rPr>
              <w:t>защита практических работ;</w:t>
            </w:r>
          </w:p>
          <w:p w:rsidR="00D35A32" w:rsidRPr="0064514A" w:rsidRDefault="00D35A32" w:rsidP="009339EE">
            <w:pPr>
              <w:pStyle w:val="1"/>
              <w:numPr>
                <w:ilvl w:val="0"/>
                <w:numId w:val="15"/>
              </w:numPr>
              <w:rPr>
                <w:sz w:val="20"/>
                <w:szCs w:val="20"/>
                <w:lang w:eastAsia="en-US"/>
              </w:rPr>
            </w:pPr>
            <w:r w:rsidRPr="0064514A">
              <w:rPr>
                <w:sz w:val="20"/>
                <w:szCs w:val="20"/>
                <w:lang w:eastAsia="en-US"/>
              </w:rPr>
              <w:t xml:space="preserve">экспертное наблюдение и </w:t>
            </w:r>
            <w:r w:rsidRPr="0064514A">
              <w:rPr>
                <w:sz w:val="20"/>
                <w:szCs w:val="20"/>
                <w:lang w:eastAsia="en-US"/>
              </w:rPr>
              <w:lastRenderedPageBreak/>
              <w:t xml:space="preserve">оценка </w:t>
            </w:r>
          </w:p>
          <w:p w:rsidR="00D35A32" w:rsidRPr="0064514A" w:rsidRDefault="00D35A32" w:rsidP="009339EE">
            <w:pPr>
              <w:pStyle w:val="1"/>
              <w:numPr>
                <w:ilvl w:val="0"/>
                <w:numId w:val="15"/>
              </w:numPr>
              <w:rPr>
                <w:sz w:val="20"/>
                <w:szCs w:val="20"/>
                <w:lang w:eastAsia="en-US"/>
              </w:rPr>
            </w:pPr>
            <w:r w:rsidRPr="0064514A">
              <w:rPr>
                <w:sz w:val="20"/>
                <w:szCs w:val="20"/>
                <w:lang w:eastAsia="en-US"/>
              </w:rPr>
              <w:t>практических занятий, самостоятельной работы;</w:t>
            </w:r>
          </w:p>
          <w:p w:rsidR="00D35A32" w:rsidRPr="0064514A" w:rsidRDefault="00D35A32" w:rsidP="005D2727">
            <w:pPr>
              <w:pStyle w:val="1"/>
              <w:rPr>
                <w:sz w:val="20"/>
                <w:szCs w:val="20"/>
                <w:lang w:eastAsia="en-US"/>
              </w:rPr>
            </w:pPr>
            <w:r w:rsidRPr="0064514A">
              <w:rPr>
                <w:sz w:val="20"/>
                <w:szCs w:val="20"/>
                <w:lang w:eastAsia="en-US"/>
              </w:rPr>
              <w:t>экспертное наблюдение и оценка избирательных заданий</w:t>
            </w:r>
          </w:p>
          <w:p w:rsidR="00D35A32" w:rsidRPr="0064514A" w:rsidRDefault="00D35A32" w:rsidP="005D2727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D35A32" w:rsidRPr="0064514A" w:rsidRDefault="00D35A32" w:rsidP="005D2727">
            <w:pPr>
              <w:pStyle w:val="1"/>
              <w:rPr>
                <w:sz w:val="20"/>
                <w:szCs w:val="20"/>
                <w:lang w:eastAsia="en-US"/>
              </w:rPr>
            </w:pPr>
            <w:r w:rsidRPr="0064514A"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32" w:rsidRPr="0064514A" w:rsidRDefault="00D35A32" w:rsidP="005D27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Учебная кухня</w:t>
            </w:r>
          </w:p>
        </w:tc>
      </w:tr>
      <w:tr w:rsidR="00D35A32" w:rsidRPr="006F534F" w:rsidTr="00BB53BC">
        <w:trPr>
          <w:trHeight w:val="8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приготовление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мучных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кондитерских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изделий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разнообразного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ассортимента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 xml:space="preserve">Демонстрация навыков 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- выбора, применения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комбинирования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различных способов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приготовления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пирожных и тортов с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учетом типа питания: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- подготавливать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продукты;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- готовить различные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виды теста: пресное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сдобное, песочное,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бисквитное, пресное слоеное, заварное,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воздушное,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пряничное вручную и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с использованием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технологического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оборудования;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- подготавливать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начинки, кремы,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отделочные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полуфабрикаты;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- проводить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формование рулетов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из бисквитного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полуфабриката;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- готовить, оформлять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торты, пирожные с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учетом требований к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безопасности готовой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продукции;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- выбора, безопасного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использования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оборудования,</w:t>
            </w:r>
          </w:p>
          <w:p w:rsidR="00D35A32" w:rsidRPr="0064514A" w:rsidRDefault="00D35A32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4514A">
              <w:rPr>
                <w:rFonts w:ascii="Times New Roman" w:eastAsiaTheme="minorHAnsi" w:hAnsi="Times New Roman"/>
                <w:sz w:val="20"/>
                <w:szCs w:val="20"/>
              </w:rPr>
              <w:t>производственного</w:t>
            </w:r>
          </w:p>
          <w:p w:rsidR="00D35A32" w:rsidRPr="0064514A" w:rsidRDefault="00EA0AF1" w:rsidP="005D2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инвентаря, посуды.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32" w:rsidRPr="0064514A" w:rsidRDefault="00D35A32" w:rsidP="005D2727">
            <w:pPr>
              <w:pStyle w:val="1"/>
              <w:rPr>
                <w:sz w:val="20"/>
                <w:szCs w:val="20"/>
                <w:lang w:eastAsia="en-US"/>
              </w:rPr>
            </w:pPr>
            <w:r w:rsidRPr="0064514A">
              <w:rPr>
                <w:sz w:val="20"/>
                <w:szCs w:val="20"/>
                <w:lang w:eastAsia="en-US"/>
              </w:rPr>
              <w:t>Текущий контроль в форме:</w:t>
            </w:r>
          </w:p>
          <w:p w:rsidR="00D35A32" w:rsidRPr="0064514A" w:rsidRDefault="00D35A32" w:rsidP="009339EE">
            <w:pPr>
              <w:pStyle w:val="1"/>
              <w:numPr>
                <w:ilvl w:val="0"/>
                <w:numId w:val="15"/>
              </w:numPr>
              <w:rPr>
                <w:sz w:val="20"/>
                <w:szCs w:val="20"/>
                <w:lang w:eastAsia="en-US"/>
              </w:rPr>
            </w:pPr>
            <w:r w:rsidRPr="0064514A">
              <w:rPr>
                <w:sz w:val="20"/>
                <w:szCs w:val="20"/>
                <w:lang w:eastAsia="en-US"/>
              </w:rPr>
              <w:t>устный опрос;</w:t>
            </w:r>
          </w:p>
          <w:p w:rsidR="00D35A32" w:rsidRPr="0064514A" w:rsidRDefault="00D35A32" w:rsidP="009339EE">
            <w:pPr>
              <w:pStyle w:val="1"/>
              <w:numPr>
                <w:ilvl w:val="0"/>
                <w:numId w:val="15"/>
              </w:numPr>
              <w:rPr>
                <w:sz w:val="20"/>
                <w:szCs w:val="20"/>
                <w:lang w:eastAsia="en-US"/>
              </w:rPr>
            </w:pPr>
            <w:r w:rsidRPr="0064514A">
              <w:rPr>
                <w:sz w:val="20"/>
                <w:szCs w:val="20"/>
                <w:lang w:eastAsia="en-US"/>
              </w:rPr>
              <w:t>контрольные работы и тесты по темам;</w:t>
            </w:r>
          </w:p>
          <w:p w:rsidR="00D35A32" w:rsidRPr="0064514A" w:rsidRDefault="00D35A32" w:rsidP="009339EE">
            <w:pPr>
              <w:pStyle w:val="1"/>
              <w:numPr>
                <w:ilvl w:val="0"/>
                <w:numId w:val="15"/>
              </w:numPr>
              <w:rPr>
                <w:sz w:val="20"/>
                <w:szCs w:val="20"/>
                <w:lang w:eastAsia="en-US"/>
              </w:rPr>
            </w:pPr>
            <w:r w:rsidRPr="0064514A">
              <w:rPr>
                <w:sz w:val="20"/>
                <w:szCs w:val="20"/>
                <w:lang w:eastAsia="en-US"/>
              </w:rPr>
              <w:t>защита практических работ;</w:t>
            </w:r>
          </w:p>
          <w:p w:rsidR="00D35A32" w:rsidRPr="0064514A" w:rsidRDefault="00D35A32" w:rsidP="009339EE">
            <w:pPr>
              <w:pStyle w:val="1"/>
              <w:numPr>
                <w:ilvl w:val="0"/>
                <w:numId w:val="15"/>
              </w:numPr>
              <w:rPr>
                <w:sz w:val="20"/>
                <w:szCs w:val="20"/>
                <w:lang w:eastAsia="en-US"/>
              </w:rPr>
            </w:pPr>
            <w:r w:rsidRPr="0064514A">
              <w:rPr>
                <w:sz w:val="20"/>
                <w:szCs w:val="20"/>
                <w:lang w:eastAsia="en-US"/>
              </w:rPr>
              <w:t xml:space="preserve">экспертное наблюдение и оценка </w:t>
            </w:r>
          </w:p>
          <w:p w:rsidR="00D35A32" w:rsidRPr="0064514A" w:rsidRDefault="00D35A32" w:rsidP="009339EE">
            <w:pPr>
              <w:pStyle w:val="1"/>
              <w:numPr>
                <w:ilvl w:val="0"/>
                <w:numId w:val="15"/>
              </w:numPr>
              <w:rPr>
                <w:sz w:val="20"/>
                <w:szCs w:val="20"/>
                <w:lang w:eastAsia="en-US"/>
              </w:rPr>
            </w:pPr>
            <w:r w:rsidRPr="0064514A">
              <w:rPr>
                <w:sz w:val="20"/>
                <w:szCs w:val="20"/>
                <w:lang w:eastAsia="en-US"/>
              </w:rPr>
              <w:t>практических занятий, самостоятельной работы;</w:t>
            </w:r>
          </w:p>
          <w:p w:rsidR="00D35A32" w:rsidRPr="0064514A" w:rsidRDefault="00D35A32" w:rsidP="005D2727">
            <w:pPr>
              <w:pStyle w:val="1"/>
              <w:rPr>
                <w:sz w:val="20"/>
                <w:szCs w:val="20"/>
                <w:lang w:eastAsia="en-US"/>
              </w:rPr>
            </w:pPr>
            <w:r w:rsidRPr="0064514A">
              <w:rPr>
                <w:sz w:val="20"/>
                <w:szCs w:val="20"/>
                <w:lang w:eastAsia="en-US"/>
              </w:rPr>
              <w:t>экспертное наблюдение и оценка избирательных заданий</w:t>
            </w:r>
          </w:p>
          <w:p w:rsidR="00D35A32" w:rsidRPr="0064514A" w:rsidRDefault="00D35A32" w:rsidP="005D2727">
            <w:pPr>
              <w:pStyle w:val="1"/>
              <w:rPr>
                <w:sz w:val="20"/>
                <w:szCs w:val="20"/>
                <w:lang w:eastAsia="en-US"/>
              </w:rPr>
            </w:pPr>
          </w:p>
          <w:p w:rsidR="00D35A32" w:rsidRPr="0064514A" w:rsidRDefault="00D35A32" w:rsidP="005D2727">
            <w:pPr>
              <w:pStyle w:val="1"/>
              <w:rPr>
                <w:sz w:val="20"/>
                <w:szCs w:val="20"/>
                <w:lang w:eastAsia="en-US"/>
              </w:rPr>
            </w:pPr>
            <w:r w:rsidRPr="0064514A"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32" w:rsidRPr="0064514A" w:rsidRDefault="00D35A32" w:rsidP="005D27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кухня</w:t>
            </w:r>
          </w:p>
        </w:tc>
      </w:tr>
    </w:tbl>
    <w:p w:rsidR="00C71830" w:rsidRPr="006F534F" w:rsidRDefault="00C71830" w:rsidP="006F534F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highlight w:val="yellow"/>
        </w:rPr>
      </w:pPr>
      <w:bookmarkStart w:id="3" w:name="_Toc460939951"/>
      <w:bookmarkEnd w:id="3"/>
    </w:p>
    <w:sectPr w:rsidR="00C71830" w:rsidRPr="006F534F" w:rsidSect="006F534F">
      <w:pgSz w:w="11906" w:h="16838"/>
      <w:pgMar w:top="1134" w:right="850" w:bottom="1134" w:left="1701" w:header="708" w:footer="2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C08" w:rsidRDefault="00CE5C08" w:rsidP="00822D5C">
      <w:pPr>
        <w:spacing w:after="0" w:line="240" w:lineRule="auto"/>
      </w:pPr>
      <w:r>
        <w:separator/>
      </w:r>
    </w:p>
  </w:endnote>
  <w:endnote w:type="continuationSeparator" w:id="0">
    <w:p w:rsidR="00CE5C08" w:rsidRDefault="00CE5C08" w:rsidP="00822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559" w:rsidRPr="006F534F" w:rsidRDefault="00D92559">
    <w:pPr>
      <w:pStyle w:val="a8"/>
      <w:jc w:val="right"/>
      <w:rPr>
        <w:rFonts w:ascii="Times New Roman" w:hAnsi="Times New Roman"/>
      </w:rPr>
    </w:pPr>
  </w:p>
  <w:p w:rsidR="00D92559" w:rsidRDefault="00D9255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C08" w:rsidRDefault="00CE5C08" w:rsidP="00822D5C">
      <w:pPr>
        <w:spacing w:after="0" w:line="240" w:lineRule="auto"/>
      </w:pPr>
      <w:r>
        <w:separator/>
      </w:r>
    </w:p>
  </w:footnote>
  <w:footnote w:type="continuationSeparator" w:id="0">
    <w:p w:rsidR="00CE5C08" w:rsidRDefault="00CE5C08" w:rsidP="00822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235"/>
    <w:multiLevelType w:val="hybridMultilevel"/>
    <w:tmpl w:val="91804A72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610F4"/>
    <w:multiLevelType w:val="hybridMultilevel"/>
    <w:tmpl w:val="169A6E52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40942"/>
    <w:multiLevelType w:val="hybridMultilevel"/>
    <w:tmpl w:val="B5B8CF4C"/>
    <w:lvl w:ilvl="0" w:tplc="053AF0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CD1851"/>
    <w:multiLevelType w:val="hybridMultilevel"/>
    <w:tmpl w:val="28B27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9656F"/>
    <w:multiLevelType w:val="hybridMultilevel"/>
    <w:tmpl w:val="26EA6CE0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EB700A"/>
    <w:multiLevelType w:val="hybridMultilevel"/>
    <w:tmpl w:val="22081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65554"/>
    <w:multiLevelType w:val="hybridMultilevel"/>
    <w:tmpl w:val="90DAA212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690A71"/>
    <w:multiLevelType w:val="multilevel"/>
    <w:tmpl w:val="B94AC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3AA37B0"/>
    <w:multiLevelType w:val="hybridMultilevel"/>
    <w:tmpl w:val="6534F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F7373"/>
    <w:multiLevelType w:val="hybridMultilevel"/>
    <w:tmpl w:val="7C6CBACC"/>
    <w:lvl w:ilvl="0" w:tplc="D1AAF4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9760BE"/>
    <w:multiLevelType w:val="hybridMultilevel"/>
    <w:tmpl w:val="4C14F53C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EC12AD"/>
    <w:multiLevelType w:val="hybridMultilevel"/>
    <w:tmpl w:val="5FF4A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3A020E"/>
    <w:multiLevelType w:val="hybridMultilevel"/>
    <w:tmpl w:val="05FE4A80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8E1B82"/>
    <w:multiLevelType w:val="hybridMultilevel"/>
    <w:tmpl w:val="0F4A0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3A39AA"/>
    <w:multiLevelType w:val="hybridMultilevel"/>
    <w:tmpl w:val="DF4036F8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A02B03"/>
    <w:multiLevelType w:val="hybridMultilevel"/>
    <w:tmpl w:val="CEC4E846"/>
    <w:lvl w:ilvl="0" w:tplc="735CF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522885"/>
    <w:multiLevelType w:val="hybridMultilevel"/>
    <w:tmpl w:val="5248E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836EDE"/>
    <w:multiLevelType w:val="hybridMultilevel"/>
    <w:tmpl w:val="1C426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185530"/>
    <w:multiLevelType w:val="hybridMultilevel"/>
    <w:tmpl w:val="9E34E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8571E2"/>
    <w:multiLevelType w:val="hybridMultilevel"/>
    <w:tmpl w:val="7C4AB9E8"/>
    <w:lvl w:ilvl="0" w:tplc="D1AAF4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3F7A7D"/>
    <w:multiLevelType w:val="hybridMultilevel"/>
    <w:tmpl w:val="AA5E4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D3F55"/>
    <w:multiLevelType w:val="hybridMultilevel"/>
    <w:tmpl w:val="C36A43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3375E4"/>
    <w:multiLevelType w:val="hybridMultilevel"/>
    <w:tmpl w:val="016A8ED8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70581F"/>
    <w:multiLevelType w:val="hybridMultilevel"/>
    <w:tmpl w:val="B9C0A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CF6BBF"/>
    <w:multiLevelType w:val="hybridMultilevel"/>
    <w:tmpl w:val="8026B108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24"/>
  </w:num>
  <w:num w:numId="9">
    <w:abstractNumId w:val="8"/>
  </w:num>
  <w:num w:numId="10">
    <w:abstractNumId w:val="4"/>
  </w:num>
  <w:num w:numId="11">
    <w:abstractNumId w:val="6"/>
  </w:num>
  <w:num w:numId="12">
    <w:abstractNumId w:val="1"/>
  </w:num>
  <w:num w:numId="13">
    <w:abstractNumId w:val="22"/>
  </w:num>
  <w:num w:numId="14">
    <w:abstractNumId w:val="10"/>
  </w:num>
  <w:num w:numId="15">
    <w:abstractNumId w:val="14"/>
  </w:num>
  <w:num w:numId="16">
    <w:abstractNumId w:val="5"/>
  </w:num>
  <w:num w:numId="17">
    <w:abstractNumId w:val="7"/>
  </w:num>
  <w:num w:numId="18">
    <w:abstractNumId w:val="18"/>
  </w:num>
  <w:num w:numId="19">
    <w:abstractNumId w:val="2"/>
  </w:num>
  <w:num w:numId="20">
    <w:abstractNumId w:val="13"/>
  </w:num>
  <w:num w:numId="21">
    <w:abstractNumId w:val="3"/>
  </w:num>
  <w:num w:numId="22">
    <w:abstractNumId w:val="20"/>
  </w:num>
  <w:num w:numId="23">
    <w:abstractNumId w:val="0"/>
  </w:num>
  <w:num w:numId="24">
    <w:abstractNumId w:val="12"/>
  </w:num>
  <w:num w:numId="25">
    <w:abstractNumId w:val="1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822D5C"/>
    <w:rsid w:val="000135D1"/>
    <w:rsid w:val="0001729D"/>
    <w:rsid w:val="00027019"/>
    <w:rsid w:val="00036311"/>
    <w:rsid w:val="000B2D01"/>
    <w:rsid w:val="001062C8"/>
    <w:rsid w:val="0011465A"/>
    <w:rsid w:val="0014049C"/>
    <w:rsid w:val="00155A29"/>
    <w:rsid w:val="00192AAE"/>
    <w:rsid w:val="001B46B3"/>
    <w:rsid w:val="001D7F9F"/>
    <w:rsid w:val="002121A7"/>
    <w:rsid w:val="0022642B"/>
    <w:rsid w:val="0024222B"/>
    <w:rsid w:val="00251843"/>
    <w:rsid w:val="00264CED"/>
    <w:rsid w:val="002A1B00"/>
    <w:rsid w:val="002B478F"/>
    <w:rsid w:val="002D3BA0"/>
    <w:rsid w:val="002E6BF6"/>
    <w:rsid w:val="002F05FD"/>
    <w:rsid w:val="003017C5"/>
    <w:rsid w:val="0031335D"/>
    <w:rsid w:val="003266F5"/>
    <w:rsid w:val="00336BB3"/>
    <w:rsid w:val="003469B6"/>
    <w:rsid w:val="00350E9D"/>
    <w:rsid w:val="00364736"/>
    <w:rsid w:val="00391205"/>
    <w:rsid w:val="003A3854"/>
    <w:rsid w:val="003C15AB"/>
    <w:rsid w:val="003C4575"/>
    <w:rsid w:val="003D52CD"/>
    <w:rsid w:val="003F4D08"/>
    <w:rsid w:val="00401445"/>
    <w:rsid w:val="00424308"/>
    <w:rsid w:val="004537A8"/>
    <w:rsid w:val="00456A5D"/>
    <w:rsid w:val="00493BDA"/>
    <w:rsid w:val="004B2CDC"/>
    <w:rsid w:val="004F6460"/>
    <w:rsid w:val="00503C10"/>
    <w:rsid w:val="00525C99"/>
    <w:rsid w:val="00550CE7"/>
    <w:rsid w:val="00562E3C"/>
    <w:rsid w:val="005C3579"/>
    <w:rsid w:val="005D2727"/>
    <w:rsid w:val="005E2152"/>
    <w:rsid w:val="00607385"/>
    <w:rsid w:val="0063135E"/>
    <w:rsid w:val="0064514A"/>
    <w:rsid w:val="00647D30"/>
    <w:rsid w:val="006A6B40"/>
    <w:rsid w:val="006D55C6"/>
    <w:rsid w:val="006E3D04"/>
    <w:rsid w:val="006F534F"/>
    <w:rsid w:val="00712EED"/>
    <w:rsid w:val="007226A9"/>
    <w:rsid w:val="00735655"/>
    <w:rsid w:val="00737C73"/>
    <w:rsid w:val="00740DD0"/>
    <w:rsid w:val="007547ED"/>
    <w:rsid w:val="0076133F"/>
    <w:rsid w:val="00774EF7"/>
    <w:rsid w:val="00780A64"/>
    <w:rsid w:val="007923AC"/>
    <w:rsid w:val="0079630D"/>
    <w:rsid w:val="007B514B"/>
    <w:rsid w:val="007C2D66"/>
    <w:rsid w:val="007D3E9B"/>
    <w:rsid w:val="007E6BD6"/>
    <w:rsid w:val="007F3E62"/>
    <w:rsid w:val="00813E84"/>
    <w:rsid w:val="00822D5C"/>
    <w:rsid w:val="00823AF4"/>
    <w:rsid w:val="00856B23"/>
    <w:rsid w:val="008679D0"/>
    <w:rsid w:val="0088597F"/>
    <w:rsid w:val="008862DD"/>
    <w:rsid w:val="008900FF"/>
    <w:rsid w:val="00892DAF"/>
    <w:rsid w:val="008B2C12"/>
    <w:rsid w:val="00901D5F"/>
    <w:rsid w:val="00906417"/>
    <w:rsid w:val="009247E2"/>
    <w:rsid w:val="009339EE"/>
    <w:rsid w:val="00935B7F"/>
    <w:rsid w:val="00936501"/>
    <w:rsid w:val="00942EC7"/>
    <w:rsid w:val="00944C79"/>
    <w:rsid w:val="0095252E"/>
    <w:rsid w:val="00953817"/>
    <w:rsid w:val="00970F60"/>
    <w:rsid w:val="009C2DFD"/>
    <w:rsid w:val="009C3BC5"/>
    <w:rsid w:val="009E1B59"/>
    <w:rsid w:val="009E4F37"/>
    <w:rsid w:val="009F6F61"/>
    <w:rsid w:val="00A2646D"/>
    <w:rsid w:val="00A4571E"/>
    <w:rsid w:val="00A50BB2"/>
    <w:rsid w:val="00A83BDE"/>
    <w:rsid w:val="00AD18D0"/>
    <w:rsid w:val="00B150C4"/>
    <w:rsid w:val="00B16731"/>
    <w:rsid w:val="00B54435"/>
    <w:rsid w:val="00B83CFF"/>
    <w:rsid w:val="00B86039"/>
    <w:rsid w:val="00B959D7"/>
    <w:rsid w:val="00BA7A53"/>
    <w:rsid w:val="00BB53BC"/>
    <w:rsid w:val="00BC4432"/>
    <w:rsid w:val="00BC4BAA"/>
    <w:rsid w:val="00BE66EA"/>
    <w:rsid w:val="00BE7492"/>
    <w:rsid w:val="00BF5042"/>
    <w:rsid w:val="00C06B6C"/>
    <w:rsid w:val="00C5126C"/>
    <w:rsid w:val="00C52888"/>
    <w:rsid w:val="00C552E1"/>
    <w:rsid w:val="00C623B8"/>
    <w:rsid w:val="00C71830"/>
    <w:rsid w:val="00CC6185"/>
    <w:rsid w:val="00CD3A24"/>
    <w:rsid w:val="00CE2C6A"/>
    <w:rsid w:val="00CE5C08"/>
    <w:rsid w:val="00D0058A"/>
    <w:rsid w:val="00D05019"/>
    <w:rsid w:val="00D35A32"/>
    <w:rsid w:val="00D37292"/>
    <w:rsid w:val="00D41F33"/>
    <w:rsid w:val="00D46280"/>
    <w:rsid w:val="00D92559"/>
    <w:rsid w:val="00D960A9"/>
    <w:rsid w:val="00D97085"/>
    <w:rsid w:val="00DA3B05"/>
    <w:rsid w:val="00DB5A3E"/>
    <w:rsid w:val="00DC1FB7"/>
    <w:rsid w:val="00DC30EF"/>
    <w:rsid w:val="00DD239B"/>
    <w:rsid w:val="00DE7E79"/>
    <w:rsid w:val="00DF6CC4"/>
    <w:rsid w:val="00E11C2F"/>
    <w:rsid w:val="00E14748"/>
    <w:rsid w:val="00E16E6B"/>
    <w:rsid w:val="00E336CE"/>
    <w:rsid w:val="00E6519D"/>
    <w:rsid w:val="00E92C61"/>
    <w:rsid w:val="00E97FF7"/>
    <w:rsid w:val="00EA0AF1"/>
    <w:rsid w:val="00ED23F9"/>
    <w:rsid w:val="00ED32B8"/>
    <w:rsid w:val="00ED507F"/>
    <w:rsid w:val="00EE02ED"/>
    <w:rsid w:val="00EE782F"/>
    <w:rsid w:val="00F35459"/>
    <w:rsid w:val="00F42927"/>
    <w:rsid w:val="00F5564A"/>
    <w:rsid w:val="00F7179B"/>
    <w:rsid w:val="00F970FB"/>
    <w:rsid w:val="00FA5D99"/>
    <w:rsid w:val="00FE2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D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22D5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822D5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semiHidden/>
    <w:unhideWhenUsed/>
    <w:rsid w:val="00822D5C"/>
    <w:rPr>
      <w:vertAlign w:val="superscript"/>
    </w:rPr>
  </w:style>
  <w:style w:type="paragraph" w:customStyle="1" w:styleId="ConsPlusNormal">
    <w:name w:val="ConsPlusNormal"/>
    <w:rsid w:val="002A1B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tyle46">
    <w:name w:val="Style46"/>
    <w:basedOn w:val="a"/>
    <w:uiPriority w:val="99"/>
    <w:rsid w:val="0031335D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97">
    <w:name w:val="Font Style97"/>
    <w:basedOn w:val="a0"/>
    <w:uiPriority w:val="99"/>
    <w:rsid w:val="0031335D"/>
    <w:rPr>
      <w:rFonts w:ascii="Times New Roman" w:hAnsi="Times New Roman" w:cs="Times New Roman"/>
      <w:sz w:val="22"/>
      <w:szCs w:val="22"/>
    </w:rPr>
  </w:style>
  <w:style w:type="paragraph" w:customStyle="1" w:styleId="Style28">
    <w:name w:val="Style28"/>
    <w:basedOn w:val="a"/>
    <w:uiPriority w:val="99"/>
    <w:rsid w:val="003469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3469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3469B6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88">
    <w:name w:val="Font Style88"/>
    <w:basedOn w:val="a0"/>
    <w:uiPriority w:val="99"/>
    <w:rsid w:val="003469B6"/>
    <w:rPr>
      <w:rFonts w:ascii="Times New Roman" w:hAnsi="Times New Roman" w:cs="Times New Roman"/>
      <w:i/>
      <w:iCs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823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3AF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23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3AF4"/>
    <w:rPr>
      <w:rFonts w:ascii="Calibri" w:eastAsia="Calibri" w:hAnsi="Calibri" w:cs="Times New Roman"/>
    </w:rPr>
  </w:style>
  <w:style w:type="paragraph" w:customStyle="1" w:styleId="Style4">
    <w:name w:val="Style4"/>
    <w:basedOn w:val="a"/>
    <w:uiPriority w:val="99"/>
    <w:rsid w:val="00E9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97FF7"/>
    <w:pPr>
      <w:widowControl w:val="0"/>
      <w:autoSpaceDE w:val="0"/>
      <w:autoSpaceDN w:val="0"/>
      <w:adjustRightInd w:val="0"/>
      <w:spacing w:after="0" w:line="845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97FF7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9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97FF7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E9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E97FF7"/>
    <w:pPr>
      <w:widowControl w:val="0"/>
      <w:autoSpaceDE w:val="0"/>
      <w:autoSpaceDN w:val="0"/>
      <w:adjustRightInd w:val="0"/>
      <w:spacing w:after="0" w:line="276" w:lineRule="exact"/>
      <w:ind w:firstLine="730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E97FF7"/>
    <w:pPr>
      <w:widowControl w:val="0"/>
      <w:autoSpaceDE w:val="0"/>
      <w:autoSpaceDN w:val="0"/>
      <w:adjustRightInd w:val="0"/>
      <w:spacing w:after="0" w:line="274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E97FF7"/>
    <w:pPr>
      <w:widowControl w:val="0"/>
      <w:autoSpaceDE w:val="0"/>
      <w:autoSpaceDN w:val="0"/>
      <w:adjustRightInd w:val="0"/>
      <w:spacing w:after="0" w:line="278" w:lineRule="exact"/>
      <w:ind w:firstLine="730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E9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E97FF7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E97FF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E97FF7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5">
    <w:name w:val="Style65"/>
    <w:basedOn w:val="a"/>
    <w:uiPriority w:val="99"/>
    <w:rsid w:val="00E97FF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E97FF7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4">
    <w:name w:val="Style74"/>
    <w:basedOn w:val="a"/>
    <w:uiPriority w:val="99"/>
    <w:rsid w:val="00E9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E97FF7"/>
    <w:pPr>
      <w:widowControl w:val="0"/>
      <w:autoSpaceDE w:val="0"/>
      <w:autoSpaceDN w:val="0"/>
      <w:adjustRightInd w:val="0"/>
      <w:spacing w:after="0" w:line="552" w:lineRule="exact"/>
      <w:ind w:firstLine="2131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8">
    <w:name w:val="Style78"/>
    <w:basedOn w:val="a"/>
    <w:uiPriority w:val="99"/>
    <w:rsid w:val="00E97FF7"/>
    <w:pPr>
      <w:widowControl w:val="0"/>
      <w:autoSpaceDE w:val="0"/>
      <w:autoSpaceDN w:val="0"/>
      <w:adjustRightInd w:val="0"/>
      <w:spacing w:after="0" w:line="278" w:lineRule="exact"/>
      <w:ind w:hanging="1171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82">
    <w:name w:val="Font Style82"/>
    <w:basedOn w:val="a0"/>
    <w:uiPriority w:val="99"/>
    <w:rsid w:val="00E97FF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6">
    <w:name w:val="Font Style86"/>
    <w:basedOn w:val="a0"/>
    <w:uiPriority w:val="99"/>
    <w:rsid w:val="00E97FF7"/>
    <w:rPr>
      <w:rFonts w:ascii="Times New Roman" w:hAnsi="Times New Roman" w:cs="Times New Roman"/>
      <w:sz w:val="20"/>
      <w:szCs w:val="20"/>
    </w:rPr>
  </w:style>
  <w:style w:type="character" w:customStyle="1" w:styleId="FontStyle89">
    <w:name w:val="Font Style89"/>
    <w:basedOn w:val="a0"/>
    <w:uiPriority w:val="99"/>
    <w:rsid w:val="00E97FF7"/>
    <w:rPr>
      <w:rFonts w:ascii="Times New Roman" w:hAnsi="Times New Roman" w:cs="Times New Roman"/>
      <w:sz w:val="26"/>
      <w:szCs w:val="26"/>
    </w:rPr>
  </w:style>
  <w:style w:type="character" w:customStyle="1" w:styleId="FontStyle96">
    <w:name w:val="Font Style96"/>
    <w:basedOn w:val="a0"/>
    <w:uiPriority w:val="99"/>
    <w:rsid w:val="00E97FF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9">
    <w:name w:val="Font Style99"/>
    <w:basedOn w:val="a0"/>
    <w:uiPriority w:val="99"/>
    <w:rsid w:val="00E97FF7"/>
    <w:rPr>
      <w:rFonts w:ascii="Times New Roman" w:hAnsi="Times New Roman" w:cs="Times New Roman"/>
      <w:w w:val="40"/>
      <w:sz w:val="12"/>
      <w:szCs w:val="12"/>
    </w:rPr>
  </w:style>
  <w:style w:type="paragraph" w:styleId="aa">
    <w:name w:val="List Paragraph"/>
    <w:basedOn w:val="a"/>
    <w:uiPriority w:val="34"/>
    <w:qFormat/>
    <w:rsid w:val="00562E3C"/>
    <w:pPr>
      <w:ind w:left="720"/>
      <w:contextualSpacing/>
    </w:pPr>
  </w:style>
  <w:style w:type="character" w:customStyle="1" w:styleId="FontStyle51">
    <w:name w:val="Font Style51"/>
    <w:basedOn w:val="a0"/>
    <w:rsid w:val="00336BB3"/>
    <w:rPr>
      <w:rFonts w:ascii="Times New Roman" w:hAnsi="Times New Roman" w:cs="Times New Roman" w:hint="default"/>
      <w:sz w:val="18"/>
      <w:szCs w:val="18"/>
    </w:rPr>
  </w:style>
  <w:style w:type="paragraph" w:customStyle="1" w:styleId="Style37">
    <w:name w:val="Style37"/>
    <w:basedOn w:val="a"/>
    <w:rsid w:val="00336BB3"/>
    <w:pPr>
      <w:widowControl w:val="0"/>
      <w:autoSpaceDE w:val="0"/>
      <w:autoSpaceDN w:val="0"/>
      <w:adjustRightInd w:val="0"/>
      <w:spacing w:after="0" w:line="315" w:lineRule="exact"/>
      <w:ind w:firstLine="52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rsid w:val="00251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7B514B"/>
    <w:pPr>
      <w:widowControl w:val="0"/>
      <w:autoSpaceDE w:val="0"/>
      <w:autoSpaceDN w:val="0"/>
      <w:adjustRightInd w:val="0"/>
      <w:spacing w:after="0" w:line="158" w:lineRule="exact"/>
    </w:pPr>
    <w:rPr>
      <w:rFonts w:ascii="Courier New" w:eastAsia="Times New Roman" w:hAnsi="Courier New"/>
      <w:sz w:val="24"/>
      <w:szCs w:val="24"/>
      <w:lang w:eastAsia="ru-RU"/>
    </w:rPr>
  </w:style>
  <w:style w:type="table" w:styleId="ab">
    <w:name w:val="Table Grid"/>
    <w:basedOn w:val="a1"/>
    <w:uiPriority w:val="59"/>
    <w:rsid w:val="003D5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64514A"/>
    <w:rPr>
      <w:color w:val="0000FF" w:themeColor="hyperlink"/>
      <w:u w:val="single"/>
    </w:rPr>
  </w:style>
  <w:style w:type="character" w:styleId="ad">
    <w:name w:val="Strong"/>
    <w:basedOn w:val="a0"/>
    <w:qFormat/>
    <w:rsid w:val="007C2D66"/>
    <w:rPr>
      <w:b/>
      <w:bCs/>
    </w:rPr>
  </w:style>
  <w:style w:type="paragraph" w:styleId="ae">
    <w:name w:val="Body Text"/>
    <w:basedOn w:val="a"/>
    <w:link w:val="af"/>
    <w:uiPriority w:val="99"/>
    <w:rsid w:val="007C2D66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7C2D66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2B478F"/>
    <w:rPr>
      <w:rFonts w:ascii="Times New Roman" w:hAnsi="Times New Roman" w:cs="Times New Roman"/>
      <w:b/>
      <w:bCs/>
      <w:sz w:val="28"/>
      <w:szCs w:val="28"/>
    </w:rPr>
  </w:style>
  <w:style w:type="paragraph" w:styleId="af0">
    <w:name w:val="No Spacing"/>
    <w:uiPriority w:val="1"/>
    <w:qFormat/>
    <w:rsid w:val="00796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1"/>
    <w:uiPriority w:val="99"/>
    <w:locked/>
    <w:rsid w:val="0079630D"/>
    <w:rPr>
      <w:rFonts w:ascii="Times New Roman" w:hAnsi="Times New Roman"/>
      <w:i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9630D"/>
    <w:pPr>
      <w:widowControl w:val="0"/>
      <w:shd w:val="clear" w:color="auto" w:fill="FFFFFF"/>
      <w:spacing w:after="5460" w:line="240" w:lineRule="atLeast"/>
      <w:ind w:hanging="380"/>
      <w:jc w:val="right"/>
    </w:pPr>
    <w:rPr>
      <w:rFonts w:ascii="Times New Roman" w:eastAsiaTheme="minorHAnsi" w:hAnsi="Times New Roman" w:cstheme="minorBidi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4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teknoitalia.ru/" TargetMode="External"/><Relationship Id="rId18" Type="http://schemas.openxmlformats.org/officeDocument/2006/relationships/hyperlink" Target="http://www.trade-design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hlebopechka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eko-makiz.ru/" TargetMode="External"/><Relationship Id="rId17" Type="http://schemas.openxmlformats.org/officeDocument/2006/relationships/hyperlink" Target="http://alternativa-sar.ru/tehnologu/k/a-v-pavlov-sbornik-retseptur-muchnykh-konditerskikh-i-bulochnykh-izdelij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-pitanie.ru" TargetMode="External"/><Relationship Id="rId20" Type="http://schemas.openxmlformats.org/officeDocument/2006/relationships/hyperlink" Target="http://www.russbrea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leg896534.narod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sbaker.ru/klient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tokoch.ru/" TargetMode="External"/><Relationship Id="rId19" Type="http://schemas.openxmlformats.org/officeDocument/2006/relationships/hyperlink" Target="http://fci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bmkonditer.ru/" TargetMode="External"/><Relationship Id="rId14" Type="http://schemas.openxmlformats.org/officeDocument/2006/relationships/hyperlink" Target="http://www.my-ki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60120-500F-4C46-99F5-F0BC9C4A5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14805</Words>
  <Characters>84391</Characters>
  <Application>Microsoft Office Word</Application>
  <DocSecurity>0</DocSecurity>
  <Lines>703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</dc:creator>
  <cp:keywords/>
  <dc:description/>
  <cp:lastModifiedBy>Преподаватель</cp:lastModifiedBy>
  <cp:revision>36</cp:revision>
  <cp:lastPrinted>2020-02-05T12:10:00Z</cp:lastPrinted>
  <dcterms:created xsi:type="dcterms:W3CDTF">2017-02-08T17:04:00Z</dcterms:created>
  <dcterms:modified xsi:type="dcterms:W3CDTF">2021-03-20T05:32:00Z</dcterms:modified>
</cp:coreProperties>
</file>