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BF55F16" w14:textId="77777777" w:rsidR="000D012E" w:rsidRDefault="000D012E" w:rsidP="00FB3645">
      <w:pPr>
        <w:jc w:val="center"/>
        <w:rPr>
          <w:b/>
          <w:sz w:val="28"/>
          <w:szCs w:val="28"/>
        </w:rPr>
      </w:pPr>
      <w:r w:rsidRPr="000D012E">
        <w:rPr>
          <w:b/>
          <w:sz w:val="28"/>
          <w:szCs w:val="28"/>
        </w:rPr>
        <w:t xml:space="preserve">13.02.13 Эксплуатация и обслуживание электрического и электромеханического оборудования (по отраслям)  </w:t>
      </w:r>
    </w:p>
    <w:p w14:paraId="67F57498" w14:textId="1F4DB9C4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C1554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C1554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D012E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0D012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0D012E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0D012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0D012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0D012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0D012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0D012E" w:rsidRPr="000D012E" w14:paraId="45D26870" w14:textId="77777777" w:rsidTr="0072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53189" w14:textId="04E927C7" w:rsidR="000D012E" w:rsidRPr="000D012E" w:rsidRDefault="000D012E" w:rsidP="000D01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012E">
              <w:rPr>
                <w:color w:val="000000"/>
                <w:sz w:val="22"/>
                <w:szCs w:val="22"/>
              </w:rPr>
              <w:t>Кожевников Александр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A4FE0" w14:textId="493E3A68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012E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F72F00" w14:textId="0006297F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012E" w:rsidRPr="000D012E" w14:paraId="0A6AECBB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4DD76" w14:textId="612690DD" w:rsidR="000D012E" w:rsidRPr="000D012E" w:rsidRDefault="000D012E" w:rsidP="000D012E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D012E">
              <w:rPr>
                <w:color w:val="1F1F1F"/>
                <w:sz w:val="22"/>
                <w:szCs w:val="22"/>
              </w:rPr>
              <w:t>Тагоев</w:t>
            </w:r>
            <w:proofErr w:type="spellEnd"/>
            <w:r w:rsidRPr="000D012E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0D012E">
              <w:rPr>
                <w:color w:val="1F1F1F"/>
                <w:sz w:val="22"/>
                <w:szCs w:val="22"/>
              </w:rPr>
              <w:t>Олимжон</w:t>
            </w:r>
            <w:proofErr w:type="spellEnd"/>
            <w:r w:rsidRPr="000D012E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0D012E">
              <w:rPr>
                <w:color w:val="1F1F1F"/>
                <w:sz w:val="22"/>
                <w:szCs w:val="22"/>
              </w:rPr>
              <w:t>Тургунбоевич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B456" w14:textId="1F9057B6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012E">
              <w:rPr>
                <w:color w:val="000000"/>
                <w:sz w:val="22"/>
                <w:szCs w:val="22"/>
              </w:rPr>
              <w:t>4,411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A3111E" w14:textId="27DE0B08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77A5B7B7" w14:textId="77777777" w:rsidTr="0072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7F81AA65" w:rsidR="000D012E" w:rsidRPr="000D012E" w:rsidRDefault="000D012E" w:rsidP="000D012E">
            <w:pPr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1F1F1F"/>
                <w:sz w:val="22"/>
                <w:szCs w:val="22"/>
              </w:rPr>
              <w:t>Шишкин Иван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2C72D742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4,375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B8523E3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6C13701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4CB8CE7A" w:rsidR="000D012E" w:rsidRPr="000D012E" w:rsidRDefault="000D012E" w:rsidP="000D012E">
            <w:pPr>
              <w:rPr>
                <w:color w:val="000000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Пушкин Глеб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68D5ED71" w:rsidR="000D012E" w:rsidRPr="000D012E" w:rsidRDefault="000D012E" w:rsidP="000D012E">
            <w:pPr>
              <w:jc w:val="center"/>
              <w:rPr>
                <w:color w:val="000000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4,125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AB2240B" w:rsidR="000D012E" w:rsidRPr="000D012E" w:rsidRDefault="000D012E" w:rsidP="000D012E">
            <w:pPr>
              <w:jc w:val="center"/>
              <w:rPr>
                <w:color w:val="000000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8416C" w:rsidRPr="000D012E" w14:paraId="0DAB49C4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AA9" w14:textId="77777777" w:rsidR="0098416C" w:rsidRPr="000D012E" w:rsidRDefault="0098416C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584E5" w14:textId="5E1E0FA9" w:rsidR="0098416C" w:rsidRPr="000D012E" w:rsidRDefault="0098416C" w:rsidP="000D01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Прокофьев Михаил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81451" w14:textId="424BA3D5" w:rsidR="0098416C" w:rsidRPr="000D012E" w:rsidRDefault="0098416C" w:rsidP="000D01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03A13" w14:textId="6AD8E942" w:rsidR="0098416C" w:rsidRPr="000D012E" w:rsidRDefault="0098416C" w:rsidP="000D01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0ABCA" w14:textId="77777777" w:rsidR="0098416C" w:rsidRPr="000D012E" w:rsidRDefault="0098416C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36A3F303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7203010F" w:rsidR="000D012E" w:rsidRPr="000D012E" w:rsidRDefault="000D012E" w:rsidP="000D012E">
            <w:pPr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1F1F1F"/>
                <w:sz w:val="22"/>
                <w:szCs w:val="22"/>
              </w:rPr>
              <w:t>Курманов Тимур Русланович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784C83B3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3,875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8DD2ACE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55D5FBCB" w14:textId="77777777" w:rsidTr="0072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8C950" w14:textId="2A654F8F" w:rsidR="000D012E" w:rsidRPr="000D012E" w:rsidRDefault="000D012E" w:rsidP="000D012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012E">
              <w:rPr>
                <w:color w:val="000000"/>
                <w:sz w:val="22"/>
                <w:szCs w:val="22"/>
              </w:rPr>
              <w:t>Тимиргалиев</w:t>
            </w:r>
            <w:proofErr w:type="spellEnd"/>
            <w:r w:rsidRPr="000D012E">
              <w:rPr>
                <w:color w:val="000000"/>
                <w:sz w:val="22"/>
                <w:szCs w:val="22"/>
              </w:rPr>
              <w:t xml:space="preserve"> Карим </w:t>
            </w:r>
            <w:proofErr w:type="spellStart"/>
            <w:r w:rsidRPr="000D012E">
              <w:rPr>
                <w:color w:val="000000"/>
                <w:sz w:val="22"/>
                <w:szCs w:val="22"/>
              </w:rPr>
              <w:t>Салаватович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AFC306" w14:textId="0BA9D939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3,818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1264DB43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1B8FF4E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0DFF22FF" w:rsidR="000D012E" w:rsidRPr="000D012E" w:rsidRDefault="000D012E" w:rsidP="000D012E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0D012E">
              <w:rPr>
                <w:color w:val="1F1F1F"/>
                <w:sz w:val="22"/>
                <w:szCs w:val="22"/>
              </w:rPr>
              <w:t>Самороков</w:t>
            </w:r>
            <w:proofErr w:type="spellEnd"/>
            <w:r w:rsidRPr="000D012E">
              <w:rPr>
                <w:color w:val="1F1F1F"/>
                <w:sz w:val="22"/>
                <w:szCs w:val="22"/>
              </w:rPr>
              <w:t xml:space="preserve"> Егор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0FEE4876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3,733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01A36BD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012E" w:rsidRPr="000D012E" w14:paraId="645B6104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30F50" w14:textId="435E96B5" w:rsidR="000D012E" w:rsidRPr="000D012E" w:rsidRDefault="000D012E" w:rsidP="000D012E">
            <w:pPr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1F1F1F"/>
                <w:sz w:val="22"/>
                <w:szCs w:val="22"/>
              </w:rPr>
              <w:t xml:space="preserve">Оздоев </w:t>
            </w:r>
            <w:proofErr w:type="spellStart"/>
            <w:r w:rsidRPr="000D012E">
              <w:rPr>
                <w:color w:val="1F1F1F"/>
                <w:sz w:val="22"/>
                <w:szCs w:val="22"/>
              </w:rPr>
              <w:t>Мухамед</w:t>
            </w:r>
            <w:proofErr w:type="spellEnd"/>
            <w:r w:rsidRPr="000D012E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0D012E">
              <w:rPr>
                <w:color w:val="1F1F1F"/>
                <w:sz w:val="22"/>
                <w:szCs w:val="22"/>
              </w:rPr>
              <w:t>Абобаширович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3C91" w14:textId="1EC86E4E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3,688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6FC2E2B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69145325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76CD8" w14:textId="0A3C63EE" w:rsidR="000D012E" w:rsidRPr="000D012E" w:rsidRDefault="000D012E" w:rsidP="000D012E">
            <w:pPr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1F1F1F"/>
                <w:sz w:val="22"/>
                <w:szCs w:val="22"/>
              </w:rPr>
              <w:t xml:space="preserve">Макиенко Алексей Антонович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74A0C" w14:textId="49D260C6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E5EC924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7D67A993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26D7786D" w:rsidR="000D012E" w:rsidRPr="000D012E" w:rsidRDefault="000D012E" w:rsidP="000D012E">
            <w:pPr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1F1F1F"/>
                <w:sz w:val="22"/>
                <w:szCs w:val="22"/>
              </w:rPr>
              <w:t xml:space="preserve">Юлдашев Руслан </w:t>
            </w:r>
            <w:proofErr w:type="spellStart"/>
            <w:r w:rsidRPr="000D012E">
              <w:rPr>
                <w:color w:val="1F1F1F"/>
                <w:sz w:val="22"/>
                <w:szCs w:val="22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3333C80A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3,562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8689E8E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8416C" w:rsidRPr="000D012E" w14:paraId="1F0A049D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A27" w14:textId="77777777" w:rsidR="0098416C" w:rsidRPr="000D012E" w:rsidRDefault="0098416C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0431A" w14:textId="5E5FBB8C" w:rsidR="0098416C" w:rsidRPr="000D012E" w:rsidRDefault="0098416C" w:rsidP="000D012E">
            <w:pPr>
              <w:rPr>
                <w:color w:val="1F1F1F"/>
                <w:sz w:val="22"/>
                <w:szCs w:val="22"/>
              </w:rPr>
            </w:pPr>
            <w:proofErr w:type="spellStart"/>
            <w:r>
              <w:rPr>
                <w:color w:val="1F1F1F"/>
                <w:sz w:val="22"/>
                <w:szCs w:val="22"/>
              </w:rPr>
              <w:t>Нагипов</w:t>
            </w:r>
            <w:proofErr w:type="spellEnd"/>
            <w:r>
              <w:rPr>
                <w:color w:val="1F1F1F"/>
                <w:sz w:val="22"/>
                <w:szCs w:val="22"/>
              </w:rPr>
              <w:t xml:space="preserve"> Ильнар Рустемович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B1CE0" w14:textId="19AAD2C3" w:rsidR="0098416C" w:rsidRPr="000D012E" w:rsidRDefault="0098416C" w:rsidP="000D01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FB4D0" w14:textId="496441B4" w:rsidR="0098416C" w:rsidRPr="000D012E" w:rsidRDefault="0098416C" w:rsidP="000D01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857B8" w14:textId="77777777" w:rsidR="0098416C" w:rsidRPr="000D012E" w:rsidRDefault="0098416C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8416C" w:rsidRPr="000D012E" w14:paraId="63C0522C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DA3" w14:textId="77777777" w:rsidR="0098416C" w:rsidRPr="000D012E" w:rsidRDefault="0098416C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BA4D5C" w14:textId="641D487C" w:rsidR="0098416C" w:rsidRDefault="0098416C" w:rsidP="000D012E">
            <w:pPr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Коростелев Владислав Вадимович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36B6A3" w14:textId="5272A978" w:rsidR="0098416C" w:rsidRDefault="0098416C" w:rsidP="000D01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3,471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95A90" w14:textId="13DC3411" w:rsidR="0098416C" w:rsidRDefault="0098416C" w:rsidP="000D01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42DDE" w14:textId="77777777" w:rsidR="0098416C" w:rsidRPr="000D012E" w:rsidRDefault="0098416C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5E0842CD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05B2226A" w:rsidR="000D012E" w:rsidRPr="000D012E" w:rsidRDefault="000D012E" w:rsidP="000D012E">
            <w:pPr>
              <w:rPr>
                <w:sz w:val="22"/>
                <w:szCs w:val="22"/>
              </w:rPr>
            </w:pPr>
            <w:r w:rsidRPr="000D012E">
              <w:rPr>
                <w:color w:val="1F1F1F"/>
                <w:sz w:val="22"/>
                <w:szCs w:val="22"/>
              </w:rPr>
              <w:t>Токарев Владислав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1DDEEC17" w:rsidR="000D012E" w:rsidRPr="000D012E" w:rsidRDefault="000D012E" w:rsidP="000D012E">
            <w:pPr>
              <w:jc w:val="center"/>
              <w:rPr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3,437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36E61AB2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18831145" w14:textId="77777777" w:rsidTr="0072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9247" w14:textId="0C13EEF2" w:rsidR="000D012E" w:rsidRPr="000D012E" w:rsidRDefault="000D012E" w:rsidP="000D012E">
            <w:pPr>
              <w:rPr>
                <w:color w:val="000000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Теплова Виктория Вадимовна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69E2" w14:textId="73C2836A" w:rsidR="000D012E" w:rsidRPr="000D012E" w:rsidRDefault="000D012E" w:rsidP="000D012E">
            <w:pPr>
              <w:jc w:val="center"/>
              <w:rPr>
                <w:color w:val="000000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53352D07" w:rsidR="000D012E" w:rsidRPr="000D012E" w:rsidRDefault="000D012E" w:rsidP="000D012E">
            <w:pPr>
              <w:jc w:val="center"/>
              <w:rPr>
                <w:color w:val="000000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541C5E0F" w14:textId="77777777" w:rsidTr="0072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0F2B5" w14:textId="083880FB" w:rsidR="000D012E" w:rsidRPr="000D012E" w:rsidRDefault="000D012E" w:rsidP="000D012E">
            <w:pPr>
              <w:rPr>
                <w:sz w:val="22"/>
                <w:szCs w:val="22"/>
              </w:rPr>
            </w:pPr>
            <w:proofErr w:type="spellStart"/>
            <w:r w:rsidRPr="000D012E">
              <w:rPr>
                <w:color w:val="1F1F1F"/>
                <w:sz w:val="22"/>
                <w:szCs w:val="22"/>
              </w:rPr>
              <w:t>Абуталипов</w:t>
            </w:r>
            <w:proofErr w:type="spellEnd"/>
            <w:r w:rsidRPr="000D012E">
              <w:rPr>
                <w:color w:val="1F1F1F"/>
                <w:sz w:val="22"/>
                <w:szCs w:val="22"/>
              </w:rPr>
              <w:t xml:space="preserve"> Эдуард </w:t>
            </w:r>
            <w:proofErr w:type="spellStart"/>
            <w:r w:rsidRPr="000D012E">
              <w:rPr>
                <w:color w:val="1F1F1F"/>
                <w:sz w:val="22"/>
                <w:szCs w:val="22"/>
              </w:rPr>
              <w:t>Марсович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C0981" w14:textId="7AB8E03E" w:rsidR="000D012E" w:rsidRPr="000D012E" w:rsidRDefault="000D012E" w:rsidP="000D012E">
            <w:pPr>
              <w:jc w:val="center"/>
              <w:rPr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3,316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781C7B24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3BF42B56" w14:textId="77777777" w:rsidTr="0072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21E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776C8E" w14:textId="217F9A2B" w:rsidR="000D012E" w:rsidRPr="000D012E" w:rsidRDefault="000D012E" w:rsidP="000D012E">
            <w:pPr>
              <w:rPr>
                <w:color w:val="1F1F1F"/>
                <w:sz w:val="22"/>
                <w:szCs w:val="22"/>
              </w:rPr>
            </w:pPr>
            <w:r w:rsidRPr="000D012E">
              <w:rPr>
                <w:color w:val="1F1F1F"/>
                <w:sz w:val="22"/>
                <w:szCs w:val="22"/>
              </w:rPr>
              <w:t xml:space="preserve">Сорокин Данила </w:t>
            </w:r>
            <w:proofErr w:type="spellStart"/>
            <w:r w:rsidRPr="000D012E">
              <w:rPr>
                <w:color w:val="1F1F1F"/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8C4D65" w14:textId="374A2FF9" w:rsidR="000D012E" w:rsidRPr="000D012E" w:rsidRDefault="000D012E" w:rsidP="000D012E">
            <w:pPr>
              <w:jc w:val="center"/>
              <w:rPr>
                <w:color w:val="000000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3,312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1CBF3" w14:textId="212F66E0" w:rsidR="000D012E" w:rsidRPr="000D012E" w:rsidRDefault="000D012E" w:rsidP="000D012E">
            <w:pPr>
              <w:jc w:val="center"/>
              <w:rPr>
                <w:color w:val="000000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9DBDA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012E" w:rsidRPr="000D012E" w14:paraId="70D6D33A" w14:textId="77777777" w:rsidTr="0072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0D012E" w:rsidRPr="000D012E" w:rsidRDefault="000D012E" w:rsidP="000D01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C723FA" w14:textId="341F40D2" w:rsidR="000D012E" w:rsidRPr="000D012E" w:rsidRDefault="000D012E" w:rsidP="000D012E">
            <w:pPr>
              <w:rPr>
                <w:sz w:val="22"/>
                <w:szCs w:val="22"/>
              </w:rPr>
            </w:pPr>
            <w:r w:rsidRPr="000D012E">
              <w:rPr>
                <w:color w:val="1F1F1F"/>
                <w:sz w:val="22"/>
                <w:szCs w:val="22"/>
              </w:rPr>
              <w:t>Монастырев Степан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C0B1A" w14:textId="2E067834" w:rsidR="000D012E" w:rsidRPr="000D012E" w:rsidRDefault="000D012E" w:rsidP="000D012E">
            <w:pPr>
              <w:jc w:val="center"/>
              <w:rPr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3,187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2EA1E" w14:textId="40763DEF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0D012E" w:rsidRPr="000D012E" w:rsidRDefault="000D012E" w:rsidP="000D012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012E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416C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14CB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C21B2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20</cp:revision>
  <cp:lastPrinted>2024-08-15T17:36:00Z</cp:lastPrinted>
  <dcterms:created xsi:type="dcterms:W3CDTF">2024-08-15T13:04:00Z</dcterms:created>
  <dcterms:modified xsi:type="dcterms:W3CDTF">2024-08-15T17:52:00Z</dcterms:modified>
</cp:coreProperties>
</file>